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F9" w:rsidRDefault="007D7772" w:rsidP="0078165B">
      <w:pPr>
        <w:spacing w:after="0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Как п</w:t>
      </w:r>
      <w:r w:rsidR="00A92E05" w:rsidRPr="00A92E05">
        <w:rPr>
          <w:rFonts w:ascii="Times New Roman" w:hAnsi="Times New Roman"/>
          <w:b/>
          <w:sz w:val="32"/>
        </w:rPr>
        <w:t xml:space="preserve">олучить сертификат на оздоровление и отдых детей </w:t>
      </w:r>
      <w:r>
        <w:rPr>
          <w:rFonts w:ascii="Times New Roman" w:hAnsi="Times New Roman"/>
          <w:b/>
          <w:sz w:val="32"/>
        </w:rPr>
        <w:t>дистанционно</w:t>
      </w:r>
    </w:p>
    <w:p w:rsidR="00D974A8" w:rsidRPr="00A92E05" w:rsidRDefault="00426586" w:rsidP="00535C8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2981325</wp:posOffset>
                </wp:positionV>
                <wp:extent cx="857250" cy="714375"/>
                <wp:effectExtent l="43815" t="9525" r="4191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143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352.95pt;margin-top:234.75pt;width:67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" fillcolor="#95b3d7 [1940]" strokecolor="#4f81bd [3204]" strokeweight="1pt">
                <v:fill color2="#4f81bd [3204]" focus="50%" type="gradient"/>
                <v:shadow on="t" color="#243f60 [1604]" offset="1p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2981325</wp:posOffset>
                </wp:positionV>
                <wp:extent cx="857250" cy="714375"/>
                <wp:effectExtent l="43815" t="9525" r="4191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143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67" style="position:absolute;margin-left:69.45pt;margin-top:234.75pt;width:67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" fillcolor="#95b3d7 [1940]" strokecolor="#4f81bd [3204]" strokeweight="1pt">
                <v:fill color2="#4f81bd [3204]" focus="50%" type="gradient"/>
                <v:shadow on="t" color="#243f60 [1604]" offset="1pt"/>
              </v:shape>
            </w:pict>
          </mc:Fallback>
        </mc:AlternateContent>
      </w:r>
      <w:r w:rsidR="00EF618F" w:rsidRPr="00EF618F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6467475" cy="3000375"/>
            <wp:effectExtent l="57150" t="38100" r="104775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11FF9" w:rsidRDefault="00F11FF9" w:rsidP="003771E0">
      <w:pPr>
        <w:spacing w:after="0"/>
        <w:ind w:firstLine="567"/>
        <w:jc w:val="both"/>
        <w:rPr>
          <w:rFonts w:ascii="Times New Roman" w:hAnsi="Times New Roman"/>
          <w:b/>
          <w:sz w:val="28"/>
          <w:u w:val="single"/>
        </w:rPr>
      </w:pPr>
    </w:p>
    <w:p w:rsidR="00D974A8" w:rsidRDefault="00D974A8" w:rsidP="003771E0">
      <w:pPr>
        <w:spacing w:after="0"/>
        <w:ind w:firstLine="567"/>
        <w:jc w:val="both"/>
        <w:rPr>
          <w:rFonts w:ascii="Times New Roman" w:hAnsi="Times New Roman"/>
          <w:b/>
          <w:sz w:val="28"/>
          <w:u w:val="single"/>
        </w:rPr>
      </w:pPr>
    </w:p>
    <w:p w:rsidR="00D974A8" w:rsidRDefault="00D974A8" w:rsidP="003771E0">
      <w:pPr>
        <w:spacing w:after="0"/>
        <w:ind w:firstLine="567"/>
        <w:jc w:val="both"/>
        <w:rPr>
          <w:rFonts w:ascii="Times New Roman" w:hAnsi="Times New Roman"/>
          <w:b/>
          <w:sz w:val="28"/>
          <w:u w:val="single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299"/>
      </w:tblGrid>
      <w:tr w:rsidR="007D2472" w:rsidTr="00EB7BDC">
        <w:tc>
          <w:tcPr>
            <w:tcW w:w="5285" w:type="dxa"/>
          </w:tcPr>
          <w:p w:rsidR="007D2472" w:rsidRDefault="007D2472" w:rsidP="00EB7BDC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r w:rsidRPr="002D0B0C">
              <w:rPr>
                <w:rFonts w:ascii="Times New Roman" w:hAnsi="Times New Roman"/>
                <w:b/>
                <w:sz w:val="28"/>
              </w:rPr>
              <w:t xml:space="preserve">Если Вы выбрали </w:t>
            </w:r>
            <w:r w:rsidR="00EB7BDC">
              <w:rPr>
                <w:rFonts w:ascii="Times New Roman" w:hAnsi="Times New Roman"/>
                <w:b/>
                <w:sz w:val="28"/>
              </w:rPr>
              <w:t>дистанционный вариант</w:t>
            </w:r>
            <w:bookmarkEnd w:id="0"/>
          </w:p>
        </w:tc>
        <w:tc>
          <w:tcPr>
            <w:tcW w:w="5312" w:type="dxa"/>
          </w:tcPr>
          <w:p w:rsidR="007D2472" w:rsidRDefault="007D2472" w:rsidP="00EB7BDC">
            <w:pPr>
              <w:spacing w:after="0" w:line="240" w:lineRule="auto"/>
              <w:ind w:right="284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Если Вы выбрали </w:t>
            </w:r>
            <w:r w:rsidR="00EB7BDC">
              <w:rPr>
                <w:rFonts w:ascii="Times New Roman" w:hAnsi="Times New Roman"/>
                <w:b/>
                <w:sz w:val="28"/>
              </w:rPr>
              <w:t>вариант бесконтактной передачи документов в пункт</w:t>
            </w:r>
          </w:p>
        </w:tc>
      </w:tr>
      <w:tr w:rsidR="007D2472" w:rsidTr="00EB7BDC">
        <w:tc>
          <w:tcPr>
            <w:tcW w:w="5285" w:type="dxa"/>
          </w:tcPr>
          <w:p w:rsidR="007D2472" w:rsidRDefault="007D2472" w:rsidP="00C64008">
            <w:pPr>
              <w:spacing w:after="0"/>
              <w:ind w:right="283"/>
              <w:jc w:val="both"/>
              <w:rPr>
                <w:rFonts w:ascii="Times New Roman" w:hAnsi="Times New Roman"/>
                <w:b/>
                <w:sz w:val="28"/>
              </w:rPr>
            </w:pPr>
            <w:r w:rsidRPr="00CD0B31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464DA0F3" wp14:editId="2B24664A">
                  <wp:extent cx="3171825" cy="1514475"/>
                  <wp:effectExtent l="76200" t="38100" r="104775" b="0"/>
                  <wp:docPr id="11" name="Схема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  <w:tc>
          <w:tcPr>
            <w:tcW w:w="5312" w:type="dxa"/>
          </w:tcPr>
          <w:p w:rsidR="007D2472" w:rsidRDefault="007D2472" w:rsidP="00C64008">
            <w:pPr>
              <w:spacing w:after="0"/>
              <w:ind w:right="283"/>
              <w:jc w:val="both"/>
              <w:rPr>
                <w:rFonts w:ascii="Times New Roman" w:hAnsi="Times New Roman"/>
                <w:b/>
                <w:sz w:val="28"/>
              </w:rPr>
            </w:pPr>
            <w:r w:rsidRPr="00CD0B31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2E7500D2" wp14:editId="59AD4D42">
                  <wp:extent cx="3171825" cy="1447800"/>
                  <wp:effectExtent l="76200" t="57150" r="104775" b="0"/>
                  <wp:docPr id="10" name="Схема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</w:tc>
      </w:tr>
    </w:tbl>
    <w:p w:rsidR="00CD0B31" w:rsidRPr="00CD0B31" w:rsidRDefault="00EB7BDC" w:rsidP="007D7772">
      <w:pPr>
        <w:spacing w:after="0"/>
        <w:jc w:val="both"/>
        <w:rPr>
          <w:rFonts w:ascii="Times New Roman" w:hAnsi="Times New Roman"/>
          <w:sz w:val="28"/>
        </w:rPr>
      </w:pPr>
      <w:r w:rsidRPr="00EF618F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6BBBD223" wp14:editId="1F798074">
            <wp:extent cx="6791325" cy="3000375"/>
            <wp:effectExtent l="76200" t="38100" r="104775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sectPr w:rsidR="00CD0B31" w:rsidRPr="00CD0B31" w:rsidSect="007D7772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300"/>
    <w:multiLevelType w:val="hybridMultilevel"/>
    <w:tmpl w:val="961AC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3500"/>
    <w:multiLevelType w:val="hybridMultilevel"/>
    <w:tmpl w:val="EA820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B6E"/>
    <w:multiLevelType w:val="hybridMultilevel"/>
    <w:tmpl w:val="B28E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C6"/>
    <w:rsid w:val="000072DC"/>
    <w:rsid w:val="00013310"/>
    <w:rsid w:val="000F3010"/>
    <w:rsid w:val="000F6DC8"/>
    <w:rsid w:val="00122D16"/>
    <w:rsid w:val="00126AFE"/>
    <w:rsid w:val="00171158"/>
    <w:rsid w:val="001A3C67"/>
    <w:rsid w:val="0020517B"/>
    <w:rsid w:val="00216583"/>
    <w:rsid w:val="00222F13"/>
    <w:rsid w:val="00223979"/>
    <w:rsid w:val="002250CF"/>
    <w:rsid w:val="00245208"/>
    <w:rsid w:val="00246204"/>
    <w:rsid w:val="002A073C"/>
    <w:rsid w:val="002D0B0C"/>
    <w:rsid w:val="003771E0"/>
    <w:rsid w:val="00394F0D"/>
    <w:rsid w:val="003E4AD9"/>
    <w:rsid w:val="0040619F"/>
    <w:rsid w:val="00422170"/>
    <w:rsid w:val="00426586"/>
    <w:rsid w:val="00430E6E"/>
    <w:rsid w:val="00441059"/>
    <w:rsid w:val="004417EF"/>
    <w:rsid w:val="0046704C"/>
    <w:rsid w:val="004B132A"/>
    <w:rsid w:val="004B5D4C"/>
    <w:rsid w:val="004F5539"/>
    <w:rsid w:val="00530B44"/>
    <w:rsid w:val="00535C85"/>
    <w:rsid w:val="00556B21"/>
    <w:rsid w:val="00591942"/>
    <w:rsid w:val="00644559"/>
    <w:rsid w:val="006F1CFD"/>
    <w:rsid w:val="006F4FBB"/>
    <w:rsid w:val="0078165B"/>
    <w:rsid w:val="007B43A1"/>
    <w:rsid w:val="007D2472"/>
    <w:rsid w:val="007D7772"/>
    <w:rsid w:val="007F3590"/>
    <w:rsid w:val="00863A01"/>
    <w:rsid w:val="008A7A4A"/>
    <w:rsid w:val="008B1B77"/>
    <w:rsid w:val="008C742B"/>
    <w:rsid w:val="008D5C3F"/>
    <w:rsid w:val="008F090F"/>
    <w:rsid w:val="00911608"/>
    <w:rsid w:val="00916165"/>
    <w:rsid w:val="00963804"/>
    <w:rsid w:val="00986FD1"/>
    <w:rsid w:val="00A06820"/>
    <w:rsid w:val="00A30A12"/>
    <w:rsid w:val="00A92E05"/>
    <w:rsid w:val="00AE1DBE"/>
    <w:rsid w:val="00B31269"/>
    <w:rsid w:val="00B77304"/>
    <w:rsid w:val="00B91E6C"/>
    <w:rsid w:val="00BA0517"/>
    <w:rsid w:val="00BE50F2"/>
    <w:rsid w:val="00BF19C6"/>
    <w:rsid w:val="00BF1A89"/>
    <w:rsid w:val="00C04FEF"/>
    <w:rsid w:val="00C64008"/>
    <w:rsid w:val="00CB1A09"/>
    <w:rsid w:val="00CD0B31"/>
    <w:rsid w:val="00CE13DB"/>
    <w:rsid w:val="00D16AC9"/>
    <w:rsid w:val="00D354FF"/>
    <w:rsid w:val="00D62EA8"/>
    <w:rsid w:val="00D974A8"/>
    <w:rsid w:val="00E14407"/>
    <w:rsid w:val="00E47DE9"/>
    <w:rsid w:val="00E82CD3"/>
    <w:rsid w:val="00EB7BDC"/>
    <w:rsid w:val="00EF618F"/>
    <w:rsid w:val="00F11FF9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E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E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BDC695-B669-4186-96D1-7F17BB39050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54B188-E153-4C96-9FA1-89AC90BCFB06}">
      <dgm:prSet phldrT="[Текст]"/>
      <dgm:spPr/>
      <dgm:t>
        <a:bodyPr/>
        <a:lstStyle/>
        <a:p>
          <a:r>
            <a:rPr lang="ru-RU" b="1"/>
            <a:t>1 шаг</a:t>
          </a:r>
          <a:r>
            <a:rPr lang="ru-RU"/>
            <a:t>. </a:t>
          </a:r>
          <a:r>
            <a:rPr lang="ru-RU"/>
            <a:t>Выбрать пункт выдачи сертификата на сайте </a:t>
          </a:r>
          <a:r>
            <a:rPr lang="en-US"/>
            <a:t>www</a:t>
          </a:r>
          <a:r>
            <a:rPr lang="ru-RU"/>
            <a:t>.</a:t>
          </a:r>
          <a:r>
            <a:rPr lang="en-US"/>
            <a:t>leto</a:t>
          </a:r>
          <a:r>
            <a:rPr lang="ru-RU"/>
            <a:t>.</a:t>
          </a:r>
          <a:r>
            <a:rPr lang="en-US"/>
            <a:t>gorodperm.ru</a:t>
          </a:r>
          <a:r>
            <a:rPr lang="ru-RU"/>
            <a:t>, время приема и оставить заявку на получение сертификата</a:t>
          </a:r>
          <a:endParaRPr lang="ru-RU"/>
        </a:p>
      </dgm:t>
    </dgm:pt>
    <dgm:pt modelId="{FA5A313B-7BD6-4429-9640-EECEECD990CE}" type="parTrans" cxnId="{1337502A-0A5A-40EC-A4EB-52B34B69AB48}">
      <dgm:prSet/>
      <dgm:spPr/>
      <dgm:t>
        <a:bodyPr/>
        <a:lstStyle/>
        <a:p>
          <a:endParaRPr lang="ru-RU"/>
        </a:p>
      </dgm:t>
    </dgm:pt>
    <dgm:pt modelId="{E350D751-3591-4812-94E6-B76B857C131B}" type="sibTrans" cxnId="{1337502A-0A5A-40EC-A4EB-52B34B69AB48}">
      <dgm:prSet/>
      <dgm:spPr/>
      <dgm:t>
        <a:bodyPr/>
        <a:lstStyle/>
        <a:p>
          <a:endParaRPr lang="ru-RU"/>
        </a:p>
      </dgm:t>
    </dgm:pt>
    <dgm:pt modelId="{BCE83E48-E911-47FD-9CA7-0947F1DFFBD9}">
      <dgm:prSet phldrT="[Текст]" custT="1"/>
      <dgm:spPr/>
      <dgm:t>
        <a:bodyPr/>
        <a:lstStyle/>
        <a:p>
          <a:r>
            <a:rPr lang="ru-RU" sz="1400"/>
            <a:t>на указанную электронную почту придет письмо-инструкция</a:t>
          </a:r>
        </a:p>
      </dgm:t>
    </dgm:pt>
    <dgm:pt modelId="{88CF63F6-9A72-4CC5-9BC3-33EA0812AF97}" type="parTrans" cxnId="{7405B670-15EE-4A83-B2AA-0C6F6E881A2B}">
      <dgm:prSet/>
      <dgm:spPr/>
      <dgm:t>
        <a:bodyPr/>
        <a:lstStyle/>
        <a:p>
          <a:endParaRPr lang="ru-RU"/>
        </a:p>
      </dgm:t>
    </dgm:pt>
    <dgm:pt modelId="{E43E7447-C568-40B2-8F93-D1380E8A7693}" type="sibTrans" cxnId="{7405B670-15EE-4A83-B2AA-0C6F6E881A2B}">
      <dgm:prSet/>
      <dgm:spPr/>
      <dgm:t>
        <a:bodyPr/>
        <a:lstStyle/>
        <a:p>
          <a:endParaRPr lang="ru-RU"/>
        </a:p>
      </dgm:t>
    </dgm:pt>
    <dgm:pt modelId="{258B1A08-E5FD-4E5F-9411-005DFDE68508}">
      <dgm:prSet phldrT="[Текст]"/>
      <dgm:spPr/>
      <dgm:t>
        <a:bodyPr/>
        <a:lstStyle/>
        <a:p>
          <a:r>
            <a:rPr lang="ru-RU" b="1"/>
            <a:t>2 шаг</a:t>
          </a:r>
          <a:r>
            <a:rPr lang="ru-RU"/>
            <a:t>. Подготовить пакет документов для получения сертификата, который зависит от социального статуса семьи ИЛИ среднемесячного дохода семьи</a:t>
          </a:r>
        </a:p>
      </dgm:t>
    </dgm:pt>
    <dgm:pt modelId="{9B11B9E2-16A7-4276-835B-B82E8527AEFE}" type="parTrans" cxnId="{F2CBCE16-202A-46E7-B8EB-C0422F455807}">
      <dgm:prSet/>
      <dgm:spPr/>
      <dgm:t>
        <a:bodyPr/>
        <a:lstStyle/>
        <a:p>
          <a:endParaRPr lang="ru-RU"/>
        </a:p>
      </dgm:t>
    </dgm:pt>
    <dgm:pt modelId="{E6C8C07F-142D-4353-8D65-C3E1DAA68CBA}" type="sibTrans" cxnId="{F2CBCE16-202A-46E7-B8EB-C0422F455807}">
      <dgm:prSet/>
      <dgm:spPr/>
      <dgm:t>
        <a:bodyPr/>
        <a:lstStyle/>
        <a:p>
          <a:endParaRPr lang="ru-RU"/>
        </a:p>
      </dgm:t>
    </dgm:pt>
    <dgm:pt modelId="{E6E34B91-7BFA-4CC0-8085-CB6F9D8164F0}">
      <dgm:prSet phldrT="[Текст]"/>
      <dgm:spPr/>
      <dgm:t>
        <a:bodyPr/>
        <a:lstStyle/>
        <a:p>
          <a:r>
            <a:rPr lang="ru-RU"/>
            <a:t>С перечнем необходимых документов для получения сертификата можно ознакомиться на сайте администрации города Перми: https://www.gorodperm.ru/actions/social/family/camp/info_for_parents/ </a:t>
          </a:r>
          <a:endParaRPr lang="ru-RU"/>
        </a:p>
      </dgm:t>
    </dgm:pt>
    <dgm:pt modelId="{E361BF32-4D0D-4108-BD68-8E2399879138}" type="parTrans" cxnId="{40783732-CBB1-4FCB-AE44-D228C7B8DA6C}">
      <dgm:prSet/>
      <dgm:spPr/>
      <dgm:t>
        <a:bodyPr/>
        <a:lstStyle/>
        <a:p>
          <a:endParaRPr lang="ru-RU"/>
        </a:p>
      </dgm:t>
    </dgm:pt>
    <dgm:pt modelId="{FC3DA353-578F-435B-9081-FDC033044184}" type="sibTrans" cxnId="{40783732-CBB1-4FCB-AE44-D228C7B8DA6C}">
      <dgm:prSet/>
      <dgm:spPr/>
      <dgm:t>
        <a:bodyPr/>
        <a:lstStyle/>
        <a:p>
          <a:endParaRPr lang="ru-RU"/>
        </a:p>
      </dgm:t>
    </dgm:pt>
    <dgm:pt modelId="{D3E9FD30-27AE-4FD7-A145-4C4F241CC611}">
      <dgm:prSet phldrT="[Текст]"/>
      <dgm:spPr/>
      <dgm:t>
        <a:bodyPr/>
        <a:lstStyle/>
        <a:p>
          <a:r>
            <a:rPr lang="ru-RU" b="1"/>
            <a:t>ВАЖНО!</a:t>
          </a:r>
          <a:r>
            <a:rPr lang="ru-RU"/>
            <a:t> </a:t>
          </a:r>
          <a:r>
            <a:rPr lang="ru-RU" b="1"/>
            <a:t>Если у вас есть льготная категория (малоимущность, СОП, ребенок-инвалид) получить сертификат можно без направления документов!</a:t>
          </a:r>
        </a:p>
      </dgm:t>
    </dgm:pt>
    <dgm:pt modelId="{9F5686BB-6F9E-46E2-82C6-AFF78AEE7C66}" type="parTrans" cxnId="{CBF05759-4022-459F-851B-65C7CDDCBED0}">
      <dgm:prSet/>
      <dgm:spPr/>
      <dgm:t>
        <a:bodyPr/>
        <a:lstStyle/>
        <a:p>
          <a:endParaRPr lang="ru-RU"/>
        </a:p>
      </dgm:t>
    </dgm:pt>
    <dgm:pt modelId="{3DD3E1A4-1E91-4169-AC8A-670DA10E81E0}" type="sibTrans" cxnId="{CBF05759-4022-459F-851B-65C7CDDCBED0}">
      <dgm:prSet/>
      <dgm:spPr/>
      <dgm:t>
        <a:bodyPr/>
        <a:lstStyle/>
        <a:p>
          <a:endParaRPr lang="ru-RU"/>
        </a:p>
      </dgm:t>
    </dgm:pt>
    <dgm:pt modelId="{31FA3A47-4033-4B2D-B0AC-EC1D765B85A5}" type="pres">
      <dgm:prSet presAssocID="{49BDC695-B669-4186-96D1-7F17BB39050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2A6BC2-A223-48F5-9E02-79D480A2BADC}" type="pres">
      <dgm:prSet presAssocID="{7254B188-E153-4C96-9FA1-89AC90BCFB06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EBB921-4796-4D8F-8E93-D961CEB0B1AA}" type="pres">
      <dgm:prSet presAssocID="{7254B188-E153-4C96-9FA1-89AC90BCFB06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7580E-727F-491D-87C0-689203FFD51A}" type="pres">
      <dgm:prSet presAssocID="{258B1A08-E5FD-4E5F-9411-005DFDE68508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B0A522-61BA-4823-9337-1E9C15D23B32}" type="pres">
      <dgm:prSet presAssocID="{258B1A08-E5FD-4E5F-9411-005DFDE68508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405B670-15EE-4A83-B2AA-0C6F6E881A2B}" srcId="{7254B188-E153-4C96-9FA1-89AC90BCFB06}" destId="{BCE83E48-E911-47FD-9CA7-0947F1DFFBD9}" srcOrd="0" destOrd="0" parTransId="{88CF63F6-9A72-4CC5-9BC3-33EA0812AF97}" sibTransId="{E43E7447-C568-40B2-8F93-D1380E8A7693}"/>
    <dgm:cxn modelId="{3BB76FB2-9969-455A-8290-1BDF8DFEA05A}" type="presOf" srcId="{49BDC695-B669-4186-96D1-7F17BB390508}" destId="{31FA3A47-4033-4B2D-B0AC-EC1D765B85A5}" srcOrd="0" destOrd="0" presId="urn:microsoft.com/office/officeart/2005/8/layout/vList2"/>
    <dgm:cxn modelId="{EE366C93-C100-4799-AF79-9AFF21EF2732}" type="presOf" srcId="{BCE83E48-E911-47FD-9CA7-0947F1DFFBD9}" destId="{F4EBB921-4796-4D8F-8E93-D961CEB0B1AA}" srcOrd="0" destOrd="0" presId="urn:microsoft.com/office/officeart/2005/8/layout/vList2"/>
    <dgm:cxn modelId="{78FE30AF-67A5-4D25-9B9E-CB3912A47B40}" type="presOf" srcId="{7254B188-E153-4C96-9FA1-89AC90BCFB06}" destId="{122A6BC2-A223-48F5-9E02-79D480A2BADC}" srcOrd="0" destOrd="0" presId="urn:microsoft.com/office/officeart/2005/8/layout/vList2"/>
    <dgm:cxn modelId="{0774B7C2-2C5D-4FEF-A607-0E6C27A6B8D1}" type="presOf" srcId="{E6E34B91-7BFA-4CC0-8085-CB6F9D8164F0}" destId="{ADB0A522-61BA-4823-9337-1E9C15D23B32}" srcOrd="0" destOrd="0" presId="urn:microsoft.com/office/officeart/2005/8/layout/vList2"/>
    <dgm:cxn modelId="{FC92763A-A191-4963-94FA-72680031CD00}" type="presOf" srcId="{258B1A08-E5FD-4E5F-9411-005DFDE68508}" destId="{4957580E-727F-491D-87C0-689203FFD51A}" srcOrd="0" destOrd="0" presId="urn:microsoft.com/office/officeart/2005/8/layout/vList2"/>
    <dgm:cxn modelId="{CBF05759-4022-459F-851B-65C7CDDCBED0}" srcId="{258B1A08-E5FD-4E5F-9411-005DFDE68508}" destId="{D3E9FD30-27AE-4FD7-A145-4C4F241CC611}" srcOrd="1" destOrd="0" parTransId="{9F5686BB-6F9E-46E2-82C6-AFF78AEE7C66}" sibTransId="{3DD3E1A4-1E91-4169-AC8A-670DA10E81E0}"/>
    <dgm:cxn modelId="{F2CBCE16-202A-46E7-B8EB-C0422F455807}" srcId="{49BDC695-B669-4186-96D1-7F17BB390508}" destId="{258B1A08-E5FD-4E5F-9411-005DFDE68508}" srcOrd="1" destOrd="0" parTransId="{9B11B9E2-16A7-4276-835B-B82E8527AEFE}" sibTransId="{E6C8C07F-142D-4353-8D65-C3E1DAA68CBA}"/>
    <dgm:cxn modelId="{1337502A-0A5A-40EC-A4EB-52B34B69AB48}" srcId="{49BDC695-B669-4186-96D1-7F17BB390508}" destId="{7254B188-E153-4C96-9FA1-89AC90BCFB06}" srcOrd="0" destOrd="0" parTransId="{FA5A313B-7BD6-4429-9640-EECEECD990CE}" sibTransId="{E350D751-3591-4812-94E6-B76B857C131B}"/>
    <dgm:cxn modelId="{4336DABE-DC28-4C76-8127-05904D9CCE7C}" type="presOf" srcId="{D3E9FD30-27AE-4FD7-A145-4C4F241CC611}" destId="{ADB0A522-61BA-4823-9337-1E9C15D23B32}" srcOrd="0" destOrd="1" presId="urn:microsoft.com/office/officeart/2005/8/layout/vList2"/>
    <dgm:cxn modelId="{40783732-CBB1-4FCB-AE44-D228C7B8DA6C}" srcId="{258B1A08-E5FD-4E5F-9411-005DFDE68508}" destId="{E6E34B91-7BFA-4CC0-8085-CB6F9D8164F0}" srcOrd="0" destOrd="0" parTransId="{E361BF32-4D0D-4108-BD68-8E2399879138}" sibTransId="{FC3DA353-578F-435B-9081-FDC033044184}"/>
    <dgm:cxn modelId="{4AFD0100-002E-4C1B-9D8D-D1C1BD9B7447}" type="presParOf" srcId="{31FA3A47-4033-4B2D-B0AC-EC1D765B85A5}" destId="{122A6BC2-A223-48F5-9E02-79D480A2BADC}" srcOrd="0" destOrd="0" presId="urn:microsoft.com/office/officeart/2005/8/layout/vList2"/>
    <dgm:cxn modelId="{42F2B2FD-E8DB-4D31-BF83-64E0A4D10F00}" type="presParOf" srcId="{31FA3A47-4033-4B2D-B0AC-EC1D765B85A5}" destId="{F4EBB921-4796-4D8F-8E93-D961CEB0B1AA}" srcOrd="1" destOrd="0" presId="urn:microsoft.com/office/officeart/2005/8/layout/vList2"/>
    <dgm:cxn modelId="{0FFBE0B1-D340-4345-9E12-323972D746B5}" type="presParOf" srcId="{31FA3A47-4033-4B2D-B0AC-EC1D765B85A5}" destId="{4957580E-727F-491D-87C0-689203FFD51A}" srcOrd="2" destOrd="0" presId="urn:microsoft.com/office/officeart/2005/8/layout/vList2"/>
    <dgm:cxn modelId="{72FC8872-1949-48C7-A479-D45F911250AC}" type="presParOf" srcId="{31FA3A47-4033-4B2D-B0AC-EC1D765B85A5}" destId="{ADB0A522-61BA-4823-9337-1E9C15D23B32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D42C2C5-F8C9-4DCA-8819-61BCA0ACF1E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3BF57-1CD2-4AC9-9333-3872AA739329}">
      <dgm:prSet phldrT="[Текст]" custT="1"/>
      <dgm:spPr/>
      <dgm:t>
        <a:bodyPr/>
        <a:lstStyle/>
        <a:p>
          <a:r>
            <a:rPr lang="ru-RU" sz="1400" b="1"/>
            <a:t>3 шаг.</a:t>
          </a:r>
          <a:r>
            <a:rPr lang="ru-RU" sz="1400"/>
            <a:t> Отправить документы по указанному в письме-инструкции адресу электронной почты (за исключением льготных категорий) </a:t>
          </a:r>
        </a:p>
      </dgm:t>
    </dgm:pt>
    <dgm:pt modelId="{37A11661-1E88-4996-B699-D49ED17C1703}" type="parTrans" cxnId="{48998C43-CAB4-41CF-8EAA-F0A6193D34FC}">
      <dgm:prSet/>
      <dgm:spPr/>
      <dgm:t>
        <a:bodyPr/>
        <a:lstStyle/>
        <a:p>
          <a:endParaRPr lang="ru-RU"/>
        </a:p>
      </dgm:t>
    </dgm:pt>
    <dgm:pt modelId="{181BED19-0F60-4873-80FD-D5D1878536B3}" type="sibTrans" cxnId="{48998C43-CAB4-41CF-8EAA-F0A6193D34FC}">
      <dgm:prSet/>
      <dgm:spPr/>
      <dgm:t>
        <a:bodyPr/>
        <a:lstStyle/>
        <a:p>
          <a:endParaRPr lang="ru-RU"/>
        </a:p>
      </dgm:t>
    </dgm:pt>
    <dgm:pt modelId="{D97DA43F-5377-451E-B638-02CF7ABCC805}">
      <dgm:prSet phldrT="[Текст]" custT="1"/>
      <dgm:spPr/>
      <dgm:t>
        <a:bodyPr/>
        <a:lstStyle/>
        <a:p>
          <a:r>
            <a:rPr lang="ru-RU" sz="1100" b="1"/>
            <a:t>ВАЖНО! </a:t>
          </a:r>
          <a:r>
            <a:rPr lang="ru-RU" sz="1100" b="1"/>
            <a:t>В теме письма указать фамилию и время, на которое Вы записаны.</a:t>
          </a:r>
          <a:endParaRPr lang="ru-RU" sz="1100" b="1"/>
        </a:p>
      </dgm:t>
    </dgm:pt>
    <dgm:pt modelId="{3CCB4947-A722-44AE-9B2E-8FB5E731F7A3}" type="parTrans" cxnId="{125E5DAA-8284-45FD-A6A9-D0EFC858A1C0}">
      <dgm:prSet/>
      <dgm:spPr/>
      <dgm:t>
        <a:bodyPr/>
        <a:lstStyle/>
        <a:p>
          <a:endParaRPr lang="ru-RU"/>
        </a:p>
      </dgm:t>
    </dgm:pt>
    <dgm:pt modelId="{0F568E0C-63F2-4A9D-8A36-30A086CD2390}" type="sibTrans" cxnId="{125E5DAA-8284-45FD-A6A9-D0EFC858A1C0}">
      <dgm:prSet/>
      <dgm:spPr/>
      <dgm:t>
        <a:bodyPr/>
        <a:lstStyle/>
        <a:p>
          <a:endParaRPr lang="ru-RU"/>
        </a:p>
      </dgm:t>
    </dgm:pt>
    <dgm:pt modelId="{69002CFE-99CF-4164-8403-42E29258D8DC}" type="pres">
      <dgm:prSet presAssocID="{AD42C2C5-F8C9-4DCA-8819-61BCA0ACF1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E7B19B-F370-43A6-8CB0-DE3C38495D02}" type="pres">
      <dgm:prSet presAssocID="{0353BF57-1CD2-4AC9-9333-3872AA739329}" presName="parentText" presStyleLbl="node1" presStyleIdx="0" presStyleCnt="1" custScaleY="71792" custLinFactNeighborX="1802" custLinFactNeighborY="-1927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196ABA-A687-40D2-BFB0-9C7BEF43A3D7}" type="pres">
      <dgm:prSet presAssocID="{0353BF57-1CD2-4AC9-9333-3872AA739329}" presName="childText" presStyleLbl="revTx" presStyleIdx="0" presStyleCnt="1" custScaleY="349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0420C42-8607-4A81-8A21-FD87B6B0DB58}" type="presOf" srcId="{0353BF57-1CD2-4AC9-9333-3872AA739329}" destId="{0FE7B19B-F370-43A6-8CB0-DE3C38495D02}" srcOrd="0" destOrd="0" presId="urn:microsoft.com/office/officeart/2005/8/layout/vList2"/>
    <dgm:cxn modelId="{F95F3D2F-942C-4CEC-99BB-4A272A6ECC22}" type="presOf" srcId="{D97DA43F-5377-451E-B638-02CF7ABCC805}" destId="{17196ABA-A687-40D2-BFB0-9C7BEF43A3D7}" srcOrd="0" destOrd="0" presId="urn:microsoft.com/office/officeart/2005/8/layout/vList2"/>
    <dgm:cxn modelId="{48998C43-CAB4-41CF-8EAA-F0A6193D34FC}" srcId="{AD42C2C5-F8C9-4DCA-8819-61BCA0ACF1E8}" destId="{0353BF57-1CD2-4AC9-9333-3872AA739329}" srcOrd="0" destOrd="0" parTransId="{37A11661-1E88-4996-B699-D49ED17C1703}" sibTransId="{181BED19-0F60-4873-80FD-D5D1878536B3}"/>
    <dgm:cxn modelId="{125E5DAA-8284-45FD-A6A9-D0EFC858A1C0}" srcId="{0353BF57-1CD2-4AC9-9333-3872AA739329}" destId="{D97DA43F-5377-451E-B638-02CF7ABCC805}" srcOrd="0" destOrd="0" parTransId="{3CCB4947-A722-44AE-9B2E-8FB5E731F7A3}" sibTransId="{0F568E0C-63F2-4A9D-8A36-30A086CD2390}"/>
    <dgm:cxn modelId="{0CA1BBB1-7C65-4C5C-9AA1-57AF0AFF43F3}" type="presOf" srcId="{AD42C2C5-F8C9-4DCA-8819-61BCA0ACF1E8}" destId="{69002CFE-99CF-4164-8403-42E29258D8DC}" srcOrd="0" destOrd="0" presId="urn:microsoft.com/office/officeart/2005/8/layout/vList2"/>
    <dgm:cxn modelId="{B762D301-9128-48F3-AA5B-92F9E1D515CB}" type="presParOf" srcId="{69002CFE-99CF-4164-8403-42E29258D8DC}" destId="{0FE7B19B-F370-43A6-8CB0-DE3C38495D02}" srcOrd="0" destOrd="0" presId="urn:microsoft.com/office/officeart/2005/8/layout/vList2"/>
    <dgm:cxn modelId="{05C8FEA9-45F7-41F7-92A0-6D04165A6DF0}" type="presParOf" srcId="{69002CFE-99CF-4164-8403-42E29258D8DC}" destId="{17196ABA-A687-40D2-BFB0-9C7BEF43A3D7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D42C2C5-F8C9-4DCA-8819-61BCA0ACF1E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3BF57-1CD2-4AC9-9333-3872AA739329}">
      <dgm:prSet phldrT="[Текст]" custT="1"/>
      <dgm:spPr/>
      <dgm:t>
        <a:bodyPr/>
        <a:lstStyle/>
        <a:p>
          <a:r>
            <a:rPr lang="ru-RU" sz="1400" b="1"/>
            <a:t>3 шаг.</a:t>
          </a:r>
          <a:r>
            <a:rPr lang="ru-RU" sz="1400"/>
            <a:t> </a:t>
          </a:r>
          <a:r>
            <a:rPr lang="ru-RU" sz="1400"/>
            <a:t>Обратиться в пункт выдачи в выбранное время и оставить документы в специально оборудованном месте на входе</a:t>
          </a:r>
          <a:endParaRPr lang="ru-RU" sz="1400"/>
        </a:p>
      </dgm:t>
    </dgm:pt>
    <dgm:pt modelId="{37A11661-1E88-4996-B699-D49ED17C1703}" type="parTrans" cxnId="{48998C43-CAB4-41CF-8EAA-F0A6193D34FC}">
      <dgm:prSet/>
      <dgm:spPr/>
      <dgm:t>
        <a:bodyPr/>
        <a:lstStyle/>
        <a:p>
          <a:endParaRPr lang="ru-RU"/>
        </a:p>
      </dgm:t>
    </dgm:pt>
    <dgm:pt modelId="{181BED19-0F60-4873-80FD-D5D1878536B3}" type="sibTrans" cxnId="{48998C43-CAB4-41CF-8EAA-F0A6193D34FC}">
      <dgm:prSet/>
      <dgm:spPr/>
      <dgm:t>
        <a:bodyPr/>
        <a:lstStyle/>
        <a:p>
          <a:endParaRPr lang="ru-RU"/>
        </a:p>
      </dgm:t>
    </dgm:pt>
    <dgm:pt modelId="{D97DA43F-5377-451E-B638-02CF7ABCC805}">
      <dgm:prSet phldrT="[Текст]" custT="1"/>
      <dgm:spPr/>
      <dgm:t>
        <a:bodyPr/>
        <a:lstStyle/>
        <a:p>
          <a:r>
            <a:rPr lang="ru-RU" sz="1050" b="1"/>
            <a:t>ВАЖНО! </a:t>
          </a:r>
          <a:r>
            <a:rPr lang="ru-RU" sz="1050"/>
            <a:t>Документы необходимо упаковать в папку либо файл. При себе иметь маску, перчатки, собственную ручку</a:t>
          </a:r>
          <a:endParaRPr lang="ru-RU" sz="1050" b="1"/>
        </a:p>
      </dgm:t>
    </dgm:pt>
    <dgm:pt modelId="{3CCB4947-A722-44AE-9B2E-8FB5E731F7A3}" type="parTrans" cxnId="{125E5DAA-8284-45FD-A6A9-D0EFC858A1C0}">
      <dgm:prSet/>
      <dgm:spPr/>
      <dgm:t>
        <a:bodyPr/>
        <a:lstStyle/>
        <a:p>
          <a:endParaRPr lang="ru-RU"/>
        </a:p>
      </dgm:t>
    </dgm:pt>
    <dgm:pt modelId="{0F568E0C-63F2-4A9D-8A36-30A086CD2390}" type="sibTrans" cxnId="{125E5DAA-8284-45FD-A6A9-D0EFC858A1C0}">
      <dgm:prSet/>
      <dgm:spPr/>
      <dgm:t>
        <a:bodyPr/>
        <a:lstStyle/>
        <a:p>
          <a:endParaRPr lang="ru-RU"/>
        </a:p>
      </dgm:t>
    </dgm:pt>
    <dgm:pt modelId="{69002CFE-99CF-4164-8403-42E29258D8DC}" type="pres">
      <dgm:prSet presAssocID="{AD42C2C5-F8C9-4DCA-8819-61BCA0ACF1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E7B19B-F370-43A6-8CB0-DE3C38495D02}" type="pres">
      <dgm:prSet presAssocID="{0353BF57-1CD2-4AC9-9333-3872AA739329}" presName="parentText" presStyleLbl="node1" presStyleIdx="0" presStyleCnt="1" custScaleY="68444" custLinFactNeighborY="-2651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196ABA-A687-40D2-BFB0-9C7BEF43A3D7}" type="pres">
      <dgm:prSet presAssocID="{0353BF57-1CD2-4AC9-9333-3872AA739329}" presName="childText" presStyleLbl="revTx" presStyleIdx="0" presStyleCnt="1" custScaleY="53844" custLinFactNeighborY="23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F6DB65E-C33D-4ECB-829A-8BC47CAF7C5B}" type="presOf" srcId="{0353BF57-1CD2-4AC9-9333-3872AA739329}" destId="{0FE7B19B-F370-43A6-8CB0-DE3C38495D02}" srcOrd="0" destOrd="0" presId="urn:microsoft.com/office/officeart/2005/8/layout/vList2"/>
    <dgm:cxn modelId="{8327C78B-54AF-4567-BA34-87468EE5857C}" type="presOf" srcId="{D97DA43F-5377-451E-B638-02CF7ABCC805}" destId="{17196ABA-A687-40D2-BFB0-9C7BEF43A3D7}" srcOrd="0" destOrd="0" presId="urn:microsoft.com/office/officeart/2005/8/layout/vList2"/>
    <dgm:cxn modelId="{48998C43-CAB4-41CF-8EAA-F0A6193D34FC}" srcId="{AD42C2C5-F8C9-4DCA-8819-61BCA0ACF1E8}" destId="{0353BF57-1CD2-4AC9-9333-3872AA739329}" srcOrd="0" destOrd="0" parTransId="{37A11661-1E88-4996-B699-D49ED17C1703}" sibTransId="{181BED19-0F60-4873-80FD-D5D1878536B3}"/>
    <dgm:cxn modelId="{125E5DAA-8284-45FD-A6A9-D0EFC858A1C0}" srcId="{0353BF57-1CD2-4AC9-9333-3872AA739329}" destId="{D97DA43F-5377-451E-B638-02CF7ABCC805}" srcOrd="0" destOrd="0" parTransId="{3CCB4947-A722-44AE-9B2E-8FB5E731F7A3}" sibTransId="{0F568E0C-63F2-4A9D-8A36-30A086CD2390}"/>
    <dgm:cxn modelId="{5610A91F-F4A2-4991-A2DE-D0976398D08A}" type="presOf" srcId="{AD42C2C5-F8C9-4DCA-8819-61BCA0ACF1E8}" destId="{69002CFE-99CF-4164-8403-42E29258D8DC}" srcOrd="0" destOrd="0" presId="urn:microsoft.com/office/officeart/2005/8/layout/vList2"/>
    <dgm:cxn modelId="{CE833DBC-7134-4E5D-B698-97E3A24D6961}" type="presParOf" srcId="{69002CFE-99CF-4164-8403-42E29258D8DC}" destId="{0FE7B19B-F370-43A6-8CB0-DE3C38495D02}" srcOrd="0" destOrd="0" presId="urn:microsoft.com/office/officeart/2005/8/layout/vList2"/>
    <dgm:cxn modelId="{F84A10C9-1851-4774-92B8-CE9DD844A1F2}" type="presParOf" srcId="{69002CFE-99CF-4164-8403-42E29258D8DC}" destId="{17196ABA-A687-40D2-BFB0-9C7BEF43A3D7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9BDC695-B669-4186-96D1-7F17BB39050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54B188-E153-4C96-9FA1-89AC90BCFB06}">
      <dgm:prSet phldrT="[Текст]" custT="1"/>
      <dgm:spPr/>
      <dgm:t>
        <a:bodyPr/>
        <a:lstStyle/>
        <a:p>
          <a:r>
            <a:rPr lang="ru-RU" sz="1800" b="1"/>
            <a:t>4 шаг. </a:t>
          </a:r>
          <a:r>
            <a:rPr lang="ru-RU" sz="1800"/>
            <a:t>В течение дня специалист свяжется по электронной почте для проверки документов  и выдачи сертификата</a:t>
          </a:r>
        </a:p>
      </dgm:t>
    </dgm:pt>
    <dgm:pt modelId="{FA5A313B-7BD6-4429-9640-EECEECD990CE}" type="parTrans" cxnId="{1337502A-0A5A-40EC-A4EB-52B34B69AB48}">
      <dgm:prSet/>
      <dgm:spPr/>
      <dgm:t>
        <a:bodyPr/>
        <a:lstStyle/>
        <a:p>
          <a:endParaRPr lang="ru-RU"/>
        </a:p>
      </dgm:t>
    </dgm:pt>
    <dgm:pt modelId="{E350D751-3591-4812-94E6-B76B857C131B}" type="sibTrans" cxnId="{1337502A-0A5A-40EC-A4EB-52B34B69AB48}">
      <dgm:prSet/>
      <dgm:spPr/>
      <dgm:t>
        <a:bodyPr/>
        <a:lstStyle/>
        <a:p>
          <a:endParaRPr lang="ru-RU"/>
        </a:p>
      </dgm:t>
    </dgm:pt>
    <dgm:pt modelId="{0A24FD3E-20F6-4AFB-B3AD-B82F7D63B792}">
      <dgm:prSet phldrT="[Текст]" custT="1"/>
      <dgm:spPr/>
      <dgm:t>
        <a:bodyPr/>
        <a:lstStyle/>
        <a:p>
          <a:r>
            <a:rPr lang="ru-RU" sz="1400"/>
            <a:t>номер сертификата будет направлен на указанную почту</a:t>
          </a:r>
        </a:p>
      </dgm:t>
    </dgm:pt>
    <dgm:pt modelId="{1E365FA7-45CA-421F-AF5D-B2B41ED3AB5B}" type="parTrans" cxnId="{25ED90C2-E308-4289-BCAB-AF1A9D91E2D4}">
      <dgm:prSet/>
      <dgm:spPr/>
      <dgm:t>
        <a:bodyPr/>
        <a:lstStyle/>
        <a:p>
          <a:endParaRPr lang="ru-RU"/>
        </a:p>
      </dgm:t>
    </dgm:pt>
    <dgm:pt modelId="{42F7494D-D1BA-47E4-B1FD-981B6E346D55}" type="sibTrans" cxnId="{25ED90C2-E308-4289-BCAB-AF1A9D91E2D4}">
      <dgm:prSet/>
      <dgm:spPr/>
      <dgm:t>
        <a:bodyPr/>
        <a:lstStyle/>
        <a:p>
          <a:endParaRPr lang="ru-RU"/>
        </a:p>
      </dgm:t>
    </dgm:pt>
    <dgm:pt modelId="{16C8001E-C979-43CB-83E1-8E9A6FE1332C}">
      <dgm:prSet phldrT="[Текст]" custT="1"/>
      <dgm:spPr/>
      <dgm:t>
        <a:bodyPr/>
        <a:lstStyle/>
        <a:p>
          <a:r>
            <a:rPr lang="ru-RU" sz="1800" b="1"/>
            <a:t>5 шаг.</a:t>
          </a:r>
          <a:r>
            <a:rPr lang="ru-RU" sz="1800"/>
            <a:t> </a:t>
          </a:r>
          <a:r>
            <a:rPr lang="ru-RU" sz="1800"/>
            <a:t>Полученный номер сертификата необходимо сообщить представителю лагеря по телефону.</a:t>
          </a:r>
          <a:endParaRPr lang="ru-RU" sz="1800"/>
        </a:p>
      </dgm:t>
    </dgm:pt>
    <dgm:pt modelId="{F8FDB23D-D265-4F36-9444-2F78D7EEB939}" type="parTrans" cxnId="{48A35EDB-CCC4-4C1D-AA73-2F226F4ABD12}">
      <dgm:prSet/>
      <dgm:spPr/>
      <dgm:t>
        <a:bodyPr/>
        <a:lstStyle/>
        <a:p>
          <a:endParaRPr lang="ru-RU"/>
        </a:p>
      </dgm:t>
    </dgm:pt>
    <dgm:pt modelId="{790FC56B-9C8A-46F6-A7E1-2D565C797CF8}" type="sibTrans" cxnId="{48A35EDB-CCC4-4C1D-AA73-2F226F4ABD12}">
      <dgm:prSet/>
      <dgm:spPr/>
      <dgm:t>
        <a:bodyPr/>
        <a:lstStyle/>
        <a:p>
          <a:endParaRPr lang="ru-RU"/>
        </a:p>
      </dgm:t>
    </dgm:pt>
    <dgm:pt modelId="{CD481422-CB1E-4CCD-B4E3-4E15DC665D94}">
      <dgm:prSet phldrT="[Текст]" custT="1"/>
      <dgm:spPr/>
      <dgm:t>
        <a:bodyPr/>
        <a:lstStyle/>
        <a:p>
          <a:r>
            <a:rPr lang="ru-RU" sz="1400" b="1"/>
            <a:t>ВАЖНО! </a:t>
          </a:r>
          <a:r>
            <a:rPr lang="ru-RU" sz="1400"/>
            <a:t>Передать информацию о сертификате представителю лагеря необходимо в течение </a:t>
          </a:r>
          <a:r>
            <a:rPr lang="ru-RU" sz="1400" b="1"/>
            <a:t>15 дней со дня получения</a:t>
          </a:r>
          <a:r>
            <a:rPr lang="ru-RU" sz="1400"/>
            <a:t>. В противном случае, сертификат будет аннулирован, право на поддержку утрачено.</a:t>
          </a:r>
        </a:p>
      </dgm:t>
    </dgm:pt>
    <dgm:pt modelId="{E12B4DD7-F759-4CBD-BDD5-7DF8CE57DEFA}" type="parTrans" cxnId="{357C3520-3455-4E5F-8FDD-3AEA1B91DB57}">
      <dgm:prSet/>
      <dgm:spPr/>
      <dgm:t>
        <a:bodyPr/>
        <a:lstStyle/>
        <a:p>
          <a:endParaRPr lang="ru-RU"/>
        </a:p>
      </dgm:t>
    </dgm:pt>
    <dgm:pt modelId="{3EDCC734-79A5-4FBF-9CE7-8CD8737367EB}" type="sibTrans" cxnId="{357C3520-3455-4E5F-8FDD-3AEA1B91DB57}">
      <dgm:prSet/>
      <dgm:spPr/>
      <dgm:t>
        <a:bodyPr/>
        <a:lstStyle/>
        <a:p>
          <a:endParaRPr lang="ru-RU"/>
        </a:p>
      </dgm:t>
    </dgm:pt>
    <dgm:pt modelId="{31FA3A47-4033-4B2D-B0AC-EC1D765B85A5}" type="pres">
      <dgm:prSet presAssocID="{49BDC695-B669-4186-96D1-7F17BB39050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2A6BC2-A223-48F5-9E02-79D480A2BADC}" type="pres">
      <dgm:prSet presAssocID="{7254B188-E153-4C96-9FA1-89AC90BCFB06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EBB921-4796-4D8F-8E93-D961CEB0B1AA}" type="pres">
      <dgm:prSet presAssocID="{7254B188-E153-4C96-9FA1-89AC90BCFB06}" presName="childText" presStyleLbl="revTx" presStyleIdx="0" presStyleCnt="2" custScaleY="425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44B3B8-CE52-4522-AA40-39CBE8B09A9E}" type="pres">
      <dgm:prSet presAssocID="{16C8001E-C979-43CB-83E1-8E9A6FE1332C}" presName="parentText" presStyleLbl="node1" presStyleIdx="1" presStyleCnt="2" custScaleY="8509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F598F5-A6B1-4AF0-83E3-D81D0D9C9E2B}" type="pres">
      <dgm:prSet presAssocID="{16C8001E-C979-43CB-83E1-8E9A6FE1332C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337502A-0A5A-40EC-A4EB-52B34B69AB48}" srcId="{49BDC695-B669-4186-96D1-7F17BB390508}" destId="{7254B188-E153-4C96-9FA1-89AC90BCFB06}" srcOrd="0" destOrd="0" parTransId="{FA5A313B-7BD6-4429-9640-EECEECD990CE}" sibTransId="{E350D751-3591-4812-94E6-B76B857C131B}"/>
    <dgm:cxn modelId="{644F8CD2-D146-46D3-9E3F-5EEEB0D74610}" type="presOf" srcId="{0A24FD3E-20F6-4AFB-B3AD-B82F7D63B792}" destId="{F4EBB921-4796-4D8F-8E93-D961CEB0B1AA}" srcOrd="0" destOrd="0" presId="urn:microsoft.com/office/officeart/2005/8/layout/vList2"/>
    <dgm:cxn modelId="{4B70CF6A-2A53-46E0-B58D-0FD449773F1E}" type="presOf" srcId="{CD481422-CB1E-4CCD-B4E3-4E15DC665D94}" destId="{EEF598F5-A6B1-4AF0-83E3-D81D0D9C9E2B}" srcOrd="0" destOrd="0" presId="urn:microsoft.com/office/officeart/2005/8/layout/vList2"/>
    <dgm:cxn modelId="{A1241552-CC4A-420A-A80A-8B4A0529F93C}" type="presOf" srcId="{7254B188-E153-4C96-9FA1-89AC90BCFB06}" destId="{122A6BC2-A223-48F5-9E02-79D480A2BADC}" srcOrd="0" destOrd="0" presId="urn:microsoft.com/office/officeart/2005/8/layout/vList2"/>
    <dgm:cxn modelId="{357C3520-3455-4E5F-8FDD-3AEA1B91DB57}" srcId="{16C8001E-C979-43CB-83E1-8E9A6FE1332C}" destId="{CD481422-CB1E-4CCD-B4E3-4E15DC665D94}" srcOrd="0" destOrd="0" parTransId="{E12B4DD7-F759-4CBD-BDD5-7DF8CE57DEFA}" sibTransId="{3EDCC734-79A5-4FBF-9CE7-8CD8737367EB}"/>
    <dgm:cxn modelId="{19DF384B-9A04-4C75-86C2-E069936FE791}" type="presOf" srcId="{49BDC695-B669-4186-96D1-7F17BB390508}" destId="{31FA3A47-4033-4B2D-B0AC-EC1D765B85A5}" srcOrd="0" destOrd="0" presId="urn:microsoft.com/office/officeart/2005/8/layout/vList2"/>
    <dgm:cxn modelId="{48A35EDB-CCC4-4C1D-AA73-2F226F4ABD12}" srcId="{49BDC695-B669-4186-96D1-7F17BB390508}" destId="{16C8001E-C979-43CB-83E1-8E9A6FE1332C}" srcOrd="1" destOrd="0" parTransId="{F8FDB23D-D265-4F36-9444-2F78D7EEB939}" sibTransId="{790FC56B-9C8A-46F6-A7E1-2D565C797CF8}"/>
    <dgm:cxn modelId="{25ED90C2-E308-4289-BCAB-AF1A9D91E2D4}" srcId="{7254B188-E153-4C96-9FA1-89AC90BCFB06}" destId="{0A24FD3E-20F6-4AFB-B3AD-B82F7D63B792}" srcOrd="0" destOrd="0" parTransId="{1E365FA7-45CA-421F-AF5D-B2B41ED3AB5B}" sibTransId="{42F7494D-D1BA-47E4-B1FD-981B6E346D55}"/>
    <dgm:cxn modelId="{EBB1630B-A63A-458F-87E2-FB86D1D8300B}" type="presOf" srcId="{16C8001E-C979-43CB-83E1-8E9A6FE1332C}" destId="{8E44B3B8-CE52-4522-AA40-39CBE8B09A9E}" srcOrd="0" destOrd="0" presId="urn:microsoft.com/office/officeart/2005/8/layout/vList2"/>
    <dgm:cxn modelId="{C9CA61AF-94DF-4D21-8733-0D573E77741A}" type="presParOf" srcId="{31FA3A47-4033-4B2D-B0AC-EC1D765B85A5}" destId="{122A6BC2-A223-48F5-9E02-79D480A2BADC}" srcOrd="0" destOrd="0" presId="urn:microsoft.com/office/officeart/2005/8/layout/vList2"/>
    <dgm:cxn modelId="{A7588DD0-B3C9-44C8-B344-A97F4BC47371}" type="presParOf" srcId="{31FA3A47-4033-4B2D-B0AC-EC1D765B85A5}" destId="{F4EBB921-4796-4D8F-8E93-D961CEB0B1AA}" srcOrd="1" destOrd="0" presId="urn:microsoft.com/office/officeart/2005/8/layout/vList2"/>
    <dgm:cxn modelId="{09460269-BA98-4A0E-8EB4-6A04E417A576}" type="presParOf" srcId="{31FA3A47-4033-4B2D-B0AC-EC1D765B85A5}" destId="{8E44B3B8-CE52-4522-AA40-39CBE8B09A9E}" srcOrd="2" destOrd="0" presId="urn:microsoft.com/office/officeart/2005/8/layout/vList2"/>
    <dgm:cxn modelId="{03E2F906-4316-406F-8BF5-4504A05E9E40}" type="presParOf" srcId="{31FA3A47-4033-4B2D-B0AC-EC1D765B85A5}" destId="{EEF598F5-A6B1-4AF0-83E3-D81D0D9C9E2B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2A6BC2-A223-48F5-9E02-79D480A2BADC}">
      <dsp:nvSpPr>
        <dsp:cNvPr id="0" name=""/>
        <dsp:cNvSpPr/>
      </dsp:nvSpPr>
      <dsp:spPr>
        <a:xfrm>
          <a:off x="0" y="24187"/>
          <a:ext cx="6467475" cy="8798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1 шаг</a:t>
          </a:r>
          <a:r>
            <a:rPr lang="ru-RU" sz="1600" kern="1200"/>
            <a:t>. </a:t>
          </a:r>
          <a:r>
            <a:rPr lang="ru-RU" sz="1600" kern="1200"/>
            <a:t>Выбрать пункт выдачи сертификата на сайте </a:t>
          </a:r>
          <a:r>
            <a:rPr lang="en-US" sz="1600" kern="1200"/>
            <a:t>www</a:t>
          </a:r>
          <a:r>
            <a:rPr lang="ru-RU" sz="1600" kern="1200"/>
            <a:t>.</a:t>
          </a:r>
          <a:r>
            <a:rPr lang="en-US" sz="1600" kern="1200"/>
            <a:t>leto</a:t>
          </a:r>
          <a:r>
            <a:rPr lang="ru-RU" sz="1600" kern="1200"/>
            <a:t>.</a:t>
          </a:r>
          <a:r>
            <a:rPr lang="en-US" sz="1600" kern="1200"/>
            <a:t>gorodperm.ru</a:t>
          </a:r>
          <a:r>
            <a:rPr lang="ru-RU" sz="1600" kern="1200"/>
            <a:t>, время приема и оставить заявку на получение сертификата</a:t>
          </a:r>
          <a:endParaRPr lang="ru-RU" sz="1600" kern="1200"/>
        </a:p>
      </dsp:txBody>
      <dsp:txXfrm>
        <a:off x="42950" y="67137"/>
        <a:ext cx="6381575" cy="793940"/>
      </dsp:txXfrm>
    </dsp:sp>
    <dsp:sp modelId="{F4EBB921-4796-4D8F-8E93-D961CEB0B1AA}">
      <dsp:nvSpPr>
        <dsp:cNvPr id="0" name=""/>
        <dsp:cNvSpPr/>
      </dsp:nvSpPr>
      <dsp:spPr>
        <a:xfrm>
          <a:off x="0" y="904027"/>
          <a:ext cx="6467475" cy="2649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5342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/>
            <a:t>на указанную электронную почту придет письмо-инструкция</a:t>
          </a:r>
        </a:p>
      </dsp:txBody>
      <dsp:txXfrm>
        <a:off x="0" y="904027"/>
        <a:ext cx="6467475" cy="264960"/>
      </dsp:txXfrm>
    </dsp:sp>
    <dsp:sp modelId="{4957580E-727F-491D-87C0-689203FFD51A}">
      <dsp:nvSpPr>
        <dsp:cNvPr id="0" name=""/>
        <dsp:cNvSpPr/>
      </dsp:nvSpPr>
      <dsp:spPr>
        <a:xfrm>
          <a:off x="0" y="1168987"/>
          <a:ext cx="6467475" cy="8798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2 шаг</a:t>
          </a:r>
          <a:r>
            <a:rPr lang="ru-RU" sz="1600" kern="1200"/>
            <a:t>. Подготовить пакет документов для получения сертификата, который зависит от социального статуса семьи ИЛИ среднемесячного дохода семьи</a:t>
          </a:r>
        </a:p>
      </dsp:txBody>
      <dsp:txXfrm>
        <a:off x="42950" y="1211937"/>
        <a:ext cx="6381575" cy="793940"/>
      </dsp:txXfrm>
    </dsp:sp>
    <dsp:sp modelId="{ADB0A522-61BA-4823-9337-1E9C15D23B32}">
      <dsp:nvSpPr>
        <dsp:cNvPr id="0" name=""/>
        <dsp:cNvSpPr/>
      </dsp:nvSpPr>
      <dsp:spPr>
        <a:xfrm>
          <a:off x="0" y="2048827"/>
          <a:ext cx="6467475" cy="9273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5342" tIns="20320" rIns="113792" bIns="203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С перечнем необходимых документов для получения сертификата можно ознакомиться на сайте администрации города Перми: https://www.gorodperm.ru/actions/social/family/camp/info_for_parents/ </a:t>
          </a:r>
          <a:endParaRPr lang="ru-RU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b="1" kern="1200"/>
            <a:t>ВАЖНО!</a:t>
          </a:r>
          <a:r>
            <a:rPr lang="ru-RU" sz="1200" kern="1200"/>
            <a:t> </a:t>
          </a:r>
          <a:r>
            <a:rPr lang="ru-RU" sz="1200" b="1" kern="1200"/>
            <a:t>Если у вас есть льготная категория (малоимущность, СОП, ребенок-инвалид) получить сертификат можно без направления документов!</a:t>
          </a:r>
        </a:p>
      </dsp:txBody>
      <dsp:txXfrm>
        <a:off x="0" y="2048827"/>
        <a:ext cx="6467475" cy="9273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7B19B-F370-43A6-8CB0-DE3C38495D02}">
      <dsp:nvSpPr>
        <dsp:cNvPr id="0" name=""/>
        <dsp:cNvSpPr/>
      </dsp:nvSpPr>
      <dsp:spPr>
        <a:xfrm>
          <a:off x="0" y="0"/>
          <a:ext cx="3171825" cy="86012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3 шаг.</a:t>
          </a:r>
          <a:r>
            <a:rPr lang="ru-RU" sz="1400" kern="1200"/>
            <a:t> Отправить документы по указанному в письме-инструкции адресу электронной почты (за исключением льготных категорий) </a:t>
          </a:r>
        </a:p>
      </dsp:txBody>
      <dsp:txXfrm>
        <a:off x="41988" y="41988"/>
        <a:ext cx="3087849" cy="776149"/>
      </dsp:txXfrm>
    </dsp:sp>
    <dsp:sp modelId="{17196ABA-A687-40D2-BFB0-9C7BEF43A3D7}">
      <dsp:nvSpPr>
        <dsp:cNvPr id="0" name=""/>
        <dsp:cNvSpPr/>
      </dsp:nvSpPr>
      <dsp:spPr>
        <a:xfrm>
          <a:off x="0" y="1002172"/>
          <a:ext cx="3171825" cy="3702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3970" rIns="78232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b="1" kern="1200"/>
            <a:t>ВАЖНО! </a:t>
          </a:r>
          <a:r>
            <a:rPr lang="ru-RU" sz="1100" b="1" kern="1200"/>
            <a:t>В теме письма указать фамилию и время, на которое Вы записаны.</a:t>
          </a:r>
          <a:endParaRPr lang="ru-RU" sz="1100" b="1" kern="1200"/>
        </a:p>
      </dsp:txBody>
      <dsp:txXfrm>
        <a:off x="0" y="1002172"/>
        <a:ext cx="3171825" cy="37025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7B19B-F370-43A6-8CB0-DE3C38495D02}">
      <dsp:nvSpPr>
        <dsp:cNvPr id="0" name=""/>
        <dsp:cNvSpPr/>
      </dsp:nvSpPr>
      <dsp:spPr>
        <a:xfrm>
          <a:off x="0" y="0"/>
          <a:ext cx="3171825" cy="82001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3 шаг.</a:t>
          </a:r>
          <a:r>
            <a:rPr lang="ru-RU" sz="1400" kern="1200"/>
            <a:t> </a:t>
          </a:r>
          <a:r>
            <a:rPr lang="ru-RU" sz="1400" kern="1200"/>
            <a:t>Обратиться в пункт выдачи в выбранное время и оставить документы в специально оборудованном месте на входе</a:t>
          </a:r>
          <a:endParaRPr lang="ru-RU" sz="1400" kern="1200"/>
        </a:p>
      </dsp:txBody>
      <dsp:txXfrm>
        <a:off x="40030" y="40030"/>
        <a:ext cx="3091765" cy="739953"/>
      </dsp:txXfrm>
    </dsp:sp>
    <dsp:sp modelId="{17196ABA-A687-40D2-BFB0-9C7BEF43A3D7}">
      <dsp:nvSpPr>
        <dsp:cNvPr id="0" name=""/>
        <dsp:cNvSpPr/>
      </dsp:nvSpPr>
      <dsp:spPr>
        <a:xfrm>
          <a:off x="0" y="877139"/>
          <a:ext cx="3171825" cy="5706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3970" rIns="78232" bIns="1397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50" b="1" kern="1200"/>
            <a:t>ВАЖНО! </a:t>
          </a:r>
          <a:r>
            <a:rPr lang="ru-RU" sz="1050" kern="1200"/>
            <a:t>Документы необходимо упаковать в папку либо файл. При себе иметь маску, перчатки, собственную ручку</a:t>
          </a:r>
          <a:endParaRPr lang="ru-RU" sz="1050" b="1" kern="1200"/>
        </a:p>
      </dsp:txBody>
      <dsp:txXfrm>
        <a:off x="0" y="877139"/>
        <a:ext cx="3171825" cy="57066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2A6BC2-A223-48F5-9E02-79D480A2BADC}">
      <dsp:nvSpPr>
        <dsp:cNvPr id="0" name=""/>
        <dsp:cNvSpPr/>
      </dsp:nvSpPr>
      <dsp:spPr>
        <a:xfrm>
          <a:off x="0" y="14710"/>
          <a:ext cx="6791325" cy="9547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4 шаг. </a:t>
          </a:r>
          <a:r>
            <a:rPr lang="ru-RU" sz="1800" kern="1200"/>
            <a:t>В течение дня специалист свяжется по электронной почте для проверки документов  и выдачи сертификата</a:t>
          </a:r>
        </a:p>
      </dsp:txBody>
      <dsp:txXfrm>
        <a:off x="46606" y="61316"/>
        <a:ext cx="6698113" cy="861508"/>
      </dsp:txXfrm>
    </dsp:sp>
    <dsp:sp modelId="{F4EBB921-4796-4D8F-8E93-D961CEB0B1AA}">
      <dsp:nvSpPr>
        <dsp:cNvPr id="0" name=""/>
        <dsp:cNvSpPr/>
      </dsp:nvSpPr>
      <dsp:spPr>
        <a:xfrm>
          <a:off x="0" y="969430"/>
          <a:ext cx="6791325" cy="3592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625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/>
            <a:t>номер сертификата будет направлен на указанную почту</a:t>
          </a:r>
        </a:p>
      </dsp:txBody>
      <dsp:txXfrm>
        <a:off x="0" y="969430"/>
        <a:ext cx="6791325" cy="359284"/>
      </dsp:txXfrm>
    </dsp:sp>
    <dsp:sp modelId="{8E44B3B8-CE52-4522-AA40-39CBE8B09A9E}">
      <dsp:nvSpPr>
        <dsp:cNvPr id="0" name=""/>
        <dsp:cNvSpPr/>
      </dsp:nvSpPr>
      <dsp:spPr>
        <a:xfrm>
          <a:off x="0" y="1328714"/>
          <a:ext cx="6791325" cy="81239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5 шаг.</a:t>
          </a:r>
          <a:r>
            <a:rPr lang="ru-RU" sz="1800" kern="1200"/>
            <a:t> </a:t>
          </a:r>
          <a:r>
            <a:rPr lang="ru-RU" sz="1800" kern="1200"/>
            <a:t>Полученный номер сертификата необходимо сообщить представителю лагеря по телефону.</a:t>
          </a:r>
          <a:endParaRPr lang="ru-RU" sz="1800" kern="1200"/>
        </a:p>
      </dsp:txBody>
      <dsp:txXfrm>
        <a:off x="39658" y="1368372"/>
        <a:ext cx="6712009" cy="733074"/>
      </dsp:txXfrm>
    </dsp:sp>
    <dsp:sp modelId="{EEF598F5-A6B1-4AF0-83E3-D81D0D9C9E2B}">
      <dsp:nvSpPr>
        <dsp:cNvPr id="0" name=""/>
        <dsp:cNvSpPr/>
      </dsp:nvSpPr>
      <dsp:spPr>
        <a:xfrm>
          <a:off x="0" y="2141104"/>
          <a:ext cx="6791325" cy="844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625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b="1" kern="1200"/>
            <a:t>ВАЖНО! </a:t>
          </a:r>
          <a:r>
            <a:rPr lang="ru-RU" sz="1400" kern="1200"/>
            <a:t>Передать информацию о сертификате представителю лагеря необходимо в течение </a:t>
          </a:r>
          <a:r>
            <a:rPr lang="ru-RU" sz="1400" b="1" kern="1200"/>
            <a:t>15 дней со дня получения</a:t>
          </a:r>
          <a:r>
            <a:rPr lang="ru-RU" sz="1400" kern="1200"/>
            <a:t>. В противном случае, сертификат будет аннулирован, право на поддержку утрачено.</a:t>
          </a:r>
        </a:p>
      </dsp:txBody>
      <dsp:txXfrm>
        <a:off x="0" y="2141104"/>
        <a:ext cx="6791325" cy="844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Безымяннова Светлана Александровна</cp:lastModifiedBy>
  <cp:revision>3</cp:revision>
  <cp:lastPrinted>2020-06-02T09:12:00Z</cp:lastPrinted>
  <dcterms:created xsi:type="dcterms:W3CDTF">2020-06-02T09:12:00Z</dcterms:created>
  <dcterms:modified xsi:type="dcterms:W3CDTF">2020-06-03T07:19:00Z</dcterms:modified>
</cp:coreProperties>
</file>