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29" w:rsidRPr="00746ACD" w:rsidRDefault="00EB66D3" w:rsidP="00504046">
      <w:pPr>
        <w:spacing w:line="240" w:lineRule="auto"/>
        <w:ind w:left="-993" w:right="-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46ACD">
        <w:rPr>
          <w:rFonts w:ascii="Times New Roman" w:hAnsi="Times New Roman" w:cs="Times New Roman"/>
          <w:b/>
        </w:rPr>
        <w:t xml:space="preserve">График </w:t>
      </w:r>
      <w:r w:rsidR="008B779F" w:rsidRPr="00746ACD">
        <w:rPr>
          <w:rFonts w:ascii="Times New Roman" w:hAnsi="Times New Roman" w:cs="Times New Roman"/>
          <w:b/>
        </w:rPr>
        <w:t>профессионального и дополнительно профессионального</w:t>
      </w:r>
      <w:r w:rsidR="00AE624C" w:rsidRPr="00746ACD">
        <w:rPr>
          <w:rFonts w:ascii="Times New Roman" w:hAnsi="Times New Roman" w:cs="Times New Roman"/>
          <w:b/>
        </w:rPr>
        <w:t xml:space="preserve"> </w:t>
      </w:r>
      <w:r w:rsidR="008B779F" w:rsidRPr="00746ACD">
        <w:rPr>
          <w:rFonts w:ascii="Times New Roman" w:hAnsi="Times New Roman" w:cs="Times New Roman"/>
          <w:b/>
        </w:rPr>
        <w:t>обучения</w:t>
      </w:r>
      <w:r w:rsidR="00D30E97" w:rsidRPr="00746ACD">
        <w:rPr>
          <w:rFonts w:ascii="Times New Roman" w:hAnsi="Times New Roman" w:cs="Times New Roman"/>
          <w:b/>
        </w:rPr>
        <w:t xml:space="preserve"> безработных граждан,</w:t>
      </w:r>
      <w:r w:rsidR="00047567">
        <w:rPr>
          <w:rFonts w:ascii="Times New Roman" w:hAnsi="Times New Roman" w:cs="Times New Roman"/>
        </w:rPr>
        <w:t xml:space="preserve"> </w:t>
      </w:r>
      <w:r w:rsidR="00D30E97" w:rsidRPr="00746ACD">
        <w:rPr>
          <w:rFonts w:ascii="Times New Roman" w:hAnsi="Times New Roman" w:cs="Times New Roman"/>
          <w:b/>
        </w:rPr>
        <w:t xml:space="preserve">не занятых граждан, которым в соответствии с законодательством Российской Федерации </w:t>
      </w:r>
      <w:proofErr w:type="gramStart"/>
      <w:r w:rsidR="00D30E97" w:rsidRPr="00746ACD">
        <w:rPr>
          <w:rFonts w:ascii="Times New Roman" w:hAnsi="Times New Roman" w:cs="Times New Roman"/>
          <w:b/>
        </w:rPr>
        <w:t>назначена трудовая пенсия по старости и которые стремятся</w:t>
      </w:r>
      <w:proofErr w:type="gramEnd"/>
      <w:r w:rsidR="00D30E97" w:rsidRPr="00746ACD">
        <w:rPr>
          <w:rFonts w:ascii="Times New Roman" w:hAnsi="Times New Roman" w:cs="Times New Roman"/>
          <w:b/>
        </w:rPr>
        <w:t xml:space="preserve"> возобновить трудовую деятельность</w:t>
      </w:r>
      <w:r w:rsidR="00B62D10" w:rsidRPr="00746ACD">
        <w:rPr>
          <w:rFonts w:ascii="Times New Roman" w:hAnsi="Times New Roman" w:cs="Times New Roman"/>
          <w:b/>
        </w:rPr>
        <w:t xml:space="preserve"> </w:t>
      </w:r>
    </w:p>
    <w:p w:rsidR="009F64D3" w:rsidRPr="00746ACD" w:rsidRDefault="00B62D10" w:rsidP="008B77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6ACD">
        <w:rPr>
          <w:rFonts w:ascii="Times New Roman" w:hAnsi="Times New Roman" w:cs="Times New Roman"/>
          <w:b/>
        </w:rPr>
        <w:t>в КГАУ ДПО "Учебный центр службы занятости</w:t>
      </w:r>
      <w:proofErr w:type="gramStart"/>
      <w:r w:rsidR="00CE0829" w:rsidRPr="00746ACD">
        <w:rPr>
          <w:rFonts w:ascii="Times New Roman" w:hAnsi="Times New Roman" w:cs="Times New Roman"/>
          <w:b/>
        </w:rPr>
        <w:t>"</w:t>
      </w:r>
      <w:r w:rsidR="00234B06" w:rsidRPr="00746ACD">
        <w:rPr>
          <w:rFonts w:ascii="Times New Roman" w:hAnsi="Times New Roman" w:cs="Times New Roman"/>
          <w:b/>
        </w:rPr>
        <w:t>в</w:t>
      </w:r>
      <w:proofErr w:type="gramEnd"/>
      <w:r w:rsidR="00234B06" w:rsidRPr="00746ACD">
        <w:rPr>
          <w:rFonts w:ascii="Times New Roman" w:hAnsi="Times New Roman" w:cs="Times New Roman"/>
          <w:b/>
        </w:rPr>
        <w:t xml:space="preserve"> </w:t>
      </w:r>
      <w:r w:rsidR="00047567">
        <w:rPr>
          <w:rFonts w:ascii="Times New Roman" w:hAnsi="Times New Roman" w:cs="Times New Roman"/>
          <w:b/>
        </w:rPr>
        <w:t>ноябре 2016 года</w:t>
      </w:r>
      <w:r w:rsidR="00234B06" w:rsidRPr="00746ACD">
        <w:rPr>
          <w:rFonts w:ascii="Times New Roman" w:hAnsi="Times New Roman" w:cs="Times New Roman"/>
          <w:b/>
        </w:rPr>
        <w:t>: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675"/>
        <w:gridCol w:w="3579"/>
        <w:gridCol w:w="2268"/>
        <w:gridCol w:w="4110"/>
      </w:tblGrid>
      <w:tr w:rsidR="00EB66D3" w:rsidRPr="00746ACD" w:rsidTr="00755A07">
        <w:trPr>
          <w:trHeight w:val="364"/>
        </w:trPr>
        <w:tc>
          <w:tcPr>
            <w:tcW w:w="675" w:type="dxa"/>
          </w:tcPr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</w:rPr>
            </w:pPr>
            <w:r w:rsidRPr="00746A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79" w:type="dxa"/>
          </w:tcPr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268" w:type="dxa"/>
          </w:tcPr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Период  обучения</w:t>
            </w:r>
          </w:p>
        </w:tc>
        <w:tc>
          <w:tcPr>
            <w:tcW w:w="4110" w:type="dxa"/>
          </w:tcPr>
          <w:p w:rsidR="00EB66D3" w:rsidRPr="00746ACD" w:rsidRDefault="00EB66D3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CD">
              <w:rPr>
                <w:rFonts w:ascii="Times New Roman" w:hAnsi="Times New Roman" w:cs="Times New Roman"/>
                <w:b/>
              </w:rPr>
              <w:t>Категория граждан</w:t>
            </w:r>
          </w:p>
        </w:tc>
      </w:tr>
      <w:tr w:rsidR="00203406" w:rsidRPr="00746ACD" w:rsidTr="00755A07">
        <w:trPr>
          <w:trHeight w:val="364"/>
        </w:trPr>
        <w:tc>
          <w:tcPr>
            <w:tcW w:w="675" w:type="dxa"/>
          </w:tcPr>
          <w:p w:rsidR="00203406" w:rsidRPr="00746ACD" w:rsidRDefault="00BB1CF9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9" w:type="dxa"/>
          </w:tcPr>
          <w:p w:rsidR="00203406" w:rsidRPr="00746ACD" w:rsidRDefault="00203406" w:rsidP="002034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предпринимательства</w:t>
            </w:r>
          </w:p>
        </w:tc>
        <w:tc>
          <w:tcPr>
            <w:tcW w:w="2268" w:type="dxa"/>
          </w:tcPr>
          <w:p w:rsidR="00203406" w:rsidRPr="00746ACD" w:rsidRDefault="00203406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406">
              <w:rPr>
                <w:rFonts w:ascii="Times New Roman" w:hAnsi="Times New Roman" w:cs="Times New Roman"/>
                <w:b/>
              </w:rPr>
              <w:t>14.11. - 09.12.2016</w:t>
            </w:r>
          </w:p>
        </w:tc>
        <w:tc>
          <w:tcPr>
            <w:tcW w:w="4110" w:type="dxa"/>
          </w:tcPr>
          <w:p w:rsidR="00203406" w:rsidRPr="00746ACD" w:rsidRDefault="00203406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</w:p>
        </w:tc>
      </w:tr>
      <w:tr w:rsidR="00203406" w:rsidRPr="00746ACD" w:rsidTr="00755A07">
        <w:trPr>
          <w:trHeight w:val="364"/>
        </w:trPr>
        <w:tc>
          <w:tcPr>
            <w:tcW w:w="675" w:type="dxa"/>
          </w:tcPr>
          <w:p w:rsidR="00203406" w:rsidRPr="00746ACD" w:rsidRDefault="00BB1CF9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9" w:type="dxa"/>
          </w:tcPr>
          <w:p w:rsidR="00203406" w:rsidRDefault="00203406" w:rsidP="00203406">
            <w:pPr>
              <w:rPr>
                <w:rFonts w:ascii="Times New Roman" w:hAnsi="Times New Roman" w:cs="Times New Roman"/>
                <w:b/>
              </w:rPr>
            </w:pPr>
            <w:r w:rsidRPr="00203406">
              <w:rPr>
                <w:rFonts w:ascii="Times New Roman" w:hAnsi="Times New Roman" w:cs="Times New Roman"/>
                <w:b/>
              </w:rPr>
              <w:t xml:space="preserve">Оператор </w:t>
            </w:r>
            <w:proofErr w:type="spellStart"/>
            <w:r w:rsidRPr="00203406">
              <w:rPr>
                <w:rFonts w:ascii="Times New Roman" w:hAnsi="Times New Roman" w:cs="Times New Roman"/>
                <w:b/>
              </w:rPr>
              <w:t>ЭВиВМ</w:t>
            </w:r>
            <w:proofErr w:type="spellEnd"/>
            <w:r w:rsidRPr="00203406">
              <w:rPr>
                <w:rFonts w:ascii="Times New Roman" w:hAnsi="Times New Roman" w:cs="Times New Roman"/>
                <w:b/>
              </w:rPr>
              <w:t xml:space="preserve"> со знанием программы "1С: Предприятие.8 Управление торговлей"</w:t>
            </w:r>
          </w:p>
        </w:tc>
        <w:tc>
          <w:tcPr>
            <w:tcW w:w="2268" w:type="dxa"/>
          </w:tcPr>
          <w:p w:rsidR="005C75BE" w:rsidRDefault="005C75BE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406" w:rsidRPr="00203406" w:rsidRDefault="00203406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406">
              <w:rPr>
                <w:rFonts w:ascii="Times New Roman" w:hAnsi="Times New Roman" w:cs="Times New Roman"/>
                <w:b/>
              </w:rPr>
              <w:t>28.11. - 23.12.2016</w:t>
            </w:r>
          </w:p>
        </w:tc>
        <w:tc>
          <w:tcPr>
            <w:tcW w:w="4110" w:type="dxa"/>
          </w:tcPr>
          <w:p w:rsidR="005C75BE" w:rsidRDefault="005C75BE" w:rsidP="00EB66D3">
            <w:pPr>
              <w:jc w:val="center"/>
              <w:rPr>
                <w:rFonts w:ascii="Times New Roman" w:hAnsi="Times New Roman" w:cs="Times New Roman"/>
              </w:rPr>
            </w:pPr>
          </w:p>
          <w:p w:rsidR="00203406" w:rsidRDefault="005C75BE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</w:p>
        </w:tc>
      </w:tr>
      <w:tr w:rsidR="005C75BE" w:rsidRPr="00746ACD" w:rsidTr="00755A07">
        <w:trPr>
          <w:trHeight w:val="364"/>
        </w:trPr>
        <w:tc>
          <w:tcPr>
            <w:tcW w:w="675" w:type="dxa"/>
          </w:tcPr>
          <w:p w:rsidR="005C75BE" w:rsidRPr="00746ACD" w:rsidRDefault="00BB1CF9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9" w:type="dxa"/>
          </w:tcPr>
          <w:p w:rsidR="005C75BE" w:rsidRPr="00203406" w:rsidRDefault="005C75BE" w:rsidP="00203406">
            <w:pPr>
              <w:rPr>
                <w:rFonts w:ascii="Times New Roman" w:hAnsi="Times New Roman" w:cs="Times New Roman"/>
                <w:b/>
              </w:rPr>
            </w:pPr>
            <w:r w:rsidRPr="005C75BE">
              <w:rPr>
                <w:rFonts w:ascii="Times New Roman" w:hAnsi="Times New Roman" w:cs="Times New Roman"/>
                <w:b/>
              </w:rPr>
              <w:t>Компьютерная графика</w:t>
            </w:r>
          </w:p>
        </w:tc>
        <w:tc>
          <w:tcPr>
            <w:tcW w:w="2268" w:type="dxa"/>
          </w:tcPr>
          <w:p w:rsidR="005C75BE" w:rsidRDefault="005C75BE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5BE">
              <w:rPr>
                <w:rFonts w:ascii="Times New Roman" w:hAnsi="Times New Roman" w:cs="Times New Roman"/>
                <w:b/>
              </w:rPr>
              <w:t>21.11. - 23.12.2016</w:t>
            </w:r>
          </w:p>
        </w:tc>
        <w:tc>
          <w:tcPr>
            <w:tcW w:w="4110" w:type="dxa"/>
          </w:tcPr>
          <w:p w:rsidR="005C75BE" w:rsidRDefault="005C75BE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</w:p>
        </w:tc>
      </w:tr>
      <w:tr w:rsidR="005C75BE" w:rsidRPr="00746ACD" w:rsidTr="00755A07">
        <w:trPr>
          <w:trHeight w:val="364"/>
        </w:trPr>
        <w:tc>
          <w:tcPr>
            <w:tcW w:w="675" w:type="dxa"/>
          </w:tcPr>
          <w:p w:rsidR="005C75BE" w:rsidRPr="00746ACD" w:rsidRDefault="00BB1CF9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9" w:type="dxa"/>
          </w:tcPr>
          <w:p w:rsidR="005C75BE" w:rsidRPr="005C75BE" w:rsidRDefault="005C75BE" w:rsidP="005C75BE">
            <w:pPr>
              <w:rPr>
                <w:rFonts w:ascii="Times New Roman" w:hAnsi="Times New Roman" w:cs="Times New Roman"/>
                <w:b/>
              </w:rPr>
            </w:pPr>
            <w:r w:rsidRPr="005C75BE">
              <w:rPr>
                <w:rFonts w:ascii="Times New Roman" w:hAnsi="Times New Roman" w:cs="Times New Roman"/>
                <w:b/>
              </w:rPr>
              <w:t>Электромонтер охр</w:t>
            </w:r>
            <w:r>
              <w:rPr>
                <w:rFonts w:ascii="Times New Roman" w:hAnsi="Times New Roman" w:cs="Times New Roman"/>
                <w:b/>
              </w:rPr>
              <w:t>анно</w:t>
            </w:r>
            <w:r w:rsidRPr="005C75BE">
              <w:rPr>
                <w:rFonts w:ascii="Times New Roman" w:hAnsi="Times New Roman" w:cs="Times New Roman"/>
                <w:b/>
              </w:rPr>
              <w:t>-пожарной             сигнализации</w:t>
            </w:r>
          </w:p>
        </w:tc>
        <w:tc>
          <w:tcPr>
            <w:tcW w:w="2268" w:type="dxa"/>
          </w:tcPr>
          <w:p w:rsidR="005C75BE" w:rsidRPr="005C75BE" w:rsidRDefault="00142E87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E87">
              <w:rPr>
                <w:rFonts w:ascii="Times New Roman" w:hAnsi="Times New Roman" w:cs="Times New Roman"/>
                <w:b/>
              </w:rPr>
              <w:t>28.11. - 23.12.2016</w:t>
            </w:r>
          </w:p>
        </w:tc>
        <w:tc>
          <w:tcPr>
            <w:tcW w:w="4110" w:type="dxa"/>
          </w:tcPr>
          <w:p w:rsidR="005C75BE" w:rsidRDefault="00BB1CF9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</w:p>
        </w:tc>
      </w:tr>
      <w:tr w:rsidR="00BB1CF9" w:rsidRPr="00746ACD" w:rsidTr="00755A07">
        <w:trPr>
          <w:trHeight w:val="364"/>
        </w:trPr>
        <w:tc>
          <w:tcPr>
            <w:tcW w:w="675" w:type="dxa"/>
          </w:tcPr>
          <w:p w:rsidR="00BB1CF9" w:rsidRPr="00746ACD" w:rsidRDefault="00BB1CF9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9" w:type="dxa"/>
          </w:tcPr>
          <w:p w:rsidR="00BB1CF9" w:rsidRPr="005C75BE" w:rsidRDefault="00BB1CF9" w:rsidP="005C75BE">
            <w:pPr>
              <w:rPr>
                <w:rFonts w:ascii="Times New Roman" w:hAnsi="Times New Roman" w:cs="Times New Roman"/>
                <w:b/>
              </w:rPr>
            </w:pPr>
            <w:r w:rsidRPr="00BB1CF9">
              <w:rPr>
                <w:rFonts w:ascii="Times New Roman" w:hAnsi="Times New Roman" w:cs="Times New Roman"/>
                <w:b/>
              </w:rPr>
              <w:t>Слесарь-сантехник</w:t>
            </w:r>
          </w:p>
        </w:tc>
        <w:tc>
          <w:tcPr>
            <w:tcW w:w="2268" w:type="dxa"/>
          </w:tcPr>
          <w:p w:rsidR="00BB1CF9" w:rsidRPr="00142E87" w:rsidRDefault="00BB1CF9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CF9">
              <w:rPr>
                <w:rFonts w:ascii="Times New Roman" w:hAnsi="Times New Roman" w:cs="Times New Roman"/>
                <w:b/>
              </w:rPr>
              <w:t xml:space="preserve">07.11.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BB1CF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07.12.</w:t>
            </w:r>
            <w:r w:rsidRPr="00BB1CF9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4110" w:type="dxa"/>
          </w:tcPr>
          <w:p w:rsidR="00BB1CF9" w:rsidRDefault="00BB1CF9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</w:p>
        </w:tc>
      </w:tr>
      <w:tr w:rsidR="00BB1CF9" w:rsidRPr="00746ACD" w:rsidTr="00755A07">
        <w:trPr>
          <w:trHeight w:val="364"/>
        </w:trPr>
        <w:tc>
          <w:tcPr>
            <w:tcW w:w="675" w:type="dxa"/>
          </w:tcPr>
          <w:p w:rsidR="00BB1CF9" w:rsidRPr="00746ACD" w:rsidRDefault="00BB1CF9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9" w:type="dxa"/>
          </w:tcPr>
          <w:p w:rsidR="00BB1CF9" w:rsidRPr="00BB1CF9" w:rsidRDefault="00BB1CF9" w:rsidP="005C75BE">
            <w:pPr>
              <w:rPr>
                <w:rFonts w:ascii="Times New Roman" w:hAnsi="Times New Roman" w:cs="Times New Roman"/>
                <w:b/>
              </w:rPr>
            </w:pPr>
            <w:r w:rsidRPr="00BB1CF9">
              <w:rPr>
                <w:rFonts w:ascii="Times New Roman" w:hAnsi="Times New Roman" w:cs="Times New Roman"/>
                <w:b/>
              </w:rPr>
              <w:t>Архивариус</w:t>
            </w:r>
          </w:p>
        </w:tc>
        <w:tc>
          <w:tcPr>
            <w:tcW w:w="2268" w:type="dxa"/>
          </w:tcPr>
          <w:p w:rsidR="00BB1CF9" w:rsidRPr="00BB1CF9" w:rsidRDefault="00BB1CF9" w:rsidP="00EB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CF9">
              <w:rPr>
                <w:rFonts w:ascii="Times New Roman" w:hAnsi="Times New Roman" w:cs="Times New Roman"/>
                <w:b/>
              </w:rPr>
              <w:t>14.11. - 16.12.2016</w:t>
            </w:r>
          </w:p>
        </w:tc>
        <w:tc>
          <w:tcPr>
            <w:tcW w:w="4110" w:type="dxa"/>
          </w:tcPr>
          <w:p w:rsidR="00BB1CF9" w:rsidRDefault="00BB1CF9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граждане</w:t>
            </w:r>
          </w:p>
        </w:tc>
      </w:tr>
    </w:tbl>
    <w:p w:rsidR="00BB1CF9" w:rsidRDefault="00BB1CF9" w:rsidP="009F519F">
      <w:pPr>
        <w:spacing w:line="24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CA60E1" w:rsidRPr="00504046" w:rsidRDefault="00D8690E" w:rsidP="009F519F">
      <w:pPr>
        <w:spacing w:line="24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504046">
        <w:rPr>
          <w:rFonts w:ascii="Times New Roman" w:hAnsi="Times New Roman" w:cs="Times New Roman"/>
          <w:b/>
        </w:rPr>
        <w:t>В учебных заведениях дополнительного профессионального образования:</w:t>
      </w:r>
    </w:p>
    <w:tbl>
      <w:tblPr>
        <w:tblStyle w:val="a3"/>
        <w:tblpPr w:leftFromText="180" w:rightFromText="180" w:vertAnchor="text" w:tblpX="-919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230"/>
        <w:gridCol w:w="2149"/>
        <w:gridCol w:w="2671"/>
        <w:gridCol w:w="2015"/>
      </w:tblGrid>
      <w:tr w:rsidR="002C1BA7" w:rsidRPr="00AB3263" w:rsidTr="00200F46">
        <w:trPr>
          <w:trHeight w:val="364"/>
        </w:trPr>
        <w:tc>
          <w:tcPr>
            <w:tcW w:w="675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</w:rPr>
            </w:pPr>
            <w:r w:rsidRPr="00AB32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0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6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49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63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обучения</w:t>
            </w:r>
          </w:p>
        </w:tc>
        <w:tc>
          <w:tcPr>
            <w:tcW w:w="2671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6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2015" w:type="dxa"/>
          </w:tcPr>
          <w:p w:rsidR="00D8690E" w:rsidRPr="00AB3263" w:rsidRDefault="00D8690E" w:rsidP="0050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63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C02234" w:rsidRPr="00AB3263" w:rsidTr="00200F46">
        <w:tc>
          <w:tcPr>
            <w:tcW w:w="675" w:type="dxa"/>
            <w:vAlign w:val="center"/>
          </w:tcPr>
          <w:p w:rsidR="00C02234" w:rsidRPr="00AB3263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B3263">
              <w:rPr>
                <w:rFonts w:ascii="Times New Roman" w:hAnsi="Times New Roman" w:cs="Times New Roman"/>
              </w:rPr>
              <w:t>.</w:t>
            </w:r>
          </w:p>
          <w:p w:rsidR="00C02234" w:rsidRPr="00AB3263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vAlign w:val="center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Лифтер</w:t>
            </w:r>
          </w:p>
        </w:tc>
        <w:tc>
          <w:tcPr>
            <w:tcW w:w="2149" w:type="dxa"/>
            <w:vAlign w:val="bottom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  <w:color w:val="000000"/>
              </w:rPr>
            </w:pPr>
            <w:r w:rsidRPr="005867EF">
              <w:rPr>
                <w:rFonts w:ascii="Times New Roman" w:hAnsi="Times New Roman" w:cs="Times New Roman"/>
                <w:color w:val="000000"/>
              </w:rPr>
              <w:t>два раза в месяц</w:t>
            </w:r>
          </w:p>
        </w:tc>
        <w:tc>
          <w:tcPr>
            <w:tcW w:w="2671" w:type="dxa"/>
          </w:tcPr>
          <w:p w:rsidR="00C02234" w:rsidRPr="005867EF" w:rsidRDefault="00C02234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граждане, п</w:t>
            </w:r>
            <w:r w:rsidRPr="005867EF">
              <w:rPr>
                <w:rFonts w:ascii="Times New Roman" w:hAnsi="Times New Roman" w:cs="Times New Roman"/>
              </w:rPr>
              <w:t>енсионеры</w:t>
            </w:r>
          </w:p>
        </w:tc>
        <w:tc>
          <w:tcPr>
            <w:tcW w:w="2015" w:type="dxa"/>
            <w:vAlign w:val="center"/>
          </w:tcPr>
          <w:p w:rsidR="00C02234" w:rsidRPr="00CD4887" w:rsidRDefault="00C02234" w:rsidP="00504046">
            <w:pPr>
              <w:jc w:val="center"/>
              <w:rPr>
                <w:rFonts w:ascii="Times New Roman" w:hAnsi="Times New Roman" w:cs="Times New Roman"/>
              </w:rPr>
            </w:pPr>
            <w:r w:rsidRPr="00CD4887">
              <w:rPr>
                <w:rFonts w:ascii="Times New Roman" w:hAnsi="Times New Roman" w:cs="Times New Roman"/>
              </w:rPr>
              <w:t xml:space="preserve">АНО ДПО ПКЦПК                       </w:t>
            </w:r>
          </w:p>
          <w:p w:rsidR="00C02234" w:rsidRPr="00CD4887" w:rsidRDefault="00C02234" w:rsidP="0037777D">
            <w:pPr>
              <w:jc w:val="center"/>
              <w:rPr>
                <w:rFonts w:ascii="Times New Roman" w:hAnsi="Times New Roman" w:cs="Times New Roman"/>
              </w:rPr>
            </w:pPr>
            <w:r w:rsidRPr="00CD48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0F46" w:rsidRPr="00AB3263" w:rsidTr="00200F46">
        <w:trPr>
          <w:trHeight w:val="677"/>
        </w:trPr>
        <w:tc>
          <w:tcPr>
            <w:tcW w:w="675" w:type="dxa"/>
            <w:vAlign w:val="center"/>
          </w:tcPr>
          <w:p w:rsidR="00200F46" w:rsidRPr="00AB3263" w:rsidRDefault="00815BFD" w:rsidP="0050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F46" w:rsidRPr="00AB3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0" w:type="dxa"/>
            <w:vAlign w:val="center"/>
          </w:tcPr>
          <w:p w:rsidR="00200F46" w:rsidRPr="005867EF" w:rsidRDefault="00200F46" w:rsidP="005040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Подготовка врачей, фельдшеров, медсестер по вопросам проведения медицинского освидетельствования на состояние опьянения и проведения </w:t>
            </w:r>
            <w:proofErr w:type="spell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предрейсовых</w:t>
            </w:r>
            <w:proofErr w:type="spellEnd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>послерейсовых</w:t>
            </w:r>
            <w:proofErr w:type="spellEnd"/>
            <w:r w:rsidRPr="005867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текущих медицинских осмотров водительских транспортных средств</w:t>
            </w:r>
          </w:p>
        </w:tc>
        <w:tc>
          <w:tcPr>
            <w:tcW w:w="2149" w:type="dxa"/>
            <w:vAlign w:val="center"/>
          </w:tcPr>
          <w:p w:rsidR="00200F46" w:rsidRPr="005867EF" w:rsidRDefault="00200F46" w:rsidP="005040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5867EF">
              <w:rPr>
                <w:rFonts w:ascii="Times New Roman" w:hAnsi="Times New Roman" w:cs="Times New Roman"/>
                <w:color w:val="000000"/>
              </w:rPr>
              <w:t xml:space="preserve"> соответствии с графиком учебного заведения</w:t>
            </w:r>
          </w:p>
        </w:tc>
        <w:tc>
          <w:tcPr>
            <w:tcW w:w="2671" w:type="dxa"/>
          </w:tcPr>
          <w:p w:rsidR="00200F46" w:rsidRDefault="00200F46" w:rsidP="00504046">
            <w:pPr>
              <w:rPr>
                <w:rFonts w:ascii="Times New Roman" w:hAnsi="Times New Roman" w:cs="Times New Roman"/>
              </w:rPr>
            </w:pPr>
          </w:p>
          <w:p w:rsidR="00200F46" w:rsidRDefault="00200F46" w:rsidP="00504046">
            <w:pPr>
              <w:rPr>
                <w:rFonts w:ascii="Times New Roman" w:hAnsi="Times New Roman" w:cs="Times New Roman"/>
              </w:rPr>
            </w:pPr>
          </w:p>
          <w:p w:rsidR="00200F46" w:rsidRDefault="00200F46" w:rsidP="00504046">
            <w:pPr>
              <w:rPr>
                <w:rFonts w:ascii="Times New Roman" w:hAnsi="Times New Roman" w:cs="Times New Roman"/>
              </w:rPr>
            </w:pPr>
          </w:p>
          <w:p w:rsidR="00200F46" w:rsidRDefault="00200F46" w:rsidP="00504046">
            <w:pPr>
              <w:rPr>
                <w:rFonts w:ascii="Times New Roman" w:hAnsi="Times New Roman" w:cs="Times New Roman"/>
              </w:rPr>
            </w:pPr>
          </w:p>
          <w:p w:rsidR="00200F46" w:rsidRPr="005867EF" w:rsidRDefault="00200F46" w:rsidP="0050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867EF">
              <w:rPr>
                <w:rFonts w:ascii="Times New Roman" w:hAnsi="Times New Roman" w:cs="Times New Roman"/>
              </w:rPr>
              <w:t>езработные  граждане</w:t>
            </w:r>
          </w:p>
        </w:tc>
        <w:tc>
          <w:tcPr>
            <w:tcW w:w="2015" w:type="dxa"/>
            <w:vAlign w:val="center"/>
          </w:tcPr>
          <w:p w:rsidR="00200F46" w:rsidRPr="00CD4887" w:rsidRDefault="00200F46" w:rsidP="00C02234">
            <w:pPr>
              <w:jc w:val="center"/>
              <w:rPr>
                <w:rFonts w:ascii="Times New Roman" w:hAnsi="Times New Roman" w:cs="Times New Roman"/>
              </w:rPr>
            </w:pPr>
          </w:p>
          <w:p w:rsidR="00200F46" w:rsidRPr="00CD4887" w:rsidRDefault="00200F46" w:rsidP="00C02234">
            <w:pPr>
              <w:jc w:val="center"/>
              <w:rPr>
                <w:rFonts w:ascii="Times New Roman" w:hAnsi="Times New Roman" w:cs="Times New Roman"/>
              </w:rPr>
            </w:pPr>
            <w:r w:rsidRPr="00CD4887">
              <w:rPr>
                <w:rFonts w:ascii="Times New Roman" w:hAnsi="Times New Roman" w:cs="Times New Roman"/>
              </w:rPr>
              <w:t>ГБОУ ВПО ПГМУ им. Е.А. Вагнера Минздрава России</w:t>
            </w:r>
          </w:p>
        </w:tc>
      </w:tr>
    </w:tbl>
    <w:p w:rsidR="008F663D" w:rsidRDefault="008F663D" w:rsidP="00CD48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663D" w:rsidSect="009F519F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4"/>
    <w:rsid w:val="00005962"/>
    <w:rsid w:val="0000785E"/>
    <w:rsid w:val="00015175"/>
    <w:rsid w:val="00016E03"/>
    <w:rsid w:val="0002141E"/>
    <w:rsid w:val="00044EF4"/>
    <w:rsid w:val="00047567"/>
    <w:rsid w:val="000763CF"/>
    <w:rsid w:val="000912EF"/>
    <w:rsid w:val="000C416F"/>
    <w:rsid w:val="000E571C"/>
    <w:rsid w:val="001050C7"/>
    <w:rsid w:val="00112A41"/>
    <w:rsid w:val="00115ED5"/>
    <w:rsid w:val="0013222A"/>
    <w:rsid w:val="00134E03"/>
    <w:rsid w:val="00142E87"/>
    <w:rsid w:val="00174D9F"/>
    <w:rsid w:val="001B6702"/>
    <w:rsid w:val="001F1BE8"/>
    <w:rsid w:val="001F2E80"/>
    <w:rsid w:val="00200F46"/>
    <w:rsid w:val="00203406"/>
    <w:rsid w:val="00234B06"/>
    <w:rsid w:val="002820FA"/>
    <w:rsid w:val="002A6DE1"/>
    <w:rsid w:val="002C1BA7"/>
    <w:rsid w:val="002C27CA"/>
    <w:rsid w:val="002C3665"/>
    <w:rsid w:val="002E4A66"/>
    <w:rsid w:val="00335498"/>
    <w:rsid w:val="00355A35"/>
    <w:rsid w:val="00372285"/>
    <w:rsid w:val="00373566"/>
    <w:rsid w:val="0039124B"/>
    <w:rsid w:val="003A4BCF"/>
    <w:rsid w:val="003A716A"/>
    <w:rsid w:val="003C6202"/>
    <w:rsid w:val="00421FAF"/>
    <w:rsid w:val="00427820"/>
    <w:rsid w:val="00444092"/>
    <w:rsid w:val="0045095B"/>
    <w:rsid w:val="004A4BFD"/>
    <w:rsid w:val="004B079A"/>
    <w:rsid w:val="004E6D03"/>
    <w:rsid w:val="005014E7"/>
    <w:rsid w:val="00504046"/>
    <w:rsid w:val="0054463E"/>
    <w:rsid w:val="005837C6"/>
    <w:rsid w:val="005867EF"/>
    <w:rsid w:val="005C75BE"/>
    <w:rsid w:val="005D65F7"/>
    <w:rsid w:val="006173EA"/>
    <w:rsid w:val="00651FB7"/>
    <w:rsid w:val="006625E5"/>
    <w:rsid w:val="006728ED"/>
    <w:rsid w:val="006B26E0"/>
    <w:rsid w:val="006D7E3A"/>
    <w:rsid w:val="00721990"/>
    <w:rsid w:val="00745426"/>
    <w:rsid w:val="00746ACD"/>
    <w:rsid w:val="007507D5"/>
    <w:rsid w:val="00755A07"/>
    <w:rsid w:val="007761E3"/>
    <w:rsid w:val="007B4301"/>
    <w:rsid w:val="007B530C"/>
    <w:rsid w:val="007E65A2"/>
    <w:rsid w:val="00815BFD"/>
    <w:rsid w:val="0082311B"/>
    <w:rsid w:val="008B779F"/>
    <w:rsid w:val="008F663D"/>
    <w:rsid w:val="00903259"/>
    <w:rsid w:val="00917E66"/>
    <w:rsid w:val="009463AF"/>
    <w:rsid w:val="009A4DC0"/>
    <w:rsid w:val="009F464B"/>
    <w:rsid w:val="009F519F"/>
    <w:rsid w:val="009F64D3"/>
    <w:rsid w:val="00A15D1B"/>
    <w:rsid w:val="00A31878"/>
    <w:rsid w:val="00A512BB"/>
    <w:rsid w:val="00A62D22"/>
    <w:rsid w:val="00AB3263"/>
    <w:rsid w:val="00AD0559"/>
    <w:rsid w:val="00AD4D65"/>
    <w:rsid w:val="00AE12F0"/>
    <w:rsid w:val="00AE624C"/>
    <w:rsid w:val="00B06973"/>
    <w:rsid w:val="00B233DE"/>
    <w:rsid w:val="00B44E9F"/>
    <w:rsid w:val="00B45525"/>
    <w:rsid w:val="00B56780"/>
    <w:rsid w:val="00B61F30"/>
    <w:rsid w:val="00B624C9"/>
    <w:rsid w:val="00B62D10"/>
    <w:rsid w:val="00B9183D"/>
    <w:rsid w:val="00BB1CF9"/>
    <w:rsid w:val="00BB65CB"/>
    <w:rsid w:val="00BD29BF"/>
    <w:rsid w:val="00C02234"/>
    <w:rsid w:val="00C1118C"/>
    <w:rsid w:val="00C204C2"/>
    <w:rsid w:val="00C376C6"/>
    <w:rsid w:val="00C40CA0"/>
    <w:rsid w:val="00C52066"/>
    <w:rsid w:val="00C66DDB"/>
    <w:rsid w:val="00C863F6"/>
    <w:rsid w:val="00C86F34"/>
    <w:rsid w:val="00CA05C9"/>
    <w:rsid w:val="00CA1BC1"/>
    <w:rsid w:val="00CA60E1"/>
    <w:rsid w:val="00CD4887"/>
    <w:rsid w:val="00CD7CD4"/>
    <w:rsid w:val="00CE0829"/>
    <w:rsid w:val="00CE4C51"/>
    <w:rsid w:val="00CE516F"/>
    <w:rsid w:val="00CE7FC0"/>
    <w:rsid w:val="00CF2C6D"/>
    <w:rsid w:val="00CF4EA9"/>
    <w:rsid w:val="00D30E97"/>
    <w:rsid w:val="00D413DD"/>
    <w:rsid w:val="00D41D77"/>
    <w:rsid w:val="00D45432"/>
    <w:rsid w:val="00D8690E"/>
    <w:rsid w:val="00D95BF5"/>
    <w:rsid w:val="00DA2A9E"/>
    <w:rsid w:val="00DE5ED4"/>
    <w:rsid w:val="00DE721A"/>
    <w:rsid w:val="00E041B1"/>
    <w:rsid w:val="00E14D7F"/>
    <w:rsid w:val="00E16A3E"/>
    <w:rsid w:val="00E3384E"/>
    <w:rsid w:val="00E4057E"/>
    <w:rsid w:val="00E6473E"/>
    <w:rsid w:val="00E77D39"/>
    <w:rsid w:val="00E86451"/>
    <w:rsid w:val="00EB0C1F"/>
    <w:rsid w:val="00EB66D3"/>
    <w:rsid w:val="00EC6D41"/>
    <w:rsid w:val="00ED54EC"/>
    <w:rsid w:val="00EE5984"/>
    <w:rsid w:val="00EF4B96"/>
    <w:rsid w:val="00F7336E"/>
    <w:rsid w:val="00F848B3"/>
    <w:rsid w:val="00F95408"/>
    <w:rsid w:val="00FD21FC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C8D3-C4E2-445E-A91A-1C5B5AD6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Гаспер Екатерина Германовна</cp:lastModifiedBy>
  <cp:revision>2</cp:revision>
  <cp:lastPrinted>2016-08-31T10:46:00Z</cp:lastPrinted>
  <dcterms:created xsi:type="dcterms:W3CDTF">2016-11-08T05:26:00Z</dcterms:created>
  <dcterms:modified xsi:type="dcterms:W3CDTF">2016-11-08T05:26:00Z</dcterms:modified>
</cp:coreProperties>
</file>