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3183"/>
      </w:tblGrid>
      <w:tr w:rsidR="006F74F9" w:rsidRPr="009D3CF6" w:rsidTr="004F58BE">
        <w:tc>
          <w:tcPr>
            <w:tcW w:w="4706" w:type="dxa"/>
            <w:gridSpan w:val="2"/>
          </w:tcPr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</w:tcPr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социальной политики </w:t>
            </w:r>
          </w:p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от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F74F9" w:rsidRPr="00FF4572" w:rsidRDefault="006F74F9" w:rsidP="004F58BE">
            <w:pPr>
              <w:spacing w:after="1" w:line="220" w:lineRule="auto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F74F9" w:rsidRPr="009D3CF6" w:rsidRDefault="006F74F9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Серия ________ № __________________</w:t>
            </w:r>
          </w:p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</w:t>
            </w:r>
          </w:p>
          <w:p w:rsidR="006F74F9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4F9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4F9" w:rsidRPr="00FF4572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6F74F9" w:rsidRPr="00FF4572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4F9" w:rsidRPr="00FF4572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Адрес постоянного места жительства</w:t>
            </w:r>
          </w:p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6F74F9" w:rsidRPr="00FF4572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Адрес преимущественного пребывания</w:t>
            </w:r>
          </w:p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</w:tc>
      </w:tr>
      <w:tr w:rsidR="006F74F9" w:rsidRPr="009D3CF6" w:rsidTr="004F58BE">
        <w:tc>
          <w:tcPr>
            <w:tcW w:w="9843" w:type="dxa"/>
            <w:gridSpan w:val="4"/>
          </w:tcPr>
          <w:p w:rsidR="006F74F9" w:rsidRPr="009D3CF6" w:rsidRDefault="006F74F9" w:rsidP="004F58BE">
            <w:pPr>
              <w:spacing w:after="1" w:line="22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74F9" w:rsidRPr="009D3CF6" w:rsidRDefault="006F74F9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6F74F9" w:rsidRPr="009D3CF6" w:rsidRDefault="006F74F9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b/>
                <w:sz w:val="28"/>
                <w:szCs w:val="28"/>
              </w:rPr>
              <w:t>на предоставление земельного участка</w:t>
            </w:r>
          </w:p>
          <w:p w:rsidR="006F74F9" w:rsidRPr="009D3CF6" w:rsidRDefault="006F74F9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3CF6">
              <w:rPr>
                <w:rFonts w:ascii="Times New Roman" w:hAnsi="Times New Roman" w:cs="Times New Roman"/>
                <w:b/>
                <w:sz w:val="28"/>
                <w:szCs w:val="28"/>
              </w:rPr>
              <w:t>в общую долевую собственность</w:t>
            </w:r>
          </w:p>
        </w:tc>
      </w:tr>
      <w:tr w:rsidR="006F74F9" w:rsidRPr="009D3CF6" w:rsidTr="004F58BE">
        <w:tc>
          <w:tcPr>
            <w:tcW w:w="9843" w:type="dxa"/>
            <w:gridSpan w:val="4"/>
          </w:tcPr>
          <w:p w:rsidR="006F74F9" w:rsidRPr="009D3CF6" w:rsidRDefault="006F74F9" w:rsidP="004F58BE">
            <w:pPr>
              <w:spacing w:after="1" w:line="221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 xml:space="preserve">Я, _________________________________________________, действующая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>за себя и в интересах своих несовершеннолетних детей:</w:t>
            </w:r>
          </w:p>
          <w:p w:rsidR="006F74F9" w:rsidRPr="009D3CF6" w:rsidRDefault="006F74F9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1.______________________________________________________________________________,</w:t>
            </w:r>
          </w:p>
          <w:p w:rsidR="006F74F9" w:rsidRPr="009D3CF6" w:rsidRDefault="006F74F9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2.______________________________________________________________________________,</w:t>
            </w:r>
          </w:p>
          <w:p w:rsidR="006F74F9" w:rsidRPr="009D3CF6" w:rsidRDefault="006F74F9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3.______________________________________________________________________________</w:t>
            </w:r>
          </w:p>
          <w:p w:rsidR="006F74F9" w:rsidRPr="009D3CF6" w:rsidRDefault="006F74F9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F6">
              <w:rPr>
                <w:rFonts w:ascii="Times New Roman" w:hAnsi="Times New Roman" w:cs="Times New Roman"/>
                <w:sz w:val="28"/>
                <w:szCs w:val="28"/>
              </w:rPr>
              <w:t xml:space="preserve">выражаю согласие на предоставление мне и моим несовершеннолетним детям земельного участка на праве общей долевой собственности земельного участка, включенного в Перечень земельных участков, предназначенных для предоставления военнослужащим, лицам заключившим контракт о пребывании в добровольческом формировании, содействующем выполнению задач, возложенных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Вооруженные Силы Российской Федерации, лицам, проходящим службу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войсках национальной гвардии Российской Федерации, и членам их семей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собственность бесплатно, предназначенного для предоставления лицам, указанным в части 2 статьи 2 Закона Пермского края от 08 декабря 2023 г. </w:t>
            </w:r>
            <w:r w:rsidRPr="009D3CF6">
              <w:rPr>
                <w:rFonts w:ascii="Times New Roman" w:hAnsi="Times New Roman" w:cs="Times New Roman"/>
                <w:sz w:val="28"/>
                <w:szCs w:val="28"/>
              </w:rPr>
              <w:br/>
              <w:t>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 в общую долевую собственность.</w:t>
            </w:r>
          </w:p>
        </w:tc>
      </w:tr>
      <w:tr w:rsidR="006F74F9" w:rsidRPr="00FF4572" w:rsidTr="004F58BE">
        <w:tc>
          <w:tcPr>
            <w:tcW w:w="1956" w:type="dxa"/>
          </w:tcPr>
          <w:p w:rsidR="006F74F9" w:rsidRPr="00FF4572" w:rsidRDefault="006F74F9" w:rsidP="004F58BE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6F74F9" w:rsidRPr="00FF4572" w:rsidRDefault="006F74F9" w:rsidP="004F58BE">
            <w:pPr>
              <w:spacing w:after="1" w:line="220" w:lineRule="auto"/>
              <w:ind w:left="28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04" w:type="dxa"/>
            <w:gridSpan w:val="2"/>
          </w:tcPr>
          <w:p w:rsidR="006F74F9" w:rsidRPr="00FF4572" w:rsidRDefault="006F74F9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6F74F9" w:rsidRPr="00FF4572" w:rsidRDefault="006F74F9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3183" w:type="dxa"/>
          </w:tcPr>
          <w:p w:rsidR="006F74F9" w:rsidRPr="00FF4572" w:rsidRDefault="006F74F9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6F74F9" w:rsidRPr="00FF4572" w:rsidRDefault="006F74F9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7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6F74F9" w:rsidRPr="00FF4572" w:rsidRDefault="006F74F9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262" w:rsidRDefault="00111262" w:rsidP="006F74F9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F9"/>
    <w:rsid w:val="00111262"/>
    <w:rsid w:val="006F74F9"/>
    <w:rsid w:val="007D363C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088F-6CF9-4DB1-AD8B-BA220DC6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F9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2024-03-07T07:07:00Z</dcterms:created>
  <dcterms:modified xsi:type="dcterms:W3CDTF">2024-03-07T07:08:00Z</dcterms:modified>
</cp:coreProperties>
</file>