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EE" w:rsidRPr="00D86BEE" w:rsidRDefault="00D86BEE">
      <w:pPr>
        <w:pStyle w:val="ConsPlusTitlePage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D86BEE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D86BEE">
        <w:rPr>
          <w:rFonts w:ascii="Times New Roman" w:hAnsi="Times New Roman" w:cs="Times New Roman"/>
        </w:rPr>
        <w:br/>
      </w:r>
    </w:p>
    <w:p w:rsidR="00D86BEE" w:rsidRPr="00D86BEE" w:rsidRDefault="00D86BEE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АДМИНИСТРАЦИЯ ГОРОДА ПЕРМИ</w:t>
      </w:r>
    </w:p>
    <w:p w:rsidR="00D86BEE" w:rsidRPr="00D86BEE" w:rsidRDefault="00D86BEE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НАЧАЛЬНИК ДЕПАРТАМЕНТА ФИНАНСОВ</w:t>
      </w:r>
    </w:p>
    <w:p w:rsidR="00D86BEE" w:rsidRPr="00D86BEE" w:rsidRDefault="00D86BEE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РАСПОРЯЖЕНИЕ</w:t>
      </w:r>
    </w:p>
    <w:p w:rsidR="00D86BEE" w:rsidRPr="00D86BEE" w:rsidRDefault="00D86BE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 декабря 2016 г. N СЭД-06-01.01-03-р-213</w:t>
      </w:r>
    </w:p>
    <w:p w:rsidR="00D86BEE" w:rsidRPr="00D86BEE" w:rsidRDefault="00D86BEE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ОБ УТВЕРЖДЕНИИ ТИПОВЫХ ФОРМ ДОГОВОРОВ О ПРЕДОСТАВЛЕНИИ</w:t>
      </w:r>
    </w:p>
    <w:p w:rsidR="00D86BEE" w:rsidRPr="00D86BEE" w:rsidRDefault="00D86BE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ИЗ БЮДЖЕТА ГОРОДА ПЕРМИ СУБСИДИИ ЮРИДИЧЕСКИМ ЛИЦАМ</w:t>
      </w:r>
    </w:p>
    <w:p w:rsidR="00D86BEE" w:rsidRPr="00D86BEE" w:rsidRDefault="00D86BE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(ЗА ИСКЛЮЧЕНИЕМ ГОСУДАРСТВЕННЫХ (МУНИЦИПАЛЬНЫХ) УЧРЕЖДЕНИЙ),</w:t>
      </w:r>
    </w:p>
    <w:p w:rsidR="00D86BEE" w:rsidRPr="00D86BEE" w:rsidRDefault="00D86BE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ИНДИВИДУАЛЬНЫМ ПРЕДПРИНИМАТЕЛЯМ, ФИЗИЧЕСКИМ ЛИЦАМ -</w:t>
      </w:r>
    </w:p>
    <w:p w:rsidR="00D86BEE" w:rsidRPr="00D86BEE" w:rsidRDefault="00D86BE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ПРОИЗВОДИТЕЛЯМ ТОВАРОВ, РАБОТ, УСЛУГ</w:t>
      </w:r>
    </w:p>
    <w:p w:rsidR="00D86BEE" w:rsidRPr="00D86BEE" w:rsidRDefault="00D86BEE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6BEE" w:rsidRPr="00D86B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(в ред. распоряжений Начальника департамента финансов Администрации г. Перми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03.02.2017 </w:t>
            </w:r>
            <w:hyperlink r:id="rId5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СЭД-059-06-01.01-03-р-23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03.03.2017 </w:t>
            </w:r>
            <w:hyperlink r:id="rId6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СЭД-059-06-01.01-03-р-38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29.12.2017 </w:t>
            </w:r>
            <w:hyperlink r:id="rId7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СЭД-059-06-01.01-03-р-196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04.05.2018 </w:t>
            </w:r>
            <w:hyperlink r:id="rId8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СЭД-059-06-01.01-03-р-73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10.01.2019 </w:t>
            </w:r>
            <w:hyperlink r:id="rId9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СЭД-059-06-01.01-03-р-1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14.02.2019 </w:t>
            </w:r>
            <w:hyperlink r:id="rId10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СЭД-059-06-01.01-03-р-20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 xml:space="preserve">В соответствии с </w:t>
      </w:r>
      <w:hyperlink r:id="rId11" w:history="1">
        <w:r w:rsidRPr="00D86BEE">
          <w:rPr>
            <w:rFonts w:ascii="Times New Roman" w:hAnsi="Times New Roman" w:cs="Times New Roman"/>
            <w:color w:val="0000FF"/>
            <w:sz w:val="20"/>
          </w:rPr>
          <w:t>подпунктом д) пункта 4</w:t>
        </w:r>
      </w:hyperlink>
      <w:r w:rsidRPr="00D86BEE">
        <w:rPr>
          <w:rFonts w:ascii="Times New Roman" w:hAnsi="Times New Roman" w:cs="Times New Roman"/>
          <w:sz w:val="20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г. N 887, </w:t>
      </w:r>
      <w:hyperlink r:id="rId12" w:history="1">
        <w:r w:rsidRPr="00D86BEE">
          <w:rPr>
            <w:rFonts w:ascii="Times New Roman" w:hAnsi="Times New Roman" w:cs="Times New Roman"/>
            <w:color w:val="0000FF"/>
            <w:sz w:val="20"/>
          </w:rPr>
          <w:t>статьей 78</w:t>
        </w:r>
      </w:hyperlink>
      <w:r w:rsidRPr="00D86BEE">
        <w:rPr>
          <w:rFonts w:ascii="Times New Roman" w:hAnsi="Times New Roman" w:cs="Times New Roman"/>
          <w:sz w:val="20"/>
        </w:rPr>
        <w:t xml:space="preserve"> Бюджетного кодекса Российской Федерации: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 Утвердить прилагаемые: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 xml:space="preserve">1.1. Типовую форму </w:t>
      </w:r>
      <w:hyperlink w:anchor="P51" w:history="1">
        <w:r w:rsidRPr="00D86BEE">
          <w:rPr>
            <w:rFonts w:ascii="Times New Roman" w:hAnsi="Times New Roman" w:cs="Times New Roman"/>
            <w:color w:val="0000FF"/>
            <w:sz w:val="20"/>
          </w:rPr>
          <w:t>договора</w:t>
        </w:r>
      </w:hyperlink>
      <w:r w:rsidRPr="00D86BEE">
        <w:rPr>
          <w:rFonts w:ascii="Times New Roman" w:hAnsi="Times New Roman" w:cs="Times New Roman"/>
          <w:sz w:val="20"/>
        </w:rPr>
        <w:t xml:space="preserve"> о предоставлении из бюджета города Перми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финансовое обеспечение затрат в связи производством (реализацией) товаров, выполнением работ, оказанием услуг.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 xml:space="preserve">1.2. Типовую форму </w:t>
      </w:r>
      <w:hyperlink w:anchor="P1263" w:history="1">
        <w:r w:rsidRPr="00D86BEE">
          <w:rPr>
            <w:rFonts w:ascii="Times New Roman" w:hAnsi="Times New Roman" w:cs="Times New Roman"/>
            <w:color w:val="0000FF"/>
            <w:sz w:val="20"/>
          </w:rPr>
          <w:t>договора</w:t>
        </w:r>
      </w:hyperlink>
      <w:r w:rsidRPr="00D86BEE">
        <w:rPr>
          <w:rFonts w:ascii="Times New Roman" w:hAnsi="Times New Roman" w:cs="Times New Roman"/>
          <w:sz w:val="20"/>
        </w:rPr>
        <w:t xml:space="preserve"> о предоставлении из бюджета города Перми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2. Настоящее распоряжение вступает в силу со дня подписания и применяется при формировании договоров о предоставлении из бюджета города Перми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начиная с договоров на 2017 год.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3. Начальнику отдела информационных систем Долгих С.В. обеспечить размещение настоящего распоряжения на официальном сайте департамента финансов администрации города Перми.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4. Контроль за исполнением настоящего распоряжения оставляю за собой.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В.С.ТИТЯПКИНА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lastRenderedPageBreak/>
        <w:t>УТВЕРЖДЕНА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распоряжением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начальника департамента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финансов администрации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города Перми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26.12.2016 N СЭД-06-01.01-03-р-213</w:t>
      </w:r>
    </w:p>
    <w:p w:rsidR="00D86BEE" w:rsidRPr="00D86BEE" w:rsidRDefault="00D86BEE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6BEE" w:rsidRPr="00D86B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(в ред. распоряжений Начальника департамента финансов Администрации г. Перми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03.02.2017 </w:t>
            </w:r>
            <w:hyperlink r:id="rId13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СЭД-059-06-01.01-03-р-23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03.03.2017 </w:t>
            </w:r>
            <w:hyperlink r:id="rId14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СЭД-059-06-01.01-03-р-38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29.12.2017 </w:t>
            </w:r>
            <w:hyperlink r:id="rId15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СЭД-059-06-01.01-03-р-196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04.05.2018 </w:t>
            </w:r>
            <w:hyperlink r:id="rId16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СЭД-059-06-01.01-03-р-73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10.01.2019 </w:t>
            </w:r>
            <w:hyperlink r:id="rId17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СЭД-059-06-01.01-03-р-1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14.02.2019 </w:t>
            </w:r>
            <w:hyperlink r:id="rId18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СЭД-059-06-01.01-03-р-20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" w:name="P51"/>
      <w:bookmarkEnd w:id="1"/>
      <w:r w:rsidRPr="00D86BEE">
        <w:rPr>
          <w:rFonts w:ascii="Times New Roman" w:hAnsi="Times New Roman" w:cs="Times New Roman"/>
        </w:rPr>
        <w:t xml:space="preserve">                               ТИПОВАЯ ФОРМА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договора о предоставлении из бюджета города Перми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субсидии юридическому лицу (за исключением государственного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(муниципального) учреждения), индивидуальному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предпринимателю, физическому лицу - производителю товаров,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работ, услуг на финансовое обеспечение затрат в связи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производством (реализацией) товаров, выполнением работ,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оказанием услуг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г. Пермь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"___" ____________ 20__ г.                                 N 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(дата заключения договора)                                 (номер договора)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(наименование функционального органа администрации города Перми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или иной организации, осуществляющей в соответствии с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законодательством Российской Федерации функции главного распорядителя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бюджетных средств города Перми)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которому  как  получателю  средств  бюджета  города  Перми  доведены лимиты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бюджетных   обязательств  на  предоставление  субсидии  в  соответствии  со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r:id="rId19" w:history="1">
        <w:r w:rsidRPr="00D86BEE">
          <w:rPr>
            <w:rFonts w:ascii="Times New Roman" w:hAnsi="Times New Roman" w:cs="Times New Roman"/>
            <w:color w:val="0000FF"/>
          </w:rPr>
          <w:t>статьей 78</w:t>
        </w:r>
      </w:hyperlink>
      <w:r w:rsidRPr="00D86BEE">
        <w:rPr>
          <w:rFonts w:ascii="Times New Roman" w:hAnsi="Times New Roman" w:cs="Times New Roman"/>
        </w:rPr>
        <w:t xml:space="preserve"> Бюджетного кодекса Российской Федерации, именуемый в  дальнейшем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"_________________________________________________________________", в лице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(наименование должности, а также фамилия, имя, отчество руководителя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департамента, управления, комитета, иного органа или уполномоченного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им лица)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(реквизиты положения о департаменте, управлении, комитете, ином органе,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доверенности, приказа или иного документа, удостоверяющего полномочия)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одной стороны и 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(наименование юридического лица, фамилия, имя, отчество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индивидуального предпринимателя, физического лица 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производителя товаров,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именуемый в дальнейшем "Получатель", в лице________________________________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(наименование должности, а также фамилия, имя, отчество лица,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представляющего Получателя, или уполномоченного им лица, фамилия,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имя, отчество индивидуального предпринимателя или физического лица 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производителя товаров,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(реквизиты устава юридического лица, документа, подтверждающего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государственную регистрацию физического лица в качестве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индивидуального предпринимателя, доверенности)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 другой  стороны,  далее  именуемые "Стороны", в соответствии с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r:id="rId20" w:history="1">
        <w:r w:rsidRPr="00D86BEE">
          <w:rPr>
            <w:rFonts w:ascii="Times New Roman" w:hAnsi="Times New Roman" w:cs="Times New Roman"/>
            <w:color w:val="0000FF"/>
          </w:rPr>
          <w:t>кодексом</w:t>
        </w:r>
      </w:hyperlink>
      <w:r w:rsidRPr="00D86BEE">
        <w:rPr>
          <w:rFonts w:ascii="Times New Roman" w:hAnsi="Times New Roman" w:cs="Times New Roman"/>
        </w:rPr>
        <w:t xml:space="preserve"> Российской Федерации, 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(наименование Порядка предоставления субсидии из бюджета города Перми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юридическим лицам (за исключением государственных (муниципальных)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учреждений), индивидуальным предпринимателям, физическим лицам 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производителям товаров,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утвержденным Постановлением администрации города Перми от "___" 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20__   г.  N  ___  (далее  -  Порядок  предоставления  субсидии), заключили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настоящий договор о нижеследующем.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2" w:name="P109"/>
      <w:bookmarkEnd w:id="2"/>
      <w:r w:rsidRPr="00D86BEE">
        <w:rPr>
          <w:rFonts w:ascii="Times New Roman" w:hAnsi="Times New Roman" w:cs="Times New Roman"/>
        </w:rPr>
        <w:t xml:space="preserve">                            I. Предмет договора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1.1.  Предметом  настоящего договора является предоставление из бюджета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города  Перми  в  20__  году/20__-  20__ годах субсидии в целях финансового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обеспечения затрат Получателя, связанных с 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(производством (реализацией) товаров, выполнением работ,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оказанием услуг) </w:t>
      </w:r>
      <w:hyperlink w:anchor="P460" w:history="1">
        <w:r w:rsidRPr="00D86BEE">
          <w:rPr>
            <w:rFonts w:ascii="Times New Roman" w:hAnsi="Times New Roman" w:cs="Times New Roman"/>
            <w:color w:val="0000FF"/>
          </w:rPr>
          <w:t>&lt;1&gt;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(далее - Субсидия).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1.2.  Предоставленные  из бюджета города Перми средства направляются на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w:anchor="P461" w:history="1">
        <w:r w:rsidRPr="00D86BEE">
          <w:rPr>
            <w:rFonts w:ascii="Times New Roman" w:hAnsi="Times New Roman" w:cs="Times New Roman"/>
            <w:color w:val="0000FF"/>
          </w:rPr>
          <w:t>&lt;2&gt;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1.2.1. 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1.2.2. 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II. Размер Субсидии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3" w:name="P125"/>
      <w:bookmarkEnd w:id="3"/>
      <w:r w:rsidRPr="00D86BEE">
        <w:rPr>
          <w:rFonts w:ascii="Times New Roman" w:hAnsi="Times New Roman" w:cs="Times New Roman"/>
        </w:rPr>
        <w:t xml:space="preserve">    2.1.  Субсидия  предоставляется  в  соответствии  с  лимитами бюджетных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обязательств, доведенными 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(департаменту, управлению, комитету, иному органу)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как получателю средств бюджета города Перми по кодам классификации расходов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бюджета  города  Перми  (далее  -  коды  БК) на цели, указанные в </w:t>
      </w:r>
      <w:hyperlink w:anchor="P109" w:history="1">
        <w:r w:rsidRPr="00D86BEE">
          <w:rPr>
            <w:rFonts w:ascii="Times New Roman" w:hAnsi="Times New Roman" w:cs="Times New Roman"/>
            <w:color w:val="0000FF"/>
          </w:rPr>
          <w:t>разделе I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настоящего Договора, в следующем размере: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в 20__ году - _____ (__________________) рублей - по коду БК 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(сумма прописью)                         (код БК)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в 20__ году - _____ (__________________) рублей - по коду БК 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(сумма прописью)                         (код БК)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в 20__ году - _____ (__________________) рублей - по коду БК 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(сумма прописью)                         (код БК)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4" w:name="P138"/>
      <w:bookmarkEnd w:id="4"/>
      <w:r w:rsidRPr="00D86BEE">
        <w:rPr>
          <w:rFonts w:ascii="Times New Roman" w:hAnsi="Times New Roman" w:cs="Times New Roman"/>
        </w:rPr>
        <w:t xml:space="preserve">              III. Условия и порядок предоставления Субсидии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3.1.  Субсидия предоставляется в соответствии с Порядком предоставления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субсидии: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5" w:name="P142"/>
      <w:bookmarkEnd w:id="5"/>
      <w:r w:rsidRPr="00D86BEE">
        <w:rPr>
          <w:rFonts w:ascii="Times New Roman" w:hAnsi="Times New Roman" w:cs="Times New Roman"/>
        </w:rPr>
        <w:t xml:space="preserve">    3.1.1. при представлении Получателем в _______________________________: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(департамент, управление,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 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6" w:name="P145"/>
      <w:bookmarkEnd w:id="6"/>
      <w:r w:rsidRPr="00D86BEE">
        <w:rPr>
          <w:rFonts w:ascii="Times New Roman" w:hAnsi="Times New Roman" w:cs="Times New Roman"/>
        </w:rPr>
        <w:t xml:space="preserve">    3.1.1.1.  в срок до "___" __________ 20__ г. документов, подтверждающих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направление  собственных  и (или) привлеченных средств (заемные и кредитные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средства,  средства спонсоров и другие средства, полученные Получателем, за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исключением   средств,   предоставленных   из  бюджетов  бюджетной  системы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Российской  Федерации),  в  размере  не менее _____ процентов общего объема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Субсидии на цели, указанные в </w:t>
      </w:r>
      <w:hyperlink w:anchor="P109" w:history="1">
        <w:r w:rsidRPr="00D86BEE">
          <w:rPr>
            <w:rFonts w:ascii="Times New Roman" w:hAnsi="Times New Roman" w:cs="Times New Roman"/>
            <w:color w:val="0000FF"/>
          </w:rPr>
          <w:t>разделе I</w:t>
        </w:r>
      </w:hyperlink>
      <w:r w:rsidRPr="00D86BEE">
        <w:rPr>
          <w:rFonts w:ascii="Times New Roman" w:hAnsi="Times New Roman" w:cs="Times New Roman"/>
        </w:rPr>
        <w:t xml:space="preserve"> настоящего договора </w:t>
      </w:r>
      <w:hyperlink w:anchor="P462" w:history="1">
        <w:r w:rsidRPr="00D86BEE">
          <w:rPr>
            <w:rFonts w:ascii="Times New Roman" w:hAnsi="Times New Roman" w:cs="Times New Roman"/>
            <w:color w:val="0000FF"/>
          </w:rPr>
          <w:t>&lt;3&gt;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7" w:name="P151"/>
      <w:bookmarkEnd w:id="7"/>
      <w:r w:rsidRPr="00D86BEE">
        <w:rPr>
          <w:rFonts w:ascii="Times New Roman" w:hAnsi="Times New Roman" w:cs="Times New Roman"/>
        </w:rPr>
        <w:t xml:space="preserve">    3.1.1.2.  в  срок  до  "___"  __________ 20__ г. иных документов, в том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числе </w:t>
      </w:r>
      <w:hyperlink w:anchor="P463" w:history="1">
        <w:r w:rsidRPr="00D86BEE">
          <w:rPr>
            <w:rFonts w:ascii="Times New Roman" w:hAnsi="Times New Roman" w:cs="Times New Roman"/>
            <w:color w:val="0000FF"/>
          </w:rPr>
          <w:t>&lt;4&gt;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8" w:name="P153"/>
      <w:bookmarkEnd w:id="8"/>
      <w:r w:rsidRPr="00D86BEE">
        <w:rPr>
          <w:rFonts w:ascii="Times New Roman" w:hAnsi="Times New Roman" w:cs="Times New Roman"/>
        </w:rPr>
        <w:t xml:space="preserve">    3.1.1.2.1. ______________________________________________;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9" w:name="P154"/>
      <w:bookmarkEnd w:id="9"/>
      <w:r w:rsidRPr="00D86BEE">
        <w:rPr>
          <w:rFonts w:ascii="Times New Roman" w:hAnsi="Times New Roman" w:cs="Times New Roman"/>
        </w:rPr>
        <w:t xml:space="preserve">    3.1.1.2.2. ______________________________________________;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3.1.2. при соблюдении иных условий, в том числе </w:t>
      </w:r>
      <w:hyperlink w:anchor="P464" w:history="1">
        <w:r w:rsidRPr="00D86BEE">
          <w:rPr>
            <w:rFonts w:ascii="Times New Roman" w:hAnsi="Times New Roman" w:cs="Times New Roman"/>
            <w:color w:val="0000FF"/>
          </w:rPr>
          <w:t>&lt;5&gt;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0" w:name="P156"/>
      <w:bookmarkEnd w:id="10"/>
      <w:r w:rsidRPr="00D86BEE">
        <w:rPr>
          <w:rFonts w:ascii="Times New Roman" w:hAnsi="Times New Roman" w:cs="Times New Roman"/>
        </w:rPr>
        <w:t xml:space="preserve">    3.1.2.1. ________________________________________________;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1" w:name="P157"/>
      <w:bookmarkEnd w:id="11"/>
      <w:r w:rsidRPr="00D86BEE">
        <w:rPr>
          <w:rFonts w:ascii="Times New Roman" w:hAnsi="Times New Roman" w:cs="Times New Roman"/>
        </w:rPr>
        <w:t xml:space="preserve">    3.1.2.2. ________________________________________________.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2" w:name="P158"/>
      <w:bookmarkEnd w:id="12"/>
      <w:r w:rsidRPr="00D86BEE">
        <w:rPr>
          <w:rFonts w:ascii="Times New Roman" w:hAnsi="Times New Roman" w:cs="Times New Roman"/>
        </w:rPr>
        <w:t xml:space="preserve">    3.2. Перечисление Субсидии осуществляется __________________________ на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  (периодичность </w:t>
      </w:r>
      <w:hyperlink w:anchor="P465" w:history="1">
        <w:r w:rsidRPr="00D86BEE">
          <w:rPr>
            <w:rFonts w:ascii="Times New Roman" w:hAnsi="Times New Roman" w:cs="Times New Roman"/>
            <w:color w:val="0000FF"/>
          </w:rPr>
          <w:t>&lt;6&gt;</w:t>
        </w:r>
      </w:hyperlink>
      <w:r w:rsidRPr="00D86BEE">
        <w:rPr>
          <w:rFonts w:ascii="Times New Roman" w:hAnsi="Times New Roman" w:cs="Times New Roman"/>
        </w:rPr>
        <w:t>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счет Получателя, открытый в 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(наименование кредитной организации)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в срок ______________________________ </w:t>
      </w:r>
      <w:hyperlink w:anchor="P466" w:history="1">
        <w:r w:rsidRPr="00D86BEE">
          <w:rPr>
            <w:rFonts w:ascii="Times New Roman" w:hAnsi="Times New Roman" w:cs="Times New Roman"/>
            <w:color w:val="0000FF"/>
          </w:rPr>
          <w:t>&lt;7&gt;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IV. Взаимодействие Сторон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 xml:space="preserve">    4.1. _______________________________________________обязуется: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4.1.1. обеспечить предоставление Субсидии в соответствии с </w:t>
      </w:r>
      <w:hyperlink w:anchor="P138" w:history="1">
        <w:r w:rsidRPr="00D86BEE">
          <w:rPr>
            <w:rFonts w:ascii="Times New Roman" w:hAnsi="Times New Roman" w:cs="Times New Roman"/>
            <w:color w:val="0000FF"/>
          </w:rPr>
          <w:t>разделом III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настоящего 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4.1.2.  осуществлять  проверку  представляемых  Получателем документов,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указанных  в  пунктах  __________  настоящего  договора,  в  том  числе  на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соответствие  их  Порядку  предоставления субсидии, в течение _____ рабочих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дней со дня их получения от Получателя </w:t>
      </w:r>
      <w:hyperlink w:anchor="P467" w:history="1">
        <w:r w:rsidRPr="00D86BEE">
          <w:rPr>
            <w:rFonts w:ascii="Times New Roman" w:hAnsi="Times New Roman" w:cs="Times New Roman"/>
            <w:color w:val="0000FF"/>
          </w:rPr>
          <w:t>&lt;8&gt;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4.1.3. обеспечить перечисление Субсидии на счет Получателя, указанный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w:anchor="P423" w:history="1">
        <w:r w:rsidRPr="00D86BEE">
          <w:rPr>
            <w:rFonts w:ascii="Times New Roman" w:hAnsi="Times New Roman" w:cs="Times New Roman"/>
            <w:color w:val="0000FF"/>
          </w:rPr>
          <w:t>разделе  VIII</w:t>
        </w:r>
      </w:hyperlink>
      <w:r w:rsidRPr="00D86BEE">
        <w:rPr>
          <w:rFonts w:ascii="Times New Roman" w:hAnsi="Times New Roman" w:cs="Times New Roman"/>
        </w:rPr>
        <w:t xml:space="preserve">  настоящего Договора, в соответствии с </w:t>
      </w:r>
      <w:hyperlink w:anchor="P158" w:history="1">
        <w:r w:rsidRPr="00D86BEE">
          <w:rPr>
            <w:rFonts w:ascii="Times New Roman" w:hAnsi="Times New Roman" w:cs="Times New Roman"/>
            <w:color w:val="0000FF"/>
          </w:rPr>
          <w:t>пунктом 3.2</w:t>
        </w:r>
      </w:hyperlink>
      <w:r w:rsidRPr="00D86BEE">
        <w:rPr>
          <w:rFonts w:ascii="Times New Roman" w:hAnsi="Times New Roman" w:cs="Times New Roman"/>
        </w:rPr>
        <w:t xml:space="preserve"> настоящего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3" w:name="P177"/>
      <w:bookmarkEnd w:id="13"/>
      <w:r w:rsidRPr="00D86BEE">
        <w:rPr>
          <w:rFonts w:ascii="Times New Roman" w:hAnsi="Times New Roman" w:cs="Times New Roman"/>
        </w:rPr>
        <w:t xml:space="preserve">    4.1.4. устанавливать </w:t>
      </w:r>
      <w:hyperlink w:anchor="P468" w:history="1">
        <w:r w:rsidRPr="00D86BEE">
          <w:rPr>
            <w:rFonts w:ascii="Times New Roman" w:hAnsi="Times New Roman" w:cs="Times New Roman"/>
            <w:color w:val="0000FF"/>
          </w:rPr>
          <w:t>&lt;9&gt;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4" w:name="P178"/>
      <w:bookmarkEnd w:id="14"/>
      <w:r w:rsidRPr="00D86BEE">
        <w:rPr>
          <w:rFonts w:ascii="Times New Roman" w:hAnsi="Times New Roman" w:cs="Times New Roman"/>
        </w:rPr>
        <w:t xml:space="preserve">    4.1.4.1.  </w:t>
      </w:r>
      <w:hyperlink w:anchor="P518" w:history="1">
        <w:r w:rsidRPr="00D86BEE">
          <w:rPr>
            <w:rFonts w:ascii="Times New Roman" w:hAnsi="Times New Roman" w:cs="Times New Roman"/>
            <w:color w:val="0000FF"/>
          </w:rPr>
          <w:t>показатели</w:t>
        </w:r>
      </w:hyperlink>
      <w:r w:rsidRPr="00D86BEE">
        <w:rPr>
          <w:rFonts w:ascii="Times New Roman" w:hAnsi="Times New Roman" w:cs="Times New Roman"/>
        </w:rPr>
        <w:t xml:space="preserve">  результативности в приложении N ____ к настоящему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договору, являющемуся неотъемлемой частью настоящего договора </w:t>
      </w:r>
      <w:hyperlink w:anchor="P469" w:history="1">
        <w:r w:rsidRPr="00D86BEE">
          <w:rPr>
            <w:rFonts w:ascii="Times New Roman" w:hAnsi="Times New Roman" w:cs="Times New Roman"/>
            <w:color w:val="0000FF"/>
          </w:rPr>
          <w:t>&lt;10&gt;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5" w:name="P180"/>
      <w:bookmarkEnd w:id="15"/>
      <w:r w:rsidRPr="00D86BEE">
        <w:rPr>
          <w:rFonts w:ascii="Times New Roman" w:hAnsi="Times New Roman" w:cs="Times New Roman"/>
        </w:rPr>
        <w:t xml:space="preserve">    4.1.4.2. иные показатели </w:t>
      </w:r>
      <w:hyperlink w:anchor="P470" w:history="1">
        <w:r w:rsidRPr="00D86BEE">
          <w:rPr>
            <w:rFonts w:ascii="Times New Roman" w:hAnsi="Times New Roman" w:cs="Times New Roman"/>
            <w:color w:val="0000FF"/>
          </w:rPr>
          <w:t>&lt;11&gt;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6" w:name="P181"/>
      <w:bookmarkEnd w:id="16"/>
      <w:r w:rsidRPr="00D86BEE">
        <w:rPr>
          <w:rFonts w:ascii="Times New Roman" w:hAnsi="Times New Roman" w:cs="Times New Roman"/>
        </w:rPr>
        <w:t xml:space="preserve">    4.1.4.2.1. 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4.1.4.2.2. _____________________________________________.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4.1.5.   осуществлять   оценку   достижения   Получателем   показателей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результативности   и   (или)   иных   показателей,  установленных  Порядком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предоставления субсидии или 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(департаментом, управлением,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комитетом,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в соответствии с </w:t>
      </w:r>
      <w:hyperlink w:anchor="P177" w:history="1">
        <w:r w:rsidRPr="00D86BEE">
          <w:rPr>
            <w:rFonts w:ascii="Times New Roman" w:hAnsi="Times New Roman" w:cs="Times New Roman"/>
            <w:color w:val="0000FF"/>
          </w:rPr>
          <w:t>пунктом 4.1.4</w:t>
        </w:r>
      </w:hyperlink>
      <w:r w:rsidRPr="00D86BEE">
        <w:rPr>
          <w:rFonts w:ascii="Times New Roman" w:hAnsi="Times New Roman" w:cs="Times New Roman"/>
        </w:rPr>
        <w:t xml:space="preserve"> настоящего договора на основании </w:t>
      </w:r>
      <w:hyperlink w:anchor="P471" w:history="1">
        <w:r w:rsidRPr="00D86BEE">
          <w:rPr>
            <w:rFonts w:ascii="Times New Roman" w:hAnsi="Times New Roman" w:cs="Times New Roman"/>
            <w:color w:val="0000FF"/>
          </w:rPr>
          <w:t>&lt;12&gt;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7" w:name="P189"/>
      <w:bookmarkEnd w:id="17"/>
      <w:r w:rsidRPr="00D86BEE">
        <w:rPr>
          <w:rFonts w:ascii="Times New Roman" w:hAnsi="Times New Roman" w:cs="Times New Roman"/>
        </w:rPr>
        <w:t xml:space="preserve">    4.1.5.1.  </w:t>
      </w:r>
      <w:hyperlink w:anchor="P575" w:history="1">
        <w:r w:rsidRPr="00D86BEE">
          <w:rPr>
            <w:rFonts w:ascii="Times New Roman" w:hAnsi="Times New Roman" w:cs="Times New Roman"/>
            <w:color w:val="0000FF"/>
          </w:rPr>
          <w:t>отчета(ов)</w:t>
        </w:r>
      </w:hyperlink>
      <w:r w:rsidRPr="00D86BEE">
        <w:rPr>
          <w:rFonts w:ascii="Times New Roman" w:hAnsi="Times New Roman" w:cs="Times New Roman"/>
        </w:rPr>
        <w:t xml:space="preserve"> о достижении значений показателей результативности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по  форме,  установленной  в  приложении  N ___ к настоящему договору </w:t>
      </w:r>
      <w:hyperlink w:anchor="P472" w:history="1">
        <w:r w:rsidRPr="00D86BEE">
          <w:rPr>
            <w:rFonts w:ascii="Times New Roman" w:hAnsi="Times New Roman" w:cs="Times New Roman"/>
            <w:color w:val="0000FF"/>
          </w:rPr>
          <w:t>&lt;13&gt;</w:t>
        </w:r>
      </w:hyperlink>
      <w:r w:rsidRPr="00D86BEE">
        <w:rPr>
          <w:rFonts w:ascii="Times New Roman" w:hAnsi="Times New Roman" w:cs="Times New Roman"/>
        </w:rPr>
        <w:t>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являющемуся  неотъемлемой частью настоящего договора, представленного(ых)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соответствии с </w:t>
      </w:r>
      <w:hyperlink w:anchor="P301" w:history="1">
        <w:r w:rsidRPr="00D86BEE">
          <w:rPr>
            <w:rFonts w:ascii="Times New Roman" w:hAnsi="Times New Roman" w:cs="Times New Roman"/>
            <w:color w:val="0000FF"/>
          </w:rPr>
          <w:t>пунктом 4.3.5.2</w:t>
        </w:r>
      </w:hyperlink>
      <w:r w:rsidRPr="00D86BEE">
        <w:rPr>
          <w:rFonts w:ascii="Times New Roman" w:hAnsi="Times New Roman" w:cs="Times New Roman"/>
        </w:rPr>
        <w:t xml:space="preserve"> настоящего 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8" w:name="P193"/>
      <w:bookmarkEnd w:id="18"/>
      <w:r w:rsidRPr="00D86BEE">
        <w:rPr>
          <w:rFonts w:ascii="Times New Roman" w:hAnsi="Times New Roman" w:cs="Times New Roman"/>
        </w:rPr>
        <w:t xml:space="preserve">    4.1.5.2. ______________________________________________ </w:t>
      </w:r>
      <w:hyperlink w:anchor="P473" w:history="1">
        <w:r w:rsidRPr="00D86BEE">
          <w:rPr>
            <w:rFonts w:ascii="Times New Roman" w:hAnsi="Times New Roman" w:cs="Times New Roman"/>
            <w:color w:val="0000FF"/>
          </w:rPr>
          <w:t>&lt;14&gt;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9" w:name="P194"/>
      <w:bookmarkEnd w:id="19"/>
      <w:r w:rsidRPr="00D86BEE">
        <w:rPr>
          <w:rFonts w:ascii="Times New Roman" w:hAnsi="Times New Roman" w:cs="Times New Roman"/>
        </w:rPr>
        <w:t xml:space="preserve">    4.1.6.  осуществлять контроль за соблюдением Получателем порядка, целей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  условий  предоставления  Субсидии, установленных Порядком предоставления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субсидии   и   настоящим  договором,  путем  проведения  плановых  и  (или)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внеплановых проверок </w:t>
      </w:r>
      <w:hyperlink w:anchor="P474" w:history="1">
        <w:r w:rsidRPr="00D86BEE">
          <w:rPr>
            <w:rFonts w:ascii="Times New Roman" w:hAnsi="Times New Roman" w:cs="Times New Roman"/>
            <w:color w:val="0000FF"/>
          </w:rPr>
          <w:t>&lt;14.1&gt;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4.1.6.1. по месту нахождения 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(департамента, управления, комитета,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иного органа)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 основании: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20" w:name="P202"/>
      <w:bookmarkEnd w:id="20"/>
      <w:r w:rsidRPr="00D86BEE">
        <w:rPr>
          <w:rFonts w:ascii="Times New Roman" w:hAnsi="Times New Roman" w:cs="Times New Roman"/>
        </w:rPr>
        <w:t xml:space="preserve">    4.1.6.1.1.  </w:t>
      </w:r>
      <w:hyperlink w:anchor="P651" w:history="1">
        <w:r w:rsidRPr="00D86BEE">
          <w:rPr>
            <w:rFonts w:ascii="Times New Roman" w:hAnsi="Times New Roman" w:cs="Times New Roman"/>
            <w:color w:val="0000FF"/>
          </w:rPr>
          <w:t>отчета(ов)</w:t>
        </w:r>
      </w:hyperlink>
      <w:r w:rsidRPr="00D86BEE">
        <w:rPr>
          <w:rFonts w:ascii="Times New Roman" w:hAnsi="Times New Roman" w:cs="Times New Roman"/>
        </w:rPr>
        <w:t xml:space="preserve">  о  расходах  Получателя, источником финансового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обеспечения которых является Субсидия, по форме, установленной в приложении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N   ___   к   настоящему  договору  </w:t>
      </w:r>
      <w:hyperlink w:anchor="P475" w:history="1">
        <w:r w:rsidRPr="00D86BEE">
          <w:rPr>
            <w:rFonts w:ascii="Times New Roman" w:hAnsi="Times New Roman" w:cs="Times New Roman"/>
            <w:color w:val="0000FF"/>
          </w:rPr>
          <w:t>&lt;15&gt;</w:t>
        </w:r>
      </w:hyperlink>
      <w:r w:rsidRPr="00D86BEE">
        <w:rPr>
          <w:rFonts w:ascii="Times New Roman" w:hAnsi="Times New Roman" w:cs="Times New Roman"/>
        </w:rPr>
        <w:t>,  являющемуся  неотъемлемой частью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настоящего  договора,  представленного(ых) в соответствии с </w:t>
      </w:r>
      <w:hyperlink w:anchor="P296" w:history="1">
        <w:r w:rsidRPr="00D86BEE">
          <w:rPr>
            <w:rFonts w:ascii="Times New Roman" w:hAnsi="Times New Roman" w:cs="Times New Roman"/>
            <w:color w:val="0000FF"/>
          </w:rPr>
          <w:t>пунктом 4.3.5.1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настоящего 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21" w:name="P207"/>
      <w:bookmarkEnd w:id="21"/>
      <w:r w:rsidRPr="00D86BEE">
        <w:rPr>
          <w:rFonts w:ascii="Times New Roman" w:hAnsi="Times New Roman" w:cs="Times New Roman"/>
        </w:rPr>
        <w:t xml:space="preserve">    4.1.6.1.2. иных отчетов </w:t>
      </w:r>
      <w:hyperlink w:anchor="P476" w:history="1">
        <w:r w:rsidRPr="00D86BEE">
          <w:rPr>
            <w:rFonts w:ascii="Times New Roman" w:hAnsi="Times New Roman" w:cs="Times New Roman"/>
            <w:color w:val="0000FF"/>
          </w:rPr>
          <w:t>&lt;16&gt;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22" w:name="P208"/>
      <w:bookmarkEnd w:id="22"/>
      <w:r w:rsidRPr="00D86BEE">
        <w:rPr>
          <w:rFonts w:ascii="Times New Roman" w:hAnsi="Times New Roman" w:cs="Times New Roman"/>
        </w:rPr>
        <w:t xml:space="preserve">    4.1.6.1.2.1. 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23" w:name="P209"/>
      <w:bookmarkEnd w:id="23"/>
      <w:r w:rsidRPr="00D86BEE">
        <w:rPr>
          <w:rFonts w:ascii="Times New Roman" w:hAnsi="Times New Roman" w:cs="Times New Roman"/>
        </w:rPr>
        <w:t xml:space="preserve">    4.1.6.1.2.2. 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4.1.6.1.3.  иных  документов,  представленных  Получателем  по  запросу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____________________________________________ в соответствии с </w:t>
      </w:r>
      <w:hyperlink w:anchor="P308" w:history="1">
        <w:r w:rsidRPr="00D86BEE">
          <w:rPr>
            <w:rFonts w:ascii="Times New Roman" w:hAnsi="Times New Roman" w:cs="Times New Roman"/>
            <w:color w:val="0000FF"/>
          </w:rPr>
          <w:t>пунктом 4.3.6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(департамента, управления, комитета,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иного органа)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настоящего 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4.1.6.2.   по  месту  нахождения  Получателя  путем  документального  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фактического   анализа   операций,  связанных  с  использованием  Субсидии,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произведенных Получателем;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24" w:name="P218"/>
      <w:bookmarkEnd w:id="24"/>
      <w:r w:rsidRPr="00D86BEE">
        <w:rPr>
          <w:rFonts w:ascii="Times New Roman" w:hAnsi="Times New Roman" w:cs="Times New Roman"/>
        </w:rPr>
        <w:t xml:space="preserve">    4.1.7. в случае установления 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(департаментом, управлением, комитетом,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или  получения  от  органа муниципального финансового контроля информации 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факте(ах)  нарушения  Получателем  порядка,  целей и условий предоставления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Субсидии,  предусмотренных  Порядком  предоставления  субсидии  и настоящим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договором,  в том числе указания в документах, представленных Получателем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соответствии  с  настоящим  договором,  недостоверных  сведений, направлять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Получателю  требование  об  обеспечении  возврата  Субсидии в бюджет города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Перми в размере и в сроки, определенные в указанном требовании;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25" w:name="P228"/>
      <w:bookmarkEnd w:id="25"/>
      <w:r w:rsidRPr="00D86BEE">
        <w:rPr>
          <w:rFonts w:ascii="Times New Roman" w:hAnsi="Times New Roman" w:cs="Times New Roman"/>
        </w:rPr>
        <w:t xml:space="preserve">    4.1.8.  в  случае  если  Получателем не достигнуты значения показателей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результативности   и   (или)   иных   показателей,  установленных  Порядком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предоставления субсидии или 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(департаментом, управлением, комитетом,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 xml:space="preserve">                                          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в  соответствии  с  </w:t>
      </w:r>
      <w:hyperlink w:anchor="P177" w:history="1">
        <w:r w:rsidRPr="00D86BEE">
          <w:rPr>
            <w:rFonts w:ascii="Times New Roman" w:hAnsi="Times New Roman" w:cs="Times New Roman"/>
            <w:color w:val="0000FF"/>
          </w:rPr>
          <w:t>пунктом  4.1.4</w:t>
        </w:r>
      </w:hyperlink>
      <w:r w:rsidRPr="00D86BEE">
        <w:rPr>
          <w:rFonts w:ascii="Times New Roman" w:hAnsi="Times New Roman" w:cs="Times New Roman"/>
        </w:rPr>
        <w:t xml:space="preserve">  настоящего договора, применять штрафные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санкции, рассчитываемые по форме, установленной в </w:t>
      </w:r>
      <w:hyperlink w:anchor="P811" w:history="1">
        <w:r w:rsidRPr="00D86BEE">
          <w:rPr>
            <w:rFonts w:ascii="Times New Roman" w:hAnsi="Times New Roman" w:cs="Times New Roman"/>
            <w:color w:val="0000FF"/>
          </w:rPr>
          <w:t>приложении N</w:t>
        </w:r>
      </w:hyperlink>
      <w:r w:rsidRPr="00D86BEE">
        <w:rPr>
          <w:rFonts w:ascii="Times New Roman" w:hAnsi="Times New Roman" w:cs="Times New Roman"/>
        </w:rPr>
        <w:t xml:space="preserve"> __________ к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настоящему договору, являющемуся неотъемлемой частью настоящего договора, с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обязательным уведомлением Получателя в течение ________ рабочих дней с даты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принятия указанного решения </w:t>
      </w:r>
      <w:hyperlink w:anchor="P477" w:history="1">
        <w:r w:rsidRPr="00D86BEE">
          <w:rPr>
            <w:rFonts w:ascii="Times New Roman" w:hAnsi="Times New Roman" w:cs="Times New Roman"/>
            <w:color w:val="0000FF"/>
          </w:rPr>
          <w:t>&lt;17&gt;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4.1.9.   рассматривать   предложения,   документы  и  иную  информацию,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направленную  Получателем,  в  том  числе  в  соответствии  с </w:t>
      </w:r>
      <w:hyperlink w:anchor="P355" w:history="1">
        <w:r w:rsidRPr="00D86BEE">
          <w:rPr>
            <w:rFonts w:ascii="Times New Roman" w:hAnsi="Times New Roman" w:cs="Times New Roman"/>
            <w:color w:val="0000FF"/>
          </w:rPr>
          <w:t>пунктом 4.4.1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настоящего  договора,  в  течение  ___  рабочих  дней со дня их получения 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уведомлять Получателя о принятом решении (при необходимости);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4.1.10.  направлять  разъяснения  Получателю  по  вопросам, связанным с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исполнением  настоящего  договора,  в  течение  ___  рабочих  дней  со  дня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получения  обращения  Получателя  в соответствии с </w:t>
      </w:r>
      <w:hyperlink w:anchor="P361" w:history="1">
        <w:r w:rsidRPr="00D86BEE">
          <w:rPr>
            <w:rFonts w:ascii="Times New Roman" w:hAnsi="Times New Roman" w:cs="Times New Roman"/>
            <w:color w:val="0000FF"/>
          </w:rPr>
          <w:t>пунктом 4.4.2</w:t>
        </w:r>
      </w:hyperlink>
      <w:r w:rsidRPr="00D86BEE">
        <w:rPr>
          <w:rFonts w:ascii="Times New Roman" w:hAnsi="Times New Roman" w:cs="Times New Roman"/>
        </w:rPr>
        <w:t xml:space="preserve"> настоящего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4.1.11.   выполнять  иные  обязательства  в  соответствии  с 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законодательством  Российской Федерации и Порядком предоставления субсидии,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в том числе </w:t>
      </w:r>
      <w:hyperlink w:anchor="P478" w:history="1">
        <w:r w:rsidRPr="00D86BEE">
          <w:rPr>
            <w:rFonts w:ascii="Times New Roman" w:hAnsi="Times New Roman" w:cs="Times New Roman"/>
            <w:color w:val="0000FF"/>
          </w:rPr>
          <w:t>&lt;18&gt;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26" w:name="P249"/>
      <w:bookmarkEnd w:id="26"/>
      <w:r w:rsidRPr="00D86BEE">
        <w:rPr>
          <w:rFonts w:ascii="Times New Roman" w:hAnsi="Times New Roman" w:cs="Times New Roman"/>
        </w:rPr>
        <w:t xml:space="preserve">    4.1.11.1. 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27" w:name="P250"/>
      <w:bookmarkEnd w:id="27"/>
      <w:r w:rsidRPr="00D86BEE">
        <w:rPr>
          <w:rFonts w:ascii="Times New Roman" w:hAnsi="Times New Roman" w:cs="Times New Roman"/>
        </w:rPr>
        <w:t xml:space="preserve">    4.1.11.2. _____________________________________________.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4.2. ____________________________________________________ вправе: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(департамент, управление, комитет, иная организация)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28" w:name="P253"/>
      <w:bookmarkEnd w:id="28"/>
      <w:r w:rsidRPr="00D86BEE">
        <w:rPr>
          <w:rFonts w:ascii="Times New Roman" w:hAnsi="Times New Roman" w:cs="Times New Roman"/>
        </w:rPr>
        <w:t xml:space="preserve">    4.2.1.  принимать  решение  об изменении условий настоящего Договора,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том числе на основании информации и предложений, направленных Получателем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соответствии  с  </w:t>
      </w:r>
      <w:hyperlink w:anchor="P355" w:history="1">
        <w:r w:rsidRPr="00D86BEE">
          <w:rPr>
            <w:rFonts w:ascii="Times New Roman" w:hAnsi="Times New Roman" w:cs="Times New Roman"/>
            <w:color w:val="0000FF"/>
          </w:rPr>
          <w:t>пунктом  4.4.1</w:t>
        </w:r>
      </w:hyperlink>
      <w:r w:rsidRPr="00D86BEE">
        <w:rPr>
          <w:rFonts w:ascii="Times New Roman" w:hAnsi="Times New Roman" w:cs="Times New Roman"/>
        </w:rPr>
        <w:t xml:space="preserve">  настоящего  договора,  включая  уменьшение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размера   Субсидии,   а  также  увеличение  размера  Субсидии  при  наличии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неиспользованных  лимитов  бюджетных  обязательств,  указанных в </w:t>
      </w:r>
      <w:hyperlink w:anchor="P125" w:history="1">
        <w:r w:rsidRPr="00D86BEE">
          <w:rPr>
            <w:rFonts w:ascii="Times New Roman" w:hAnsi="Times New Roman" w:cs="Times New Roman"/>
            <w:color w:val="0000FF"/>
          </w:rPr>
          <w:t>пункте 2.1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настоящего  договора,  и при условии предоставления Получателем информации,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содержащей финансово-экономическое обоснование данного изменения </w:t>
      </w:r>
      <w:hyperlink w:anchor="P462" w:history="1">
        <w:r w:rsidRPr="00D86BEE">
          <w:rPr>
            <w:rFonts w:ascii="Times New Roman" w:hAnsi="Times New Roman" w:cs="Times New Roman"/>
            <w:color w:val="0000FF"/>
          </w:rPr>
          <w:t>&lt;3&gt;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4.2.2.  приостанавливать  предоставление Субсидии в случае установления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 или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(департаментом, управлением, комитетом,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получения  от  органа  муниципального  финансового  контроля  информации  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факте(ах)  нарушения  Получателем  порядка,  целей и условий предоставления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Субсидии,  предусмотренных  Порядком  предоставления  субсидии  и настоящим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Договором,  в том числе указания в документах, представленных Получателем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соответствии  с  настоящим договором, недостоверных сведений, до устранения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указанных  нарушений  с  обязательным  уведомлением  Получателя  не позднее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_______ рабочего дня с даты принятия решения о приостановлении </w:t>
      </w:r>
      <w:hyperlink w:anchor="P462" w:history="1">
        <w:r w:rsidRPr="00D86BEE">
          <w:rPr>
            <w:rFonts w:ascii="Times New Roman" w:hAnsi="Times New Roman" w:cs="Times New Roman"/>
            <w:color w:val="0000FF"/>
          </w:rPr>
          <w:t>&lt;3&gt;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29" w:name="P270"/>
      <w:bookmarkEnd w:id="29"/>
      <w:r w:rsidRPr="00D86BEE">
        <w:rPr>
          <w:rFonts w:ascii="Times New Roman" w:hAnsi="Times New Roman" w:cs="Times New Roman"/>
        </w:rPr>
        <w:t xml:space="preserve">    4.2.3. запрашивать у Получателя документы и информацию, необходимые для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осуществления  контроля за соблюдением Получателем порядка, целей и условий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предоставления  Субсидии,  установленных Порядком предоставления субсидии 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настоящим договором, в соответствии с </w:t>
      </w:r>
      <w:hyperlink w:anchor="P194" w:history="1">
        <w:r w:rsidRPr="00D86BEE">
          <w:rPr>
            <w:rFonts w:ascii="Times New Roman" w:hAnsi="Times New Roman" w:cs="Times New Roman"/>
            <w:color w:val="0000FF"/>
          </w:rPr>
          <w:t>пунктом 4.1.6</w:t>
        </w:r>
      </w:hyperlink>
      <w:r w:rsidRPr="00D86BEE">
        <w:rPr>
          <w:rFonts w:ascii="Times New Roman" w:hAnsi="Times New Roman" w:cs="Times New Roman"/>
        </w:rPr>
        <w:t xml:space="preserve"> настоящего 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4.2.4.   осуществлять   иные   права   в   соответствии   с  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законодательством  Российской Федерации и Порядком предоставления субсидии,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в том числе </w:t>
      </w:r>
      <w:hyperlink w:anchor="P479" w:history="1">
        <w:r w:rsidRPr="00D86BEE">
          <w:rPr>
            <w:rFonts w:ascii="Times New Roman" w:hAnsi="Times New Roman" w:cs="Times New Roman"/>
            <w:color w:val="0000FF"/>
          </w:rPr>
          <w:t>&lt;19&gt;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30" w:name="P277"/>
      <w:bookmarkEnd w:id="30"/>
      <w:r w:rsidRPr="00D86BEE">
        <w:rPr>
          <w:rFonts w:ascii="Times New Roman" w:hAnsi="Times New Roman" w:cs="Times New Roman"/>
        </w:rPr>
        <w:t xml:space="preserve">    4.2.4.1. _______________________________________________;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31" w:name="P278"/>
      <w:bookmarkEnd w:id="31"/>
      <w:r w:rsidRPr="00D86BEE">
        <w:rPr>
          <w:rFonts w:ascii="Times New Roman" w:hAnsi="Times New Roman" w:cs="Times New Roman"/>
        </w:rPr>
        <w:t xml:space="preserve">    4.2.4.2. _______________________________________________.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 Получатель обязуется: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4.3.1. представлять в 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документы  в  соответствии  с </w:t>
      </w:r>
      <w:hyperlink w:anchor="P145" w:history="1">
        <w:r w:rsidRPr="00D86BEE">
          <w:rPr>
            <w:rFonts w:ascii="Times New Roman" w:hAnsi="Times New Roman" w:cs="Times New Roman"/>
            <w:color w:val="0000FF"/>
          </w:rPr>
          <w:t>пунктами 3.1.1.1</w:t>
        </w:r>
      </w:hyperlink>
      <w:r w:rsidRPr="00D86BEE">
        <w:rPr>
          <w:rFonts w:ascii="Times New Roman" w:hAnsi="Times New Roman" w:cs="Times New Roman"/>
        </w:rPr>
        <w:t xml:space="preserve">, </w:t>
      </w:r>
      <w:hyperlink w:anchor="P151" w:history="1">
        <w:r w:rsidRPr="00D86BEE">
          <w:rPr>
            <w:rFonts w:ascii="Times New Roman" w:hAnsi="Times New Roman" w:cs="Times New Roman"/>
            <w:color w:val="0000FF"/>
          </w:rPr>
          <w:t>3.1.1.2</w:t>
        </w:r>
      </w:hyperlink>
      <w:r w:rsidRPr="00D86BEE">
        <w:rPr>
          <w:rFonts w:ascii="Times New Roman" w:hAnsi="Times New Roman" w:cs="Times New Roman"/>
        </w:rPr>
        <w:t xml:space="preserve"> настоящего договора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w:anchor="P480" w:history="1">
        <w:r w:rsidRPr="00D86BEE">
          <w:rPr>
            <w:rFonts w:ascii="Times New Roman" w:hAnsi="Times New Roman" w:cs="Times New Roman"/>
            <w:color w:val="0000FF"/>
          </w:rPr>
          <w:t>&lt;20&gt;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4.3.2.   не   приобретать  за  счет  Субсидии  иностранную  валюту,  за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исключением операций, определенных в Порядке предоставления субсидии;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4.3.3.  вести  обособленный аналитический учет операций, осуществляемых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 счет Субсидии;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4.3.4.  обеспечивать достижение значений показателей результативности 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(или)  иных показателей, установленных Порядком предоставления субсидии или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(департаментом, управлением, комитетом,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соответствии с </w:t>
      </w:r>
      <w:hyperlink w:anchor="P177" w:history="1">
        <w:r w:rsidRPr="00D86BEE">
          <w:rPr>
            <w:rFonts w:ascii="Times New Roman" w:hAnsi="Times New Roman" w:cs="Times New Roman"/>
            <w:color w:val="0000FF"/>
          </w:rPr>
          <w:t>пунктом 4.1.4</w:t>
        </w:r>
      </w:hyperlink>
      <w:r w:rsidRPr="00D86BEE">
        <w:rPr>
          <w:rFonts w:ascii="Times New Roman" w:hAnsi="Times New Roman" w:cs="Times New Roman"/>
        </w:rPr>
        <w:t xml:space="preserve"> настоящего договора </w:t>
      </w:r>
      <w:hyperlink w:anchor="P481" w:history="1">
        <w:r w:rsidRPr="00D86BEE">
          <w:rPr>
            <w:rFonts w:ascii="Times New Roman" w:hAnsi="Times New Roman" w:cs="Times New Roman"/>
            <w:color w:val="0000FF"/>
          </w:rPr>
          <w:t>&lt;21&gt;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32" w:name="P293"/>
      <w:bookmarkEnd w:id="32"/>
      <w:r w:rsidRPr="00D86BEE">
        <w:rPr>
          <w:rFonts w:ascii="Times New Roman" w:hAnsi="Times New Roman" w:cs="Times New Roman"/>
        </w:rPr>
        <w:t xml:space="preserve">    4.3.5. представлять в ___________________________________________ </w:t>
      </w:r>
      <w:hyperlink w:anchor="P482" w:history="1">
        <w:r w:rsidRPr="00D86BEE">
          <w:rPr>
            <w:rFonts w:ascii="Times New Roman" w:hAnsi="Times New Roman" w:cs="Times New Roman"/>
            <w:color w:val="0000FF"/>
          </w:rPr>
          <w:t>&lt;22&gt;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(департамент, управление, комитет,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33" w:name="P296"/>
      <w:bookmarkEnd w:id="33"/>
      <w:r w:rsidRPr="00D86BEE">
        <w:rPr>
          <w:rFonts w:ascii="Times New Roman" w:hAnsi="Times New Roman" w:cs="Times New Roman"/>
        </w:rPr>
        <w:t xml:space="preserve">    4.3.5.1.   отчет   о   расходах   Получателя,   источником  финансового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обеспечения  которых  является Субсидия, в соответствии с </w:t>
      </w:r>
      <w:hyperlink w:anchor="P202" w:history="1">
        <w:r w:rsidRPr="00D86BEE">
          <w:rPr>
            <w:rFonts w:ascii="Times New Roman" w:hAnsi="Times New Roman" w:cs="Times New Roman"/>
            <w:color w:val="0000FF"/>
          </w:rPr>
          <w:t>пунктом 4.1.6.1.1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>настоящего  договора  не  позднее ____ рабочего дня, следующего за отчетным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(месяц, квартал, год)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34" w:name="P301"/>
      <w:bookmarkEnd w:id="34"/>
      <w:r w:rsidRPr="00D86BEE">
        <w:rPr>
          <w:rFonts w:ascii="Times New Roman" w:hAnsi="Times New Roman" w:cs="Times New Roman"/>
        </w:rPr>
        <w:t xml:space="preserve">    4.3.5.2.  отчет  о  достижении  значений показателей результативности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соответствии  с  </w:t>
      </w:r>
      <w:hyperlink w:anchor="P189" w:history="1">
        <w:r w:rsidRPr="00D86BEE">
          <w:rPr>
            <w:rFonts w:ascii="Times New Roman" w:hAnsi="Times New Roman" w:cs="Times New Roman"/>
            <w:color w:val="0000FF"/>
          </w:rPr>
          <w:t>пунктом 4.1.5.1</w:t>
        </w:r>
      </w:hyperlink>
      <w:r w:rsidRPr="00D86BEE">
        <w:rPr>
          <w:rFonts w:ascii="Times New Roman" w:hAnsi="Times New Roman" w:cs="Times New Roman"/>
        </w:rPr>
        <w:t xml:space="preserve"> настоящего договора </w:t>
      </w:r>
      <w:hyperlink w:anchor="P480" w:history="1">
        <w:r w:rsidRPr="00D86BEE">
          <w:rPr>
            <w:rFonts w:ascii="Times New Roman" w:hAnsi="Times New Roman" w:cs="Times New Roman"/>
            <w:color w:val="0000FF"/>
          </w:rPr>
          <w:t>&lt;20&gt;</w:t>
        </w:r>
      </w:hyperlink>
      <w:r w:rsidRPr="00D86BEE">
        <w:rPr>
          <w:rFonts w:ascii="Times New Roman" w:hAnsi="Times New Roman" w:cs="Times New Roman"/>
        </w:rPr>
        <w:t xml:space="preserve"> не позднее 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рабочего дня, следующего за отчетным 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(месяц, квартал, год)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4.3.5.3. иные отчеты </w:t>
      </w:r>
      <w:hyperlink w:anchor="P483" w:history="1">
        <w:r w:rsidRPr="00D86BEE">
          <w:rPr>
            <w:rFonts w:ascii="Times New Roman" w:hAnsi="Times New Roman" w:cs="Times New Roman"/>
            <w:color w:val="0000FF"/>
          </w:rPr>
          <w:t>&lt;23&gt;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35" w:name="P306"/>
      <w:bookmarkEnd w:id="35"/>
      <w:r w:rsidRPr="00D86BEE">
        <w:rPr>
          <w:rFonts w:ascii="Times New Roman" w:hAnsi="Times New Roman" w:cs="Times New Roman"/>
        </w:rPr>
        <w:t xml:space="preserve">    4.3.5.3.1. 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36" w:name="P307"/>
      <w:bookmarkEnd w:id="36"/>
      <w:r w:rsidRPr="00D86BEE">
        <w:rPr>
          <w:rFonts w:ascii="Times New Roman" w:hAnsi="Times New Roman" w:cs="Times New Roman"/>
        </w:rPr>
        <w:t xml:space="preserve">    4.3.5.3.2. 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37" w:name="P308"/>
      <w:bookmarkEnd w:id="37"/>
      <w:r w:rsidRPr="00D86BEE">
        <w:rPr>
          <w:rFonts w:ascii="Times New Roman" w:hAnsi="Times New Roman" w:cs="Times New Roman"/>
        </w:rPr>
        <w:t xml:space="preserve">    4.3.6. направлять по запросу 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(департамента, управления, комитета,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 иного органа)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документы   и   информацию,   необходимые  для  осуществления  контроля  за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соблюдением порядка, целей и условий предоставления Субсидии в соответствии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  </w:t>
      </w:r>
      <w:hyperlink w:anchor="P270" w:history="1">
        <w:r w:rsidRPr="00D86BEE">
          <w:rPr>
            <w:rFonts w:ascii="Times New Roman" w:hAnsi="Times New Roman" w:cs="Times New Roman"/>
            <w:color w:val="0000FF"/>
          </w:rPr>
          <w:t>пунктом  4.2.3</w:t>
        </w:r>
      </w:hyperlink>
      <w:r w:rsidRPr="00D86BEE">
        <w:rPr>
          <w:rFonts w:ascii="Times New Roman" w:hAnsi="Times New Roman" w:cs="Times New Roman"/>
        </w:rPr>
        <w:t xml:space="preserve">  настоящего  договора,  в течение ___ рабочих дней со дня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получения указанного запроса;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4.3.7. в случае получения от 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(департамента, управления, комитета,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иного органа)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требования в соответствии с </w:t>
      </w:r>
      <w:hyperlink w:anchor="P218" w:history="1">
        <w:r w:rsidRPr="00D86BEE">
          <w:rPr>
            <w:rFonts w:ascii="Times New Roman" w:hAnsi="Times New Roman" w:cs="Times New Roman"/>
            <w:color w:val="0000FF"/>
          </w:rPr>
          <w:t>пунктом 4.1.7</w:t>
        </w:r>
      </w:hyperlink>
      <w:r w:rsidRPr="00D86BEE">
        <w:rPr>
          <w:rFonts w:ascii="Times New Roman" w:hAnsi="Times New Roman" w:cs="Times New Roman"/>
        </w:rPr>
        <w:t xml:space="preserve"> настоящего договора: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4.3.7.1.   устранять   факт(ы)   нарушения  порядка,  целей  и  условий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предоставления Субсидии в сроки, определенные в указанном требовании;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4.3.7.2. возвращать в бюджет города Перми Субсидию в размере и в сроки,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определенные в указанном требовании;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4.3.8.   возвращать   в   бюджет   города  Перми  средства  в  размере,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определенном  по  форме  в  соответствии  с </w:t>
      </w:r>
      <w:hyperlink w:anchor="P811" w:history="1">
        <w:r w:rsidRPr="00D86BEE">
          <w:rPr>
            <w:rFonts w:ascii="Times New Roman" w:hAnsi="Times New Roman" w:cs="Times New Roman"/>
            <w:color w:val="0000FF"/>
          </w:rPr>
          <w:t>приложением N</w:t>
        </w:r>
      </w:hyperlink>
      <w:r w:rsidRPr="00D86BEE">
        <w:rPr>
          <w:rFonts w:ascii="Times New Roman" w:hAnsi="Times New Roman" w:cs="Times New Roman"/>
        </w:rPr>
        <w:t xml:space="preserve"> ____ к настоящему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договору,  являющемуся  неотъемлемой  частью  настоящего договора, в случае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принятия ________________________________________________________ решения 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(департаментом, управлением, комитетом,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применении  к  Получателю  штрафных  санкций в соответствии с </w:t>
      </w:r>
      <w:hyperlink w:anchor="P228" w:history="1">
        <w:r w:rsidRPr="00D86BEE">
          <w:rPr>
            <w:rFonts w:ascii="Times New Roman" w:hAnsi="Times New Roman" w:cs="Times New Roman"/>
            <w:color w:val="0000FF"/>
          </w:rPr>
          <w:t>пунктом 4.1.8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настоящего договора в срок, установленный 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(департаментом, управлением,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 комитетом,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в уведомлении о применении штрафных санкций </w:t>
      </w:r>
      <w:hyperlink w:anchor="P480" w:history="1">
        <w:r w:rsidRPr="00D86BEE">
          <w:rPr>
            <w:rFonts w:ascii="Times New Roman" w:hAnsi="Times New Roman" w:cs="Times New Roman"/>
            <w:color w:val="0000FF"/>
          </w:rPr>
          <w:t>&lt;20&gt;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4.3.9. возвращать не использованный в 20__ году </w:t>
      </w:r>
      <w:hyperlink w:anchor="P484" w:history="1">
        <w:r w:rsidRPr="00D86BEE">
          <w:rPr>
            <w:rFonts w:ascii="Times New Roman" w:hAnsi="Times New Roman" w:cs="Times New Roman"/>
            <w:color w:val="0000FF"/>
          </w:rPr>
          <w:t>&lt;24&gt;</w:t>
        </w:r>
      </w:hyperlink>
      <w:r w:rsidRPr="00D86BEE">
        <w:rPr>
          <w:rFonts w:ascii="Times New Roman" w:hAnsi="Times New Roman" w:cs="Times New Roman"/>
        </w:rPr>
        <w:t xml:space="preserve"> остаток Субсидии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доход бюджета города Перми в срок до "___" __________ 20__ г. </w:t>
      </w:r>
      <w:hyperlink w:anchor="P485" w:history="1">
        <w:r w:rsidRPr="00D86BEE">
          <w:rPr>
            <w:rFonts w:ascii="Times New Roman" w:hAnsi="Times New Roman" w:cs="Times New Roman"/>
            <w:color w:val="0000FF"/>
          </w:rPr>
          <w:t>&lt;25&gt;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4.3.10. обеспечивать полноту и достоверность сведений, представляемых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 в соответствии с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настоящим договором;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38" w:name="P339"/>
      <w:bookmarkEnd w:id="38"/>
      <w:r w:rsidRPr="00D86BEE">
        <w:rPr>
          <w:rFonts w:ascii="Times New Roman" w:hAnsi="Times New Roman" w:cs="Times New Roman"/>
        </w:rPr>
        <w:t xml:space="preserve">    4.3.11.  в  случае заключения договоров (соглашений) в целях исполнения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обязательств  по  настоящему договору предусмотреть в договоре (соглашении)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норму о согласии лиц, являющихся поставщиками (подрядчиками, исполнителями)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  договорам (соглашениям), заключенным в целях исполнения обязательств по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настоящему договору, на осуществление 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  (Департаментом,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 и органами муниципального финансового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Управлением, Комитетом,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контроля  проверок  соблюдения  условий,  целей  и  Порядка  предоставления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субсидий;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4.3.12.   выполнять  иные  обязательства  в  соответствии  с 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законодательством  Российской  Федерации и Порядком предоставления субсидии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w:anchor="P478" w:history="1">
        <w:r w:rsidRPr="00D86BEE">
          <w:rPr>
            <w:rFonts w:ascii="Times New Roman" w:hAnsi="Times New Roman" w:cs="Times New Roman"/>
            <w:color w:val="0000FF"/>
          </w:rPr>
          <w:t>&lt;18&gt;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39" w:name="P352"/>
      <w:bookmarkEnd w:id="39"/>
      <w:r w:rsidRPr="00D86BEE">
        <w:rPr>
          <w:rFonts w:ascii="Times New Roman" w:hAnsi="Times New Roman" w:cs="Times New Roman"/>
        </w:rPr>
        <w:t xml:space="preserve">    4.3.12.1. 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40" w:name="P353"/>
      <w:bookmarkEnd w:id="40"/>
      <w:r w:rsidRPr="00D86BEE">
        <w:rPr>
          <w:rFonts w:ascii="Times New Roman" w:hAnsi="Times New Roman" w:cs="Times New Roman"/>
        </w:rPr>
        <w:t xml:space="preserve">    4.3.12.2. 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4.4. Получатель вправе: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41" w:name="P355"/>
      <w:bookmarkEnd w:id="41"/>
      <w:r w:rsidRPr="00D86BEE">
        <w:rPr>
          <w:rFonts w:ascii="Times New Roman" w:hAnsi="Times New Roman" w:cs="Times New Roman"/>
        </w:rPr>
        <w:t xml:space="preserve">    4.4.1. направлять в 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предложения  о внесении изменений в настоящий договор, в том числе в случае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установления   необходимости  изменения  размера  Субсидии,  с  приложением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информации,    содержащей   финансово-экономическое   обоснование   данного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изменения;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42" w:name="P361"/>
      <w:bookmarkEnd w:id="42"/>
      <w:r w:rsidRPr="00D86BEE">
        <w:rPr>
          <w:rFonts w:ascii="Times New Roman" w:hAnsi="Times New Roman" w:cs="Times New Roman"/>
        </w:rPr>
        <w:t xml:space="preserve">    4.4.2. обращаться в 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в целях получения разъяснений в связи с исполнением настоящего 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 xml:space="preserve">    4.4.3.   осуществлять   иные   права   в   соответствии   с  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законодательством  Российской Федерации и Порядком предоставления субсидии,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в том числе </w:t>
      </w:r>
      <w:hyperlink w:anchor="P479" w:history="1">
        <w:r w:rsidRPr="00D86BEE">
          <w:rPr>
            <w:rFonts w:ascii="Times New Roman" w:hAnsi="Times New Roman" w:cs="Times New Roman"/>
            <w:color w:val="0000FF"/>
          </w:rPr>
          <w:t>&lt;19&gt;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43" w:name="P367"/>
      <w:bookmarkEnd w:id="43"/>
      <w:r w:rsidRPr="00D86BEE">
        <w:rPr>
          <w:rFonts w:ascii="Times New Roman" w:hAnsi="Times New Roman" w:cs="Times New Roman"/>
        </w:rPr>
        <w:t xml:space="preserve">    4.4.3.1. 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44" w:name="P368"/>
      <w:bookmarkEnd w:id="44"/>
      <w:r w:rsidRPr="00D86BEE">
        <w:rPr>
          <w:rFonts w:ascii="Times New Roman" w:hAnsi="Times New Roman" w:cs="Times New Roman"/>
        </w:rPr>
        <w:t xml:space="preserve">    4.4.3.2. 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V. Ответственность Сторон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5.1.   В   случае   неисполнения  или  ненадлежащего  исполнения  своих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обязательств   по  настоящему  договору  Стороны  несут  ответственность 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5.2. Иные положения об ответственности за неисполнение или ненадлежащее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исполнение Сторонами обязательств по настоящему договору </w:t>
      </w:r>
      <w:hyperlink w:anchor="P486" w:history="1">
        <w:r w:rsidRPr="00D86BEE">
          <w:rPr>
            <w:rFonts w:ascii="Times New Roman" w:hAnsi="Times New Roman" w:cs="Times New Roman"/>
            <w:color w:val="0000FF"/>
          </w:rPr>
          <w:t>&lt;26&gt;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45" w:name="P377"/>
      <w:bookmarkEnd w:id="45"/>
      <w:r w:rsidRPr="00D86BEE">
        <w:rPr>
          <w:rFonts w:ascii="Times New Roman" w:hAnsi="Times New Roman" w:cs="Times New Roman"/>
        </w:rPr>
        <w:t xml:space="preserve">    5.2.1. 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46" w:name="P378"/>
      <w:bookmarkEnd w:id="46"/>
      <w:r w:rsidRPr="00D86BEE">
        <w:rPr>
          <w:rFonts w:ascii="Times New Roman" w:hAnsi="Times New Roman" w:cs="Times New Roman"/>
        </w:rPr>
        <w:t xml:space="preserve">    5.2.2. ____________________________________________.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VI. Иные условия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6.1. Получатель подтверждает согласие на осуществление 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 и органами муниципального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(Департаментом, Управлением, Комитетом,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финансового  контроля  проверок  соблюдения  Получателем  условий,  целей 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порядка предоставления Субсидии </w:t>
      </w:r>
      <w:hyperlink w:anchor="P487" w:history="1">
        <w:r w:rsidRPr="00D86BEE">
          <w:rPr>
            <w:rFonts w:ascii="Times New Roman" w:hAnsi="Times New Roman" w:cs="Times New Roman"/>
            <w:color w:val="0000FF"/>
          </w:rPr>
          <w:t>&lt;26.1&gt;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6.2. Иные условия по настоящему договору </w:t>
      </w:r>
      <w:hyperlink w:anchor="P488" w:history="1">
        <w:r w:rsidRPr="00D86BEE">
          <w:rPr>
            <w:rFonts w:ascii="Times New Roman" w:hAnsi="Times New Roman" w:cs="Times New Roman"/>
            <w:color w:val="0000FF"/>
          </w:rPr>
          <w:t>&lt;27&gt;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47" w:name="P390"/>
      <w:bookmarkEnd w:id="47"/>
      <w:r w:rsidRPr="00D86BEE">
        <w:rPr>
          <w:rFonts w:ascii="Times New Roman" w:hAnsi="Times New Roman" w:cs="Times New Roman"/>
        </w:rPr>
        <w:t xml:space="preserve">    6.2.1. 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48" w:name="P391"/>
      <w:bookmarkEnd w:id="48"/>
      <w:r w:rsidRPr="00D86BEE">
        <w:rPr>
          <w:rFonts w:ascii="Times New Roman" w:hAnsi="Times New Roman" w:cs="Times New Roman"/>
        </w:rPr>
        <w:t xml:space="preserve">    6.2.2. ____________________________________________.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VII. Заключительные положения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7.1.   Споры,   возникающие  между  Сторонами  в  связи  с  исполнением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настоящего   договора,  решаются  ими,  по  возможности,  путем  проведения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переговоров  с  оформлением соответствующих протоколов или иных документов.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При  недостижении  согласия  споры  между  Сторонами  решаются  в  судебном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порядке.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7.2.  Настоящий  договор  вступает в силу с даты его подписания лицами,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имеющими право действовать от имени каждой из Сторон, но не ранее доведения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лимитов бюджетных обязательств, указанных в </w:t>
      </w:r>
      <w:hyperlink w:anchor="P125" w:history="1">
        <w:r w:rsidRPr="00D86BEE">
          <w:rPr>
            <w:rFonts w:ascii="Times New Roman" w:hAnsi="Times New Roman" w:cs="Times New Roman"/>
            <w:color w:val="0000FF"/>
          </w:rPr>
          <w:t>пункте 2.1</w:t>
        </w:r>
      </w:hyperlink>
      <w:r w:rsidRPr="00D86BEE">
        <w:rPr>
          <w:rFonts w:ascii="Times New Roman" w:hAnsi="Times New Roman" w:cs="Times New Roman"/>
        </w:rPr>
        <w:t xml:space="preserve"> настоящего договора,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   действует   до  полного  исполнения  Сторонами  своих  обязательств  по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настоящему договору </w:t>
      </w:r>
      <w:hyperlink w:anchor="P489" w:history="1">
        <w:r w:rsidRPr="00D86BEE">
          <w:rPr>
            <w:rFonts w:ascii="Times New Roman" w:hAnsi="Times New Roman" w:cs="Times New Roman"/>
            <w:color w:val="0000FF"/>
          </w:rPr>
          <w:t>&lt;27.1&gt;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7.3.  Изменение  настоящего  договора,  в  том  числе  в соответствии с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положениями  </w:t>
      </w:r>
      <w:hyperlink w:anchor="P253" w:history="1">
        <w:r w:rsidRPr="00D86BEE">
          <w:rPr>
            <w:rFonts w:ascii="Times New Roman" w:hAnsi="Times New Roman" w:cs="Times New Roman"/>
            <w:color w:val="0000FF"/>
          </w:rPr>
          <w:t>пункта 4.2.1</w:t>
        </w:r>
      </w:hyperlink>
      <w:r w:rsidRPr="00D86BEE">
        <w:rPr>
          <w:rFonts w:ascii="Times New Roman" w:hAnsi="Times New Roman" w:cs="Times New Roman"/>
        </w:rPr>
        <w:t xml:space="preserve"> настоящего договора, осуществляется по соглашению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Сторон  и  оформляется  в  виде  дополнительного  соглашения  к  настоящему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договору, являющемуся неотъемлемой частью настоящего договора </w:t>
      </w:r>
      <w:hyperlink w:anchor="P490" w:history="1">
        <w:r w:rsidRPr="00D86BEE">
          <w:rPr>
            <w:rFonts w:ascii="Times New Roman" w:hAnsi="Times New Roman" w:cs="Times New Roman"/>
            <w:color w:val="0000FF"/>
          </w:rPr>
          <w:t>&lt;27.2&gt;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7.4.  Расторжение  настоящего договора в одностороннем порядке возможно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 инициативе __________________________________________________ в случае: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(департамента, управления, комитета, иного органа)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7.4.1.   недостижения  Получателем  установленных  настоящим  договором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показателей  результативности или иных показателей, установленных настоящим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договором </w:t>
      </w:r>
      <w:hyperlink w:anchor="P462" w:history="1">
        <w:r w:rsidRPr="00D86BEE">
          <w:rPr>
            <w:rFonts w:ascii="Times New Roman" w:hAnsi="Times New Roman" w:cs="Times New Roman"/>
            <w:color w:val="0000FF"/>
          </w:rPr>
          <w:t>&lt;3&gt;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7.4.2.  нарушения  Получателем  порядка, целей и условий предоставления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Субсидии,   установленных  Порядком  предоставления  субсидии  и  настоящим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договором;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49" w:name="P418"/>
      <w:bookmarkEnd w:id="49"/>
      <w:r w:rsidRPr="00D86BEE">
        <w:rPr>
          <w:rFonts w:ascii="Times New Roman" w:hAnsi="Times New Roman" w:cs="Times New Roman"/>
        </w:rPr>
        <w:t xml:space="preserve">    7.4.3. реорганизации </w:t>
      </w:r>
      <w:hyperlink w:anchor="P491" w:history="1">
        <w:r w:rsidRPr="00D86BEE">
          <w:rPr>
            <w:rFonts w:ascii="Times New Roman" w:hAnsi="Times New Roman" w:cs="Times New Roman"/>
            <w:color w:val="0000FF"/>
          </w:rPr>
          <w:t>&lt;27.3&gt;</w:t>
        </w:r>
      </w:hyperlink>
      <w:r w:rsidRPr="00D86BEE">
        <w:rPr>
          <w:rFonts w:ascii="Times New Roman" w:hAnsi="Times New Roman" w:cs="Times New Roman"/>
        </w:rPr>
        <w:t xml:space="preserve"> или прекращения деятельности Получателя;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7.4.4. ______________________________________________________ </w:t>
      </w:r>
      <w:hyperlink w:anchor="P492" w:history="1">
        <w:r w:rsidRPr="00D86BEE">
          <w:rPr>
            <w:rFonts w:ascii="Times New Roman" w:hAnsi="Times New Roman" w:cs="Times New Roman"/>
            <w:color w:val="0000FF"/>
          </w:rPr>
          <w:t>&lt;28&gt;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50" w:name="P420"/>
      <w:bookmarkEnd w:id="50"/>
      <w:r w:rsidRPr="00D86BEE">
        <w:rPr>
          <w:rFonts w:ascii="Times New Roman" w:hAnsi="Times New Roman" w:cs="Times New Roman"/>
        </w:rPr>
        <w:t xml:space="preserve">    7.5.  Расторжение  настоящего  договора  возможно  по соглашению Сторон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w:anchor="P493" w:history="1">
        <w:r w:rsidRPr="00D86BEE">
          <w:rPr>
            <w:rFonts w:ascii="Times New Roman" w:hAnsi="Times New Roman" w:cs="Times New Roman"/>
            <w:color w:val="0000FF"/>
          </w:rPr>
          <w:t>&lt;29&gt;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51" w:name="P423"/>
      <w:bookmarkEnd w:id="51"/>
      <w:r w:rsidRPr="00D86BEE">
        <w:rPr>
          <w:rFonts w:ascii="Times New Roman" w:hAnsi="Times New Roman" w:cs="Times New Roman"/>
        </w:rPr>
        <w:t xml:space="preserve">                     VIII. Платежные реквизиты Сторон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422"/>
      </w:tblGrid>
      <w:tr w:rsidR="00D86BEE" w:rsidRPr="00D86BEE">
        <w:tc>
          <w:tcPr>
            <w:tcW w:w="4422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__________________________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</w:tc>
        <w:tc>
          <w:tcPr>
            <w:tcW w:w="4422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 Получателя</w:t>
            </w:r>
          </w:p>
        </w:tc>
      </w:tr>
      <w:tr w:rsidR="00D86BEE" w:rsidRPr="00D86BEE">
        <w:tc>
          <w:tcPr>
            <w:tcW w:w="4422" w:type="dxa"/>
          </w:tcPr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lastRenderedPageBreak/>
              <w:t>Наименование _______________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            (департамента,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             управления,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              комитета,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            иного органа)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ОГРН, </w:t>
            </w:r>
            <w:hyperlink r:id="rId21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4422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ОГРН, </w:t>
            </w:r>
            <w:hyperlink r:id="rId22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</w:tr>
      <w:tr w:rsidR="00D86BEE" w:rsidRPr="00D86BEE">
        <w:tc>
          <w:tcPr>
            <w:tcW w:w="4422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  <w:tc>
          <w:tcPr>
            <w:tcW w:w="4422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</w:tr>
      <w:tr w:rsidR="00D86BEE" w:rsidRPr="00D86BEE">
        <w:tc>
          <w:tcPr>
            <w:tcW w:w="4422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  <w:tc>
          <w:tcPr>
            <w:tcW w:w="4422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</w:tr>
      <w:tr w:rsidR="00D86BEE" w:rsidRPr="00D86BEE">
        <w:tc>
          <w:tcPr>
            <w:tcW w:w="4422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  <w:tc>
          <w:tcPr>
            <w:tcW w:w="4422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IX. Подписи Сторон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422"/>
      </w:tblGrid>
      <w:tr w:rsidR="00D86BEE" w:rsidRPr="00D86BEE">
        <w:tc>
          <w:tcPr>
            <w:tcW w:w="4422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__________________________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</w:tc>
        <w:tc>
          <w:tcPr>
            <w:tcW w:w="4422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 Получателя</w:t>
            </w:r>
          </w:p>
        </w:tc>
      </w:tr>
      <w:tr w:rsidR="00D86BEE" w:rsidRPr="00D86BEE">
        <w:tc>
          <w:tcPr>
            <w:tcW w:w="4422" w:type="dxa"/>
          </w:tcPr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>____________/_______________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(подпись)        (ФИО)</w:t>
            </w:r>
          </w:p>
        </w:tc>
        <w:tc>
          <w:tcPr>
            <w:tcW w:w="4422" w:type="dxa"/>
          </w:tcPr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>___________/_______________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(подпись)       (ФИО)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--------------------------------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52" w:name="P460"/>
      <w:bookmarkEnd w:id="52"/>
      <w:r w:rsidRPr="00D86BEE">
        <w:rPr>
          <w:rFonts w:ascii="Times New Roman" w:hAnsi="Times New Roman" w:cs="Times New Roman"/>
          <w:sz w:val="20"/>
        </w:rPr>
        <w:t>&lt;1&gt; - Указывается наименование товаров (работ, услуг) на финансовое обеспечение затрат, связанных с производством (реализацией, выполнением, оказанием) которых, предоставляется Субсидия в соответствии с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53" w:name="P461"/>
      <w:bookmarkEnd w:id="53"/>
      <w:r w:rsidRPr="00D86BEE">
        <w:rPr>
          <w:rFonts w:ascii="Times New Roman" w:hAnsi="Times New Roman" w:cs="Times New Roman"/>
          <w:sz w:val="20"/>
        </w:rPr>
        <w:t>&lt;2&gt; - Указываются конкретные направления расходования средств бюджета города Перми.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54" w:name="P462"/>
      <w:bookmarkEnd w:id="54"/>
      <w:r w:rsidRPr="00D86BEE">
        <w:rPr>
          <w:rFonts w:ascii="Times New Roman" w:hAnsi="Times New Roman" w:cs="Times New Roman"/>
          <w:sz w:val="20"/>
        </w:rPr>
        <w:t>&lt;3&gt; - Предусматривается в случае, если это установлено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55" w:name="P463"/>
      <w:bookmarkEnd w:id="55"/>
      <w:r w:rsidRPr="00D86BEE">
        <w:rPr>
          <w:rFonts w:ascii="Times New Roman" w:hAnsi="Times New Roman" w:cs="Times New Roman"/>
          <w:sz w:val="20"/>
        </w:rPr>
        <w:t>&lt;4&gt; -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56" w:name="P464"/>
      <w:bookmarkEnd w:id="56"/>
      <w:r w:rsidRPr="00D86BEE">
        <w:rPr>
          <w:rFonts w:ascii="Times New Roman" w:hAnsi="Times New Roman" w:cs="Times New Roman"/>
          <w:sz w:val="20"/>
        </w:rPr>
        <w:t>&lt;5&gt; -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57" w:name="P465"/>
      <w:bookmarkEnd w:id="57"/>
      <w:r w:rsidRPr="00D86BEE">
        <w:rPr>
          <w:rFonts w:ascii="Times New Roman" w:hAnsi="Times New Roman" w:cs="Times New Roman"/>
          <w:sz w:val="20"/>
        </w:rPr>
        <w:t>&lt;6&gt; -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58" w:name="P466"/>
      <w:bookmarkEnd w:id="58"/>
      <w:r w:rsidRPr="00D86BEE">
        <w:rPr>
          <w:rFonts w:ascii="Times New Roman" w:hAnsi="Times New Roman" w:cs="Times New Roman"/>
          <w:sz w:val="20"/>
        </w:rPr>
        <w:t>&lt;7&gt; - Срок перечисления Субсидии устанавливается в соответствии с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59" w:name="P467"/>
      <w:bookmarkEnd w:id="59"/>
      <w:r w:rsidRPr="00D86BEE">
        <w:rPr>
          <w:rFonts w:ascii="Times New Roman" w:hAnsi="Times New Roman" w:cs="Times New Roman"/>
          <w:sz w:val="20"/>
        </w:rPr>
        <w:t xml:space="preserve">&lt;8&gt; - Предусматривается при наличии в договоре </w:t>
      </w:r>
      <w:hyperlink w:anchor="P142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3.1.1</w:t>
        </w:r>
      </w:hyperlink>
      <w:r w:rsidRPr="00D86BEE">
        <w:rPr>
          <w:rFonts w:ascii="Times New Roman" w:hAnsi="Times New Roman" w:cs="Times New Roman"/>
          <w:sz w:val="20"/>
        </w:rPr>
        <w:t xml:space="preserve"> и (или) иных пунктов, предусматривающих представление Получателем в департамент (управление, комитет, иной орган) конкретных документов, с указанием таких пунктов.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0" w:name="P468"/>
      <w:bookmarkEnd w:id="60"/>
      <w:r w:rsidRPr="00D86BEE">
        <w:rPr>
          <w:rFonts w:ascii="Times New Roman" w:hAnsi="Times New Roman" w:cs="Times New Roman"/>
          <w:sz w:val="20"/>
        </w:rPr>
        <w:t>&lt;9&gt; - Предусматривается в случае, если Порядком предоставления субсидии установлено право департамента (управления, комитета, иного органа) устанавливать конкретные показатели результативности и (или) иные показатели в договоре.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1" w:name="P469"/>
      <w:bookmarkEnd w:id="61"/>
      <w:r w:rsidRPr="00D86BEE">
        <w:rPr>
          <w:rFonts w:ascii="Times New Roman" w:hAnsi="Times New Roman" w:cs="Times New Roman"/>
          <w:sz w:val="20"/>
        </w:rPr>
        <w:t xml:space="preserve">&lt;10&gt; - Предусматривается в случае, если это предусмотрено Порядком предоставления субсидии. Приложение, указанное в пункте 4.1.4.1, оформляется в соответствии с </w:t>
      </w:r>
      <w:hyperlink w:anchor="P518" w:history="1">
        <w:r w:rsidRPr="00D86BEE">
          <w:rPr>
            <w:rFonts w:ascii="Times New Roman" w:hAnsi="Times New Roman" w:cs="Times New Roman"/>
            <w:color w:val="0000FF"/>
            <w:sz w:val="20"/>
          </w:rPr>
          <w:t>приложением N 1</w:t>
        </w:r>
      </w:hyperlink>
      <w:r w:rsidRPr="00D86BEE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2" w:name="P470"/>
      <w:bookmarkEnd w:id="62"/>
      <w:r w:rsidRPr="00D86BEE">
        <w:rPr>
          <w:rFonts w:ascii="Times New Roman" w:hAnsi="Times New Roman" w:cs="Times New Roman"/>
          <w:sz w:val="20"/>
        </w:rPr>
        <w:t>&lt;11&gt; - Предусматривается в случае, если это предусмотрено Порядком предоставления субсидии. Указываются иные конкретные показатели, оформляемые в виде приложения к договору, являющемуся его неотъемлемой частью.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3" w:name="P471"/>
      <w:bookmarkEnd w:id="63"/>
      <w:r w:rsidRPr="00D86BEE">
        <w:rPr>
          <w:rFonts w:ascii="Times New Roman" w:hAnsi="Times New Roman" w:cs="Times New Roman"/>
          <w:sz w:val="20"/>
        </w:rPr>
        <w:t xml:space="preserve">&lt;12&gt; - Предусматривается при наличии в договоре </w:t>
      </w:r>
      <w:hyperlink w:anchor="P177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4.1.4</w:t>
        </w:r>
      </w:hyperlink>
      <w:r w:rsidRPr="00D86BEE">
        <w:rPr>
          <w:rFonts w:ascii="Times New Roman" w:hAnsi="Times New Roman" w:cs="Times New Roman"/>
          <w:sz w:val="20"/>
        </w:rPr>
        <w:t>, а также в случае, если это установлено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4" w:name="P472"/>
      <w:bookmarkEnd w:id="64"/>
      <w:r w:rsidRPr="00D86BEE">
        <w:rPr>
          <w:rFonts w:ascii="Times New Roman" w:hAnsi="Times New Roman" w:cs="Times New Roman"/>
          <w:sz w:val="20"/>
        </w:rPr>
        <w:t xml:space="preserve">&lt;13&gt; - Предусматривается при наличии в договоре </w:t>
      </w:r>
      <w:hyperlink w:anchor="P178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4.1.4.1</w:t>
        </w:r>
      </w:hyperlink>
      <w:r w:rsidRPr="00D86BEE">
        <w:rPr>
          <w:rFonts w:ascii="Times New Roman" w:hAnsi="Times New Roman" w:cs="Times New Roman"/>
          <w:sz w:val="20"/>
        </w:rPr>
        <w:t xml:space="preserve">, а также в случае, если это </w:t>
      </w:r>
      <w:r w:rsidRPr="00D86BEE">
        <w:rPr>
          <w:rFonts w:ascii="Times New Roman" w:hAnsi="Times New Roman" w:cs="Times New Roman"/>
          <w:sz w:val="20"/>
        </w:rPr>
        <w:lastRenderedPageBreak/>
        <w:t xml:space="preserve">установлено Порядком предоставления субсидии. </w:t>
      </w:r>
      <w:hyperlink w:anchor="P575" w:history="1">
        <w:r w:rsidRPr="00D86BEE">
          <w:rPr>
            <w:rFonts w:ascii="Times New Roman" w:hAnsi="Times New Roman" w:cs="Times New Roman"/>
            <w:color w:val="0000FF"/>
            <w:sz w:val="20"/>
          </w:rPr>
          <w:t>Отчет</w:t>
        </w:r>
      </w:hyperlink>
      <w:r w:rsidRPr="00D86BEE">
        <w:rPr>
          <w:rFonts w:ascii="Times New Roman" w:hAnsi="Times New Roman" w:cs="Times New Roman"/>
          <w:sz w:val="20"/>
        </w:rPr>
        <w:t>, указанный в пункте 4.1.5.1, оформляется по форме согласно приложению N 2 к настоящей Типовой форме (в случае, если Порядком предоставления субсидии установлено право департамента (управления, комитета, иного органа) устанавливать сроки,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5" w:name="P473"/>
      <w:bookmarkEnd w:id="65"/>
      <w:r w:rsidRPr="00D86BEE">
        <w:rPr>
          <w:rFonts w:ascii="Times New Roman" w:hAnsi="Times New Roman" w:cs="Times New Roman"/>
          <w:sz w:val="20"/>
        </w:rPr>
        <w:t xml:space="preserve">&lt;14&gt; - Предусматривается при наличии в договоре </w:t>
      </w:r>
      <w:hyperlink w:anchor="P180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4.1.4.2</w:t>
        </w:r>
      </w:hyperlink>
      <w:r w:rsidRPr="00D86BEE">
        <w:rPr>
          <w:rFonts w:ascii="Times New Roman" w:hAnsi="Times New Roman" w:cs="Times New Roman"/>
          <w:sz w:val="20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департаментом (управлением, комитетом, иным органом),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6" w:name="P474"/>
      <w:bookmarkEnd w:id="66"/>
      <w:r w:rsidRPr="00D86BEE">
        <w:rPr>
          <w:rFonts w:ascii="Times New Roman" w:hAnsi="Times New Roman" w:cs="Times New Roman"/>
          <w:sz w:val="20"/>
        </w:rPr>
        <w:t>&lt;14.1&gt; - Выбор способа проведения контроля за соблюдением Получателем порядка, целей и условий предоставления Субсидии, установленных Порядком предоставления субсидии и договором, по месту нахождения Департамента (Управления, Комитета, иного органа) и (или) по месту нахождения Получателя осуществляется Департаментом (Управлением, Комитетом, иным органом).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7" w:name="P475"/>
      <w:bookmarkEnd w:id="67"/>
      <w:r w:rsidRPr="00D86BEE">
        <w:rPr>
          <w:rFonts w:ascii="Times New Roman" w:hAnsi="Times New Roman" w:cs="Times New Roman"/>
          <w:sz w:val="20"/>
        </w:rPr>
        <w:t xml:space="preserve">&lt;15&gt; - </w:t>
      </w:r>
      <w:hyperlink w:anchor="P651" w:history="1">
        <w:r w:rsidRPr="00D86BEE">
          <w:rPr>
            <w:rFonts w:ascii="Times New Roman" w:hAnsi="Times New Roman" w:cs="Times New Roman"/>
            <w:color w:val="0000FF"/>
            <w:sz w:val="20"/>
          </w:rPr>
          <w:t>Отчет</w:t>
        </w:r>
      </w:hyperlink>
      <w:r w:rsidRPr="00D86BEE">
        <w:rPr>
          <w:rFonts w:ascii="Times New Roman" w:hAnsi="Times New Roman" w:cs="Times New Roman"/>
          <w:sz w:val="20"/>
        </w:rPr>
        <w:t>, указанный в пункте 4.1.6.1.1 настоящей Типовой формы, оформляется по форме согласно приложению N 3 к настоящей Типовой форме (в случае, если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8" w:name="P476"/>
      <w:bookmarkEnd w:id="68"/>
      <w:r w:rsidRPr="00D86BEE">
        <w:rPr>
          <w:rFonts w:ascii="Times New Roman" w:hAnsi="Times New Roman" w:cs="Times New Roman"/>
          <w:sz w:val="20"/>
        </w:rPr>
        <w:t>&lt;16&gt; - Указываются отчеты, установленные Порядком предоставления субсидии, или иные конкретные отчеты в случае, если Порядком предоставления субсидии установлено право департамента (управления, комитета, иного органа) устанавливать сроки и формы предоставления отчетности в Договоре, по формам, прилагаемым к договору и являющимся его неотъемлемой частью, с указанием прилагаемых документов.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9" w:name="P477"/>
      <w:bookmarkEnd w:id="69"/>
      <w:r w:rsidRPr="00D86BEE">
        <w:rPr>
          <w:rFonts w:ascii="Times New Roman" w:hAnsi="Times New Roman" w:cs="Times New Roman"/>
          <w:sz w:val="20"/>
        </w:rPr>
        <w:t xml:space="preserve">&lt;17&gt; - Предусматривается в случае, если это установлено Порядком предоставления субсидии, а также при наличии в договоре </w:t>
      </w:r>
      <w:hyperlink w:anchor="P177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4.1.4</w:t>
        </w:r>
      </w:hyperlink>
      <w:r w:rsidRPr="00D86BEE">
        <w:rPr>
          <w:rFonts w:ascii="Times New Roman" w:hAnsi="Times New Roman" w:cs="Times New Roman"/>
          <w:sz w:val="20"/>
        </w:rPr>
        <w:t xml:space="preserve">. Приложение, указанное в пункте 4.1.8, оформляется по форме согласно </w:t>
      </w:r>
      <w:hyperlink w:anchor="P811" w:history="1">
        <w:r w:rsidRPr="00D86BEE">
          <w:rPr>
            <w:rFonts w:ascii="Times New Roman" w:hAnsi="Times New Roman" w:cs="Times New Roman"/>
            <w:color w:val="0000FF"/>
            <w:sz w:val="20"/>
          </w:rPr>
          <w:t>приложению N 4</w:t>
        </w:r>
      </w:hyperlink>
      <w:r w:rsidRPr="00D86BEE">
        <w:rPr>
          <w:rFonts w:ascii="Times New Roman" w:hAnsi="Times New Roman" w:cs="Times New Roman"/>
          <w:sz w:val="20"/>
        </w:rPr>
        <w:t xml:space="preserve"> к настоящей Типовой форме, если иная форма не установлена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0" w:name="P478"/>
      <w:bookmarkEnd w:id="70"/>
      <w:r w:rsidRPr="00D86BEE">
        <w:rPr>
          <w:rFonts w:ascii="Times New Roman" w:hAnsi="Times New Roman" w:cs="Times New Roman"/>
          <w:sz w:val="20"/>
        </w:rPr>
        <w:t>&lt;18&gt; -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1" w:name="P479"/>
      <w:bookmarkEnd w:id="71"/>
      <w:r w:rsidRPr="00D86BEE">
        <w:rPr>
          <w:rFonts w:ascii="Times New Roman" w:hAnsi="Times New Roman" w:cs="Times New Roman"/>
          <w:sz w:val="20"/>
        </w:rPr>
        <w:t>&lt;19&gt; -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2" w:name="P480"/>
      <w:bookmarkEnd w:id="72"/>
      <w:r w:rsidRPr="00D86BEE">
        <w:rPr>
          <w:rFonts w:ascii="Times New Roman" w:hAnsi="Times New Roman" w:cs="Times New Roman"/>
          <w:sz w:val="20"/>
        </w:rPr>
        <w:t>&lt;20&gt; - Предусматривается при наличии в договоре указанных пунктов.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3" w:name="P481"/>
      <w:bookmarkEnd w:id="73"/>
      <w:r w:rsidRPr="00D86BEE">
        <w:rPr>
          <w:rFonts w:ascii="Times New Roman" w:hAnsi="Times New Roman" w:cs="Times New Roman"/>
          <w:sz w:val="20"/>
        </w:rPr>
        <w:t xml:space="preserve">&lt;21&gt; - Предусматривается при наличии в договоре </w:t>
      </w:r>
      <w:hyperlink w:anchor="P177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4.1.4</w:t>
        </w:r>
      </w:hyperlink>
      <w:r w:rsidRPr="00D86BEE">
        <w:rPr>
          <w:rFonts w:ascii="Times New Roman" w:hAnsi="Times New Roman" w:cs="Times New Roman"/>
          <w:sz w:val="20"/>
        </w:rPr>
        <w:t>, а также в случае, если это установлено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4" w:name="P482"/>
      <w:bookmarkEnd w:id="74"/>
      <w:r w:rsidRPr="00D86BEE">
        <w:rPr>
          <w:rFonts w:ascii="Times New Roman" w:hAnsi="Times New Roman" w:cs="Times New Roman"/>
          <w:sz w:val="20"/>
        </w:rPr>
        <w:t xml:space="preserve">&lt;22&gt; - Сроки представления отчетов, указанных в </w:t>
      </w:r>
      <w:hyperlink w:anchor="P293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пункте 4.3.5</w:t>
        </w:r>
      </w:hyperlink>
      <w:r w:rsidRPr="00D86BEE">
        <w:rPr>
          <w:rFonts w:ascii="Times New Roman" w:hAnsi="Times New Roman" w:cs="Times New Roman"/>
          <w:sz w:val="20"/>
        </w:rPr>
        <w:t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5" w:name="P483"/>
      <w:bookmarkEnd w:id="75"/>
      <w:r w:rsidRPr="00D86BEE">
        <w:rPr>
          <w:rFonts w:ascii="Times New Roman" w:hAnsi="Times New Roman" w:cs="Times New Roman"/>
          <w:sz w:val="20"/>
        </w:rPr>
        <w:t xml:space="preserve">&lt;23&gt; - Предусматривается при наличии в договоре </w:t>
      </w:r>
      <w:hyperlink w:anchor="P207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4.1.6.1.2</w:t>
        </w:r>
      </w:hyperlink>
      <w:r w:rsidRPr="00D86BEE">
        <w:rPr>
          <w:rFonts w:ascii="Times New Roman" w:hAnsi="Times New Roman" w:cs="Times New Roman"/>
          <w:sz w:val="20"/>
        </w:rPr>
        <w:t>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6" w:name="P484"/>
      <w:bookmarkEnd w:id="76"/>
      <w:r w:rsidRPr="00D86BEE">
        <w:rPr>
          <w:rFonts w:ascii="Times New Roman" w:hAnsi="Times New Roman" w:cs="Times New Roman"/>
          <w:sz w:val="20"/>
        </w:rPr>
        <w:t>&lt;24&gt; - Указывается год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7" w:name="P485"/>
      <w:bookmarkEnd w:id="77"/>
      <w:r w:rsidRPr="00D86BEE">
        <w:rPr>
          <w:rFonts w:ascii="Times New Roman" w:hAnsi="Times New Roman" w:cs="Times New Roman"/>
          <w:sz w:val="20"/>
        </w:rPr>
        <w:t xml:space="preserve">&lt;25&gt; - Указывается конкретный срок возврата Получателем остатка Субсидии или ее части, не использованных на цели, указанные в </w:t>
      </w:r>
      <w:hyperlink w:anchor="P109" w:history="1">
        <w:r w:rsidRPr="00D86BEE">
          <w:rPr>
            <w:rFonts w:ascii="Times New Roman" w:hAnsi="Times New Roman" w:cs="Times New Roman"/>
            <w:color w:val="0000FF"/>
            <w:sz w:val="20"/>
          </w:rPr>
          <w:t>разделе I</w:t>
        </w:r>
      </w:hyperlink>
      <w:r w:rsidRPr="00D86BEE">
        <w:rPr>
          <w:rFonts w:ascii="Times New Roman" w:hAnsi="Times New Roman" w:cs="Times New Roman"/>
          <w:sz w:val="20"/>
        </w:rPr>
        <w:t xml:space="preserve"> договора, но не позднее срока, установленного бюджетным законодательством Российской Федерации.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8" w:name="P486"/>
      <w:bookmarkEnd w:id="78"/>
      <w:r w:rsidRPr="00D86BEE">
        <w:rPr>
          <w:rFonts w:ascii="Times New Roman" w:hAnsi="Times New Roman" w:cs="Times New Roman"/>
          <w:sz w:val="20"/>
        </w:rPr>
        <w:t>&lt;26&gt; -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9" w:name="P487"/>
      <w:bookmarkEnd w:id="79"/>
      <w:r w:rsidRPr="00D86BEE">
        <w:rPr>
          <w:rFonts w:ascii="Times New Roman" w:hAnsi="Times New Roman" w:cs="Times New Roman"/>
          <w:sz w:val="20"/>
        </w:rPr>
        <w:t>&lt;26.1&gt; - Не предусматривается в случае заключения Договора с муниципальными унитарными предприятиями, хозяйственными товариществами и обществами с участием Пермского городского округа в их уставных (складочных) капиталах, а также с коммерческими организациями с участием таких товариществ и обществ в их уставных (складочных) капиталах.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0" w:name="P488"/>
      <w:bookmarkEnd w:id="80"/>
      <w:r w:rsidRPr="00D86BEE">
        <w:rPr>
          <w:rFonts w:ascii="Times New Roman" w:hAnsi="Times New Roman" w:cs="Times New Roman"/>
          <w:sz w:val="20"/>
        </w:rPr>
        <w:t>&lt;27&gt; - Указываются иные конкретные условия, в том числе установленные Порядком предоставления субсидии (при необходимости).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1" w:name="P489"/>
      <w:bookmarkEnd w:id="81"/>
      <w:r w:rsidRPr="00D86BEE">
        <w:rPr>
          <w:rFonts w:ascii="Times New Roman" w:hAnsi="Times New Roman" w:cs="Times New Roman"/>
          <w:sz w:val="20"/>
        </w:rPr>
        <w:lastRenderedPageBreak/>
        <w:t>&lt;27.1&gt; - Стороны вправе установить, что условия заключенного ими договора применяются к их отношениям, возникшим с 1 января 2017 г.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2" w:name="P490"/>
      <w:bookmarkEnd w:id="82"/>
      <w:r w:rsidRPr="00D86BEE">
        <w:rPr>
          <w:rFonts w:ascii="Times New Roman" w:hAnsi="Times New Roman" w:cs="Times New Roman"/>
          <w:sz w:val="20"/>
        </w:rPr>
        <w:t xml:space="preserve">&lt;27.2&gt; - Дополнительное </w:t>
      </w:r>
      <w:hyperlink w:anchor="P907" w:history="1">
        <w:r w:rsidRPr="00D86BEE">
          <w:rPr>
            <w:rFonts w:ascii="Times New Roman" w:hAnsi="Times New Roman" w:cs="Times New Roman"/>
            <w:color w:val="0000FF"/>
            <w:sz w:val="20"/>
          </w:rPr>
          <w:t>соглашение</w:t>
        </w:r>
      </w:hyperlink>
      <w:r w:rsidRPr="00D86BEE">
        <w:rPr>
          <w:rFonts w:ascii="Times New Roman" w:hAnsi="Times New Roman" w:cs="Times New Roman"/>
          <w:sz w:val="20"/>
        </w:rPr>
        <w:t>, указанное в пункте 7.3, оформляется согласно приложению N 5 к настоящей Типовой форме.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3" w:name="P491"/>
      <w:bookmarkEnd w:id="83"/>
      <w:r w:rsidRPr="00D86BEE">
        <w:rPr>
          <w:rFonts w:ascii="Times New Roman" w:hAnsi="Times New Roman" w:cs="Times New Roman"/>
          <w:sz w:val="20"/>
        </w:rPr>
        <w:t>&lt;27.3&gt; -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4" w:name="P492"/>
      <w:bookmarkEnd w:id="84"/>
      <w:r w:rsidRPr="00D86BEE">
        <w:rPr>
          <w:rFonts w:ascii="Times New Roman" w:hAnsi="Times New Roman" w:cs="Times New Roman"/>
          <w:sz w:val="20"/>
        </w:rPr>
        <w:t>&lt;28&gt; -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5" w:name="P493"/>
      <w:bookmarkEnd w:id="85"/>
      <w:r w:rsidRPr="00D86BEE">
        <w:rPr>
          <w:rFonts w:ascii="Times New Roman" w:hAnsi="Times New Roman" w:cs="Times New Roman"/>
          <w:sz w:val="20"/>
        </w:rPr>
        <w:t xml:space="preserve">&lt;29&gt; - Дополнительное </w:t>
      </w:r>
      <w:hyperlink w:anchor="P1103" w:history="1">
        <w:r w:rsidRPr="00D86BEE">
          <w:rPr>
            <w:rFonts w:ascii="Times New Roman" w:hAnsi="Times New Roman" w:cs="Times New Roman"/>
            <w:color w:val="0000FF"/>
            <w:sz w:val="20"/>
          </w:rPr>
          <w:t>соглашение</w:t>
        </w:r>
      </w:hyperlink>
      <w:r w:rsidRPr="00D86BEE">
        <w:rPr>
          <w:rFonts w:ascii="Times New Roman" w:hAnsi="Times New Roman" w:cs="Times New Roman"/>
          <w:sz w:val="20"/>
        </w:rPr>
        <w:t xml:space="preserve"> о расторжении договора, указанное в пункте 7.5, оформляется согласно приложению N 6 к настоящей Типовой форме.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1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Типовой форме договора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 предоставлении из бюджета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города Перми юридическому лицу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(за исключением государственного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(муниципального) учреждения),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индивидуальному предпринимателю,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физическому лицу - производителю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работ, услуг на финансовое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обеспечение затрат в связи производством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(реализацией) товаров, выполнением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работ, оказанием услуг, утвержденной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распоряжением начальника департамента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финансов администрации города Перми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26.12.2016 N СЭД-06-01.01-03-р-213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_______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договору от __________ N ____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86" w:name="P518"/>
      <w:bookmarkEnd w:id="86"/>
      <w:r w:rsidRPr="00D86BEE">
        <w:rPr>
          <w:rFonts w:ascii="Times New Roman" w:hAnsi="Times New Roman" w:cs="Times New Roman"/>
          <w:sz w:val="20"/>
        </w:rPr>
        <w:t>ПОКАЗАТЕЛИ РЕЗУЛЬТАТИВНОСТИ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1701"/>
        <w:gridCol w:w="850"/>
        <w:gridCol w:w="1417"/>
        <w:gridCol w:w="1928"/>
      </w:tblGrid>
      <w:tr w:rsidR="00D86BEE" w:rsidRPr="00D86BEE">
        <w:tc>
          <w:tcPr>
            <w:tcW w:w="454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665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23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417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Плановое значение показателя</w:t>
            </w:r>
          </w:p>
        </w:tc>
        <w:tc>
          <w:tcPr>
            <w:tcW w:w="1928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Срок, на который запланировано достижение показателя</w:t>
            </w:r>
          </w:p>
        </w:tc>
      </w:tr>
      <w:tr w:rsidR="00D86BEE" w:rsidRPr="00D86BEE">
        <w:tc>
          <w:tcPr>
            <w:tcW w:w="454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65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7" w:name="P528"/>
            <w:bookmarkEnd w:id="87"/>
            <w:r w:rsidRPr="00D86B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8" w:name="P531"/>
            <w:bookmarkEnd w:id="88"/>
            <w:r w:rsidRPr="00D86B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28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9" w:name="P532"/>
            <w:bookmarkEnd w:id="89"/>
            <w:r w:rsidRPr="00D86BEE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5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5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5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2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Типовой форме договора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 предоставлении из бюджета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города Перми юридическому лицу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(за исключением государственного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(муниципального) учреждения),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индивидуальному предпринимателю,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физическому лицу - производителю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lastRenderedPageBreak/>
        <w:t>товаров, работ, услуг на финансовое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обеспечение затрат в связи производством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(реализацией) товаров, выполнением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работ, оказанием услуг, утвержденной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распоряжением начальника департамента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финансов администрации города Перми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26.12.2016 N СЭД-06-01.01-03-р-213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______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договору от __________ N ____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90" w:name="P575"/>
      <w:bookmarkEnd w:id="90"/>
      <w:r w:rsidRPr="00D86BEE">
        <w:rPr>
          <w:rFonts w:ascii="Times New Roman" w:hAnsi="Times New Roman" w:cs="Times New Roman"/>
        </w:rPr>
        <w:t xml:space="preserve">                                   ОТЧЕТ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о достижении значений показателей результативности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по состоянию на ___ _________ 20__ года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Наименование получателя 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Периодичность:______________________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247"/>
        <w:gridCol w:w="624"/>
        <w:gridCol w:w="1247"/>
        <w:gridCol w:w="1474"/>
        <w:gridCol w:w="907"/>
        <w:gridCol w:w="1361"/>
      </w:tblGrid>
      <w:tr w:rsidR="00D86BEE" w:rsidRPr="00D86BEE">
        <w:tc>
          <w:tcPr>
            <w:tcW w:w="454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701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показателя &lt;1&gt;</w:t>
            </w:r>
          </w:p>
        </w:tc>
        <w:tc>
          <w:tcPr>
            <w:tcW w:w="1871" w:type="dxa"/>
            <w:gridSpan w:val="2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24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Плановое значение показателя &lt;2&gt;</w:t>
            </w:r>
          </w:p>
        </w:tc>
        <w:tc>
          <w:tcPr>
            <w:tcW w:w="1474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% выполнения плана</w:t>
            </w:r>
          </w:p>
        </w:tc>
        <w:tc>
          <w:tcPr>
            <w:tcW w:w="1361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86BEE" w:rsidRPr="00D86BEE">
        <w:tc>
          <w:tcPr>
            <w:tcW w:w="454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247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7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Руководитель Получателя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(уполномоченное лицо)    __________________ _________ 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(должность)    (подпись) (расшифровка подписи)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Исполнитель __________________ ________________ 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(должность)          (ФИО)            (телефон)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"__"__________ 20__ г.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--------------------------------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&lt;1&gt; - Наименование показателя, указываемого в настоящей таблице, должно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соответствовать  наименованию показателя, указанному в </w:t>
      </w:r>
      <w:hyperlink w:anchor="P528" w:history="1">
        <w:r w:rsidRPr="00D86BEE">
          <w:rPr>
            <w:rFonts w:ascii="Times New Roman" w:hAnsi="Times New Roman" w:cs="Times New Roman"/>
            <w:color w:val="0000FF"/>
          </w:rPr>
          <w:t>графе 2</w:t>
        </w:r>
      </w:hyperlink>
      <w:r w:rsidRPr="00D86BEE">
        <w:rPr>
          <w:rFonts w:ascii="Times New Roman" w:hAnsi="Times New Roman" w:cs="Times New Roman"/>
        </w:rPr>
        <w:t xml:space="preserve"> приложения к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договору, устанавливающему показатели результативности.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&lt;2&gt;  -  Плановое значение показателя, указываемого в настоящей таблице,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должно  соответствовать плановому значению показателя, указанному в </w:t>
      </w:r>
      <w:hyperlink w:anchor="P531" w:history="1">
        <w:r w:rsidRPr="00D86BEE">
          <w:rPr>
            <w:rFonts w:ascii="Times New Roman" w:hAnsi="Times New Roman" w:cs="Times New Roman"/>
            <w:color w:val="0000FF"/>
          </w:rPr>
          <w:t>графе 5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приложения к договору, устанавливающему показатели результативности.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3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Типовой форме договора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 предоставлении из бюджета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города Перми юридическому лицу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(за исключением государственного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(муниципального) учреждения),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индивидуальному предпринимателю,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физическому лицу - производителю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работ, услуг на финансовое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обеспечение затрат в связи производством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(реализацией) товаров, выполнением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работ, оказанием услуг, утвержденной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распоряжением начальника департамента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финансов администрации города Перми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26.12.2016 N СЭД-06-01.01-03-р-213</w:t>
      </w:r>
    </w:p>
    <w:p w:rsidR="00D86BEE" w:rsidRPr="00D86BEE" w:rsidRDefault="00D86BEE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6BEE" w:rsidRPr="00D86B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lastRenderedPageBreak/>
              <w:t>Список изменяющих документов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25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распоряжения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 Начальника департамента финансов Администрации г. Перми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от 04.05.2018 N СЭД-059-06-01.01-03-р-73)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______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договору от __________ N ____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91" w:name="P651"/>
      <w:bookmarkEnd w:id="91"/>
      <w:r w:rsidRPr="00D86BEE">
        <w:rPr>
          <w:rFonts w:ascii="Times New Roman" w:hAnsi="Times New Roman" w:cs="Times New Roman"/>
        </w:rPr>
        <w:t xml:space="preserve">                                   Отчет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о расходах, источником финансового обеспечения которых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является Субсидия, по состоянию на 1 ____________ 20__ года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Наименование Получателя 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Периодичность: квартальная, годовая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Единица измерения:  руб.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613"/>
        <w:gridCol w:w="1134"/>
        <w:gridCol w:w="1871"/>
      </w:tblGrid>
      <w:tr w:rsidR="00D86BEE" w:rsidRPr="00D86BEE">
        <w:tc>
          <w:tcPr>
            <w:tcW w:w="454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5613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005" w:type="dxa"/>
            <w:gridSpan w:val="2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D86BEE" w:rsidRPr="00D86BEE">
        <w:tc>
          <w:tcPr>
            <w:tcW w:w="454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отчетный период</w:t>
            </w: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Поступило средств, всего: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из бюджета города Перми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дебиторской задолженности прошлых лет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Выплаты по расходам, всего: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Выплаты персоналу, всего: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Закупка работ и услуг, всего: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Перечисление средств в качестве взноса в уставный (складочный) капитал, вкладов в имущество другой организации (если Порядком предоставления субсидии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Выбытие со счетов: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lastRenderedPageBreak/>
              <w:t>2.7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2.8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Иные выплаты, всего: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2.9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Выплаты по окончательным расчетам, всего: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Возвращено в бюджет города Перми, всего: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израсходованных не по целевому назначению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в результате применения штрафных санкций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13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Остаток Субсидии, подлежащей возврату в бюджет города Перми, на конец отчетного периода, всего: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Руководитель Получателя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(уполномоченное лицо)    __________________ _________ 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(должность)    (подпись) (расшифровка подписи)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Исполнитель __________________ ___________________ 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(должность)           (ФИО)              (телефон)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"__"__________ 20__ г.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4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Типовой форме договора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 предоставлении из бюджета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города Перми юридическому лицу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(за исключением государственного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(муниципального) учреждения),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индивидуальному предпринимателю,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физическому лицу - производителю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работ, услуг на финансовое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обеспечение затрат в связи производством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(реализацией) товаров, выполнением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работ, оказанием услуг, утвержденной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распоряжением начальника департамента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финансов администрации города Перми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26.12.2016 N СЭД-06-01.01-03-р-213</w:t>
      </w:r>
    </w:p>
    <w:p w:rsidR="00D86BEE" w:rsidRPr="00D86BEE" w:rsidRDefault="00D86BEE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6BEE" w:rsidRPr="00D86B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26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распоряжения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 Начальника департамента финансов Администрации г. Перми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от 04.05.2018 N СЭД-059-06-01.01-03-р-73)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______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договору от __________ N ____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92" w:name="P811"/>
      <w:bookmarkEnd w:id="92"/>
      <w:r w:rsidRPr="00D86BEE">
        <w:rPr>
          <w:rFonts w:ascii="Times New Roman" w:hAnsi="Times New Roman" w:cs="Times New Roman"/>
          <w:sz w:val="20"/>
        </w:rPr>
        <w:t>РАСЧЕТ РАЗМЕРА ШТРАФНЫХ САНКЦИЙ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rPr>
          <w:rFonts w:ascii="Times New Roman" w:hAnsi="Times New Roman" w:cs="Times New Roman"/>
          <w:sz w:val="20"/>
          <w:szCs w:val="20"/>
        </w:rPr>
        <w:sectPr w:rsidR="00D86BEE" w:rsidRPr="00D86BEE" w:rsidSect="00D86BE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964"/>
        <w:gridCol w:w="624"/>
        <w:gridCol w:w="1361"/>
        <w:gridCol w:w="1417"/>
        <w:gridCol w:w="794"/>
        <w:gridCol w:w="964"/>
        <w:gridCol w:w="567"/>
        <w:gridCol w:w="567"/>
        <w:gridCol w:w="1417"/>
      </w:tblGrid>
      <w:tr w:rsidR="00D86BEE" w:rsidRPr="00D86BEE">
        <w:tc>
          <w:tcPr>
            <w:tcW w:w="454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lastRenderedPageBreak/>
              <w:t>N п/п</w:t>
            </w:r>
          </w:p>
        </w:tc>
        <w:tc>
          <w:tcPr>
            <w:tcW w:w="1020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показателя &lt;1&gt;</w:t>
            </w:r>
          </w:p>
        </w:tc>
        <w:tc>
          <w:tcPr>
            <w:tcW w:w="1588" w:type="dxa"/>
            <w:gridSpan w:val="2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27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Плановое значение показателя результативности (иного показателя) &lt;2&gt;</w:t>
            </w:r>
          </w:p>
        </w:tc>
        <w:tc>
          <w:tcPr>
            <w:tcW w:w="1417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Достигнутое значение показателя результативности (иного показателя) &lt;3&gt;</w:t>
            </w:r>
          </w:p>
        </w:tc>
        <w:tc>
          <w:tcPr>
            <w:tcW w:w="1758" w:type="dxa"/>
            <w:gridSpan w:val="2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Объем Субсидии (руб.)</w:t>
            </w:r>
          </w:p>
        </w:tc>
        <w:tc>
          <w:tcPr>
            <w:tcW w:w="1134" w:type="dxa"/>
            <w:gridSpan w:val="2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Корректирующие коэффициенты &lt;4&gt;</w:t>
            </w:r>
          </w:p>
        </w:tc>
        <w:tc>
          <w:tcPr>
            <w:tcW w:w="1417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Размер штрафных санкций (руб.)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(1 - гр. 6 : гр. 5) x гр. 7 (гр. 8) x гр. 9 (гр. 10)</w:t>
            </w:r>
          </w:p>
        </w:tc>
      </w:tr>
      <w:tr w:rsidR="00D86BEE" w:rsidRPr="00D86BEE">
        <w:tc>
          <w:tcPr>
            <w:tcW w:w="454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361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6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Израсходовано Получателем</w:t>
            </w:r>
          </w:p>
        </w:tc>
        <w:tc>
          <w:tcPr>
            <w:tcW w:w="56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К1</w:t>
            </w:r>
          </w:p>
        </w:tc>
        <w:tc>
          <w:tcPr>
            <w:tcW w:w="56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К2</w:t>
            </w:r>
          </w:p>
        </w:tc>
        <w:tc>
          <w:tcPr>
            <w:tcW w:w="1417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6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6BEE" w:rsidRPr="00D86BEE" w:rsidRDefault="00D86BEE">
      <w:pPr>
        <w:rPr>
          <w:rFonts w:ascii="Times New Roman" w:hAnsi="Times New Roman" w:cs="Times New Roman"/>
          <w:sz w:val="20"/>
          <w:szCs w:val="20"/>
        </w:rPr>
        <w:sectPr w:rsidR="00D86BEE" w:rsidRPr="00D86BE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Руководитель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(уполномоченное лицо)     _________________ _________ 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(должность)    (подпись) (расшифровка подписи)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Исполнитель _________________ __________________ 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(должность)           (ФИО)             (телефон)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--------------------------------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&lt;1&gt; - Наименование показателя, указываемого в настоящей таблице, должно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соответствовать  наименованию показателя, указанному в </w:t>
      </w:r>
      <w:hyperlink w:anchor="P528" w:history="1">
        <w:r w:rsidRPr="00D86BEE">
          <w:rPr>
            <w:rFonts w:ascii="Times New Roman" w:hAnsi="Times New Roman" w:cs="Times New Roman"/>
            <w:color w:val="0000FF"/>
          </w:rPr>
          <w:t>графе 2</w:t>
        </w:r>
      </w:hyperlink>
      <w:r w:rsidRPr="00D86BEE">
        <w:rPr>
          <w:rFonts w:ascii="Times New Roman" w:hAnsi="Times New Roman" w:cs="Times New Roman"/>
        </w:rPr>
        <w:t xml:space="preserve"> приложения к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договору, устанавливающему показатели результативности.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&lt;2&gt;  -  Плановое значение показателя, указываемого в настоящей таблице,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должно  соответствовать плановому значению показателя, указанному в </w:t>
      </w:r>
      <w:hyperlink w:anchor="P531" w:history="1">
        <w:r w:rsidRPr="00D86BEE">
          <w:rPr>
            <w:rFonts w:ascii="Times New Roman" w:hAnsi="Times New Roman" w:cs="Times New Roman"/>
            <w:color w:val="0000FF"/>
          </w:rPr>
          <w:t>графе 5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приложения к договору, устанавливающему показатели результативности.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&lt;3&gt;   -  Достигнутое  значение  показателя,  указываемого  в  настоящей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таблице,   должно   соответствовать   достигнутому   значению   показателя,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указанному  в </w:t>
      </w:r>
      <w:hyperlink w:anchor="P532" w:history="1">
        <w:r w:rsidRPr="00D86BEE">
          <w:rPr>
            <w:rFonts w:ascii="Times New Roman" w:hAnsi="Times New Roman" w:cs="Times New Roman"/>
            <w:color w:val="0000FF"/>
          </w:rPr>
          <w:t>графе 6</w:t>
        </w:r>
      </w:hyperlink>
      <w:r w:rsidRPr="00D86BEE">
        <w:rPr>
          <w:rFonts w:ascii="Times New Roman" w:hAnsi="Times New Roman" w:cs="Times New Roman"/>
        </w:rPr>
        <w:t xml:space="preserve"> приложения к договору, содержащему отчет о достижении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значений показателя результативности.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&lt;4&gt; - Заполняется при необходимости.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5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Типовой форме договора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 предоставлении из бюджета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города Перми юридическому лицу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(за исключением государственного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(муниципального) учреждения),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индивидуальному предпринимателю,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физическому лицу - производителю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работ, услуг на финансовое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обеспечение затрат в связи производством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(реализацией) товаров, выполнением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работ, оказанием услуг, утвержденной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распоряжением начальника департамента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финансов администрации города Перми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26.12.2016 N СЭД-06-01.01-03-р-213</w:t>
      </w:r>
    </w:p>
    <w:p w:rsidR="00D86BEE" w:rsidRPr="00D86BEE" w:rsidRDefault="00D86BEE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6BEE" w:rsidRPr="00D86B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(введено </w:t>
            </w:r>
            <w:hyperlink r:id="rId28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распоряжением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 Начальника департамента финансов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Администрации г. Перми от 10.01.2019 N СЭД-059-06-01.01-03-р-1)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(Рекомендуемый образец)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93" w:name="P907"/>
      <w:bookmarkEnd w:id="93"/>
      <w:r w:rsidRPr="00D86BEE">
        <w:rPr>
          <w:rFonts w:ascii="Times New Roman" w:hAnsi="Times New Roman" w:cs="Times New Roman"/>
        </w:rPr>
        <w:t xml:space="preserve">                         Дополнительное соглашение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к договору о предоставлении из бюджета города Перми субсидии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юридическому лицу (за исключением государственного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(муниципального) учреждения), индивидуальному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предпринимателю, физическому лицу - производителю товаров,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работ, услуг на финансовое обеспечение затрат в связи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производством (реализацией) товаров, выполнением работ,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оказанием услуг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от "__" __________ 20__ г. N 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г. Пермь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"__" _____________ 20__ г.                              N 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(дата заключения                                          (номер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дополнительного                                      дополнительного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 xml:space="preserve">        соглашения)                                         соглашения)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(наименование функционального органа администрации города Перми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или иной организации, осуществляющей в соответствии с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законодательством Российской Федерации функции главного распорядителя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бюджетных средств города Перми)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которому  как  получателю  средств  бюджета  города  Перми  доведены лимиты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бюджетных обязательств на предоставление субсидии в соответствии со </w:t>
      </w:r>
      <w:hyperlink r:id="rId29" w:history="1">
        <w:r w:rsidRPr="00D86BEE">
          <w:rPr>
            <w:rFonts w:ascii="Times New Roman" w:hAnsi="Times New Roman" w:cs="Times New Roman"/>
            <w:color w:val="0000FF"/>
          </w:rPr>
          <w:t>статьей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78 Бюджетного кодекса Российской Федерации, именуемый в дальнейшем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в лице 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(наименование должности, а также фамилия, имя, отчество руководителя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Департамента, Управления, Комитета, иного органа или уполномоченного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им лица)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(реквизиты положения о Департаменте, Управлении, Комитете, ином органе,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доверенности, приказа или иного документа, удостоверяющего полномочия)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одной стороны и 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(наименование юридического лица, фамилия, имя, отчество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индивидуального предпринимателя, физического лица 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производителя товаров,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именуемый в дальнейшем "Получатель", в лице 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(наименование должности, а также фамилия, имя, отчество лица,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представляющего Получателя, или уполномоченного им лица, фамилия, имя,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отчество индивидуального предпринимателя или физического лица 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производителя товаров,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(реквизиты Устава юридического лица, документа, подтверждающего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государственную регистрацию физического лица в качестве индивидуального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предпринимателя, доверенности)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 другой  стороны, далее именуемые "Стороны", в соответствии с пунктом 7.3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договора от "____" _____________ 20__ г. N ___ (далее - договор), заключили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настоящее соглашение о нижеследующем.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 Внести в договор следующие изменения </w:t>
      </w:r>
      <w:hyperlink w:anchor="P1073" w:history="1">
        <w:r w:rsidRPr="00D86BEE">
          <w:rPr>
            <w:rFonts w:ascii="Times New Roman" w:hAnsi="Times New Roman" w:cs="Times New Roman"/>
            <w:color w:val="0000FF"/>
          </w:rPr>
          <w:t>&lt;1&gt;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1.1. в преамбуле: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1.1.1. _______________________________________________________________;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1.1.2. _______________________________________________________________;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1.2. в разделе I "Предмет договора":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1.2.1. в пункте 1.1 слова "___________________________________________"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(производством (реализацией) товаров,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выполнением работ, оказанием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заменить словами "_______________________________________________________";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(производством (реализацией) товаров, выполнением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работ, оказанием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1.2.2. пункт 1.2.1 изложить в следующей редакции: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"________________________________________________________________________";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1.2.3. пункт 1.2.2 изложить в следующей редакции: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"________________________________________________________________________";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1.3. в разделе II "Размер Субсидии":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1.3.1. в абзаце _________ пункта 2.1 сумму Субсидии в 20__ году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 (________________) рублей - по коду БК 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(сумма прописью)          (код БК)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увеличить/уменьшить на ______ рублей </w:t>
      </w:r>
      <w:hyperlink w:anchor="P1074" w:history="1">
        <w:r w:rsidRPr="00D86BEE">
          <w:rPr>
            <w:rFonts w:ascii="Times New Roman" w:hAnsi="Times New Roman" w:cs="Times New Roman"/>
            <w:color w:val="0000FF"/>
          </w:rPr>
          <w:t>&lt;2&gt;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1.4. в разделе III "Условия и порядок предоставления Субсидии":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1.4.1. в пункте 3.1.1.1: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1.4.1.1.  слова  "в  срок  до "__" _______ 20__ г." заменить словами "в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срок до "__" _________ 20__ г.";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1.4.1.2.  слова  "не  менее _____ процентов" заменить словами "не менее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>____ процентов";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1.4.2.  в  пункте  3.1.1.2 слова "в срок до "__" _____________ 20__ г."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заменить словами "в срок до "__" ________ 20__ г.";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1.4.3. в пункте 3.2: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1.4.3.1. слова "осуществляется ___________________ на" заменить словами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(периодичность)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"осуществляется ________________ на";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(периодичность)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1.4.3.2. слова "открытый в ___________________________________________"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(наименование кредитной организации)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заменить словами "открытый в ____________________________________________";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(наименование кредитной организации)</w:t>
      </w: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1.4.3.3. слова "в срок ___________" заменить словами "в срок ___________";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 в разделе IV "Взаимодействие Сторон":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1.5.1. в пункте 4.1.2: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1.5.1.1. слова "пунктах ____" заменить словами "пунктах 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1.5.1.2. слова "в течение ___ рабочих дней" заменить словами "в течение ___ рабочих дней";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1.5.2. в пункте 4.1.4.1 слова "приложении N ____" заменить словами "приложении N ___";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1.5.3. в пункте 4.1.5.1 слова "приложении N ___" заменить словами "приложении N ___";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1.5.4. в пункте 4.1.6.1.1 слова "приложении N ___" заменить словами "приложении N ___";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1.5.5. в пункте 4.1.8: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1.5.5.1. слова "приложении N ___" заменить словами "приложении N ___";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1.5.5.2. слова "в течение ___ рабочих дней" заменить словами "в течение ___ рабочих дней";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1.5.6. в пункте 4.1.9 слова "в течение ___ рабочих дней" заменить словами "в течение ___ рабочих дней";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1.5.7. в пункте 4.1.10 слова "в течение ___ рабочих дней" заменить словами "в течение ___ рабочих дней";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1.5.8. в пункте 4.2.2 слова "не позднее ___ рабочих дней" заменить словами "не позднее ___ рабочих дней";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1.5.9. в пункте 4.3.5.1: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1.5.9.1. слова "не позднее ___ рабочего дня" заменить словами "не позднее ___ рабочего дня";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1.5.9.2. слова "отчетным ________" заменить словами "отчетным ________";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1.5.10. в пункте 4.3.5.2: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1.5.10.1. слова "не позднее ____ рабочего дня" заменить словами "не позднее ___ рабочего дня";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1.5.10.2. слова "отчетным ______" заменить словами "отчетным _________";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1.5.11. в пункте 4.3.6 слова "в течение ___ рабочих дней" заменить словами "в течение ___ рабочих дней";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1.5.12. в пункте 4.3.8 слова "приложением N ___" заменить словами "приложением N ___";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1.5.13. в пункте 4.3.9: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1.5.13.1. слова "в 20__ году" заменить словами "в 20__ году";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1.5.13.2. слова "до "__" ______ 20__ г." заменить словами "до "__" ______ 20__ г.";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lastRenderedPageBreak/>
        <w:t xml:space="preserve">1.6. Иные положения по настоящему Дополнительному соглашению </w:t>
      </w:r>
      <w:hyperlink w:anchor="P1075" w:history="1">
        <w:r w:rsidRPr="00D86BEE">
          <w:rPr>
            <w:rFonts w:ascii="Times New Roman" w:hAnsi="Times New Roman" w:cs="Times New Roman"/>
            <w:color w:val="0000FF"/>
            <w:sz w:val="20"/>
          </w:rPr>
          <w:t>&lt;3&gt;</w:t>
        </w:r>
      </w:hyperlink>
      <w:r w:rsidRPr="00D86BEE">
        <w:rPr>
          <w:rFonts w:ascii="Times New Roman" w:hAnsi="Times New Roman" w:cs="Times New Roman"/>
          <w:sz w:val="20"/>
        </w:rPr>
        <w:t>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1.6.1. ____________________________________________________________;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1.6.2. ____________________________________________________________.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1.7. раздел VIII "Платежные реквизиты Сторон" изложить в следующей редакции: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"VIII. Платежные реквизиты Сторон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139"/>
      </w:tblGrid>
      <w:tr w:rsidR="00D86BEE" w:rsidRPr="00D86BEE">
        <w:tc>
          <w:tcPr>
            <w:tcW w:w="4819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_______________________________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</w:tc>
        <w:tc>
          <w:tcPr>
            <w:tcW w:w="4139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Получателя</w:t>
            </w:r>
          </w:p>
        </w:tc>
      </w:tr>
      <w:tr w:rsidR="00D86BEE" w:rsidRPr="00D86BEE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_____________________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</w:tc>
        <w:tc>
          <w:tcPr>
            <w:tcW w:w="4139" w:type="dxa"/>
            <w:tcBorders>
              <w:bottom w:val="nil"/>
            </w:tcBorders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</w:tr>
      <w:tr w:rsidR="00D86BEE" w:rsidRPr="00D86BEE">
        <w:tblPrEx>
          <w:tblBorders>
            <w:insideH w:val="nil"/>
          </w:tblBorders>
        </w:tblPrEx>
        <w:tc>
          <w:tcPr>
            <w:tcW w:w="4819" w:type="dxa"/>
            <w:tcBorders>
              <w:top w:val="nil"/>
            </w:tcBorders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ОГРН, </w:t>
            </w:r>
            <w:hyperlink r:id="rId30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4139" w:type="dxa"/>
            <w:tcBorders>
              <w:top w:val="nil"/>
            </w:tcBorders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ОГРН, </w:t>
            </w:r>
            <w:hyperlink r:id="rId31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</w:tr>
      <w:tr w:rsidR="00D86BEE" w:rsidRPr="00D86BEE">
        <w:tc>
          <w:tcPr>
            <w:tcW w:w="4819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  <w:tc>
          <w:tcPr>
            <w:tcW w:w="4139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</w:tr>
      <w:tr w:rsidR="00D86BEE" w:rsidRPr="00D86BEE">
        <w:tc>
          <w:tcPr>
            <w:tcW w:w="4819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  <w:tc>
          <w:tcPr>
            <w:tcW w:w="4139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</w:tr>
      <w:tr w:rsidR="00D86BEE" w:rsidRPr="00D86BEE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  <w:tc>
          <w:tcPr>
            <w:tcW w:w="4139" w:type="dxa"/>
            <w:tcBorders>
              <w:bottom w:val="nil"/>
            </w:tcBorders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</w:tr>
      <w:tr w:rsidR="00D86BEE" w:rsidRPr="00D86BEE">
        <w:tblPrEx>
          <w:tblBorders>
            <w:insideH w:val="nil"/>
          </w:tblBorders>
        </w:tblPrEx>
        <w:tc>
          <w:tcPr>
            <w:tcW w:w="4819" w:type="dxa"/>
            <w:tcBorders>
              <w:top w:val="nil"/>
            </w:tcBorders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  <w:tcBorders>
              <w:top w:val="nil"/>
            </w:tcBorders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";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1.8. приложение N __ к договору изложить в редакции согласно приложению N __ к настоящему Дополнительному соглашению, которое является его неотъемлемой частью;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1.9. дополнить приложением N __ к настоящему Дополнительному соглашению, которое является его неотъемлемой частью;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1.10. внести изменения в приложение N __ согласно приложению N __ к настоящему Дополнительному соглашению, которое является его неотъемлемой частью.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2. Настоящее Дополнительное соглашение является неотъемлемой частью договора.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договору.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4. Условия договора, не затронутые настоящим Дополнительным соглашением, остаются неизменными.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5. Иные заключительные положения по настоящему Дополнительному соглашению: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 xml:space="preserve">5.2. __________________________________________________________ </w:t>
      </w:r>
      <w:hyperlink w:anchor="P1076" w:history="1">
        <w:r w:rsidRPr="00D86BEE">
          <w:rPr>
            <w:rFonts w:ascii="Times New Roman" w:hAnsi="Times New Roman" w:cs="Times New Roman"/>
            <w:color w:val="0000FF"/>
            <w:sz w:val="20"/>
          </w:rPr>
          <w:t>&lt;4&gt;</w:t>
        </w:r>
      </w:hyperlink>
      <w:r w:rsidRPr="00D86BEE">
        <w:rPr>
          <w:rFonts w:ascii="Times New Roman" w:hAnsi="Times New Roman" w:cs="Times New Roman"/>
          <w:sz w:val="20"/>
        </w:rPr>
        <w:t>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6. Подписи Сторон: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479"/>
      </w:tblGrid>
      <w:tr w:rsidR="00D86BEE" w:rsidRPr="00D86BEE">
        <w:tc>
          <w:tcPr>
            <w:tcW w:w="4536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__________________________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</w:tc>
        <w:tc>
          <w:tcPr>
            <w:tcW w:w="4479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 Получателя</w:t>
            </w:r>
          </w:p>
        </w:tc>
      </w:tr>
      <w:tr w:rsidR="00D86BEE" w:rsidRPr="00D86BEE">
        <w:tc>
          <w:tcPr>
            <w:tcW w:w="4536" w:type="dxa"/>
          </w:tcPr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lastRenderedPageBreak/>
              <w:t>_____________/_______________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(подпись)   (ФИО)</w:t>
            </w:r>
          </w:p>
        </w:tc>
        <w:tc>
          <w:tcPr>
            <w:tcW w:w="4479" w:type="dxa"/>
          </w:tcPr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>_____________/_______________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(подпись)   (ФИО)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--------------------------------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94" w:name="P1073"/>
      <w:bookmarkEnd w:id="94"/>
      <w:r w:rsidRPr="00D86BEE">
        <w:rPr>
          <w:rFonts w:ascii="Times New Roman" w:hAnsi="Times New Roman" w:cs="Times New Roman"/>
          <w:sz w:val="20"/>
        </w:rPr>
        <w:t>&lt;1&gt; - Указываются пункты и (или) разделы договора, в которые вносятся изменения.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95" w:name="P1074"/>
      <w:bookmarkEnd w:id="95"/>
      <w:r w:rsidRPr="00D86BEE">
        <w:rPr>
          <w:rFonts w:ascii="Times New Roman" w:hAnsi="Times New Roman" w:cs="Times New Roman"/>
          <w:sz w:val="20"/>
        </w:rPr>
        <w:t>&lt;2&gt; -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96" w:name="P1075"/>
      <w:bookmarkEnd w:id="96"/>
      <w:r w:rsidRPr="00D86BEE">
        <w:rPr>
          <w:rFonts w:ascii="Times New Roman" w:hAnsi="Times New Roman" w:cs="Times New Roman"/>
          <w:sz w:val="20"/>
        </w:rPr>
        <w:t xml:space="preserve">&lt;3&gt; - Указываются изменения, вносимые в </w:t>
      </w:r>
      <w:hyperlink w:anchor="P153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пункты 3.1.1.2.1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54" w:history="1">
        <w:r w:rsidRPr="00D86BEE">
          <w:rPr>
            <w:rFonts w:ascii="Times New Roman" w:hAnsi="Times New Roman" w:cs="Times New Roman"/>
            <w:color w:val="0000FF"/>
            <w:sz w:val="20"/>
          </w:rPr>
          <w:t>3.1.1.2.2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56" w:history="1">
        <w:r w:rsidRPr="00D86BEE">
          <w:rPr>
            <w:rFonts w:ascii="Times New Roman" w:hAnsi="Times New Roman" w:cs="Times New Roman"/>
            <w:color w:val="0000FF"/>
            <w:sz w:val="20"/>
          </w:rPr>
          <w:t>3.1.2.1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57" w:history="1">
        <w:r w:rsidRPr="00D86BEE">
          <w:rPr>
            <w:rFonts w:ascii="Times New Roman" w:hAnsi="Times New Roman" w:cs="Times New Roman"/>
            <w:color w:val="0000FF"/>
            <w:sz w:val="20"/>
          </w:rPr>
          <w:t>3.1.2.2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81" w:history="1">
        <w:r w:rsidRPr="00D86BEE">
          <w:rPr>
            <w:rFonts w:ascii="Times New Roman" w:hAnsi="Times New Roman" w:cs="Times New Roman"/>
            <w:color w:val="0000FF"/>
            <w:sz w:val="20"/>
          </w:rPr>
          <w:t>4.1.4.2.1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81" w:history="1">
        <w:r w:rsidRPr="00D86BEE">
          <w:rPr>
            <w:rFonts w:ascii="Times New Roman" w:hAnsi="Times New Roman" w:cs="Times New Roman"/>
            <w:color w:val="0000FF"/>
            <w:sz w:val="20"/>
          </w:rPr>
          <w:t>4.1.4.2.1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93" w:history="1">
        <w:r w:rsidRPr="00D86BEE">
          <w:rPr>
            <w:rFonts w:ascii="Times New Roman" w:hAnsi="Times New Roman" w:cs="Times New Roman"/>
            <w:color w:val="0000FF"/>
            <w:sz w:val="20"/>
          </w:rPr>
          <w:t>4.1.5.2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208" w:history="1">
        <w:r w:rsidRPr="00D86BEE">
          <w:rPr>
            <w:rFonts w:ascii="Times New Roman" w:hAnsi="Times New Roman" w:cs="Times New Roman"/>
            <w:color w:val="0000FF"/>
            <w:sz w:val="20"/>
          </w:rPr>
          <w:t>4.1.6.1.2.1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209" w:history="1">
        <w:r w:rsidRPr="00D86BEE">
          <w:rPr>
            <w:rFonts w:ascii="Times New Roman" w:hAnsi="Times New Roman" w:cs="Times New Roman"/>
            <w:color w:val="0000FF"/>
            <w:sz w:val="20"/>
          </w:rPr>
          <w:t>4.1.6.1.2.2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249" w:history="1">
        <w:r w:rsidRPr="00D86BEE">
          <w:rPr>
            <w:rFonts w:ascii="Times New Roman" w:hAnsi="Times New Roman" w:cs="Times New Roman"/>
            <w:color w:val="0000FF"/>
            <w:sz w:val="20"/>
          </w:rPr>
          <w:t>4.1.11.1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250" w:history="1">
        <w:r w:rsidRPr="00D86BEE">
          <w:rPr>
            <w:rFonts w:ascii="Times New Roman" w:hAnsi="Times New Roman" w:cs="Times New Roman"/>
            <w:color w:val="0000FF"/>
            <w:sz w:val="20"/>
          </w:rPr>
          <w:t>4.1.11.2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277" w:history="1">
        <w:r w:rsidRPr="00D86BEE">
          <w:rPr>
            <w:rFonts w:ascii="Times New Roman" w:hAnsi="Times New Roman" w:cs="Times New Roman"/>
            <w:color w:val="0000FF"/>
            <w:sz w:val="20"/>
          </w:rPr>
          <w:t>4.2.4.1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278" w:history="1">
        <w:r w:rsidRPr="00D86BEE">
          <w:rPr>
            <w:rFonts w:ascii="Times New Roman" w:hAnsi="Times New Roman" w:cs="Times New Roman"/>
            <w:color w:val="0000FF"/>
            <w:sz w:val="20"/>
          </w:rPr>
          <w:t>4.2.4.2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306" w:history="1">
        <w:r w:rsidRPr="00D86BEE">
          <w:rPr>
            <w:rFonts w:ascii="Times New Roman" w:hAnsi="Times New Roman" w:cs="Times New Roman"/>
            <w:color w:val="0000FF"/>
            <w:sz w:val="20"/>
          </w:rPr>
          <w:t>4.3.5.3.1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307" w:history="1">
        <w:r w:rsidRPr="00D86BEE">
          <w:rPr>
            <w:rFonts w:ascii="Times New Roman" w:hAnsi="Times New Roman" w:cs="Times New Roman"/>
            <w:color w:val="0000FF"/>
            <w:sz w:val="20"/>
          </w:rPr>
          <w:t>4.3.5.3.2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339" w:history="1">
        <w:r w:rsidRPr="00D86BEE">
          <w:rPr>
            <w:rFonts w:ascii="Times New Roman" w:hAnsi="Times New Roman" w:cs="Times New Roman"/>
            <w:color w:val="0000FF"/>
            <w:sz w:val="20"/>
          </w:rPr>
          <w:t>4.3.11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352" w:history="1">
        <w:r w:rsidRPr="00D86BEE">
          <w:rPr>
            <w:rFonts w:ascii="Times New Roman" w:hAnsi="Times New Roman" w:cs="Times New Roman"/>
            <w:color w:val="0000FF"/>
            <w:sz w:val="20"/>
          </w:rPr>
          <w:t>4.3.12.1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353" w:history="1">
        <w:r w:rsidRPr="00D86BEE">
          <w:rPr>
            <w:rFonts w:ascii="Times New Roman" w:hAnsi="Times New Roman" w:cs="Times New Roman"/>
            <w:color w:val="0000FF"/>
            <w:sz w:val="20"/>
          </w:rPr>
          <w:t>4.3.12.2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367" w:history="1">
        <w:r w:rsidRPr="00D86BEE">
          <w:rPr>
            <w:rFonts w:ascii="Times New Roman" w:hAnsi="Times New Roman" w:cs="Times New Roman"/>
            <w:color w:val="0000FF"/>
            <w:sz w:val="20"/>
          </w:rPr>
          <w:t>4.4.3.1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368" w:history="1">
        <w:r w:rsidRPr="00D86BEE">
          <w:rPr>
            <w:rFonts w:ascii="Times New Roman" w:hAnsi="Times New Roman" w:cs="Times New Roman"/>
            <w:color w:val="0000FF"/>
            <w:sz w:val="20"/>
          </w:rPr>
          <w:t>4.4.3.2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377" w:history="1">
        <w:r w:rsidRPr="00D86BEE">
          <w:rPr>
            <w:rFonts w:ascii="Times New Roman" w:hAnsi="Times New Roman" w:cs="Times New Roman"/>
            <w:color w:val="0000FF"/>
            <w:sz w:val="20"/>
          </w:rPr>
          <w:t>5.2.1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378" w:history="1">
        <w:r w:rsidRPr="00D86BEE">
          <w:rPr>
            <w:rFonts w:ascii="Times New Roman" w:hAnsi="Times New Roman" w:cs="Times New Roman"/>
            <w:color w:val="0000FF"/>
            <w:sz w:val="20"/>
          </w:rPr>
          <w:t>5.2.2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390" w:history="1">
        <w:r w:rsidRPr="00D86BEE">
          <w:rPr>
            <w:rFonts w:ascii="Times New Roman" w:hAnsi="Times New Roman" w:cs="Times New Roman"/>
            <w:color w:val="0000FF"/>
            <w:sz w:val="20"/>
          </w:rPr>
          <w:t>6.2.1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391" w:history="1">
        <w:r w:rsidRPr="00D86BEE">
          <w:rPr>
            <w:rFonts w:ascii="Times New Roman" w:hAnsi="Times New Roman" w:cs="Times New Roman"/>
            <w:color w:val="0000FF"/>
            <w:sz w:val="20"/>
          </w:rPr>
          <w:t>6.2.2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418" w:history="1">
        <w:r w:rsidRPr="00D86BEE">
          <w:rPr>
            <w:rFonts w:ascii="Times New Roman" w:hAnsi="Times New Roman" w:cs="Times New Roman"/>
            <w:color w:val="0000FF"/>
            <w:sz w:val="20"/>
          </w:rPr>
          <w:t>7.4.3</w:t>
        </w:r>
      </w:hyperlink>
      <w:r w:rsidRPr="00D86BEE">
        <w:rPr>
          <w:rFonts w:ascii="Times New Roman" w:hAnsi="Times New Roman" w:cs="Times New Roman"/>
          <w:sz w:val="20"/>
        </w:rPr>
        <w:t xml:space="preserve"> договора, а также иные конкретные положения (при наличии).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97" w:name="P1076"/>
      <w:bookmarkEnd w:id="97"/>
      <w:r w:rsidRPr="00D86BEE">
        <w:rPr>
          <w:rFonts w:ascii="Times New Roman" w:hAnsi="Times New Roman" w:cs="Times New Roman"/>
          <w:sz w:val="20"/>
        </w:rPr>
        <w:t>&lt;4&gt; - Указываются иные конкретные условия (при необходимости).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6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Типовой форме договора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 предоставлении из бюджета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города Перми юридическому лицу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(за исключением государственного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(муниципального) учреждения),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индивидуальному предпринимателю,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физическому лицу - производителю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работ, услуг на финансовое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обеспечение затрат в связи производством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(реализацией) товаров, выполнением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работ, оказанием услуг, утвержденной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распоряжением начальника департамента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финансов администрации города Перми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26.12.2016 N СЭД-06-01.01-03-р-213</w:t>
      </w:r>
    </w:p>
    <w:p w:rsidR="00D86BEE" w:rsidRPr="00D86BEE" w:rsidRDefault="00D86BEE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6BEE" w:rsidRPr="00D86B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(введено </w:t>
            </w:r>
            <w:hyperlink r:id="rId32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распоряжением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 Начальника департамента финансов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Администрации г. Перми от 10.01.2019 N СЭД-059-06-01.01-03-р-1)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(Рекомендуемый образец)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98" w:name="P1103"/>
      <w:bookmarkEnd w:id="98"/>
      <w:r w:rsidRPr="00D86BEE">
        <w:rPr>
          <w:rFonts w:ascii="Times New Roman" w:hAnsi="Times New Roman" w:cs="Times New Roman"/>
        </w:rPr>
        <w:t xml:space="preserve">                         Дополнительное соглашение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о расторжении договора о предоставлении из бюджета города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Перми юридическому лицу (за исключением государственного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(муниципального) учреждения), индивидуальному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предпринимателю, физическому лицу - производителю товаров,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работ, услуг на финансовое обеспечение затрат в связи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производством (реализацией) товаров, выполнением работ,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оказанием услуг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от "__" ____________ N 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г. Пермь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"__" ______________ 20__ г.                         N 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(дата заключения соглашения)                           (номер соглашения)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(наименование функционального органа администрации города Перми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или иной организации, осуществляющей в соответствии с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законодательством Российской Федерации функции главного распорядителя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бюджетных средств города Перми)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>которому  как  получателю  средств  бюджета  города  Перми  доведены лимиты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бюджетных обязательств на предоставление субсидии в соответствии со </w:t>
      </w:r>
      <w:hyperlink r:id="rId33" w:history="1">
        <w:r w:rsidRPr="00D86BEE">
          <w:rPr>
            <w:rFonts w:ascii="Times New Roman" w:hAnsi="Times New Roman" w:cs="Times New Roman"/>
            <w:color w:val="0000FF"/>
          </w:rPr>
          <w:t>статьей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78 Бюджетного кодекса Российской Федерации, именуемый в дальнейшем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в лице 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(наименование должности, а также фамилия, имя, отчество руководителя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Департамента, Управления, Комитета, иного органа или уполномоченного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им лица)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(реквизиты положения о Департаменте, Управлении, Комитете, ином органе,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доверенности, приказа или иного документа, удостоверяющего полномочия)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одной стороны и 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(наименование юридического лица, фамилия, имя, отчество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индивидуального предпринимателя, физического лица 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производителя товаров,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именуемый в дальнейшем "Получатель", в лице 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(наименование должности, а также фамилия, имя, отчество лица,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представляющего Получателя, или уполномоченного им лица, фамилия, имя,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отчество индивидуального предпринимателя или физического лица 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производителя товаров,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(реквизиты Устава юридического лица, документа, подтверждающего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государственную регистрацию физического лица в качестве индивидуального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предпринимателя, доверенности)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другой стороны, далее именуемые "Стороны", в соответствии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_________________________________________________________________________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(документ, предусматривающий основание для расторжения договора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(при наличии), или </w:t>
      </w:r>
      <w:hyperlink w:anchor="P420" w:history="1">
        <w:r w:rsidRPr="00D86BEE">
          <w:rPr>
            <w:rFonts w:ascii="Times New Roman" w:hAnsi="Times New Roman" w:cs="Times New Roman"/>
            <w:color w:val="0000FF"/>
          </w:rPr>
          <w:t>пункт 7.5</w:t>
        </w:r>
      </w:hyperlink>
      <w:r w:rsidRPr="00D86BEE">
        <w:rPr>
          <w:rFonts w:ascii="Times New Roman" w:hAnsi="Times New Roman" w:cs="Times New Roman"/>
        </w:rPr>
        <w:t xml:space="preserve"> договора)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заключили  настоящее  Дополнительное  соглашение  о  расторжении договора 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предоставлении  из  бюджета  города Перми юридическому лицу (за исключением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государственного      (муниципального)     учреждения),     индивидуальному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предпринимателю,  физическому лицу - производителю товаров, работ, услуг на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финансовое  обеспечение затрат в связи производством (реализацией) товаров,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выполнением работ, оказанием услуг от "__" ________ 20__ г. N ______ (далее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- договор, субсидия).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   Договор   расторгается   с   даты  вступления  в  силу  настоящего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Дополнительного соглашения о расторжении договора.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2. Состояние расчетов на дату расторжения договора: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99" w:name="P1164"/>
      <w:bookmarkEnd w:id="99"/>
      <w:r w:rsidRPr="00D86BEE">
        <w:rPr>
          <w:rFonts w:ascii="Times New Roman" w:hAnsi="Times New Roman" w:cs="Times New Roman"/>
        </w:rPr>
        <w:t xml:space="preserve">    2.1. бюджетное обязательство 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(Департамент, Управление, Комитет, иной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    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исполнено в размере __________ (_________________________) рублей __ копеек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(сумма прописью)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по КБК _______________________________________________________________ </w:t>
      </w:r>
      <w:hyperlink w:anchor="P1238" w:history="1">
        <w:r w:rsidRPr="00D86BEE">
          <w:rPr>
            <w:rFonts w:ascii="Times New Roman" w:hAnsi="Times New Roman" w:cs="Times New Roman"/>
            <w:color w:val="0000FF"/>
          </w:rPr>
          <w:t>&lt;1&gt;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(код КБК)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00" w:name="P1171"/>
      <w:bookmarkEnd w:id="100"/>
      <w:r w:rsidRPr="00D86BEE">
        <w:rPr>
          <w:rFonts w:ascii="Times New Roman" w:hAnsi="Times New Roman" w:cs="Times New Roman"/>
        </w:rPr>
        <w:t xml:space="preserve">    2.2.  обязательство  Получателя  исполнено  в  размере 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(_____________________________) рублей __ копеек Субсидии, предоставленной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сумма прописью)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в  соответствии  с  </w:t>
      </w:r>
      <w:hyperlink r:id="rId34" w:history="1">
        <w:r w:rsidRPr="00D86BEE">
          <w:rPr>
            <w:rFonts w:ascii="Times New Roman" w:hAnsi="Times New Roman" w:cs="Times New Roman"/>
            <w:color w:val="0000FF"/>
          </w:rPr>
          <w:t>пунктом  2  статьи  78.1</w:t>
        </w:r>
      </w:hyperlink>
      <w:r w:rsidRPr="00D86BEE">
        <w:rPr>
          <w:rFonts w:ascii="Times New Roman" w:hAnsi="Times New Roman" w:cs="Times New Roman"/>
        </w:rPr>
        <w:t xml:space="preserve">  Бюджетного кодекса Российской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Федерации;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2.3. _______________________________________ в течение "__" дней со дня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(Департамент, Управление, Комитет, иной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расторжения  договора  обязуется  перечислить  Получателю  сумму Субсидии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размере: __________ (______________________) рублей __ копеек </w:t>
      </w:r>
      <w:hyperlink w:anchor="P1239" w:history="1">
        <w:r w:rsidRPr="00D86BEE">
          <w:rPr>
            <w:rFonts w:ascii="Times New Roman" w:hAnsi="Times New Roman" w:cs="Times New Roman"/>
            <w:color w:val="0000FF"/>
          </w:rPr>
          <w:t>&lt;2&gt;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(сумма прописью)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2.4.  Получатель  в  течение  "__"  дней  со  дня расторжения обязуется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возвратить ________________________________________________ в бюджет города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>Перми сумму Субсидии в размере ______ (__________________) рублей __ копеек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(сумма прописью)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w:anchor="P1238" w:history="1">
        <w:r w:rsidRPr="00D86BEE">
          <w:rPr>
            <w:rFonts w:ascii="Times New Roman" w:hAnsi="Times New Roman" w:cs="Times New Roman"/>
            <w:color w:val="0000FF"/>
          </w:rPr>
          <w:t>&lt;1&gt;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2.5. _____________________________________________________________ </w:t>
      </w:r>
      <w:hyperlink w:anchor="P1240" w:history="1">
        <w:r w:rsidRPr="00D86BEE">
          <w:rPr>
            <w:rFonts w:ascii="Times New Roman" w:hAnsi="Times New Roman" w:cs="Times New Roman"/>
            <w:color w:val="0000FF"/>
          </w:rPr>
          <w:t>&lt;3</w:t>
        </w:r>
      </w:hyperlink>
      <w:r w:rsidRPr="00D86BEE">
        <w:rPr>
          <w:rFonts w:ascii="Times New Roman" w:hAnsi="Times New Roman" w:cs="Times New Roman"/>
        </w:rPr>
        <w:t>&gt;;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2.6. _____________________________________________________________ </w:t>
      </w:r>
      <w:hyperlink w:anchor="P1240" w:history="1">
        <w:r w:rsidRPr="00D86BEE">
          <w:rPr>
            <w:rFonts w:ascii="Times New Roman" w:hAnsi="Times New Roman" w:cs="Times New Roman"/>
            <w:color w:val="0000FF"/>
          </w:rPr>
          <w:t>&lt;3&gt;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3. Стороны взаимных претензий друг к другу не имеют.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  Настоящее  дополнительное  соглашение вступает в силу с момента 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подписания лицами, имеющими право действовать от имени каждой из Сторон.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5. Обязательства Сторон по договору прекращаются с момента вступления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силу  настоящего  дополнительного  соглашения, за исключением обязательств,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предусмотренных пунктами _________________ договора </w:t>
      </w:r>
      <w:hyperlink w:anchor="P1241" w:history="1">
        <w:r w:rsidRPr="00D86BEE">
          <w:rPr>
            <w:rFonts w:ascii="Times New Roman" w:hAnsi="Times New Roman" w:cs="Times New Roman"/>
            <w:color w:val="0000FF"/>
          </w:rPr>
          <w:t>&lt;4&gt;</w:t>
        </w:r>
      </w:hyperlink>
      <w:r w:rsidRPr="00D86BEE">
        <w:rPr>
          <w:rFonts w:ascii="Times New Roman" w:hAnsi="Times New Roman" w:cs="Times New Roman"/>
        </w:rPr>
        <w:t>, которые прекращают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свое действие после полного их исполнения.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6. Иные положения настоящего дополнительного соглашения: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6.1.  настоящее  дополнительное соглашение составлено в форме бумажного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документа в двух экземплярах, по одному экземпляру для каждой из Сторон;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6.2. _______________________________________ </w:t>
      </w:r>
      <w:hyperlink w:anchor="P1242" w:history="1">
        <w:r w:rsidRPr="00D86BEE">
          <w:rPr>
            <w:rFonts w:ascii="Times New Roman" w:hAnsi="Times New Roman" w:cs="Times New Roman"/>
            <w:color w:val="0000FF"/>
          </w:rPr>
          <w:t>&lt;5&gt;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7. Платежные реквизиты Сторон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86BEE" w:rsidRPr="00D86BEE"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__________________________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</w:tc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 Получателя</w:t>
            </w:r>
          </w:p>
        </w:tc>
      </w:tr>
      <w:tr w:rsidR="00D86BEE" w:rsidRPr="00D86BEE"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ОГРН, </w:t>
            </w:r>
            <w:hyperlink r:id="rId35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ОГРН, </w:t>
            </w:r>
            <w:hyperlink r:id="rId36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</w:tr>
      <w:tr w:rsidR="00D86BEE" w:rsidRPr="00D86BEE"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</w:tr>
      <w:tr w:rsidR="00D86BEE" w:rsidRPr="00D86BEE"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</w:tr>
      <w:tr w:rsidR="00D86BEE" w:rsidRPr="00D86BEE"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8. Подписи Сторон: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D86BEE" w:rsidRPr="00D86BEE">
        <w:tc>
          <w:tcPr>
            <w:tcW w:w="4532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</w:tc>
        <w:tc>
          <w:tcPr>
            <w:tcW w:w="4535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 Получателя</w:t>
            </w:r>
          </w:p>
        </w:tc>
      </w:tr>
      <w:tr w:rsidR="00D86BEE" w:rsidRPr="00D86BEE">
        <w:tc>
          <w:tcPr>
            <w:tcW w:w="4532" w:type="dxa"/>
          </w:tcPr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>_____________/_______________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(подпись)   (ФИО)</w:t>
            </w:r>
          </w:p>
        </w:tc>
        <w:tc>
          <w:tcPr>
            <w:tcW w:w="4535" w:type="dxa"/>
          </w:tcPr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>_____________/_______________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(подпись)   (ФИО)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--------------------------------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1" w:name="P1238"/>
      <w:bookmarkEnd w:id="101"/>
      <w:r w:rsidRPr="00D86BEE">
        <w:rPr>
          <w:rFonts w:ascii="Times New Roman" w:hAnsi="Times New Roman" w:cs="Times New Roman"/>
          <w:sz w:val="20"/>
        </w:rPr>
        <w:t>&lt;1&gt; -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2" w:name="P1239"/>
      <w:bookmarkEnd w:id="102"/>
      <w:r w:rsidRPr="00D86BEE">
        <w:rPr>
          <w:rFonts w:ascii="Times New Roman" w:hAnsi="Times New Roman" w:cs="Times New Roman"/>
          <w:sz w:val="20"/>
        </w:rPr>
        <w:t xml:space="preserve">&lt;2&gt; - Указывается в зависимости от исполнения обязательств, указанных в </w:t>
      </w:r>
      <w:hyperlink w:anchor="P1164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пунктах 2.1</w:t>
        </w:r>
      </w:hyperlink>
      <w:r w:rsidRPr="00D86BEE">
        <w:rPr>
          <w:rFonts w:ascii="Times New Roman" w:hAnsi="Times New Roman" w:cs="Times New Roman"/>
          <w:sz w:val="20"/>
        </w:rPr>
        <w:t xml:space="preserve"> и </w:t>
      </w:r>
      <w:hyperlink w:anchor="P1171" w:history="1">
        <w:r w:rsidRPr="00D86BEE">
          <w:rPr>
            <w:rFonts w:ascii="Times New Roman" w:hAnsi="Times New Roman" w:cs="Times New Roman"/>
            <w:color w:val="0000FF"/>
            <w:sz w:val="20"/>
          </w:rPr>
          <w:t>2.2</w:t>
        </w:r>
      </w:hyperlink>
      <w:r w:rsidRPr="00D86BEE">
        <w:rPr>
          <w:rFonts w:ascii="Times New Roman" w:hAnsi="Times New Roman" w:cs="Times New Roman"/>
          <w:sz w:val="20"/>
        </w:rPr>
        <w:t xml:space="preserve"> настоящего дополнительного соглашения.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3" w:name="P1240"/>
      <w:bookmarkEnd w:id="103"/>
      <w:r w:rsidRPr="00D86BEE">
        <w:rPr>
          <w:rFonts w:ascii="Times New Roman" w:hAnsi="Times New Roman" w:cs="Times New Roman"/>
          <w:sz w:val="20"/>
        </w:rPr>
        <w:t>&lt;3&gt; - Указываются иные конкретные условия (при наличии).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4" w:name="P1241"/>
      <w:bookmarkEnd w:id="104"/>
      <w:r w:rsidRPr="00D86BEE">
        <w:rPr>
          <w:rFonts w:ascii="Times New Roman" w:hAnsi="Times New Roman" w:cs="Times New Roman"/>
          <w:sz w:val="20"/>
        </w:rPr>
        <w:t>&lt;4&gt; - Указываются пункты договора (при наличии), предусматривающие условия, исполнение которых предполагается после расторжения договора (например, пункт, предусматривающий условие о предоставлении отчетности).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5" w:name="P1242"/>
      <w:bookmarkEnd w:id="105"/>
      <w:r w:rsidRPr="00D86BEE">
        <w:rPr>
          <w:rFonts w:ascii="Times New Roman" w:hAnsi="Times New Roman" w:cs="Times New Roman"/>
          <w:sz w:val="20"/>
        </w:rPr>
        <w:t>&lt;5&gt; - Указываются иные конкретные положения (при наличии).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УТВЕРЖДЕНА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распоряжением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начальника департамента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финансов администрации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города Перми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26.12.2016 N СЭД-06-01.01-03-р-213</w:t>
      </w:r>
    </w:p>
    <w:p w:rsidR="00D86BEE" w:rsidRPr="00D86BEE" w:rsidRDefault="00D86BEE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6BEE" w:rsidRPr="00D86B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(в ред. распоряжений Начальника департамента финансов Администрации г. Перми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03.02.2017 </w:t>
            </w:r>
            <w:hyperlink r:id="rId37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СЭД-059-06-01.01-03-р-23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03.03.2017 </w:t>
            </w:r>
            <w:hyperlink r:id="rId38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СЭД-059-06-01.01-03-р-38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29.12.2017 </w:t>
            </w:r>
            <w:hyperlink r:id="rId39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СЭД-059-06-01.01-03-р-196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04.05.2018 </w:t>
            </w:r>
            <w:hyperlink r:id="rId40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СЭД-059-06-01.01-03-р-73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10.01.2019 </w:t>
            </w:r>
            <w:hyperlink r:id="rId41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СЭД-059-06-01.01-03-р-1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от 14.02.2019 </w:t>
            </w:r>
            <w:hyperlink r:id="rId42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N СЭД-059-06-01.01-03-р-20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06" w:name="P1263"/>
      <w:bookmarkEnd w:id="106"/>
      <w:r w:rsidRPr="00D86BEE">
        <w:rPr>
          <w:rFonts w:ascii="Times New Roman" w:hAnsi="Times New Roman" w:cs="Times New Roman"/>
        </w:rPr>
        <w:t xml:space="preserve">                               ТИПОВАЯ ФОРМА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договора о предоставлении из бюджета города Перми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субсидии юридическому лицу (за исключением государственного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(муниципального) учреждения), индивидуальному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предпринимателю, физическому лицу - производителю товаров,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работ, услуг на возмещение затрат (недополученных доходов)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в связи с производством (реализацией) товаров, выполнением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работ, оказанием услуг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г. Пермь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"___" ________________ 20__ г.                            N 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(дата заключения договора)                             (номер договора)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(наименование функционального органа администрации города Перми или иной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организации, осуществляющей в соответствии с бюджетным законодательством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Российской Федерации функции главного распорядителя бюджетных средств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города Перми)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которому  как  получателю  средств  бюджета  города  Перми  доведены лимиты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бюджетных обязательств на предоставление субсидии в соответствии со статьей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r:id="rId43" w:history="1">
        <w:r w:rsidRPr="00D86BEE">
          <w:rPr>
            <w:rFonts w:ascii="Times New Roman" w:hAnsi="Times New Roman" w:cs="Times New Roman"/>
            <w:color w:val="0000FF"/>
          </w:rPr>
          <w:t>78</w:t>
        </w:r>
      </w:hyperlink>
      <w:r w:rsidRPr="00D86BEE">
        <w:rPr>
          <w:rFonts w:ascii="Times New Roman" w:hAnsi="Times New Roman" w:cs="Times New Roman"/>
        </w:rPr>
        <w:t xml:space="preserve">   Бюджетного   кодекса  Российской  Федерации,  именуемый  в  дальнейшем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"_________________________________________________________________", в лице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(наименование должности, а также фамилия, имя, отчество руководителя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департамента, управления, комитета, иного органа или уполномоченного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им лица)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(реквизиты положения о департаменте, управлении, комитете, ином органе,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доверенности, приказа или иного документа, удостоверяющего полномочия)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одной стороны и 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(наименование юридического лица, фамилия, имя, отчество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индивидуального предпринимателя, физического лица 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производителя товаров,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именуемый в дальнейшем "Получатель", в лице 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(наименование должности, а также фамилия, имя, отчество лица,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представляющего Получателя, или уполномоченного им лица, фамилия, имя,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отчество индивидуального предпринимателя или физического лица 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 xml:space="preserve">                   производителя товаров,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(реквизиты устава юридического лица, документа, подтверждающего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государственную регистрацию физического лица в качестве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индивидуального предпринимателя, доверенности)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 другой  стороны,  далее  именуемые "Стороны", в соответствии с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r:id="rId44" w:history="1">
        <w:r w:rsidRPr="00D86BEE">
          <w:rPr>
            <w:rFonts w:ascii="Times New Roman" w:hAnsi="Times New Roman" w:cs="Times New Roman"/>
            <w:color w:val="0000FF"/>
          </w:rPr>
          <w:t>кодексом</w:t>
        </w:r>
      </w:hyperlink>
      <w:r w:rsidRPr="00D86BEE">
        <w:rPr>
          <w:rFonts w:ascii="Times New Roman" w:hAnsi="Times New Roman" w:cs="Times New Roman"/>
        </w:rPr>
        <w:t xml:space="preserve"> Российской Федерации, 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(наименование Порядка предоставления субсидии из бюджета города Перми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юридическим лицам (за исключением государственных (муниципальных)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учреждений), индивидуальным предпринимателям, физическим лицам 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производителям товаров,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утвержденным  Постановлением администрации города Перми от "___" 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20__   г.  N  ___  (далее  -  Порядок  предоставления  субсидии), заключили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настоящий договор о нижеследующем.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07" w:name="P1321"/>
      <w:bookmarkEnd w:id="107"/>
      <w:r w:rsidRPr="00D86BEE">
        <w:rPr>
          <w:rFonts w:ascii="Times New Roman" w:hAnsi="Times New Roman" w:cs="Times New Roman"/>
        </w:rPr>
        <w:t xml:space="preserve">                            I. Предмет договора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1.1.  Предметом  настоящего договора является предоставление из бюджета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города  Перми  в  20__  году/20__-20__  годах  субсидии  в целях возмещения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 Получателя, связанных с 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(затрат/недополученных доходов)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(производством (реализацией) товаров, выполнением работ, оказанием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услуг) </w:t>
      </w:r>
      <w:hyperlink w:anchor="P1634" w:history="1">
        <w:r w:rsidRPr="00D86BEE">
          <w:rPr>
            <w:rFonts w:ascii="Times New Roman" w:hAnsi="Times New Roman" w:cs="Times New Roman"/>
            <w:color w:val="0000FF"/>
          </w:rPr>
          <w:t>&lt;1&gt;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(далее - Субсидия).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1.2.  Предоставленные  из бюджета города Перми средства направляются на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w:anchor="P1635" w:history="1">
        <w:r w:rsidRPr="00D86BEE">
          <w:rPr>
            <w:rFonts w:ascii="Times New Roman" w:hAnsi="Times New Roman" w:cs="Times New Roman"/>
            <w:color w:val="0000FF"/>
          </w:rPr>
          <w:t>&lt;2&gt;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1.2.1. 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1.2.2. 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II. Размер Субсидии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08" w:name="P1338"/>
      <w:bookmarkEnd w:id="108"/>
      <w:r w:rsidRPr="00D86BEE">
        <w:rPr>
          <w:rFonts w:ascii="Times New Roman" w:hAnsi="Times New Roman" w:cs="Times New Roman"/>
        </w:rPr>
        <w:t xml:space="preserve">    2.1.  Субсидия  предоставляется  в  соответствии  с  лимитами бюджетных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обязательств, доведенными ____________________________________________, как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(департаменту, управлению, комитету,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иному органу)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получателю  средств  бюджета  города Перми  по кодам классификации расходов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бюджета  города  Перми  (далее  -  коды  БК) на цели, указанные в </w:t>
      </w:r>
      <w:hyperlink w:anchor="P1321" w:history="1">
        <w:r w:rsidRPr="00D86BEE">
          <w:rPr>
            <w:rFonts w:ascii="Times New Roman" w:hAnsi="Times New Roman" w:cs="Times New Roman"/>
            <w:color w:val="0000FF"/>
          </w:rPr>
          <w:t>разделе I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настоящего Договора, в следующем размере: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в 20__ году - _____ (__________________) рублей - по коду БК 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(сумма прописью)                         (код БК)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в 20__ году - _____ (__________________) рублей - по коду БК 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(сумма прописью)                         (код БК)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в 20__ году - _____ (_________________) рублей - по коду БК 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(сумма прописью)                         (код БК)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09" w:name="P1352"/>
      <w:bookmarkEnd w:id="109"/>
      <w:r w:rsidRPr="00D86BEE">
        <w:rPr>
          <w:rFonts w:ascii="Times New Roman" w:hAnsi="Times New Roman" w:cs="Times New Roman"/>
        </w:rPr>
        <w:t xml:space="preserve">              III. Условия и порядок предоставления Субсидии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3.1.  Субсидия предоставляется в соответствии с Порядком предоставления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субсидии: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3.1.1. на цели, указанные в </w:t>
      </w:r>
      <w:hyperlink w:anchor="P1321" w:history="1">
        <w:r w:rsidRPr="00D86BEE">
          <w:rPr>
            <w:rFonts w:ascii="Times New Roman" w:hAnsi="Times New Roman" w:cs="Times New Roman"/>
            <w:color w:val="0000FF"/>
          </w:rPr>
          <w:t>разделе I</w:t>
        </w:r>
      </w:hyperlink>
      <w:r w:rsidRPr="00D86BEE">
        <w:rPr>
          <w:rFonts w:ascii="Times New Roman" w:hAnsi="Times New Roman" w:cs="Times New Roman"/>
        </w:rPr>
        <w:t xml:space="preserve"> настоящего 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10" w:name="P1357"/>
      <w:bookmarkEnd w:id="110"/>
      <w:r w:rsidRPr="00D86BEE">
        <w:rPr>
          <w:rFonts w:ascii="Times New Roman" w:hAnsi="Times New Roman" w:cs="Times New Roman"/>
        </w:rPr>
        <w:t xml:space="preserve">    3.1.2. при представлении Получателем в 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(департамент, управление,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документов, подтверждающих факт произведенных Получателем 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           (затрат/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     недополученных доходов)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  возмещение  которых  предоставляется Субсидия в соответствии с Порядком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предоставления  субсидии  и  настоящим  договором, а также иных документов,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определенных   в  </w:t>
      </w:r>
      <w:hyperlink w:anchor="P1697" w:history="1">
        <w:r w:rsidRPr="00D86BEE">
          <w:rPr>
            <w:rFonts w:ascii="Times New Roman" w:hAnsi="Times New Roman" w:cs="Times New Roman"/>
            <w:color w:val="0000FF"/>
          </w:rPr>
          <w:t>приложении  N</w:t>
        </w:r>
      </w:hyperlink>
      <w:r w:rsidRPr="00D86BEE">
        <w:rPr>
          <w:rFonts w:ascii="Times New Roman" w:hAnsi="Times New Roman" w:cs="Times New Roman"/>
        </w:rPr>
        <w:t xml:space="preserve">  ____  к  настоящему  договору, являющемуся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неотъемлемой частью настоящего договора </w:t>
      </w:r>
      <w:hyperlink w:anchor="P1636" w:history="1">
        <w:r w:rsidRPr="00D86BEE">
          <w:rPr>
            <w:rFonts w:ascii="Times New Roman" w:hAnsi="Times New Roman" w:cs="Times New Roman"/>
            <w:color w:val="0000FF"/>
          </w:rPr>
          <w:t>&lt;3&gt;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 xml:space="preserve">    3.2.  Субсидия  предоставляется  при  соблюдении  иных  условий,  в том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числе </w:t>
      </w:r>
      <w:hyperlink w:anchor="P1637" w:history="1">
        <w:r w:rsidRPr="00D86BEE">
          <w:rPr>
            <w:rFonts w:ascii="Times New Roman" w:hAnsi="Times New Roman" w:cs="Times New Roman"/>
            <w:color w:val="0000FF"/>
          </w:rPr>
          <w:t>&lt;4&gt;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11" w:name="P1369"/>
      <w:bookmarkEnd w:id="111"/>
      <w:r w:rsidRPr="00D86BEE">
        <w:rPr>
          <w:rFonts w:ascii="Times New Roman" w:hAnsi="Times New Roman" w:cs="Times New Roman"/>
        </w:rPr>
        <w:t xml:space="preserve">    3.2.1. 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12" w:name="P1370"/>
      <w:bookmarkEnd w:id="112"/>
      <w:r w:rsidRPr="00D86BEE">
        <w:rPr>
          <w:rFonts w:ascii="Times New Roman" w:hAnsi="Times New Roman" w:cs="Times New Roman"/>
        </w:rPr>
        <w:t xml:space="preserve">    3.2.2. ___________________________________________.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13" w:name="P1371"/>
      <w:bookmarkEnd w:id="113"/>
      <w:r w:rsidRPr="00D86BEE">
        <w:rPr>
          <w:rFonts w:ascii="Times New Roman" w:hAnsi="Times New Roman" w:cs="Times New Roman"/>
        </w:rPr>
        <w:t xml:space="preserve">    3.3. Перечисление Субсидии осуществляется __________________________ на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  (периодичность </w:t>
      </w:r>
      <w:hyperlink w:anchor="P1638" w:history="1">
        <w:r w:rsidRPr="00D86BEE">
          <w:rPr>
            <w:rFonts w:ascii="Times New Roman" w:hAnsi="Times New Roman" w:cs="Times New Roman"/>
            <w:color w:val="0000FF"/>
          </w:rPr>
          <w:t>&lt;5&gt;</w:t>
        </w:r>
      </w:hyperlink>
      <w:r w:rsidRPr="00D86BEE">
        <w:rPr>
          <w:rFonts w:ascii="Times New Roman" w:hAnsi="Times New Roman" w:cs="Times New Roman"/>
        </w:rPr>
        <w:t>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счет Получателя, открытый в 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(наименование кредитной организации)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в срок ______________________________ </w:t>
      </w:r>
      <w:hyperlink w:anchor="P1639" w:history="1">
        <w:r w:rsidRPr="00D86BEE">
          <w:rPr>
            <w:rFonts w:ascii="Times New Roman" w:hAnsi="Times New Roman" w:cs="Times New Roman"/>
            <w:color w:val="0000FF"/>
          </w:rPr>
          <w:t>&lt;6&gt;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IV. Взаимодействие Сторон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 _______________________________________________обязуется: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4.1.1. обеспечить предоставление Субсидии в соответствии с </w:t>
      </w:r>
      <w:hyperlink w:anchor="P1352" w:history="1">
        <w:r w:rsidRPr="00D86BEE">
          <w:rPr>
            <w:rFonts w:ascii="Times New Roman" w:hAnsi="Times New Roman" w:cs="Times New Roman"/>
            <w:color w:val="0000FF"/>
          </w:rPr>
          <w:t>разделом III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настоящего 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4.1.2.  осуществлять  проверку  представляемых  Получателем документов,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указанных  в  </w:t>
      </w:r>
      <w:hyperlink w:anchor="P1357" w:history="1">
        <w:r w:rsidRPr="00D86BEE">
          <w:rPr>
            <w:rFonts w:ascii="Times New Roman" w:hAnsi="Times New Roman" w:cs="Times New Roman"/>
            <w:color w:val="0000FF"/>
          </w:rPr>
          <w:t>пункте(ах)  3.1.2</w:t>
        </w:r>
      </w:hyperlink>
      <w:r w:rsidRPr="00D86BEE">
        <w:rPr>
          <w:rFonts w:ascii="Times New Roman" w:hAnsi="Times New Roman" w:cs="Times New Roman"/>
        </w:rPr>
        <w:t xml:space="preserve">,  __________ </w:t>
      </w:r>
      <w:hyperlink w:anchor="P1640" w:history="1">
        <w:r w:rsidRPr="00D86BEE">
          <w:rPr>
            <w:rFonts w:ascii="Times New Roman" w:hAnsi="Times New Roman" w:cs="Times New Roman"/>
            <w:color w:val="0000FF"/>
          </w:rPr>
          <w:t>&lt;7&gt;</w:t>
        </w:r>
      </w:hyperlink>
      <w:r w:rsidRPr="00D86BEE">
        <w:rPr>
          <w:rFonts w:ascii="Times New Roman" w:hAnsi="Times New Roman" w:cs="Times New Roman"/>
        </w:rPr>
        <w:t xml:space="preserve"> настоящего договора, в том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числе  на  соответствие их Порядку предоставления субсидии, в течение 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рабочих дней со дня их получения от Получателя;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4.1.3. обеспечить перечисление Субсидии на счет Получателя, указанный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w:anchor="P1597" w:history="1">
        <w:r w:rsidRPr="00D86BEE">
          <w:rPr>
            <w:rFonts w:ascii="Times New Roman" w:hAnsi="Times New Roman" w:cs="Times New Roman"/>
            <w:color w:val="0000FF"/>
          </w:rPr>
          <w:t>разделе  VIII</w:t>
        </w:r>
      </w:hyperlink>
      <w:r w:rsidRPr="00D86BEE">
        <w:rPr>
          <w:rFonts w:ascii="Times New Roman" w:hAnsi="Times New Roman" w:cs="Times New Roman"/>
        </w:rPr>
        <w:t xml:space="preserve">  настоящего Договора, в соответствии с </w:t>
      </w:r>
      <w:hyperlink w:anchor="P1371" w:history="1">
        <w:r w:rsidRPr="00D86BEE">
          <w:rPr>
            <w:rFonts w:ascii="Times New Roman" w:hAnsi="Times New Roman" w:cs="Times New Roman"/>
            <w:color w:val="0000FF"/>
          </w:rPr>
          <w:t>пунктом 3.3</w:t>
        </w:r>
      </w:hyperlink>
      <w:r w:rsidRPr="00D86BEE">
        <w:rPr>
          <w:rFonts w:ascii="Times New Roman" w:hAnsi="Times New Roman" w:cs="Times New Roman"/>
        </w:rPr>
        <w:t xml:space="preserve"> настоящего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14" w:name="P1390"/>
      <w:bookmarkEnd w:id="114"/>
      <w:r w:rsidRPr="00D86BEE">
        <w:rPr>
          <w:rFonts w:ascii="Times New Roman" w:hAnsi="Times New Roman" w:cs="Times New Roman"/>
        </w:rPr>
        <w:t xml:space="preserve">    4.1.4. устанавливать </w:t>
      </w:r>
      <w:hyperlink w:anchor="P1641" w:history="1">
        <w:r w:rsidRPr="00D86BEE">
          <w:rPr>
            <w:rFonts w:ascii="Times New Roman" w:hAnsi="Times New Roman" w:cs="Times New Roman"/>
            <w:color w:val="0000FF"/>
          </w:rPr>
          <w:t>&lt;8&gt;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15" w:name="P1391"/>
      <w:bookmarkEnd w:id="115"/>
      <w:r w:rsidRPr="00D86BEE">
        <w:rPr>
          <w:rFonts w:ascii="Times New Roman" w:hAnsi="Times New Roman" w:cs="Times New Roman"/>
        </w:rPr>
        <w:t xml:space="preserve">    4.1.4.1.  </w:t>
      </w:r>
      <w:hyperlink w:anchor="P1782" w:history="1">
        <w:r w:rsidRPr="00D86BEE">
          <w:rPr>
            <w:rFonts w:ascii="Times New Roman" w:hAnsi="Times New Roman" w:cs="Times New Roman"/>
            <w:color w:val="0000FF"/>
          </w:rPr>
          <w:t>показатели</w:t>
        </w:r>
      </w:hyperlink>
      <w:r w:rsidRPr="00D86BEE">
        <w:rPr>
          <w:rFonts w:ascii="Times New Roman" w:hAnsi="Times New Roman" w:cs="Times New Roman"/>
        </w:rPr>
        <w:t xml:space="preserve">  результативности в приложении N ____ к настоящему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договору, являющемуся неотъемлемой частью настоящего договора </w:t>
      </w:r>
      <w:hyperlink w:anchor="P1642" w:history="1">
        <w:r w:rsidRPr="00D86BEE">
          <w:rPr>
            <w:rFonts w:ascii="Times New Roman" w:hAnsi="Times New Roman" w:cs="Times New Roman"/>
            <w:color w:val="0000FF"/>
          </w:rPr>
          <w:t>&lt;9&gt;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16" w:name="P1393"/>
      <w:bookmarkEnd w:id="116"/>
      <w:r w:rsidRPr="00D86BEE">
        <w:rPr>
          <w:rFonts w:ascii="Times New Roman" w:hAnsi="Times New Roman" w:cs="Times New Roman"/>
        </w:rPr>
        <w:t xml:space="preserve">    4.1.4.2. иные показатели </w:t>
      </w:r>
      <w:hyperlink w:anchor="P1643" w:history="1">
        <w:r w:rsidRPr="00D86BEE">
          <w:rPr>
            <w:rFonts w:ascii="Times New Roman" w:hAnsi="Times New Roman" w:cs="Times New Roman"/>
            <w:color w:val="0000FF"/>
          </w:rPr>
          <w:t>&lt;10&gt;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17" w:name="P1394"/>
      <w:bookmarkEnd w:id="117"/>
      <w:r w:rsidRPr="00D86BEE">
        <w:rPr>
          <w:rFonts w:ascii="Times New Roman" w:hAnsi="Times New Roman" w:cs="Times New Roman"/>
        </w:rPr>
        <w:t xml:space="preserve">    4.1.4.2.1. 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18" w:name="P1395"/>
      <w:bookmarkEnd w:id="118"/>
      <w:r w:rsidRPr="00D86BEE">
        <w:rPr>
          <w:rFonts w:ascii="Times New Roman" w:hAnsi="Times New Roman" w:cs="Times New Roman"/>
        </w:rPr>
        <w:t xml:space="preserve">    4.1.4.2.2. 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4.1.5.   осуществлять   оценку   достижения   Получателем   показателей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результативности   и   (или)   иных   показателей,  установленных  Порядком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предоставления субсидии или ______________________________ в соответствии с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(департаментом, управлением,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комитетом,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w:anchor="P1390" w:history="1">
        <w:r w:rsidRPr="00D86BEE">
          <w:rPr>
            <w:rFonts w:ascii="Times New Roman" w:hAnsi="Times New Roman" w:cs="Times New Roman"/>
            <w:color w:val="0000FF"/>
          </w:rPr>
          <w:t>пунктом 4.1.4</w:t>
        </w:r>
      </w:hyperlink>
      <w:r w:rsidRPr="00D86BEE">
        <w:rPr>
          <w:rFonts w:ascii="Times New Roman" w:hAnsi="Times New Roman" w:cs="Times New Roman"/>
        </w:rPr>
        <w:t xml:space="preserve"> настоящего договора на основании </w:t>
      </w:r>
      <w:hyperlink w:anchor="P1644" w:history="1">
        <w:r w:rsidRPr="00D86BEE">
          <w:rPr>
            <w:rFonts w:ascii="Times New Roman" w:hAnsi="Times New Roman" w:cs="Times New Roman"/>
            <w:color w:val="0000FF"/>
          </w:rPr>
          <w:t>&lt;11&gt;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19" w:name="P1402"/>
      <w:bookmarkEnd w:id="119"/>
      <w:r w:rsidRPr="00D86BEE">
        <w:rPr>
          <w:rFonts w:ascii="Times New Roman" w:hAnsi="Times New Roman" w:cs="Times New Roman"/>
        </w:rPr>
        <w:t xml:space="preserve">    4.1.5.1.  </w:t>
      </w:r>
      <w:hyperlink w:anchor="P1840" w:history="1">
        <w:r w:rsidRPr="00D86BEE">
          <w:rPr>
            <w:rFonts w:ascii="Times New Roman" w:hAnsi="Times New Roman" w:cs="Times New Roman"/>
            <w:color w:val="0000FF"/>
          </w:rPr>
          <w:t>отчета(ов)</w:t>
        </w:r>
      </w:hyperlink>
      <w:r w:rsidRPr="00D86BEE">
        <w:rPr>
          <w:rFonts w:ascii="Times New Roman" w:hAnsi="Times New Roman" w:cs="Times New Roman"/>
        </w:rPr>
        <w:t xml:space="preserve"> о достижении значений показателей результативности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по  форме,  установленной  в  приложении  N ___ к настоящему договору </w:t>
      </w:r>
      <w:hyperlink w:anchor="P1645" w:history="1">
        <w:r w:rsidRPr="00D86BEE">
          <w:rPr>
            <w:rFonts w:ascii="Times New Roman" w:hAnsi="Times New Roman" w:cs="Times New Roman"/>
            <w:color w:val="0000FF"/>
          </w:rPr>
          <w:t>&lt;12&gt;</w:t>
        </w:r>
      </w:hyperlink>
      <w:r w:rsidRPr="00D86BEE">
        <w:rPr>
          <w:rFonts w:ascii="Times New Roman" w:hAnsi="Times New Roman" w:cs="Times New Roman"/>
        </w:rPr>
        <w:t>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являющемуся неотъемлемой частью настоящего договора, представленного(ых)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соответствии с </w:t>
      </w:r>
      <w:hyperlink w:anchor="P1491" w:history="1">
        <w:r w:rsidRPr="00D86BEE">
          <w:rPr>
            <w:rFonts w:ascii="Times New Roman" w:hAnsi="Times New Roman" w:cs="Times New Roman"/>
            <w:color w:val="0000FF"/>
          </w:rPr>
          <w:t>пунктом 4.3.3.1</w:t>
        </w:r>
      </w:hyperlink>
      <w:r w:rsidRPr="00D86BEE">
        <w:rPr>
          <w:rFonts w:ascii="Times New Roman" w:hAnsi="Times New Roman" w:cs="Times New Roman"/>
        </w:rPr>
        <w:t xml:space="preserve"> настоящего 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20" w:name="P1406"/>
      <w:bookmarkEnd w:id="120"/>
      <w:r w:rsidRPr="00D86BEE">
        <w:rPr>
          <w:rFonts w:ascii="Times New Roman" w:hAnsi="Times New Roman" w:cs="Times New Roman"/>
        </w:rPr>
        <w:t xml:space="preserve">    4.1.5.2. ______________________________________________ </w:t>
      </w:r>
      <w:hyperlink w:anchor="P1646" w:history="1">
        <w:r w:rsidRPr="00D86BEE">
          <w:rPr>
            <w:rFonts w:ascii="Times New Roman" w:hAnsi="Times New Roman" w:cs="Times New Roman"/>
            <w:color w:val="0000FF"/>
          </w:rPr>
          <w:t>&lt;13&gt;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21" w:name="P1407"/>
      <w:bookmarkEnd w:id="121"/>
      <w:r w:rsidRPr="00D86BEE">
        <w:rPr>
          <w:rFonts w:ascii="Times New Roman" w:hAnsi="Times New Roman" w:cs="Times New Roman"/>
        </w:rPr>
        <w:t xml:space="preserve">    4.1.6.  осуществлять контроль за соблюдением Получателем порядка, целей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  условий  предоставления  Субсидии, установленных Порядком предоставления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субсидии   и  настоящим  договором,  в  том  числе  в  части  достоверности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представляемых  Получателем  в соответствии с настоящим договором сведений,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путем проведения плановых и (или) внеплановых проверок </w:t>
      </w:r>
      <w:hyperlink w:anchor="P1647" w:history="1">
        <w:r w:rsidRPr="00D86BEE">
          <w:rPr>
            <w:rFonts w:ascii="Times New Roman" w:hAnsi="Times New Roman" w:cs="Times New Roman"/>
            <w:color w:val="0000FF"/>
          </w:rPr>
          <w:t>&lt;13.1&gt;</w:t>
        </w:r>
      </w:hyperlink>
      <w:r w:rsidRPr="00D86BEE">
        <w:rPr>
          <w:rFonts w:ascii="Times New Roman" w:hAnsi="Times New Roman" w:cs="Times New Roman"/>
        </w:rPr>
        <w:t xml:space="preserve"> на основании: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4.1.6.1.    документов,    представленных    Получателем   по   запросу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____________________________________________ в соответствии с </w:t>
      </w:r>
      <w:hyperlink w:anchor="P1498" w:history="1">
        <w:r w:rsidRPr="00D86BEE">
          <w:rPr>
            <w:rFonts w:ascii="Times New Roman" w:hAnsi="Times New Roman" w:cs="Times New Roman"/>
            <w:color w:val="0000FF"/>
          </w:rPr>
          <w:t>пунктом 4.3.4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(департамента, управления, комитета, иного органа)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настоящего 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22" w:name="P1416"/>
      <w:bookmarkEnd w:id="122"/>
      <w:r w:rsidRPr="00D86BEE">
        <w:rPr>
          <w:rFonts w:ascii="Times New Roman" w:hAnsi="Times New Roman" w:cs="Times New Roman"/>
        </w:rPr>
        <w:t xml:space="preserve">    4.1.6.2. __________________________________________ </w:t>
      </w:r>
      <w:hyperlink w:anchor="P1648" w:history="1">
        <w:r w:rsidRPr="00D86BEE">
          <w:rPr>
            <w:rFonts w:ascii="Times New Roman" w:hAnsi="Times New Roman" w:cs="Times New Roman"/>
            <w:color w:val="0000FF"/>
          </w:rPr>
          <w:t>&lt;14&gt;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23" w:name="P1417"/>
      <w:bookmarkEnd w:id="123"/>
      <w:r w:rsidRPr="00D86BEE">
        <w:rPr>
          <w:rFonts w:ascii="Times New Roman" w:hAnsi="Times New Roman" w:cs="Times New Roman"/>
        </w:rPr>
        <w:t xml:space="preserve">    4.1.7. в случае установления ______________________________________ или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(департаментом, управлением,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комитетом,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получения  от  органа  муниципального  финансового  контроля  информации  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факте(ах)  нарушения  Получателем  порядка,  целей и условий предоставления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Субсидии,  предусмотренных  Порядком  предоставления  субсидии  и настоящим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договором,  в том числе указания в документах, представленных Получателем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соответствии  с  настоящим  договором,  недостоверных  сведений, направлять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Получателю  требование  об  обеспечении  возврата  Субсидии в бюджет города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Перми в размере и в сроки, определенные в указанном требовании;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24" w:name="P1427"/>
      <w:bookmarkEnd w:id="124"/>
      <w:r w:rsidRPr="00D86BEE">
        <w:rPr>
          <w:rFonts w:ascii="Times New Roman" w:hAnsi="Times New Roman" w:cs="Times New Roman"/>
        </w:rPr>
        <w:t xml:space="preserve">    4.1.8.  в  случае  если  Получателем не достигнуты значения показателей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результативности   и   (или)   иных   показателей,  установленных  Порядком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предоставления субсидии или _____________________________________________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 xml:space="preserve">                               (департаментом, управлением, комитетом,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соответствии  с  </w:t>
      </w:r>
      <w:hyperlink w:anchor="P1390" w:history="1">
        <w:r w:rsidRPr="00D86BEE">
          <w:rPr>
            <w:rFonts w:ascii="Times New Roman" w:hAnsi="Times New Roman" w:cs="Times New Roman"/>
            <w:color w:val="0000FF"/>
          </w:rPr>
          <w:t>пунктом  4.1.4</w:t>
        </w:r>
      </w:hyperlink>
      <w:r w:rsidRPr="00D86BEE">
        <w:rPr>
          <w:rFonts w:ascii="Times New Roman" w:hAnsi="Times New Roman" w:cs="Times New Roman"/>
        </w:rPr>
        <w:t xml:space="preserve">  настоящего  договора,  применять  штрафные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санкции,  рассчитываемые  по  форме,  установленной  в  </w:t>
      </w:r>
      <w:hyperlink w:anchor="P1917" w:history="1">
        <w:r w:rsidRPr="00D86BEE">
          <w:rPr>
            <w:rFonts w:ascii="Times New Roman" w:hAnsi="Times New Roman" w:cs="Times New Roman"/>
            <w:color w:val="0000FF"/>
          </w:rPr>
          <w:t>приложении  N</w:t>
        </w:r>
      </w:hyperlink>
      <w:r w:rsidRPr="00D86BEE">
        <w:rPr>
          <w:rFonts w:ascii="Times New Roman" w:hAnsi="Times New Roman" w:cs="Times New Roman"/>
        </w:rPr>
        <w:t xml:space="preserve"> ___ к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настоящему договору, являющемуся неотъемлемой частью настоящего договора, с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обязательным  уведомлением  Получателя  в  течение  ___ рабочих дней с даты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принятия указанного решения </w:t>
      </w:r>
      <w:hyperlink w:anchor="P1649" w:history="1">
        <w:r w:rsidRPr="00D86BEE">
          <w:rPr>
            <w:rFonts w:ascii="Times New Roman" w:hAnsi="Times New Roman" w:cs="Times New Roman"/>
            <w:color w:val="0000FF"/>
          </w:rPr>
          <w:t>&lt;15&gt;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4.1.9.   рассматривать   предложения,   документы  и  иную  информацию,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направленную  Получателем,  в  том  числе  в  соответствии  с </w:t>
      </w:r>
      <w:hyperlink w:anchor="P1534" w:history="1">
        <w:r w:rsidRPr="00D86BEE">
          <w:rPr>
            <w:rFonts w:ascii="Times New Roman" w:hAnsi="Times New Roman" w:cs="Times New Roman"/>
            <w:color w:val="0000FF"/>
          </w:rPr>
          <w:t>пунктом 4.4.1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настоящего  договора,  в  течение  ___  рабочих  дней со дня их получения 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уведомлять Получателя о принятом решении (при необходимости);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4.1.10.  направлять  разъяснения  Получателю  по  вопросам, связанным с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исполнением  настоящего  договора,  в  течение  ___  рабочих  дней  со  дня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получения  обращения  Получателя  в соответствии с </w:t>
      </w:r>
      <w:hyperlink w:anchor="P1540" w:history="1">
        <w:r w:rsidRPr="00D86BEE">
          <w:rPr>
            <w:rFonts w:ascii="Times New Roman" w:hAnsi="Times New Roman" w:cs="Times New Roman"/>
            <w:color w:val="0000FF"/>
          </w:rPr>
          <w:t>пунктом 4.4.2</w:t>
        </w:r>
      </w:hyperlink>
      <w:r w:rsidRPr="00D86BEE">
        <w:rPr>
          <w:rFonts w:ascii="Times New Roman" w:hAnsi="Times New Roman" w:cs="Times New Roman"/>
        </w:rPr>
        <w:t xml:space="preserve"> настоящего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4.1.11.   выполнять  иные  обязательства  в  соответствии  с 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законодательством  Российской Федерации и Порядком предоставления субсидии,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в том числе </w:t>
      </w:r>
      <w:hyperlink w:anchor="P1650" w:history="1">
        <w:r w:rsidRPr="00D86BEE">
          <w:rPr>
            <w:rFonts w:ascii="Times New Roman" w:hAnsi="Times New Roman" w:cs="Times New Roman"/>
            <w:color w:val="0000FF"/>
          </w:rPr>
          <w:t>&lt;16&gt;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25" w:name="P1448"/>
      <w:bookmarkEnd w:id="125"/>
      <w:r w:rsidRPr="00D86BEE">
        <w:rPr>
          <w:rFonts w:ascii="Times New Roman" w:hAnsi="Times New Roman" w:cs="Times New Roman"/>
        </w:rPr>
        <w:t xml:space="preserve">    4.1.11.1. 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26" w:name="P1449"/>
      <w:bookmarkEnd w:id="126"/>
      <w:r w:rsidRPr="00D86BEE">
        <w:rPr>
          <w:rFonts w:ascii="Times New Roman" w:hAnsi="Times New Roman" w:cs="Times New Roman"/>
        </w:rPr>
        <w:t xml:space="preserve">    4.1.11.2. _____________________________________________.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4.2. ____________________________________________________ вправе </w:t>
      </w:r>
      <w:hyperlink w:anchor="P1651" w:history="1">
        <w:r w:rsidRPr="00D86BEE">
          <w:rPr>
            <w:rFonts w:ascii="Times New Roman" w:hAnsi="Times New Roman" w:cs="Times New Roman"/>
            <w:color w:val="0000FF"/>
          </w:rPr>
          <w:t>&lt;17&gt;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(департамент, управление, комитет, иная организация)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27" w:name="P1452"/>
      <w:bookmarkEnd w:id="127"/>
      <w:r w:rsidRPr="00D86BEE">
        <w:rPr>
          <w:rFonts w:ascii="Times New Roman" w:hAnsi="Times New Roman" w:cs="Times New Roman"/>
        </w:rPr>
        <w:t xml:space="preserve">    4.2.1.  принимать  решение  об изменении условий настоящего договора,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том числе на основании информации и предложений, направленных Получателем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соответствии  с  </w:t>
      </w:r>
      <w:hyperlink w:anchor="P1534" w:history="1">
        <w:r w:rsidRPr="00D86BEE">
          <w:rPr>
            <w:rFonts w:ascii="Times New Roman" w:hAnsi="Times New Roman" w:cs="Times New Roman"/>
            <w:color w:val="0000FF"/>
          </w:rPr>
          <w:t>пунктом  4.4.1</w:t>
        </w:r>
      </w:hyperlink>
      <w:r w:rsidRPr="00D86BEE">
        <w:rPr>
          <w:rFonts w:ascii="Times New Roman" w:hAnsi="Times New Roman" w:cs="Times New Roman"/>
        </w:rPr>
        <w:t xml:space="preserve">  настоящего  договора,  включая  уменьшение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размера   Субсидии,   а  также  увеличение  размера  Субсидии  при  наличии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неиспользованных  лимитов  бюджетных  обязательств,  указанных в </w:t>
      </w:r>
      <w:hyperlink w:anchor="P1338" w:history="1">
        <w:r w:rsidRPr="00D86BEE">
          <w:rPr>
            <w:rFonts w:ascii="Times New Roman" w:hAnsi="Times New Roman" w:cs="Times New Roman"/>
            <w:color w:val="0000FF"/>
          </w:rPr>
          <w:t>пункте 2.1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настоящего  договора,  и при условии предоставления Получателем информации,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содержащей финансово-экономическое обоснование данного изменения </w:t>
      </w:r>
      <w:hyperlink w:anchor="P1652" w:history="1">
        <w:r w:rsidRPr="00D86BEE">
          <w:rPr>
            <w:rFonts w:ascii="Times New Roman" w:hAnsi="Times New Roman" w:cs="Times New Roman"/>
            <w:color w:val="0000FF"/>
          </w:rPr>
          <w:t>&lt;18&gt;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4.2.2.  приостанавливать  предоставление Субсидии в случае установления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 или получения от органа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(департаментом, управлением, комитетом,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муниципального   финансового  контроля  информации  о  факте(ах)  нарушения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Получателем    порядка,    целей   и   условий   предоставления   Субсидии,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предусмотренных  Порядком  предоставления субсидии и настоящим договором,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том  числе указания в документах, представленных Получателем в соответствии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 настоящим  договором,  недостоверных  сведений,  до устранения указанных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нарушений   с  обязательным  уведомлением  Получателя  не  позднее  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рабочего дня с даты принятия решения о приостановлении </w:t>
      </w:r>
      <w:hyperlink w:anchor="P1652" w:history="1">
        <w:r w:rsidRPr="00D86BEE">
          <w:rPr>
            <w:rFonts w:ascii="Times New Roman" w:hAnsi="Times New Roman" w:cs="Times New Roman"/>
            <w:color w:val="0000FF"/>
          </w:rPr>
          <w:t>&lt;18&gt;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28" w:name="P1469"/>
      <w:bookmarkEnd w:id="128"/>
      <w:r w:rsidRPr="00D86BEE">
        <w:rPr>
          <w:rFonts w:ascii="Times New Roman" w:hAnsi="Times New Roman" w:cs="Times New Roman"/>
        </w:rPr>
        <w:t xml:space="preserve">    4.2.3. запрашивать у Получателя документы и информацию, необходимые для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осуществления  контроля за соблюдением Получателем порядка, целей и условий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предоставления  Субсидии,  установленных Порядком предоставления субсидии 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настоящим договором, в соответствии с </w:t>
      </w:r>
      <w:hyperlink w:anchor="P1407" w:history="1">
        <w:r w:rsidRPr="00D86BEE">
          <w:rPr>
            <w:rFonts w:ascii="Times New Roman" w:hAnsi="Times New Roman" w:cs="Times New Roman"/>
            <w:color w:val="0000FF"/>
          </w:rPr>
          <w:t>пунктом 4.1.6</w:t>
        </w:r>
      </w:hyperlink>
      <w:r w:rsidRPr="00D86BEE">
        <w:rPr>
          <w:rFonts w:ascii="Times New Roman" w:hAnsi="Times New Roman" w:cs="Times New Roman"/>
        </w:rPr>
        <w:t xml:space="preserve"> настоящего 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4.2.4.   осуществлять   иные   права   в   соответствии   с  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законодательством  Российской Федерации и Порядком предоставления субсидии,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в том числе </w:t>
      </w:r>
      <w:hyperlink w:anchor="P1653" w:history="1">
        <w:r w:rsidRPr="00D86BEE">
          <w:rPr>
            <w:rFonts w:ascii="Times New Roman" w:hAnsi="Times New Roman" w:cs="Times New Roman"/>
            <w:color w:val="0000FF"/>
          </w:rPr>
          <w:t>&lt;19&gt;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29" w:name="P1476"/>
      <w:bookmarkEnd w:id="129"/>
      <w:r w:rsidRPr="00D86BEE">
        <w:rPr>
          <w:rFonts w:ascii="Times New Roman" w:hAnsi="Times New Roman" w:cs="Times New Roman"/>
        </w:rPr>
        <w:t xml:space="preserve">    4.2.4.1. _______________________________________________;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30" w:name="P1477"/>
      <w:bookmarkEnd w:id="130"/>
      <w:r w:rsidRPr="00D86BEE">
        <w:rPr>
          <w:rFonts w:ascii="Times New Roman" w:hAnsi="Times New Roman" w:cs="Times New Roman"/>
        </w:rPr>
        <w:t xml:space="preserve">    4.2.4.2. _______________________________________________.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 Получатель обязуется: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4.3.1. представлять в 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документы, установленные </w:t>
      </w:r>
      <w:hyperlink w:anchor="P1357" w:history="1">
        <w:r w:rsidRPr="00D86BEE">
          <w:rPr>
            <w:rFonts w:ascii="Times New Roman" w:hAnsi="Times New Roman" w:cs="Times New Roman"/>
            <w:color w:val="0000FF"/>
          </w:rPr>
          <w:t>пунктом(ами) 3.1.2</w:t>
        </w:r>
      </w:hyperlink>
      <w:r w:rsidRPr="00D86BEE">
        <w:rPr>
          <w:rFonts w:ascii="Times New Roman" w:hAnsi="Times New Roman" w:cs="Times New Roman"/>
        </w:rPr>
        <w:t xml:space="preserve">, ____ </w:t>
      </w:r>
      <w:hyperlink w:anchor="P1654" w:history="1">
        <w:r w:rsidRPr="00D86BEE">
          <w:rPr>
            <w:rFonts w:ascii="Times New Roman" w:hAnsi="Times New Roman" w:cs="Times New Roman"/>
            <w:color w:val="0000FF"/>
          </w:rPr>
          <w:t>&lt;20&gt;</w:t>
        </w:r>
      </w:hyperlink>
      <w:r w:rsidRPr="00D86BEE">
        <w:rPr>
          <w:rFonts w:ascii="Times New Roman" w:hAnsi="Times New Roman" w:cs="Times New Roman"/>
        </w:rPr>
        <w:t xml:space="preserve"> настоящего 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4.3.2.  обеспечивать достижение значений показателей результативности 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(или)  иных показателей, установленных Порядком предоставления субсидии или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____________________________________________ в соответствии с </w:t>
      </w:r>
      <w:hyperlink w:anchor="P1390" w:history="1">
        <w:r w:rsidRPr="00D86BEE">
          <w:rPr>
            <w:rFonts w:ascii="Times New Roman" w:hAnsi="Times New Roman" w:cs="Times New Roman"/>
            <w:color w:val="0000FF"/>
          </w:rPr>
          <w:t>пунктом 4.1.4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(департаментом, управлением, комитетом,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настоящего договора </w:t>
      </w:r>
      <w:hyperlink w:anchor="P1655" w:history="1">
        <w:r w:rsidRPr="00D86BEE">
          <w:rPr>
            <w:rFonts w:ascii="Times New Roman" w:hAnsi="Times New Roman" w:cs="Times New Roman"/>
            <w:color w:val="0000FF"/>
          </w:rPr>
          <w:t>&lt;21&gt;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31" w:name="P1488"/>
      <w:bookmarkEnd w:id="131"/>
      <w:r w:rsidRPr="00D86BEE">
        <w:rPr>
          <w:rFonts w:ascii="Times New Roman" w:hAnsi="Times New Roman" w:cs="Times New Roman"/>
        </w:rPr>
        <w:t xml:space="preserve">    4.3.3. представлять в ________________________________________ </w:t>
      </w:r>
      <w:hyperlink w:anchor="P1656" w:history="1">
        <w:r w:rsidRPr="00D86BEE">
          <w:rPr>
            <w:rFonts w:ascii="Times New Roman" w:hAnsi="Times New Roman" w:cs="Times New Roman"/>
            <w:color w:val="0000FF"/>
          </w:rPr>
          <w:t>&lt;22&gt;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(департамент, управление, комитет,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32" w:name="P1491"/>
      <w:bookmarkEnd w:id="132"/>
      <w:r w:rsidRPr="00D86BEE">
        <w:rPr>
          <w:rFonts w:ascii="Times New Roman" w:hAnsi="Times New Roman" w:cs="Times New Roman"/>
        </w:rPr>
        <w:t xml:space="preserve">    4.3.3.1.  отчет  о  достижении  значений показателей результативности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соответствии  с  </w:t>
      </w:r>
      <w:hyperlink w:anchor="P1402" w:history="1">
        <w:r w:rsidRPr="00D86BEE">
          <w:rPr>
            <w:rFonts w:ascii="Times New Roman" w:hAnsi="Times New Roman" w:cs="Times New Roman"/>
            <w:color w:val="0000FF"/>
          </w:rPr>
          <w:t>пунктом 4.1.5.1</w:t>
        </w:r>
      </w:hyperlink>
      <w:r w:rsidRPr="00D86BEE">
        <w:rPr>
          <w:rFonts w:ascii="Times New Roman" w:hAnsi="Times New Roman" w:cs="Times New Roman"/>
        </w:rPr>
        <w:t xml:space="preserve"> настоящего договора </w:t>
      </w:r>
      <w:hyperlink w:anchor="P1657" w:history="1">
        <w:r w:rsidRPr="00D86BEE">
          <w:rPr>
            <w:rFonts w:ascii="Times New Roman" w:hAnsi="Times New Roman" w:cs="Times New Roman"/>
            <w:color w:val="0000FF"/>
          </w:rPr>
          <w:t>&lt;23&gt;</w:t>
        </w:r>
      </w:hyperlink>
      <w:r w:rsidRPr="00D86BEE">
        <w:rPr>
          <w:rFonts w:ascii="Times New Roman" w:hAnsi="Times New Roman" w:cs="Times New Roman"/>
        </w:rPr>
        <w:t xml:space="preserve"> не позднее 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>рабочего дня, следующего за отчетным 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(месяц, квартал, год)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4.3.3.2. иные отчеты </w:t>
      </w:r>
      <w:hyperlink w:anchor="P1658" w:history="1">
        <w:r w:rsidRPr="00D86BEE">
          <w:rPr>
            <w:rFonts w:ascii="Times New Roman" w:hAnsi="Times New Roman" w:cs="Times New Roman"/>
            <w:color w:val="0000FF"/>
          </w:rPr>
          <w:t>&lt;24&gt;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33" w:name="P1496"/>
      <w:bookmarkEnd w:id="133"/>
      <w:r w:rsidRPr="00D86BEE">
        <w:rPr>
          <w:rFonts w:ascii="Times New Roman" w:hAnsi="Times New Roman" w:cs="Times New Roman"/>
        </w:rPr>
        <w:t xml:space="preserve">    4.3.3.2.1. 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34" w:name="P1497"/>
      <w:bookmarkEnd w:id="134"/>
      <w:r w:rsidRPr="00D86BEE">
        <w:rPr>
          <w:rFonts w:ascii="Times New Roman" w:hAnsi="Times New Roman" w:cs="Times New Roman"/>
        </w:rPr>
        <w:t xml:space="preserve">    4.3.3.2.2. 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35" w:name="P1498"/>
      <w:bookmarkEnd w:id="135"/>
      <w:r w:rsidRPr="00D86BEE">
        <w:rPr>
          <w:rFonts w:ascii="Times New Roman" w:hAnsi="Times New Roman" w:cs="Times New Roman"/>
        </w:rPr>
        <w:t xml:space="preserve">    4.3.4. направлять по запросу 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(департамента, управления, комитета,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иного органа)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документы   и   информацию,   необходимые  для  осуществления  контроля  за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соблюдением порядка, целей и условий предоставления Субсидии в соответствии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  </w:t>
      </w:r>
      <w:hyperlink w:anchor="P1469" w:history="1">
        <w:r w:rsidRPr="00D86BEE">
          <w:rPr>
            <w:rFonts w:ascii="Times New Roman" w:hAnsi="Times New Roman" w:cs="Times New Roman"/>
            <w:color w:val="0000FF"/>
          </w:rPr>
          <w:t>пунктом  4.2.3</w:t>
        </w:r>
      </w:hyperlink>
      <w:r w:rsidRPr="00D86BEE">
        <w:rPr>
          <w:rFonts w:ascii="Times New Roman" w:hAnsi="Times New Roman" w:cs="Times New Roman"/>
        </w:rPr>
        <w:t xml:space="preserve">  настоящего  договора,  в течение ___ рабочих дней со дня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получения указанного запроса;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4.3.5. в случае получения от 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(департамента, управления, комитета,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иного органа)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требования в соответствии с </w:t>
      </w:r>
      <w:hyperlink w:anchor="P1417" w:history="1">
        <w:r w:rsidRPr="00D86BEE">
          <w:rPr>
            <w:rFonts w:ascii="Times New Roman" w:hAnsi="Times New Roman" w:cs="Times New Roman"/>
            <w:color w:val="0000FF"/>
          </w:rPr>
          <w:t>пунктом 4.1.7</w:t>
        </w:r>
      </w:hyperlink>
      <w:r w:rsidRPr="00D86BEE">
        <w:rPr>
          <w:rFonts w:ascii="Times New Roman" w:hAnsi="Times New Roman" w:cs="Times New Roman"/>
        </w:rPr>
        <w:t xml:space="preserve"> настоящего договора: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4.3.5.1.   устранять   факт(ы)   нарушения  порядка,  целей  и  условий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предоставления Субсидии в сроки, определенные в указанном требовании;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4.3.5.2. возвращать в бюджет города Перми Субсидию в размере и в сроки,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определенные в указанном требовании;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4.3.6.   возвращать   в   бюджет   города  Перми  средства  в  размере,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определенном  по  форме  в  соответствии  с  </w:t>
      </w:r>
      <w:hyperlink w:anchor="P1917" w:history="1">
        <w:r w:rsidRPr="00D86BEE">
          <w:rPr>
            <w:rFonts w:ascii="Times New Roman" w:hAnsi="Times New Roman" w:cs="Times New Roman"/>
            <w:color w:val="0000FF"/>
          </w:rPr>
          <w:t>приложением  N</w:t>
        </w:r>
      </w:hyperlink>
      <w:r w:rsidRPr="00D86BEE">
        <w:rPr>
          <w:rFonts w:ascii="Times New Roman" w:hAnsi="Times New Roman" w:cs="Times New Roman"/>
        </w:rPr>
        <w:t xml:space="preserve"> __ к настоящему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договору,  являющемуся  неотъемлемой  частью  настоящего договора, в случае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принятия ___________________________________________ решения о применении к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(департаментом, управлением, комитетом,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Получателю  штрафных  санкций  в  соответствии  с  </w:t>
      </w:r>
      <w:hyperlink w:anchor="P1427" w:history="1">
        <w:r w:rsidRPr="00D86BEE">
          <w:rPr>
            <w:rFonts w:ascii="Times New Roman" w:hAnsi="Times New Roman" w:cs="Times New Roman"/>
            <w:color w:val="0000FF"/>
          </w:rPr>
          <w:t>пунктом 4.1.8</w:t>
        </w:r>
      </w:hyperlink>
      <w:r w:rsidRPr="00D86BEE">
        <w:rPr>
          <w:rFonts w:ascii="Times New Roman" w:hAnsi="Times New Roman" w:cs="Times New Roman"/>
        </w:rPr>
        <w:t xml:space="preserve"> настоящего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договора в срок, установленный __________________________________________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(департаментом, управлением, комитетом,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иным органом)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уведомлении о применении штрафных санкций </w:t>
      </w:r>
      <w:hyperlink w:anchor="P1659" w:history="1">
        <w:r w:rsidRPr="00D86BEE">
          <w:rPr>
            <w:rFonts w:ascii="Times New Roman" w:hAnsi="Times New Roman" w:cs="Times New Roman"/>
            <w:color w:val="0000FF"/>
          </w:rPr>
          <w:t>&lt;25&gt;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4.3.7.  обеспечивать полноту и достоверность сведений, представляемых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 в соответствии с настоящим договором;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(департамент, управление, комитет,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4.3.8.  выполнять  иные  обязательства  в   соответствии   с 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законодательством Российской Федерации и Порядком  предоставления  субсидии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w:anchor="P1660" w:history="1">
        <w:r w:rsidRPr="00D86BEE">
          <w:rPr>
            <w:rFonts w:ascii="Times New Roman" w:hAnsi="Times New Roman" w:cs="Times New Roman"/>
            <w:color w:val="0000FF"/>
          </w:rPr>
          <w:t>&lt;26&gt;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4.3.8.1. 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4.3.8.2. 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4.4. Получатель вправе </w:t>
      </w:r>
      <w:hyperlink w:anchor="P1661" w:history="1">
        <w:r w:rsidRPr="00D86BEE">
          <w:rPr>
            <w:rFonts w:ascii="Times New Roman" w:hAnsi="Times New Roman" w:cs="Times New Roman"/>
            <w:color w:val="0000FF"/>
          </w:rPr>
          <w:t>&lt;27&gt;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36" w:name="P1534"/>
      <w:bookmarkEnd w:id="136"/>
      <w:r w:rsidRPr="00D86BEE">
        <w:rPr>
          <w:rFonts w:ascii="Times New Roman" w:hAnsi="Times New Roman" w:cs="Times New Roman"/>
        </w:rPr>
        <w:t xml:space="preserve">    4.4.1. направлять в _______________________________________ предложения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(департамент, управление, комитет,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о внесении изменений в настоящий договор, в том числе в случае установления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необходимости   изменения   размера   Субсидии  с  приложением  информации,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содержащей финансово-экономическое обоснование данного изменения;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37" w:name="P1540"/>
      <w:bookmarkEnd w:id="137"/>
      <w:r w:rsidRPr="00D86BEE">
        <w:rPr>
          <w:rFonts w:ascii="Times New Roman" w:hAnsi="Times New Roman" w:cs="Times New Roman"/>
        </w:rPr>
        <w:t xml:space="preserve">    4.4.2. обращаться в ___________________________________________ в целях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(департамент, управление, комитет,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получения разъяснений в связи с исполнением настоящего договора;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4.4.3.   осуществлять   иные   права   в   соответствии   с  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законодательством  Российской Федерации и Порядком предоставления субсидии,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в том числе </w:t>
      </w:r>
      <w:hyperlink w:anchor="P1653" w:history="1">
        <w:r w:rsidRPr="00D86BEE">
          <w:rPr>
            <w:rFonts w:ascii="Times New Roman" w:hAnsi="Times New Roman" w:cs="Times New Roman"/>
            <w:color w:val="0000FF"/>
          </w:rPr>
          <w:t>&lt;19&gt;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38" w:name="P1547"/>
      <w:bookmarkEnd w:id="138"/>
      <w:r w:rsidRPr="00D86BEE">
        <w:rPr>
          <w:rFonts w:ascii="Times New Roman" w:hAnsi="Times New Roman" w:cs="Times New Roman"/>
        </w:rPr>
        <w:t xml:space="preserve">    4.4.3.1. 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39" w:name="P1548"/>
      <w:bookmarkEnd w:id="139"/>
      <w:r w:rsidRPr="00D86BEE">
        <w:rPr>
          <w:rFonts w:ascii="Times New Roman" w:hAnsi="Times New Roman" w:cs="Times New Roman"/>
        </w:rPr>
        <w:t xml:space="preserve">    4.4.3.2. 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V. Ответственность Сторон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5.1.   В   случае   неисполнения  или  ненадлежащего  исполнения  своих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обязательств   по  настоящему  договору  Стороны  несут  ответственность 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5.2. Иные положения об ответственности за неисполнение или ненадлежащее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 xml:space="preserve">исполнение Сторонами обязательств по настоящему договору </w:t>
      </w:r>
      <w:hyperlink w:anchor="P1662" w:history="1">
        <w:r w:rsidRPr="00D86BEE">
          <w:rPr>
            <w:rFonts w:ascii="Times New Roman" w:hAnsi="Times New Roman" w:cs="Times New Roman"/>
            <w:color w:val="0000FF"/>
          </w:rPr>
          <w:t>&lt;28&gt;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40" w:name="P1557"/>
      <w:bookmarkEnd w:id="140"/>
      <w:r w:rsidRPr="00D86BEE">
        <w:rPr>
          <w:rFonts w:ascii="Times New Roman" w:hAnsi="Times New Roman" w:cs="Times New Roman"/>
        </w:rPr>
        <w:t xml:space="preserve">    5.2.1. 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41" w:name="P1558"/>
      <w:bookmarkEnd w:id="141"/>
      <w:r w:rsidRPr="00D86BEE">
        <w:rPr>
          <w:rFonts w:ascii="Times New Roman" w:hAnsi="Times New Roman" w:cs="Times New Roman"/>
        </w:rPr>
        <w:t xml:space="preserve">    5.2.2. ____________________________________________.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VI. Иные условия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6.1. Иные условия по настоящему договору </w:t>
      </w:r>
      <w:hyperlink w:anchor="P1663" w:history="1">
        <w:r w:rsidRPr="00D86BEE">
          <w:rPr>
            <w:rFonts w:ascii="Times New Roman" w:hAnsi="Times New Roman" w:cs="Times New Roman"/>
            <w:color w:val="0000FF"/>
          </w:rPr>
          <w:t>&lt;29&gt;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6.1.1. 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6.1.2.____________________________________________.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VII. Заключительные положения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7.1.   Споры,   возникающие  между  Сторонами  в  связи  с  исполнением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настоящего   договора,  решаются  ими,  по  возможности,  путем  проведения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переговоров  с  оформлением соответствующих протоколов или иных документов.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При  недостижении  согласия  споры  между  Сторонами  решаются  в  судебном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порядке.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7.2.  Настоящий  договор  вступает в силу с даты его подписания лицами,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имеющими право действовать от имени каждой из Сторон, но не ранее доведения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лимитов бюджетных обязательств, указанных в </w:t>
      </w:r>
      <w:hyperlink w:anchor="P1338" w:history="1">
        <w:r w:rsidRPr="00D86BEE">
          <w:rPr>
            <w:rFonts w:ascii="Times New Roman" w:hAnsi="Times New Roman" w:cs="Times New Roman"/>
            <w:color w:val="0000FF"/>
          </w:rPr>
          <w:t>пункте 2.1</w:t>
        </w:r>
      </w:hyperlink>
      <w:r w:rsidRPr="00D86BEE">
        <w:rPr>
          <w:rFonts w:ascii="Times New Roman" w:hAnsi="Times New Roman" w:cs="Times New Roman"/>
        </w:rPr>
        <w:t xml:space="preserve"> настоящего договора,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   действует   до  полного  исполнения  Сторонами  своих  обязательств  по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настоящему договору </w:t>
      </w:r>
      <w:hyperlink w:anchor="P1664" w:history="1">
        <w:r w:rsidRPr="00D86BEE">
          <w:rPr>
            <w:rFonts w:ascii="Times New Roman" w:hAnsi="Times New Roman" w:cs="Times New Roman"/>
            <w:color w:val="0000FF"/>
          </w:rPr>
          <w:t>&lt;29.1&gt;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7.3.  Изменение  настоящего  договора,  в  том  числе  в соответствии с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положениями  </w:t>
      </w:r>
      <w:hyperlink w:anchor="P1452" w:history="1">
        <w:r w:rsidRPr="00D86BEE">
          <w:rPr>
            <w:rFonts w:ascii="Times New Roman" w:hAnsi="Times New Roman" w:cs="Times New Roman"/>
            <w:color w:val="0000FF"/>
          </w:rPr>
          <w:t>пункта 4.2.1</w:t>
        </w:r>
      </w:hyperlink>
      <w:r w:rsidRPr="00D86BEE">
        <w:rPr>
          <w:rFonts w:ascii="Times New Roman" w:hAnsi="Times New Roman" w:cs="Times New Roman"/>
        </w:rPr>
        <w:t xml:space="preserve"> настоящего договора, осуществляется по соглашению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Сторон  и  оформляется  в  виде  дополнительного  соглашения  к  настоящему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договору, являющемуся неотъемлемой частью настоящего договора </w:t>
      </w:r>
      <w:hyperlink w:anchor="P1665" w:history="1">
        <w:r w:rsidRPr="00D86BEE">
          <w:rPr>
            <w:rFonts w:ascii="Times New Roman" w:hAnsi="Times New Roman" w:cs="Times New Roman"/>
            <w:color w:val="0000FF"/>
          </w:rPr>
          <w:t>&lt;29.2&gt;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7.4.  Расторжение  настоящего договора в одностороннем порядке возможно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 инициативе ____________________________ в случае: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(департамента, управления,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комитета, иного органа)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7.4.1.   недостижения  Получателем  установленных  настоящим  договором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показателей  результативности или иных показателей, установленных настоящим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договором </w:t>
      </w:r>
      <w:hyperlink w:anchor="P1652" w:history="1">
        <w:r w:rsidRPr="00D86BEE">
          <w:rPr>
            <w:rFonts w:ascii="Times New Roman" w:hAnsi="Times New Roman" w:cs="Times New Roman"/>
            <w:color w:val="0000FF"/>
          </w:rPr>
          <w:t>&lt;18&gt;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7.4.2.  нарушения  Получателем  порядка, целей и условий предоставления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Субсидии,   установленных  Порядком  предоставления  субсидии  и  настоящим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договором;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42" w:name="P1592"/>
      <w:bookmarkEnd w:id="142"/>
      <w:r w:rsidRPr="00D86BEE">
        <w:rPr>
          <w:rFonts w:ascii="Times New Roman" w:hAnsi="Times New Roman" w:cs="Times New Roman"/>
        </w:rPr>
        <w:t xml:space="preserve">    7.4.3. реорганизации </w:t>
      </w:r>
      <w:hyperlink w:anchor="P1666" w:history="1">
        <w:r w:rsidRPr="00D86BEE">
          <w:rPr>
            <w:rFonts w:ascii="Times New Roman" w:hAnsi="Times New Roman" w:cs="Times New Roman"/>
            <w:color w:val="0000FF"/>
          </w:rPr>
          <w:t>&lt;29.3&gt;</w:t>
        </w:r>
      </w:hyperlink>
      <w:r w:rsidRPr="00D86BEE">
        <w:rPr>
          <w:rFonts w:ascii="Times New Roman" w:hAnsi="Times New Roman" w:cs="Times New Roman"/>
        </w:rPr>
        <w:t xml:space="preserve"> или прекращения деятельности Получателя;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7.4.4. ______________________________________________________ </w:t>
      </w:r>
      <w:hyperlink w:anchor="P1667" w:history="1">
        <w:r w:rsidRPr="00D86BEE">
          <w:rPr>
            <w:rFonts w:ascii="Times New Roman" w:hAnsi="Times New Roman" w:cs="Times New Roman"/>
            <w:color w:val="0000FF"/>
          </w:rPr>
          <w:t>&lt;30&gt;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43" w:name="P1594"/>
      <w:bookmarkEnd w:id="143"/>
      <w:r w:rsidRPr="00D86BEE">
        <w:rPr>
          <w:rFonts w:ascii="Times New Roman" w:hAnsi="Times New Roman" w:cs="Times New Roman"/>
        </w:rPr>
        <w:t xml:space="preserve">    7.5. Расторжение настоящего договора возможно по соглашению Сторон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w:anchor="P1668" w:history="1">
        <w:r w:rsidRPr="00D86BEE">
          <w:rPr>
            <w:rFonts w:ascii="Times New Roman" w:hAnsi="Times New Roman" w:cs="Times New Roman"/>
            <w:color w:val="0000FF"/>
          </w:rPr>
          <w:t>&lt;31&gt;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44" w:name="P1597"/>
      <w:bookmarkEnd w:id="144"/>
      <w:r w:rsidRPr="00D86BEE">
        <w:rPr>
          <w:rFonts w:ascii="Times New Roman" w:hAnsi="Times New Roman" w:cs="Times New Roman"/>
        </w:rPr>
        <w:t xml:space="preserve">                     VIII. Платежные реквизиты Сторон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5"/>
      </w:tblGrid>
      <w:tr w:rsidR="00D86BEE" w:rsidRPr="00D86BEE">
        <w:tc>
          <w:tcPr>
            <w:tcW w:w="4536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</w:tc>
        <w:tc>
          <w:tcPr>
            <w:tcW w:w="4535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 Получателя</w:t>
            </w:r>
          </w:p>
        </w:tc>
      </w:tr>
      <w:tr w:rsidR="00D86BEE" w:rsidRPr="00D86BEE">
        <w:tc>
          <w:tcPr>
            <w:tcW w:w="4536" w:type="dxa"/>
          </w:tcPr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>Наименование _______________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           (департамента,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            управления,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             комитета,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            иного органа)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ОГРН, </w:t>
            </w:r>
            <w:hyperlink r:id="rId45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4535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ОГРН, </w:t>
            </w:r>
            <w:hyperlink r:id="rId46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</w:tr>
      <w:tr w:rsidR="00D86BEE" w:rsidRPr="00D86BEE">
        <w:tc>
          <w:tcPr>
            <w:tcW w:w="4536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  <w:tc>
          <w:tcPr>
            <w:tcW w:w="4535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</w:tr>
      <w:tr w:rsidR="00D86BEE" w:rsidRPr="00D86BEE">
        <w:tc>
          <w:tcPr>
            <w:tcW w:w="4536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  <w:tc>
          <w:tcPr>
            <w:tcW w:w="4535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</w:tr>
      <w:tr w:rsidR="00D86BEE" w:rsidRPr="00D86BEE">
        <w:tc>
          <w:tcPr>
            <w:tcW w:w="4536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  <w:tc>
          <w:tcPr>
            <w:tcW w:w="4535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IX. Подписи Сторон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5"/>
      </w:tblGrid>
      <w:tr w:rsidR="00D86BEE" w:rsidRPr="00D86BEE">
        <w:tc>
          <w:tcPr>
            <w:tcW w:w="4536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</w:tc>
        <w:tc>
          <w:tcPr>
            <w:tcW w:w="4535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 Получателя</w:t>
            </w:r>
          </w:p>
        </w:tc>
      </w:tr>
      <w:tr w:rsidR="00D86BEE" w:rsidRPr="00D86BEE">
        <w:tc>
          <w:tcPr>
            <w:tcW w:w="4536" w:type="dxa"/>
          </w:tcPr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>____________/_______________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(подпись)      (ФИО)</w:t>
            </w:r>
          </w:p>
        </w:tc>
        <w:tc>
          <w:tcPr>
            <w:tcW w:w="4535" w:type="dxa"/>
          </w:tcPr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>____________/________________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(подпись)       (ФИО)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--------------------------------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45" w:name="P1634"/>
      <w:bookmarkEnd w:id="145"/>
      <w:r w:rsidRPr="00D86BEE">
        <w:rPr>
          <w:rFonts w:ascii="Times New Roman" w:hAnsi="Times New Roman" w:cs="Times New Roman"/>
          <w:sz w:val="20"/>
        </w:rPr>
        <w:t>&lt;1&gt; -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46" w:name="P1635"/>
      <w:bookmarkEnd w:id="146"/>
      <w:r w:rsidRPr="00D86BEE">
        <w:rPr>
          <w:rFonts w:ascii="Times New Roman" w:hAnsi="Times New Roman" w:cs="Times New Roman"/>
          <w:sz w:val="20"/>
        </w:rPr>
        <w:t>&lt;2&gt; - Указываются конкретные направления расходования средств бюджета города Перми.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47" w:name="P1636"/>
      <w:bookmarkEnd w:id="147"/>
      <w:r w:rsidRPr="00D86BEE">
        <w:rPr>
          <w:rFonts w:ascii="Times New Roman" w:hAnsi="Times New Roman" w:cs="Times New Roman"/>
          <w:sz w:val="20"/>
        </w:rPr>
        <w:t xml:space="preserve">&lt;3&gt; - </w:t>
      </w:r>
      <w:hyperlink w:anchor="P1697" w:history="1">
        <w:r w:rsidRPr="00D86BEE">
          <w:rPr>
            <w:rFonts w:ascii="Times New Roman" w:hAnsi="Times New Roman" w:cs="Times New Roman"/>
            <w:color w:val="0000FF"/>
            <w:sz w:val="20"/>
          </w:rPr>
          <w:t>Перечень</w:t>
        </w:r>
      </w:hyperlink>
      <w:r w:rsidRPr="00D86BEE">
        <w:rPr>
          <w:rFonts w:ascii="Times New Roman" w:hAnsi="Times New Roman" w:cs="Times New Roman"/>
          <w:sz w:val="20"/>
        </w:rPr>
        <w:t xml:space="preserve"> документов, определенных в приложении, указанном в пункте 3.1.2, должен содержать документы, указанные в приложении N 1 к настоящей Типовой форме, и (или) иные документы,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48" w:name="P1637"/>
      <w:bookmarkEnd w:id="148"/>
      <w:r w:rsidRPr="00D86BEE">
        <w:rPr>
          <w:rFonts w:ascii="Times New Roman" w:hAnsi="Times New Roman" w:cs="Times New Roman"/>
          <w:sz w:val="20"/>
        </w:rPr>
        <w:t>&lt;4&gt; -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49" w:name="P1638"/>
      <w:bookmarkEnd w:id="149"/>
      <w:r w:rsidRPr="00D86BEE">
        <w:rPr>
          <w:rFonts w:ascii="Times New Roman" w:hAnsi="Times New Roman" w:cs="Times New Roman"/>
          <w:sz w:val="20"/>
        </w:rPr>
        <w:t>&lt;5&gt; -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50" w:name="P1639"/>
      <w:bookmarkEnd w:id="150"/>
      <w:r w:rsidRPr="00D86BEE">
        <w:rPr>
          <w:rFonts w:ascii="Times New Roman" w:hAnsi="Times New Roman" w:cs="Times New Roman"/>
          <w:sz w:val="20"/>
        </w:rPr>
        <w:t>&lt;6&gt; - Срок перечисления Субсидии устанавливается в соответствии с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51" w:name="P1640"/>
      <w:bookmarkEnd w:id="151"/>
      <w:r w:rsidRPr="00D86BEE">
        <w:rPr>
          <w:rFonts w:ascii="Times New Roman" w:hAnsi="Times New Roman" w:cs="Times New Roman"/>
          <w:sz w:val="20"/>
        </w:rPr>
        <w:t>&lt;7&gt; - Предусматривается при наличии в договоре иных пунктов, предусматривающих представление Получателем в департамент (управление, комитет, иной орган) конкретных документов, с указанием таких пунктов.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52" w:name="P1641"/>
      <w:bookmarkEnd w:id="152"/>
      <w:r w:rsidRPr="00D86BEE">
        <w:rPr>
          <w:rFonts w:ascii="Times New Roman" w:hAnsi="Times New Roman" w:cs="Times New Roman"/>
          <w:sz w:val="20"/>
        </w:rPr>
        <w:t>&lt;8&gt; - Предусматривается в случае, если Порядком предоставления субсидии установлено право департамента (управления, комитета, иного органа) устанавливать конкретные показатели результативности и (или) иные показатели в договоре.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53" w:name="P1642"/>
      <w:bookmarkEnd w:id="153"/>
      <w:r w:rsidRPr="00D86BEE">
        <w:rPr>
          <w:rFonts w:ascii="Times New Roman" w:hAnsi="Times New Roman" w:cs="Times New Roman"/>
          <w:sz w:val="20"/>
        </w:rPr>
        <w:t xml:space="preserve">&lt;9&gt; - Предусматривается в случае, если это предусмотрено Порядком предоставления субсидии. Приложение, указанное в пункте 4.1.4.1, оформляется в соответствии с </w:t>
      </w:r>
      <w:hyperlink w:anchor="P1782" w:history="1">
        <w:r w:rsidRPr="00D86BEE">
          <w:rPr>
            <w:rFonts w:ascii="Times New Roman" w:hAnsi="Times New Roman" w:cs="Times New Roman"/>
            <w:color w:val="0000FF"/>
            <w:sz w:val="20"/>
          </w:rPr>
          <w:t>приложением N 2</w:t>
        </w:r>
      </w:hyperlink>
      <w:r w:rsidRPr="00D86BEE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54" w:name="P1643"/>
      <w:bookmarkEnd w:id="154"/>
      <w:r w:rsidRPr="00D86BEE">
        <w:rPr>
          <w:rFonts w:ascii="Times New Roman" w:hAnsi="Times New Roman" w:cs="Times New Roman"/>
          <w:sz w:val="20"/>
        </w:rPr>
        <w:t>&lt;10&gt; -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договору, являющемуся его неотъемлемой частью.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55" w:name="P1644"/>
      <w:bookmarkEnd w:id="155"/>
      <w:r w:rsidRPr="00D86BEE">
        <w:rPr>
          <w:rFonts w:ascii="Times New Roman" w:hAnsi="Times New Roman" w:cs="Times New Roman"/>
          <w:sz w:val="20"/>
        </w:rPr>
        <w:t xml:space="preserve">&lt;11&gt; - Предусматривается при наличии в договоре </w:t>
      </w:r>
      <w:hyperlink w:anchor="P1390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4.1.4</w:t>
        </w:r>
      </w:hyperlink>
      <w:r w:rsidRPr="00D86BEE">
        <w:rPr>
          <w:rFonts w:ascii="Times New Roman" w:hAnsi="Times New Roman" w:cs="Times New Roman"/>
          <w:sz w:val="20"/>
        </w:rPr>
        <w:t>, а также в случае, если это установлено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56" w:name="P1645"/>
      <w:bookmarkEnd w:id="156"/>
      <w:r w:rsidRPr="00D86BEE">
        <w:rPr>
          <w:rFonts w:ascii="Times New Roman" w:hAnsi="Times New Roman" w:cs="Times New Roman"/>
          <w:sz w:val="20"/>
        </w:rPr>
        <w:t xml:space="preserve">&lt;12&gt; - Предусматривается при наличии в договоре </w:t>
      </w:r>
      <w:hyperlink w:anchor="P1391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4.1.4.1</w:t>
        </w:r>
      </w:hyperlink>
      <w:r w:rsidRPr="00D86BEE">
        <w:rPr>
          <w:rFonts w:ascii="Times New Roman" w:hAnsi="Times New Roman" w:cs="Times New Roman"/>
          <w:sz w:val="20"/>
        </w:rPr>
        <w:t xml:space="preserve">, а также в случае, если это установлено Порядком предоставления субсидии. </w:t>
      </w:r>
      <w:hyperlink w:anchor="P1840" w:history="1">
        <w:r w:rsidRPr="00D86BEE">
          <w:rPr>
            <w:rFonts w:ascii="Times New Roman" w:hAnsi="Times New Roman" w:cs="Times New Roman"/>
            <w:color w:val="0000FF"/>
            <w:sz w:val="20"/>
          </w:rPr>
          <w:t>Отчет</w:t>
        </w:r>
      </w:hyperlink>
      <w:r w:rsidRPr="00D86BEE">
        <w:rPr>
          <w:rFonts w:ascii="Times New Roman" w:hAnsi="Times New Roman" w:cs="Times New Roman"/>
          <w:sz w:val="20"/>
        </w:rPr>
        <w:t>, указанный в пункте 4.1.5.1, оформляется по форме согласно приложению N 3 к настоящей Типовой форме (в случае если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57" w:name="P1646"/>
      <w:bookmarkEnd w:id="157"/>
      <w:r w:rsidRPr="00D86BEE">
        <w:rPr>
          <w:rFonts w:ascii="Times New Roman" w:hAnsi="Times New Roman" w:cs="Times New Roman"/>
          <w:sz w:val="20"/>
        </w:rPr>
        <w:t xml:space="preserve">&lt;13&gt; - Предусматривается в том числе при наличии в договоре </w:t>
      </w:r>
      <w:hyperlink w:anchor="P1393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4.1.4.2</w:t>
        </w:r>
      </w:hyperlink>
      <w:r w:rsidRPr="00D86BEE">
        <w:rPr>
          <w:rFonts w:ascii="Times New Roman" w:hAnsi="Times New Roman" w:cs="Times New Roman"/>
          <w:sz w:val="20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департаментом (управлением, комитетом, иным органом),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58" w:name="P1647"/>
      <w:bookmarkEnd w:id="158"/>
      <w:r w:rsidRPr="00D86BEE">
        <w:rPr>
          <w:rFonts w:ascii="Times New Roman" w:hAnsi="Times New Roman" w:cs="Times New Roman"/>
          <w:sz w:val="20"/>
        </w:rPr>
        <w:t xml:space="preserve">&lt;13.1&gt; - Выбор способа проведения контроля за соблюдением Получателем порядка, целей и условий предоставления Субсидии, установленных Порядком предоставления субсидии и договором, по месту </w:t>
      </w:r>
      <w:r w:rsidRPr="00D86BEE">
        <w:rPr>
          <w:rFonts w:ascii="Times New Roman" w:hAnsi="Times New Roman" w:cs="Times New Roman"/>
          <w:sz w:val="20"/>
        </w:rPr>
        <w:lastRenderedPageBreak/>
        <w:t>нахождения Департамента (Управления, Комитета, иного органа) и (или) по месту нахождения Получателя осуществляется Департаментом (Управлением, Комитетом, иным органом).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59" w:name="P1648"/>
      <w:bookmarkEnd w:id="159"/>
      <w:r w:rsidRPr="00D86BEE">
        <w:rPr>
          <w:rFonts w:ascii="Times New Roman" w:hAnsi="Times New Roman" w:cs="Times New Roman"/>
          <w:sz w:val="20"/>
        </w:rPr>
        <w:t>&lt;14&gt; -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департаментом (управлением, комитетом, иным органом)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60" w:name="P1649"/>
      <w:bookmarkEnd w:id="160"/>
      <w:r w:rsidRPr="00D86BEE">
        <w:rPr>
          <w:rFonts w:ascii="Times New Roman" w:hAnsi="Times New Roman" w:cs="Times New Roman"/>
          <w:sz w:val="20"/>
        </w:rPr>
        <w:t xml:space="preserve">&lt;15&gt; - Предусматривается в случае, если это установлено Порядком предоставления субсидии, а также при наличии в договоре </w:t>
      </w:r>
      <w:hyperlink w:anchor="P1390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4.1.4</w:t>
        </w:r>
      </w:hyperlink>
      <w:r w:rsidRPr="00D86BEE">
        <w:rPr>
          <w:rFonts w:ascii="Times New Roman" w:hAnsi="Times New Roman" w:cs="Times New Roman"/>
          <w:sz w:val="20"/>
        </w:rPr>
        <w:t xml:space="preserve">. Приложение, указанное в пункте 4.1.8, оформляется по форме согласно </w:t>
      </w:r>
      <w:hyperlink w:anchor="P1917" w:history="1">
        <w:r w:rsidRPr="00D86BEE">
          <w:rPr>
            <w:rFonts w:ascii="Times New Roman" w:hAnsi="Times New Roman" w:cs="Times New Roman"/>
            <w:color w:val="0000FF"/>
            <w:sz w:val="20"/>
          </w:rPr>
          <w:t>приложению N 4</w:t>
        </w:r>
      </w:hyperlink>
      <w:r w:rsidRPr="00D86BEE">
        <w:rPr>
          <w:rFonts w:ascii="Times New Roman" w:hAnsi="Times New Roman" w:cs="Times New Roman"/>
          <w:sz w:val="20"/>
        </w:rPr>
        <w:t xml:space="preserve"> к настоящей Типовой форме, если иная форма не установлена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61" w:name="P1650"/>
      <w:bookmarkEnd w:id="161"/>
      <w:r w:rsidRPr="00D86BEE">
        <w:rPr>
          <w:rFonts w:ascii="Times New Roman" w:hAnsi="Times New Roman" w:cs="Times New Roman"/>
          <w:sz w:val="20"/>
        </w:rPr>
        <w:t>&lt;16&gt; - Указываются иные конкретные обязательства,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62" w:name="P1651"/>
      <w:bookmarkEnd w:id="162"/>
      <w:r w:rsidRPr="00D86BEE">
        <w:rPr>
          <w:rFonts w:ascii="Times New Roman" w:hAnsi="Times New Roman" w:cs="Times New Roman"/>
          <w:sz w:val="20"/>
        </w:rPr>
        <w:t xml:space="preserve">&lt;17&gt; - </w:t>
      </w:r>
      <w:hyperlink w:anchor="P1452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Пункты 4.2.1</w:t>
        </w:r>
      </w:hyperlink>
      <w:r w:rsidRPr="00D86BEE">
        <w:rPr>
          <w:rFonts w:ascii="Times New Roman" w:hAnsi="Times New Roman" w:cs="Times New Roman"/>
          <w:sz w:val="20"/>
        </w:rPr>
        <w:t>-</w:t>
      </w:r>
      <w:hyperlink w:anchor="P1469" w:history="1">
        <w:r w:rsidRPr="00D86BEE">
          <w:rPr>
            <w:rFonts w:ascii="Times New Roman" w:hAnsi="Times New Roman" w:cs="Times New Roman"/>
            <w:color w:val="0000FF"/>
            <w:sz w:val="20"/>
          </w:rPr>
          <w:t>4.2.3</w:t>
        </w:r>
      </w:hyperlink>
      <w:r w:rsidRPr="00D86BEE">
        <w:rPr>
          <w:rFonts w:ascii="Times New Roman" w:hAnsi="Times New Roman" w:cs="Times New Roman"/>
          <w:sz w:val="20"/>
        </w:rPr>
        <w:t xml:space="preserve"> могут не предусматриваться в случае указания в </w:t>
      </w:r>
      <w:hyperlink w:anchor="P1371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пункте 3.3</w:t>
        </w:r>
      </w:hyperlink>
      <w:r w:rsidRPr="00D86BEE">
        <w:rPr>
          <w:rFonts w:ascii="Times New Roman" w:hAnsi="Times New Roman" w:cs="Times New Roman"/>
          <w:sz w:val="20"/>
        </w:rPr>
        <w:t xml:space="preserve"> договора периодичности перечисления Субсидии - "единовременно".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63" w:name="P1652"/>
      <w:bookmarkEnd w:id="163"/>
      <w:r w:rsidRPr="00D86BEE">
        <w:rPr>
          <w:rFonts w:ascii="Times New Roman" w:hAnsi="Times New Roman" w:cs="Times New Roman"/>
          <w:sz w:val="20"/>
        </w:rPr>
        <w:t>&lt;18&gt; - Предусматривается в случае, если это установлено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64" w:name="P1653"/>
      <w:bookmarkEnd w:id="164"/>
      <w:r w:rsidRPr="00D86BEE">
        <w:rPr>
          <w:rFonts w:ascii="Times New Roman" w:hAnsi="Times New Roman" w:cs="Times New Roman"/>
          <w:sz w:val="20"/>
        </w:rPr>
        <w:t>&lt;19&gt; -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65" w:name="P1654"/>
      <w:bookmarkEnd w:id="165"/>
      <w:r w:rsidRPr="00D86BEE">
        <w:rPr>
          <w:rFonts w:ascii="Times New Roman" w:hAnsi="Times New Roman" w:cs="Times New Roman"/>
          <w:sz w:val="20"/>
        </w:rPr>
        <w:t>&lt;20&gt; - Предусматривается при наличии в договоре иных пунктов, предусматривающих представление Получателем в департамент (управление, комитет, иной орган) конкретных документов, с указанием таких пунктов.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66" w:name="P1655"/>
      <w:bookmarkEnd w:id="166"/>
      <w:r w:rsidRPr="00D86BEE">
        <w:rPr>
          <w:rFonts w:ascii="Times New Roman" w:hAnsi="Times New Roman" w:cs="Times New Roman"/>
          <w:sz w:val="20"/>
        </w:rPr>
        <w:t xml:space="preserve">&lt;21&gt; - Предусматривается при наличии в договоре </w:t>
      </w:r>
      <w:hyperlink w:anchor="P1390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4.1.4</w:t>
        </w:r>
      </w:hyperlink>
      <w:r w:rsidRPr="00D86BEE">
        <w:rPr>
          <w:rFonts w:ascii="Times New Roman" w:hAnsi="Times New Roman" w:cs="Times New Roman"/>
          <w:sz w:val="20"/>
        </w:rPr>
        <w:t>, а также в случае, если это установлено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67" w:name="P1656"/>
      <w:bookmarkEnd w:id="167"/>
      <w:r w:rsidRPr="00D86BEE">
        <w:rPr>
          <w:rFonts w:ascii="Times New Roman" w:hAnsi="Times New Roman" w:cs="Times New Roman"/>
          <w:sz w:val="20"/>
        </w:rPr>
        <w:t xml:space="preserve">&lt;22&gt; - Сроки представления отчетов, указанных в </w:t>
      </w:r>
      <w:hyperlink w:anchor="P1488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пункте 4.3.3</w:t>
        </w:r>
      </w:hyperlink>
      <w:r w:rsidRPr="00D86BEE">
        <w:rPr>
          <w:rFonts w:ascii="Times New Roman" w:hAnsi="Times New Roman" w:cs="Times New Roman"/>
          <w:sz w:val="20"/>
        </w:rPr>
        <w:t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68" w:name="P1657"/>
      <w:bookmarkEnd w:id="168"/>
      <w:r w:rsidRPr="00D86BEE">
        <w:rPr>
          <w:rFonts w:ascii="Times New Roman" w:hAnsi="Times New Roman" w:cs="Times New Roman"/>
          <w:sz w:val="20"/>
        </w:rPr>
        <w:t xml:space="preserve">&lt;23&gt; - Предусматривается при наличии в договоре </w:t>
      </w:r>
      <w:hyperlink w:anchor="P1402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4.1.5.1</w:t>
        </w:r>
      </w:hyperlink>
      <w:r w:rsidRPr="00D86BEE">
        <w:rPr>
          <w:rFonts w:ascii="Times New Roman" w:hAnsi="Times New Roman" w:cs="Times New Roman"/>
          <w:sz w:val="20"/>
        </w:rPr>
        <w:t>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69" w:name="P1658"/>
      <w:bookmarkEnd w:id="169"/>
      <w:r w:rsidRPr="00D86BEE">
        <w:rPr>
          <w:rFonts w:ascii="Times New Roman" w:hAnsi="Times New Roman" w:cs="Times New Roman"/>
          <w:sz w:val="20"/>
        </w:rPr>
        <w:t xml:space="preserve">&lt;24&gt; - Предусматривается при наличии в соглашении </w:t>
      </w:r>
      <w:hyperlink w:anchor="P1406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4.1.5.2</w:t>
        </w:r>
      </w:hyperlink>
      <w:r w:rsidRPr="00D86BEE">
        <w:rPr>
          <w:rFonts w:ascii="Times New Roman" w:hAnsi="Times New Roman" w:cs="Times New Roman"/>
          <w:sz w:val="20"/>
        </w:rPr>
        <w:t>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договору и являются его неотъемлемой частью.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70" w:name="P1659"/>
      <w:bookmarkEnd w:id="170"/>
      <w:r w:rsidRPr="00D86BEE">
        <w:rPr>
          <w:rFonts w:ascii="Times New Roman" w:hAnsi="Times New Roman" w:cs="Times New Roman"/>
          <w:sz w:val="20"/>
        </w:rPr>
        <w:t xml:space="preserve">&lt;25&gt; - Предусматривается при наличии в договоре </w:t>
      </w:r>
      <w:hyperlink w:anchor="P1427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 4.1.8</w:t>
        </w:r>
      </w:hyperlink>
      <w:r w:rsidRPr="00D86BEE">
        <w:rPr>
          <w:rFonts w:ascii="Times New Roman" w:hAnsi="Times New Roman" w:cs="Times New Roman"/>
          <w:sz w:val="20"/>
        </w:rPr>
        <w:t>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71" w:name="P1660"/>
      <w:bookmarkEnd w:id="171"/>
      <w:r w:rsidRPr="00D86BEE">
        <w:rPr>
          <w:rFonts w:ascii="Times New Roman" w:hAnsi="Times New Roman" w:cs="Times New Roman"/>
          <w:sz w:val="20"/>
        </w:rPr>
        <w:t>&lt;26&gt; -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72" w:name="P1661"/>
      <w:bookmarkEnd w:id="172"/>
      <w:r w:rsidRPr="00D86BEE">
        <w:rPr>
          <w:rFonts w:ascii="Times New Roman" w:hAnsi="Times New Roman" w:cs="Times New Roman"/>
          <w:sz w:val="20"/>
        </w:rPr>
        <w:t xml:space="preserve">&lt;27&gt; - </w:t>
      </w:r>
      <w:hyperlink w:anchor="P1534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 4.4.1</w:t>
        </w:r>
      </w:hyperlink>
      <w:r w:rsidRPr="00D86BEE">
        <w:rPr>
          <w:rFonts w:ascii="Times New Roman" w:hAnsi="Times New Roman" w:cs="Times New Roman"/>
          <w:sz w:val="20"/>
        </w:rPr>
        <w:t xml:space="preserve"> может не предусматриваться в случае указания в </w:t>
      </w:r>
      <w:hyperlink w:anchor="P1371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пункте 3.3</w:t>
        </w:r>
      </w:hyperlink>
      <w:r w:rsidRPr="00D86BEE">
        <w:rPr>
          <w:rFonts w:ascii="Times New Roman" w:hAnsi="Times New Roman" w:cs="Times New Roman"/>
          <w:sz w:val="20"/>
        </w:rPr>
        <w:t xml:space="preserve"> договора периодичности перечисления Субсидии - "единовременно".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73" w:name="P1662"/>
      <w:bookmarkEnd w:id="173"/>
      <w:r w:rsidRPr="00D86BEE">
        <w:rPr>
          <w:rFonts w:ascii="Times New Roman" w:hAnsi="Times New Roman" w:cs="Times New Roman"/>
          <w:sz w:val="20"/>
        </w:rPr>
        <w:t>&lt;28&gt; -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74" w:name="P1663"/>
      <w:bookmarkEnd w:id="174"/>
      <w:r w:rsidRPr="00D86BEE">
        <w:rPr>
          <w:rFonts w:ascii="Times New Roman" w:hAnsi="Times New Roman" w:cs="Times New Roman"/>
          <w:sz w:val="20"/>
        </w:rPr>
        <w:t>&lt;29&gt; - Указываются иные конкретные условия, в том числе установленные Порядком предоставления субсидии (при необходимости).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75" w:name="P1664"/>
      <w:bookmarkEnd w:id="175"/>
      <w:r w:rsidRPr="00D86BEE">
        <w:rPr>
          <w:rFonts w:ascii="Times New Roman" w:hAnsi="Times New Roman" w:cs="Times New Roman"/>
          <w:sz w:val="20"/>
        </w:rPr>
        <w:t>&lt;29.1&gt; - Стороны вправе установить, что условия заключенного ими договора применяются к их отношениям, возникшим с 1 января 2017 г.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76" w:name="P1665"/>
      <w:bookmarkEnd w:id="176"/>
      <w:r w:rsidRPr="00D86BEE">
        <w:rPr>
          <w:rFonts w:ascii="Times New Roman" w:hAnsi="Times New Roman" w:cs="Times New Roman"/>
          <w:sz w:val="20"/>
        </w:rPr>
        <w:t xml:space="preserve">&lt;29.2&gt; - Дополнительное </w:t>
      </w:r>
      <w:hyperlink w:anchor="P2007" w:history="1">
        <w:r w:rsidRPr="00D86BEE">
          <w:rPr>
            <w:rFonts w:ascii="Times New Roman" w:hAnsi="Times New Roman" w:cs="Times New Roman"/>
            <w:color w:val="0000FF"/>
            <w:sz w:val="20"/>
          </w:rPr>
          <w:t>соглашение</w:t>
        </w:r>
      </w:hyperlink>
      <w:r w:rsidRPr="00D86BEE">
        <w:rPr>
          <w:rFonts w:ascii="Times New Roman" w:hAnsi="Times New Roman" w:cs="Times New Roman"/>
          <w:sz w:val="20"/>
        </w:rPr>
        <w:t>, указанное в пункте 7.3, оформляется согласно приложению N 5 к настоящей Типовой форме.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77" w:name="P1666"/>
      <w:bookmarkEnd w:id="177"/>
      <w:r w:rsidRPr="00D86BEE">
        <w:rPr>
          <w:rFonts w:ascii="Times New Roman" w:hAnsi="Times New Roman" w:cs="Times New Roman"/>
          <w:sz w:val="20"/>
        </w:rPr>
        <w:t xml:space="preserve">&lt;29.3&gt; - Не предусматривается в случае, если Получателем является индивидуальный </w:t>
      </w:r>
      <w:r w:rsidRPr="00D86BEE">
        <w:rPr>
          <w:rFonts w:ascii="Times New Roman" w:hAnsi="Times New Roman" w:cs="Times New Roman"/>
          <w:sz w:val="20"/>
        </w:rPr>
        <w:lastRenderedPageBreak/>
        <w:t>предприниматель, физическое лицо - производитель товаров, работ, услуг.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78" w:name="P1667"/>
      <w:bookmarkEnd w:id="178"/>
      <w:r w:rsidRPr="00D86BEE">
        <w:rPr>
          <w:rFonts w:ascii="Times New Roman" w:hAnsi="Times New Roman" w:cs="Times New Roman"/>
          <w:sz w:val="20"/>
        </w:rPr>
        <w:t>&lt;30&gt; - Предусматривается в случае, если это установлено Правилами предоставления субсидии. Указываются иные конкретные случаи, установленные Правилами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79" w:name="P1668"/>
      <w:bookmarkEnd w:id="179"/>
      <w:r w:rsidRPr="00D86BEE">
        <w:rPr>
          <w:rFonts w:ascii="Times New Roman" w:hAnsi="Times New Roman" w:cs="Times New Roman"/>
          <w:sz w:val="20"/>
        </w:rPr>
        <w:t xml:space="preserve">&lt;31&gt; - Дополнительное </w:t>
      </w:r>
      <w:hyperlink w:anchor="P2193" w:history="1">
        <w:r w:rsidRPr="00D86BEE">
          <w:rPr>
            <w:rFonts w:ascii="Times New Roman" w:hAnsi="Times New Roman" w:cs="Times New Roman"/>
            <w:color w:val="0000FF"/>
            <w:sz w:val="20"/>
          </w:rPr>
          <w:t>соглашение</w:t>
        </w:r>
      </w:hyperlink>
      <w:r w:rsidRPr="00D86BEE">
        <w:rPr>
          <w:rFonts w:ascii="Times New Roman" w:hAnsi="Times New Roman" w:cs="Times New Roman"/>
          <w:sz w:val="20"/>
        </w:rPr>
        <w:t xml:space="preserve"> о расторжении договора, указанное в пункте 7.5, оформляется согласно приложению N 6 к настоящей Типовой форме.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1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Типовой форме договора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 предоставлении из бюджета города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Перми субсидии юридическому лицу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(за исключением государственного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(муниципального) учреждения),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индивидуальному предпринимателю,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физическому лицу - производителю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работ, услуг на возмещение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затрат (недополученных доходов)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в связи с производством (реализацией)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выполнением работ, оказанием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услуг, утвержденной распоряжением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начальника департамента финансов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администрации города Перми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26.12.2016 N СЭД-06-01.01-03-р-213</w:t>
      </w:r>
    </w:p>
    <w:p w:rsidR="00D86BEE" w:rsidRPr="00D86BEE" w:rsidRDefault="00D86BEE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6BEE" w:rsidRPr="00D86B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47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распоряжения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 Начальника департамента финансов Администрации г. Перми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от 29.12.2017 N СЭД-059-06-01.01-03-р-196)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          Приложение N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          к договору от  N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80" w:name="P1697"/>
      <w:bookmarkEnd w:id="180"/>
      <w:r w:rsidRPr="00D86BEE">
        <w:rPr>
          <w:rFonts w:ascii="Times New Roman" w:hAnsi="Times New Roman" w:cs="Times New Roman"/>
        </w:rPr>
        <w:t xml:space="preserve">                           ПЕРЕЧЕНЬ ДОКУМЕНТОВ,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представляемых для получения Субсидии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 xml:space="preserve">1. </w:t>
      </w:r>
      <w:hyperlink w:anchor="P1728" w:history="1">
        <w:r w:rsidRPr="00D86BEE">
          <w:rPr>
            <w:rFonts w:ascii="Times New Roman" w:hAnsi="Times New Roman" w:cs="Times New Roman"/>
            <w:color w:val="0000FF"/>
            <w:sz w:val="20"/>
          </w:rPr>
          <w:t>Заявление</w:t>
        </w:r>
      </w:hyperlink>
      <w:r w:rsidRPr="00D86BEE">
        <w:rPr>
          <w:rFonts w:ascii="Times New Roman" w:hAnsi="Times New Roman" w:cs="Times New Roman"/>
          <w:sz w:val="20"/>
        </w:rPr>
        <w:t xml:space="preserve"> Получателя о предоставлении Субсидии по форме согласно приложению к настоящему Перечню за подписью руководителя (иного уполномоченного лица) Получателя.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3. Справка территориального органа Федеральной налоговой службы, подписанная ее руководителем (иным уполномоченным лицом), об исполнении Получателем по состоянию на первое число месяца, предшествующего месяцу, в котором планируется заключение договора о предоставлении субсидии &lt;1&gt;,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4. Документы, подтверждающие осуществление затрат, в том числе: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</w:t>
      </w:r>
      <w:r w:rsidRPr="00D86BEE">
        <w:rPr>
          <w:rFonts w:ascii="Times New Roman" w:hAnsi="Times New Roman" w:cs="Times New Roman"/>
          <w:sz w:val="20"/>
        </w:rPr>
        <w:lastRenderedPageBreak/>
        <w:t>погашение, заверенные кредитной организацией &lt;2&gt;;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&lt;3&gt;.</w:t>
      </w:r>
    </w:p>
    <w:p w:rsidR="00D86BEE" w:rsidRPr="00D86BEE" w:rsidRDefault="00D86BE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5. Иные документы по решению _____________________________________ &lt;4&gt;: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(Департамента, Управления, Комитета,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иного органа)</w:t>
      </w: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5.1. ______________________________________;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5.2. ______________________________________.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--------------------------------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&lt;1&gt; - Или на иную дату, определенную Порядком предоставления субсидии.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&lt;2&gt; - Если Порядком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&lt;3&gt; - Если Порядком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&lt;4&gt; - Предусматривается в случае, если это установлено Порядком предоставления субсидии. Указываются иные конкретные документы.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Перечню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документов, представляемых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для получения Субсидии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81" w:name="P1728"/>
      <w:bookmarkEnd w:id="181"/>
      <w:r w:rsidRPr="00D86BEE">
        <w:rPr>
          <w:rFonts w:ascii="Times New Roman" w:hAnsi="Times New Roman" w:cs="Times New Roman"/>
        </w:rPr>
        <w:t xml:space="preserve">                                 ЗАЯВЛЕНИЕ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о предоставлении Субсидии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(наименование Получателя, ИНН, КПП, адрес)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в соответствии с 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(наименование Порядка предоставления субсидии из бюджета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города Перми юридическим лицам (за исключением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государственных (муниципальных) учреждений), индивидуальным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предпринимателям, физическим лицам - производителям товаров,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утвержденным Постановлением администрации города Перми от "___" 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20__ г. N __ (далее - Порядок предоставления субсидии), просит предоставить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субсидию в размере _________________________________________ рублей в целях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(сумма прописью)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(целевое назначение субсидии)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Опись документов, предусмотренных пунктом ______ Порядка предоставления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субсидии, прилагается.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Приложение: на __ л. в 1 экз.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Получатель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    _______________________________    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(подпись)               (расшифровка подписи)           (должность)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М.П.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"__" __________ 20__ г.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2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Типовой форме договора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 предоставлении из бюджета города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Перми субсидии юридическому лицу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(за исключением государственного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(муниципального) учреждения),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индивидуальному предпринимателю,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физическому лицу - производителю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работ, услуг на возмещение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затрат (недополученных доходов)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в связи с производством (реализацией)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выполнением работ, оказанием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услуг, утвержденной распоряжением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начальника департамента финансов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администрации города Перми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26.12.2016 N СЭД-06-01.01-03-р-213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______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договору от __________ N ____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82" w:name="P1782"/>
      <w:bookmarkEnd w:id="182"/>
      <w:r w:rsidRPr="00D86BEE">
        <w:rPr>
          <w:rFonts w:ascii="Times New Roman" w:hAnsi="Times New Roman" w:cs="Times New Roman"/>
          <w:sz w:val="20"/>
        </w:rPr>
        <w:t>ПОКАЗАТЕЛИ РЕЗУЛЬТАТИВНОСТИ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1701"/>
        <w:gridCol w:w="1134"/>
        <w:gridCol w:w="1361"/>
        <w:gridCol w:w="1991"/>
      </w:tblGrid>
      <w:tr w:rsidR="00D86BEE" w:rsidRPr="00D86BEE">
        <w:tc>
          <w:tcPr>
            <w:tcW w:w="454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381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48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Плановое значение показателя</w:t>
            </w:r>
          </w:p>
        </w:tc>
        <w:tc>
          <w:tcPr>
            <w:tcW w:w="1991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Срок, на который запланировано достижение показателя</w:t>
            </w:r>
          </w:p>
        </w:tc>
      </w:tr>
      <w:tr w:rsidR="00D86BEE" w:rsidRPr="00D86BEE">
        <w:tc>
          <w:tcPr>
            <w:tcW w:w="454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361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8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3" w:name="P1792"/>
            <w:bookmarkEnd w:id="183"/>
            <w:r w:rsidRPr="00D86B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4" w:name="P1795"/>
            <w:bookmarkEnd w:id="184"/>
            <w:r w:rsidRPr="00D86B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9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5" w:name="P1796"/>
            <w:bookmarkEnd w:id="185"/>
            <w:r w:rsidRPr="00D86BEE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3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Типовой форме договора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 предоставлении из бюджета города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Перми субсидии юридическому лицу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(за исключением государственного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(муниципального) учреждения),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индивидуальному предпринимателю,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физическому лицу - производителю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работ, услуг на возмещение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затрат (недополученных доходов)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в связи с производством (реализацией)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выполнением работ, оказанием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услуг, утвержденной распоряжением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начальника департамента финансов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lastRenderedPageBreak/>
        <w:t>администрации города Перми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26.12.2016 N СЭД-06-01.01-03-р-213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______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договору от __________ N ____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86" w:name="P1840"/>
      <w:bookmarkEnd w:id="186"/>
      <w:r w:rsidRPr="00D86BEE">
        <w:rPr>
          <w:rFonts w:ascii="Times New Roman" w:hAnsi="Times New Roman" w:cs="Times New Roman"/>
        </w:rPr>
        <w:t xml:space="preserve">                                   ОТЧЕТ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о достижении значений показателей результативности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по состоянию на __ _________ 20__ года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Наименование получателя 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Периодичность:______________________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361"/>
        <w:gridCol w:w="680"/>
        <w:gridCol w:w="1247"/>
        <w:gridCol w:w="1474"/>
        <w:gridCol w:w="794"/>
        <w:gridCol w:w="1361"/>
      </w:tblGrid>
      <w:tr w:rsidR="00D86BEE" w:rsidRPr="00D86BEE">
        <w:tc>
          <w:tcPr>
            <w:tcW w:w="454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701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показателя &lt;1&gt;</w:t>
            </w:r>
          </w:p>
        </w:tc>
        <w:tc>
          <w:tcPr>
            <w:tcW w:w="2041" w:type="dxa"/>
            <w:gridSpan w:val="2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49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Плановое значение показателя &lt;2&gt;</w:t>
            </w:r>
          </w:p>
        </w:tc>
        <w:tc>
          <w:tcPr>
            <w:tcW w:w="1474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794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% выполнения плана</w:t>
            </w:r>
          </w:p>
        </w:tc>
        <w:tc>
          <w:tcPr>
            <w:tcW w:w="1361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86BEE" w:rsidRPr="00D86BEE">
        <w:tc>
          <w:tcPr>
            <w:tcW w:w="454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247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80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7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Руководитель Получателя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(уполномоченное лицо) _____________________ _________ 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(должность)      (подпись) (расшифровка подписи)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Исполнитель  _____________________ _______________ 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(должность)          (ФИО)            (телефон)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"__"__________ 20__ г.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--------------------------------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&lt;1&gt; - Наименование показателя, указываемого в настоящей таблице, должно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соответствовать  наименованию показателя, указанному в </w:t>
      </w:r>
      <w:hyperlink w:anchor="P1792" w:history="1">
        <w:r w:rsidRPr="00D86BEE">
          <w:rPr>
            <w:rFonts w:ascii="Times New Roman" w:hAnsi="Times New Roman" w:cs="Times New Roman"/>
            <w:color w:val="0000FF"/>
          </w:rPr>
          <w:t>графе 2</w:t>
        </w:r>
      </w:hyperlink>
      <w:r w:rsidRPr="00D86BEE">
        <w:rPr>
          <w:rFonts w:ascii="Times New Roman" w:hAnsi="Times New Roman" w:cs="Times New Roman"/>
        </w:rPr>
        <w:t xml:space="preserve"> приложения к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договору, устанавливающему показатели результативности.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&lt;2&gt;  -  Плановое значение показателя, указываемого в настоящей таблице,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должно  соответствовать плановому значению показателя, указанному в </w:t>
      </w:r>
      <w:hyperlink w:anchor="P1795" w:history="1">
        <w:r w:rsidRPr="00D86BEE">
          <w:rPr>
            <w:rFonts w:ascii="Times New Roman" w:hAnsi="Times New Roman" w:cs="Times New Roman"/>
            <w:color w:val="0000FF"/>
          </w:rPr>
          <w:t>графе 5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приложения к договору, устанавливающему показатели результативности.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4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Типовой форме договора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 предоставлении из бюджета города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Перми субсидии юридическому лицу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(за исключением государственного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(муниципального) учреждения),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индивидуальному предпринимателю,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физическому лицу - производителю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работ, услуг на возмещение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затрат (недополученных доходов)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в связи с производством (реализацией)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выполнением работ, оказанием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услуг, утвержденной распоряжением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начальника департамента финансов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администрации города Перми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26.12.2016 N СЭД-06-01.01-03-р-213</w:t>
      </w:r>
    </w:p>
    <w:p w:rsidR="00D86BEE" w:rsidRPr="00D86BEE" w:rsidRDefault="00D86BEE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6BEE" w:rsidRPr="00D86B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lastRenderedPageBreak/>
              <w:t>Список изменяющих документов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50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распоряжения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 Начальника департамента финансов Администрации г. Перми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от 04.05.2018 N СЭД-059-06-01.01-03-р-73)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______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договору от __________ N ____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87" w:name="P1917"/>
      <w:bookmarkEnd w:id="187"/>
      <w:r w:rsidRPr="00D86BEE">
        <w:rPr>
          <w:rFonts w:ascii="Times New Roman" w:hAnsi="Times New Roman" w:cs="Times New Roman"/>
          <w:sz w:val="20"/>
        </w:rPr>
        <w:t>РАСЧЕТ РАЗМЕРА ШТРАФНЫХ САНКЦИЙ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rPr>
          <w:rFonts w:ascii="Times New Roman" w:hAnsi="Times New Roman" w:cs="Times New Roman"/>
          <w:sz w:val="20"/>
          <w:szCs w:val="20"/>
        </w:rPr>
        <w:sectPr w:rsidR="00D86BEE" w:rsidRPr="00D86BE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964"/>
        <w:gridCol w:w="624"/>
        <w:gridCol w:w="1361"/>
        <w:gridCol w:w="1361"/>
        <w:gridCol w:w="737"/>
        <w:gridCol w:w="1020"/>
        <w:gridCol w:w="624"/>
        <w:gridCol w:w="567"/>
        <w:gridCol w:w="1361"/>
      </w:tblGrid>
      <w:tr w:rsidR="00D86BEE" w:rsidRPr="00D86BEE">
        <w:tc>
          <w:tcPr>
            <w:tcW w:w="454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lastRenderedPageBreak/>
              <w:t>N п/п</w:t>
            </w:r>
          </w:p>
        </w:tc>
        <w:tc>
          <w:tcPr>
            <w:tcW w:w="1247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показателя &lt;1&gt;</w:t>
            </w:r>
          </w:p>
        </w:tc>
        <w:tc>
          <w:tcPr>
            <w:tcW w:w="1588" w:type="dxa"/>
            <w:gridSpan w:val="2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51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Плановое значение показателя результативности (иного показателя) &lt;2&gt;</w:t>
            </w:r>
          </w:p>
        </w:tc>
        <w:tc>
          <w:tcPr>
            <w:tcW w:w="1361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Достигнутое значение показателя результативности (иного показателя) &lt;3&gt;</w:t>
            </w:r>
          </w:p>
        </w:tc>
        <w:tc>
          <w:tcPr>
            <w:tcW w:w="1757" w:type="dxa"/>
            <w:gridSpan w:val="2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Объем Субсидии (руб.)</w:t>
            </w:r>
          </w:p>
        </w:tc>
        <w:tc>
          <w:tcPr>
            <w:tcW w:w="1191" w:type="dxa"/>
            <w:gridSpan w:val="2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Корректирующие коэффициенты &lt;4&gt;</w:t>
            </w:r>
          </w:p>
        </w:tc>
        <w:tc>
          <w:tcPr>
            <w:tcW w:w="1361" w:type="dxa"/>
            <w:vMerge w:val="restart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Размер штрафных санкций (руб.)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(1 - гр. 6 : гр. 5) x гр. 7 (гр. 8) x гр. 9 (гр. 10)</w:t>
            </w:r>
          </w:p>
        </w:tc>
      </w:tr>
      <w:tr w:rsidR="00D86BEE" w:rsidRPr="00D86BEE">
        <w:tc>
          <w:tcPr>
            <w:tcW w:w="454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361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20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Израсходовано Получателем</w:t>
            </w: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К1</w:t>
            </w:r>
          </w:p>
        </w:tc>
        <w:tc>
          <w:tcPr>
            <w:tcW w:w="56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К2</w:t>
            </w:r>
          </w:p>
        </w:tc>
        <w:tc>
          <w:tcPr>
            <w:tcW w:w="1361" w:type="dxa"/>
            <w:vMerge/>
          </w:tcPr>
          <w:p w:rsidR="00D86BEE" w:rsidRPr="00D86BEE" w:rsidRDefault="00D8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3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20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EE" w:rsidRPr="00D86BEE">
        <w:tc>
          <w:tcPr>
            <w:tcW w:w="45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6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3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1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6BEE" w:rsidRPr="00D86BEE" w:rsidRDefault="00D86BEE">
      <w:pPr>
        <w:rPr>
          <w:rFonts w:ascii="Times New Roman" w:hAnsi="Times New Roman" w:cs="Times New Roman"/>
          <w:sz w:val="20"/>
          <w:szCs w:val="20"/>
        </w:rPr>
        <w:sectPr w:rsidR="00D86BEE" w:rsidRPr="00D86BE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Руководитель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(уполномоченное лицо) _____________________ _________ 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(должность)      (подпись) (расшифровка подписи)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Исполнитель _____________________ ______________ 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(должность)           (ФИО)            (телефон)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--------------------------------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 xml:space="preserve">&lt;1&gt; - Наименование показателя, указываемого в настоящей таблице, должно соответствовать наименованию показателя, указанному в </w:t>
      </w:r>
      <w:hyperlink w:anchor="P1792" w:history="1">
        <w:r w:rsidRPr="00D86BEE">
          <w:rPr>
            <w:rFonts w:ascii="Times New Roman" w:hAnsi="Times New Roman" w:cs="Times New Roman"/>
            <w:color w:val="0000FF"/>
            <w:sz w:val="20"/>
          </w:rPr>
          <w:t>графе 2</w:t>
        </w:r>
      </w:hyperlink>
      <w:r w:rsidRPr="00D86BEE">
        <w:rPr>
          <w:rFonts w:ascii="Times New Roman" w:hAnsi="Times New Roman" w:cs="Times New Roman"/>
          <w:sz w:val="20"/>
        </w:rPr>
        <w:t xml:space="preserve"> приложения к договору, устанавливающему показатели результативности.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 xml:space="preserve">&lt;2&gt; -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1795" w:history="1">
        <w:r w:rsidRPr="00D86BEE">
          <w:rPr>
            <w:rFonts w:ascii="Times New Roman" w:hAnsi="Times New Roman" w:cs="Times New Roman"/>
            <w:color w:val="0000FF"/>
            <w:sz w:val="20"/>
          </w:rPr>
          <w:t>графе 5</w:t>
        </w:r>
      </w:hyperlink>
      <w:r w:rsidRPr="00D86BEE">
        <w:rPr>
          <w:rFonts w:ascii="Times New Roman" w:hAnsi="Times New Roman" w:cs="Times New Roman"/>
          <w:sz w:val="20"/>
        </w:rPr>
        <w:t xml:space="preserve"> приложения к договору, устанавливающему показатели результативности.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 xml:space="preserve">&lt;3&gt; -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1796" w:history="1">
        <w:r w:rsidRPr="00D86BEE">
          <w:rPr>
            <w:rFonts w:ascii="Times New Roman" w:hAnsi="Times New Roman" w:cs="Times New Roman"/>
            <w:color w:val="0000FF"/>
            <w:sz w:val="20"/>
          </w:rPr>
          <w:t>графе 6</w:t>
        </w:r>
      </w:hyperlink>
      <w:r w:rsidRPr="00D86BEE">
        <w:rPr>
          <w:rFonts w:ascii="Times New Roman" w:hAnsi="Times New Roman" w:cs="Times New Roman"/>
          <w:sz w:val="20"/>
        </w:rPr>
        <w:t xml:space="preserve"> приложения к договору, содержащему отчет о достижении значений показатели результативности.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&lt;4&gt; - Заполняется при необходимости.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5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Типовой форме договора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 предоставлении из бюджета города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Перми субсидии юридическому лицу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(за исключением государственного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(муниципального) учреждения),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индивидуальному предпринимателю,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физическому лицу - производителю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работ, услуг на возмещение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затрат (недополученных доходов)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в связи с производством (реализацией)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выполнением работ, оказанием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услуг, утвержденной распоряжением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начальника департамента финансов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администрации города Перми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26.12.2016 N СЭД-06-01.01-03-р-213</w:t>
      </w:r>
    </w:p>
    <w:p w:rsidR="00D86BEE" w:rsidRPr="00D86BEE" w:rsidRDefault="00D86BEE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6BEE" w:rsidRPr="00D86B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(введено </w:t>
            </w:r>
            <w:hyperlink r:id="rId52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распоряжением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 Начальника департамента финансов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Администрации г. Перми от 10.01.2019 N СЭД-059-06-01.01-03-р-1)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(Рекомендуемый образец)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88" w:name="P2007"/>
      <w:bookmarkEnd w:id="188"/>
      <w:r w:rsidRPr="00D86BEE">
        <w:rPr>
          <w:rFonts w:ascii="Times New Roman" w:hAnsi="Times New Roman" w:cs="Times New Roman"/>
        </w:rPr>
        <w:t xml:space="preserve">                         Дополнительное соглашение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к договору о предоставлении из бюджета города Перми субсидии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юридическому лицу (за исключением государственного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(муниципального) учреждения), индивидуальному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предпринимателю, физическому лицу - производителю товаров,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работ, услуг на возмещение затрат (недополученных доходов)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в связи производством (реализацией) товаров, выполнением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работ, оказанием услуг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от "__" __________ 20__ г. N 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г. Пермь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"__" _____________ 20__ г.                              N 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(дата заключения                                           (номер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дополнительного                                       дополнительного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соглашения)                                           соглашения)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(наименование функционального органа администрации города Перми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или иной организации, осуществляющей в соответствии с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законодательством Российской Федерации функции главного распорядителя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бюджетных средств города Перми)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которому  как  получателю  средств  бюджета  города  Перми  доведены лимиты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бюджетных обязательств на предоставление субсидии в соответствии со </w:t>
      </w:r>
      <w:hyperlink r:id="rId53" w:history="1">
        <w:r w:rsidRPr="00D86BEE">
          <w:rPr>
            <w:rFonts w:ascii="Times New Roman" w:hAnsi="Times New Roman" w:cs="Times New Roman"/>
            <w:color w:val="0000FF"/>
          </w:rPr>
          <w:t>статьей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78 Бюджетного кодекса Российской Федерации, именуемый в дальнейшем 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в лице ____________________________________________________________________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(наименование должности, а также фамилия, имя, отчество руководителя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Департамента, Управления, Комитета, иного органа или уполномоченного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им лица)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(реквизиты положения о Департаменте, Управлении, Комитете, ином органе,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доверенности, приказа или иного документа, удостоверяющего полномочия)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одной стороны и 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(наименование юридического лица, фамилия, имя, отчество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индивидуального предпринимателя, физического лица 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производителя товаров,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именуемый в дальнейшем "Получатель", в лице 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(наименование должности, а также фамилия, имя, отчество лица,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представляющего Получателя, или уполномоченного им лица, фамилия, имя,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отчество индивидуального предпринимателя или физического лица 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производителя товаров,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(реквизиты Устава юридического лица, документа, подтверждающего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государственную регистрацию физического лица в качестве индивидуального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предпринимателя, доверенности)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 другой  стороны, далее именуемые "Стороны", в соответствии с пунктом 7.3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договора  от  "___"  __________20__  г.  N ___ (далее - Договор), заключили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настоящее соглашение о нижеследующем.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 Внести в Договор следующие изменения </w:t>
      </w:r>
      <w:hyperlink w:anchor="P2162" w:history="1">
        <w:r w:rsidRPr="00D86BEE">
          <w:rPr>
            <w:rFonts w:ascii="Times New Roman" w:hAnsi="Times New Roman" w:cs="Times New Roman"/>
            <w:color w:val="0000FF"/>
          </w:rPr>
          <w:t>&lt;1&gt;</w:t>
        </w:r>
      </w:hyperlink>
      <w:r w:rsidRPr="00D86BEE">
        <w:rPr>
          <w:rFonts w:ascii="Times New Roman" w:hAnsi="Times New Roman" w:cs="Times New Roman"/>
        </w:rPr>
        <w:t>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1.1. в преамбуле: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1.1.1. _______________________________________________________________;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1.1.2. _______________________________________________________________;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1.2. в разделе I "Предмет договора":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1.2.1. в пункте 1.1 слова "___________________________________________"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(производством (реализацией) товаров,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выполнением работ, оказанием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заменить словами "_______________________________________________________";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(производством (реализацией) товаров, выполнением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работ, оказанием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1.2.2. пункт 1.2.1 изложить в следующей редакции: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"________________________________________________________________________";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1.2.3. пункт 1.2.2 изложить в следующей редакции: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"________________________________________________________________________";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1.3. в разделе II "Размер Субсидии":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1.3.1. в абзаце _________ пункта 2.1 сумму Субсидии в 20__ году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 (________________) рублей - по коду БК 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(сумма прописью)                                             (код БК)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увеличить/уменьшить на ______ рублей </w:t>
      </w:r>
      <w:hyperlink w:anchor="P2163" w:history="1">
        <w:r w:rsidRPr="00D86BEE">
          <w:rPr>
            <w:rFonts w:ascii="Times New Roman" w:hAnsi="Times New Roman" w:cs="Times New Roman"/>
            <w:color w:val="0000FF"/>
          </w:rPr>
          <w:t>&lt;2&gt;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1.4. в разделе III "Условия и порядок предоставления Субсидии":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 xml:space="preserve">    1.4.1.   в  пункте  3.1.2  слова  "приложении  N  __"  заменить словами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"приложении N ___";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1.4.2. в пункте 3.3: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1.4.2.1. слова "осуществляется ______________________" заменить словами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(периодичность)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"осуществляется ______________";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(периодичность)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1.4.2.2. слова "открытый в __________________________________________"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(наименование кредитной организации)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заменить словами "открытый в ____________________________________________";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(наименование кредитной организации)</w:t>
      </w: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1.4.2.3. слова "в срок ___________" заменить словами "в срок ___________";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 в разделе IV "Взаимодействие Сторон":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1.5.1. в пункте 4.1.2: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1.5.1.1. слова "пункте (ах) ____" заменить словами "пункте (ах) 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1.5.1.2. слова "в течение ___ рабочих дней" заменить словами "в течение ___ рабочих дней";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1.5.2. в пункте 4.1.4.1 слова "приложении N __" заменить словами "приложении N 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1.5.3. в пункте 4.1.5.1 слова "приложении N __" заменить словами "приложении N 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1.5.4. в пункте 4.1.8: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1.5.4.1. слова "приложении N ___" заменить словами "приложении N ___";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1.5.4.2. слова "в течение ___ рабочих дней" заменить словами "в течение ___ рабочих дней";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1.5.5. в пункте 4.1.9 слова "в течение ___ рабочих дней" заменить словами "в течение ___ рабочих дней";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1.5.6. в пункте 4.1.10 слова "в течение ___ рабочих дней" заменить словами "в течение ___ рабочих дней";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1.5.7. в пункте 4.2.2 слова "не позднее ___ рабочего дня" заменить словами "не позднее ___ рабочего дня";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1.5.8. в пункте 4.3.1 слова "пунктом(ами) _____________" заменить словами "пунктом(ами) _______";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1.5.9. в пункте 4.3.3.1: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1.5.9.1. слова "не позднее ___ рабочего дня" заменить словами "не позднее ___ рабочего дня";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1.5.9.2. слова "отчетным ________" заменить словами "отчетным ________";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1.5.10. в пункте 4.3.4 "в течение ___ рабочих дней" заменить словами "в течение ___ рабочих дней";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1.5.11. в пункте 4.3.6 слова "приложением N __" заменить словами "приложением N __";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 xml:space="preserve">1.6. Иные положения по настоящему Дополнительному соглашению </w:t>
      </w:r>
      <w:hyperlink w:anchor="P2164" w:history="1">
        <w:r w:rsidRPr="00D86BEE">
          <w:rPr>
            <w:rFonts w:ascii="Times New Roman" w:hAnsi="Times New Roman" w:cs="Times New Roman"/>
            <w:color w:val="0000FF"/>
            <w:sz w:val="20"/>
          </w:rPr>
          <w:t>&lt;3&gt;</w:t>
        </w:r>
      </w:hyperlink>
      <w:r w:rsidRPr="00D86BEE">
        <w:rPr>
          <w:rFonts w:ascii="Times New Roman" w:hAnsi="Times New Roman" w:cs="Times New Roman"/>
          <w:sz w:val="20"/>
        </w:rPr>
        <w:t>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1.6.1. ____________________________________________________________;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1.6.2. ____________________________________________________________.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1.7. раздел VIII "Платежные реквизиты Сторон" изложить в следующей редакции: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"VIII. Платежные реквизиты Сторон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D86BEE" w:rsidRPr="00D86BEE">
        <w:tc>
          <w:tcPr>
            <w:tcW w:w="5102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_______________________________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lastRenderedPageBreak/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</w:tc>
        <w:tc>
          <w:tcPr>
            <w:tcW w:w="3969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lastRenderedPageBreak/>
              <w:t>Сокращенное наименование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Получателя</w:t>
            </w:r>
          </w:p>
        </w:tc>
      </w:tr>
      <w:tr w:rsidR="00D86BEE" w:rsidRPr="00D86BEE">
        <w:tc>
          <w:tcPr>
            <w:tcW w:w="5102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_________________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ОГРН, </w:t>
            </w:r>
            <w:hyperlink r:id="rId54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3969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ОГРН, </w:t>
            </w:r>
            <w:hyperlink r:id="rId55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</w:tr>
      <w:tr w:rsidR="00D86BEE" w:rsidRPr="00D86BEE">
        <w:tc>
          <w:tcPr>
            <w:tcW w:w="5102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  <w:tc>
          <w:tcPr>
            <w:tcW w:w="3969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</w:tr>
      <w:tr w:rsidR="00D86BEE" w:rsidRPr="00D86BEE">
        <w:tc>
          <w:tcPr>
            <w:tcW w:w="5102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  <w:tc>
          <w:tcPr>
            <w:tcW w:w="3969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</w:tr>
      <w:tr w:rsidR="00D86BEE" w:rsidRPr="00D86BEE">
        <w:tc>
          <w:tcPr>
            <w:tcW w:w="5102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  <w:tc>
          <w:tcPr>
            <w:tcW w:w="3969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</w:tr>
    </w:tbl>
    <w:p w:rsidR="00D86BEE" w:rsidRPr="00D86BEE" w:rsidRDefault="00D86BEE">
      <w:pPr>
        <w:pStyle w:val="ConsPlusNormal"/>
        <w:spacing w:before="220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";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1.8. приложение N __ к договору изложить в редакции согласно приложению N __ к настоящему Дополнительному соглашению, которое является его неотъемлемой частью;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1.9. дополнить приложением N __ согласно приложению N __ к настоящему Дополнительному соглашению, которое является его неотъемлемой частью;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1.10. внести изменения в приложение N __ согласно приложению N __ к настоящему Дополнительному соглашению, которое является его неотъемлемой частью.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2. Настоящее Дополнительное соглашение является неотъемлемой частью договора.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договору.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4. Условия договора, не затронутые настоящим Дополнительным соглашением, остаются неизменными.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5. Иные заключительные положения по настоящему Дополнительному соглашению: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 xml:space="preserve">5.2. _____________________________________________________________ </w:t>
      </w:r>
      <w:hyperlink w:anchor="P2165" w:history="1">
        <w:r w:rsidRPr="00D86BEE">
          <w:rPr>
            <w:rFonts w:ascii="Times New Roman" w:hAnsi="Times New Roman" w:cs="Times New Roman"/>
            <w:color w:val="0000FF"/>
            <w:sz w:val="20"/>
          </w:rPr>
          <w:t>&lt;4&gt;</w:t>
        </w:r>
      </w:hyperlink>
      <w:r w:rsidRPr="00D86BEE">
        <w:rPr>
          <w:rFonts w:ascii="Times New Roman" w:hAnsi="Times New Roman" w:cs="Times New Roman"/>
          <w:sz w:val="20"/>
        </w:rPr>
        <w:t>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6. Подписи Сторон: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D86BEE" w:rsidRPr="00D86BEE">
        <w:tc>
          <w:tcPr>
            <w:tcW w:w="5102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__________________________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</w:tc>
        <w:tc>
          <w:tcPr>
            <w:tcW w:w="3969" w:type="dxa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 Получателя</w:t>
            </w:r>
          </w:p>
        </w:tc>
      </w:tr>
      <w:tr w:rsidR="00D86BEE" w:rsidRPr="00D86BEE">
        <w:tc>
          <w:tcPr>
            <w:tcW w:w="5102" w:type="dxa"/>
          </w:tcPr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>_____________/_______________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(подпись)   (ФИО)</w:t>
            </w:r>
          </w:p>
        </w:tc>
        <w:tc>
          <w:tcPr>
            <w:tcW w:w="3969" w:type="dxa"/>
          </w:tcPr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>_____________/_____________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(подпись)   (ФИО)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--------------------------------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89" w:name="P2162"/>
      <w:bookmarkEnd w:id="189"/>
      <w:r w:rsidRPr="00D86BEE">
        <w:rPr>
          <w:rFonts w:ascii="Times New Roman" w:hAnsi="Times New Roman" w:cs="Times New Roman"/>
          <w:sz w:val="20"/>
        </w:rPr>
        <w:t>&lt;1&gt; - Указываются пункты и (или) разделы договора, в которые вносятся изменения.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90" w:name="P2163"/>
      <w:bookmarkEnd w:id="190"/>
      <w:r w:rsidRPr="00D86BEE">
        <w:rPr>
          <w:rFonts w:ascii="Times New Roman" w:hAnsi="Times New Roman" w:cs="Times New Roman"/>
          <w:sz w:val="20"/>
        </w:rPr>
        <w:t>&lt;2&gt; -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91" w:name="P2164"/>
      <w:bookmarkEnd w:id="191"/>
      <w:r w:rsidRPr="00D86BEE">
        <w:rPr>
          <w:rFonts w:ascii="Times New Roman" w:hAnsi="Times New Roman" w:cs="Times New Roman"/>
          <w:sz w:val="20"/>
        </w:rPr>
        <w:t xml:space="preserve">&lt;3&gt; - Указываются изменения, вносимые в </w:t>
      </w:r>
      <w:hyperlink w:anchor="P1369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пункты 3.2.1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370" w:history="1">
        <w:r w:rsidRPr="00D86BEE">
          <w:rPr>
            <w:rFonts w:ascii="Times New Roman" w:hAnsi="Times New Roman" w:cs="Times New Roman"/>
            <w:color w:val="0000FF"/>
            <w:sz w:val="20"/>
          </w:rPr>
          <w:t>3.2.2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394" w:history="1">
        <w:r w:rsidRPr="00D86BEE">
          <w:rPr>
            <w:rFonts w:ascii="Times New Roman" w:hAnsi="Times New Roman" w:cs="Times New Roman"/>
            <w:color w:val="0000FF"/>
            <w:sz w:val="20"/>
          </w:rPr>
          <w:t>4.1.4.2.1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395" w:history="1">
        <w:r w:rsidRPr="00D86BEE">
          <w:rPr>
            <w:rFonts w:ascii="Times New Roman" w:hAnsi="Times New Roman" w:cs="Times New Roman"/>
            <w:color w:val="0000FF"/>
            <w:sz w:val="20"/>
          </w:rPr>
          <w:t>4.1.4.2.2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406" w:history="1">
        <w:r w:rsidRPr="00D86BEE">
          <w:rPr>
            <w:rFonts w:ascii="Times New Roman" w:hAnsi="Times New Roman" w:cs="Times New Roman"/>
            <w:color w:val="0000FF"/>
            <w:sz w:val="20"/>
          </w:rPr>
          <w:t>4.1.5.2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416" w:history="1">
        <w:r w:rsidRPr="00D86BEE">
          <w:rPr>
            <w:rFonts w:ascii="Times New Roman" w:hAnsi="Times New Roman" w:cs="Times New Roman"/>
            <w:color w:val="0000FF"/>
            <w:sz w:val="20"/>
          </w:rPr>
          <w:t>4.1.6.2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448" w:history="1">
        <w:r w:rsidRPr="00D86BEE">
          <w:rPr>
            <w:rFonts w:ascii="Times New Roman" w:hAnsi="Times New Roman" w:cs="Times New Roman"/>
            <w:color w:val="0000FF"/>
            <w:sz w:val="20"/>
          </w:rPr>
          <w:t>4.1.11.1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449" w:history="1">
        <w:r w:rsidRPr="00D86BEE">
          <w:rPr>
            <w:rFonts w:ascii="Times New Roman" w:hAnsi="Times New Roman" w:cs="Times New Roman"/>
            <w:color w:val="0000FF"/>
            <w:sz w:val="20"/>
          </w:rPr>
          <w:t>4.1.11.2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476" w:history="1">
        <w:r w:rsidRPr="00D86BEE">
          <w:rPr>
            <w:rFonts w:ascii="Times New Roman" w:hAnsi="Times New Roman" w:cs="Times New Roman"/>
            <w:color w:val="0000FF"/>
            <w:sz w:val="20"/>
          </w:rPr>
          <w:t>4.2.4.1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477" w:history="1">
        <w:r w:rsidRPr="00D86BEE">
          <w:rPr>
            <w:rFonts w:ascii="Times New Roman" w:hAnsi="Times New Roman" w:cs="Times New Roman"/>
            <w:color w:val="0000FF"/>
            <w:sz w:val="20"/>
          </w:rPr>
          <w:t>4.2.4.2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496" w:history="1">
        <w:r w:rsidRPr="00D86BEE">
          <w:rPr>
            <w:rFonts w:ascii="Times New Roman" w:hAnsi="Times New Roman" w:cs="Times New Roman"/>
            <w:color w:val="0000FF"/>
            <w:sz w:val="20"/>
          </w:rPr>
          <w:t>4.3.3.2.1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497" w:history="1">
        <w:r w:rsidRPr="00D86BEE">
          <w:rPr>
            <w:rFonts w:ascii="Times New Roman" w:hAnsi="Times New Roman" w:cs="Times New Roman"/>
            <w:color w:val="0000FF"/>
            <w:sz w:val="20"/>
          </w:rPr>
          <w:t>4.3.3.2.2</w:t>
        </w:r>
      </w:hyperlink>
      <w:r w:rsidRPr="00D86BEE">
        <w:rPr>
          <w:rFonts w:ascii="Times New Roman" w:hAnsi="Times New Roman" w:cs="Times New Roman"/>
          <w:sz w:val="20"/>
        </w:rPr>
        <w:t xml:space="preserve">, 4.3.9.1, 4.3.9.2, </w:t>
      </w:r>
      <w:hyperlink w:anchor="P1547" w:history="1">
        <w:r w:rsidRPr="00D86BEE">
          <w:rPr>
            <w:rFonts w:ascii="Times New Roman" w:hAnsi="Times New Roman" w:cs="Times New Roman"/>
            <w:color w:val="0000FF"/>
            <w:sz w:val="20"/>
          </w:rPr>
          <w:t>4.4.3.1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548" w:history="1">
        <w:r w:rsidRPr="00D86BEE">
          <w:rPr>
            <w:rFonts w:ascii="Times New Roman" w:hAnsi="Times New Roman" w:cs="Times New Roman"/>
            <w:color w:val="0000FF"/>
            <w:sz w:val="20"/>
          </w:rPr>
          <w:t>4.4.3.2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557" w:history="1">
        <w:r w:rsidRPr="00D86BEE">
          <w:rPr>
            <w:rFonts w:ascii="Times New Roman" w:hAnsi="Times New Roman" w:cs="Times New Roman"/>
            <w:color w:val="0000FF"/>
            <w:sz w:val="20"/>
          </w:rPr>
          <w:t>5.2.1</w:t>
        </w:r>
      </w:hyperlink>
      <w:r w:rsidRPr="00D86BEE">
        <w:rPr>
          <w:rFonts w:ascii="Times New Roman" w:hAnsi="Times New Roman" w:cs="Times New Roman"/>
          <w:sz w:val="20"/>
        </w:rPr>
        <w:t xml:space="preserve">, </w:t>
      </w:r>
      <w:hyperlink w:anchor="P1558" w:history="1">
        <w:r w:rsidRPr="00D86BEE">
          <w:rPr>
            <w:rFonts w:ascii="Times New Roman" w:hAnsi="Times New Roman" w:cs="Times New Roman"/>
            <w:color w:val="0000FF"/>
            <w:sz w:val="20"/>
          </w:rPr>
          <w:t>5.2.2</w:t>
        </w:r>
      </w:hyperlink>
      <w:r w:rsidRPr="00D86BEE">
        <w:rPr>
          <w:rFonts w:ascii="Times New Roman" w:hAnsi="Times New Roman" w:cs="Times New Roman"/>
          <w:sz w:val="20"/>
        </w:rPr>
        <w:t xml:space="preserve">, 6.2.1, 6.2.2, </w:t>
      </w:r>
      <w:hyperlink w:anchor="P1592" w:history="1">
        <w:r w:rsidRPr="00D86BEE">
          <w:rPr>
            <w:rFonts w:ascii="Times New Roman" w:hAnsi="Times New Roman" w:cs="Times New Roman"/>
            <w:color w:val="0000FF"/>
            <w:sz w:val="20"/>
          </w:rPr>
          <w:t>7.4.3</w:t>
        </w:r>
      </w:hyperlink>
      <w:r w:rsidRPr="00D86BEE">
        <w:rPr>
          <w:rFonts w:ascii="Times New Roman" w:hAnsi="Times New Roman" w:cs="Times New Roman"/>
          <w:sz w:val="20"/>
        </w:rPr>
        <w:t xml:space="preserve"> договора, а также иные конкретные положения (при наличии).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92" w:name="P2165"/>
      <w:bookmarkEnd w:id="192"/>
      <w:r w:rsidRPr="00D86BEE">
        <w:rPr>
          <w:rFonts w:ascii="Times New Roman" w:hAnsi="Times New Roman" w:cs="Times New Roman"/>
          <w:sz w:val="20"/>
        </w:rPr>
        <w:lastRenderedPageBreak/>
        <w:t>&lt;4&gt; - Указываются иные конкретные условия (при необходимости).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Приложение N 6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к Типовой форме договора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 предоставлении из бюджета города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Перми субсидии юридическому лицу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(за исключением государственного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(муниципального) учреждения),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индивидуальному предпринимателю,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физическому лицу - производителю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работ, услуг на возмещение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затрат (недополученных доходов)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в связи с производством (реализацией)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товаров, выполнением работ, оказанием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услуг, утвержденной распоряжением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начальника департамента финансов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администрации города Перми</w:t>
      </w: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от 26.12.2016 N СЭД-06-01.01-03-р-213</w:t>
      </w:r>
    </w:p>
    <w:p w:rsidR="00D86BEE" w:rsidRPr="00D86BEE" w:rsidRDefault="00D86BEE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86BEE" w:rsidRPr="00D86B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(введено </w:t>
            </w:r>
            <w:hyperlink r:id="rId56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распоряжением</w:t>
              </w:r>
            </w:hyperlink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 xml:space="preserve"> Начальника департамента финансов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color w:val="392C69"/>
                <w:sz w:val="20"/>
              </w:rPr>
              <w:t>Администрации г. Перми от 10.01.2019 N СЭД-059-06-01.01-03-р-1)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(Рекомендуемый образец)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93" w:name="P2193"/>
      <w:bookmarkEnd w:id="193"/>
      <w:r w:rsidRPr="00D86BEE">
        <w:rPr>
          <w:rFonts w:ascii="Times New Roman" w:hAnsi="Times New Roman" w:cs="Times New Roman"/>
        </w:rPr>
        <w:t xml:space="preserve">                         Дополнительное соглашение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о расторжении договора о предоставлении из бюджета города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Перми субсидии юридическому лицу (за исключением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государственного (муниципального) учреждения),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индивидуальному предпринимателю, физическому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лицу - производителю товаров, работ, услуг на возмещение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затрат (недополученных доходов) в связи с производством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(реализацией) товаров, выполнением работ, оказанием услуг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от "__" ____________ N 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г. Пермь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"__" _______________ 20__ г.                         N 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(дата заключения соглашения)                            (номер соглашения)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(наименование функционального органа администрации города Перми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или иной организации, осуществляющей в соответствии с бюджетным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законодательством Российской Федерации функции главного распорядителя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бюджетных средств города Перми)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которому  как  получателю  средств  бюджета  города  Перми  доведены лимиты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бюджетных обязательств на предоставление субсидии в соответствии со </w:t>
      </w:r>
      <w:hyperlink r:id="rId57" w:history="1">
        <w:r w:rsidRPr="00D86BEE">
          <w:rPr>
            <w:rFonts w:ascii="Times New Roman" w:hAnsi="Times New Roman" w:cs="Times New Roman"/>
            <w:color w:val="0000FF"/>
          </w:rPr>
          <w:t>статьей</w:t>
        </w:r>
      </w:hyperlink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78 Бюджетного кодекса Российской Федерации, именуемый в дальнейшем 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в лице 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(наименование должности, а также фамилия, имя, отчество руководителя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Департамента, Управления, Комитета, иного органа или уполномоченного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им лица)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(реквизиты положения о Департаменте, Управлении, Комитете, ином органе,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доверенности, приказа или иного документа, удостоверяющего полномочия)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одной стороны и 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 xml:space="preserve">                  (наименование юридического лица, фамилия, имя, отчество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индивидуального предпринимателя, физического лица 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производителя товаров,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именуемый в дальнейшем "Получатель", в лице 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(наименование должности, а также фамилия, имя, отчество лица,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представляющего Получателя, или уполномоченного им лица, фамилия, имя,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отчество индивидуального предпринимателя или физического лица -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производителя товаров, работ, услуг)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действующего на основании 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__________________________________________________________________________,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(реквизиты Устава юридического лица, документа, подтверждающего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государственную регистрацию физического лица в качестве индивидуального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предпринимателя, доверенности)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другой стороны, далее именуемые "Стороны", в соответствии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 _________________________________________________________________________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(документ, предусматривающий основание для расторжения договора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(при наличии), или </w:t>
      </w:r>
      <w:hyperlink w:anchor="P1594" w:history="1">
        <w:r w:rsidRPr="00D86BEE">
          <w:rPr>
            <w:rFonts w:ascii="Times New Roman" w:hAnsi="Times New Roman" w:cs="Times New Roman"/>
            <w:color w:val="0000FF"/>
          </w:rPr>
          <w:t>пункт 7.5</w:t>
        </w:r>
      </w:hyperlink>
      <w:r w:rsidRPr="00D86BEE">
        <w:rPr>
          <w:rFonts w:ascii="Times New Roman" w:hAnsi="Times New Roman" w:cs="Times New Roman"/>
        </w:rPr>
        <w:t xml:space="preserve"> договора)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заключили  настоящее  Дополнительное  соглашение  о  расторжении договора 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предоставлении  из  бюджета  города  Перми  субсидии  юридическому лицу (за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исключением  государственного (муниципального) учреждения), индивидуальному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предпринимателю,  физическому лицу - производителю товаров, работ, услуг на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возмещение   затрат   (недополученных  доходов)  в  связи  с  производством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(реализацией)  товаров, выполнением работ, оказанием услуг от "__" 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20__ г. N ______ (далее - договор, субсидия).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1.   Договор   расторгается   с   даты  вступления  в  силу  настоящего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Дополнительного соглашения о расторжении договора.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2. Состояние расчетов на дату расторжения договора: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94" w:name="P2254"/>
      <w:bookmarkEnd w:id="194"/>
      <w:r w:rsidRPr="00D86BEE">
        <w:rPr>
          <w:rFonts w:ascii="Times New Roman" w:hAnsi="Times New Roman" w:cs="Times New Roman"/>
        </w:rPr>
        <w:t xml:space="preserve">    2.1. бюджетное обязательство __________________________________________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(Департамент, Управление, Комитет, иной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          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исполнено в размере __________ (_________________________) рублей __ копеек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(сумма прописью)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по КБК _______________________________________________________________ </w:t>
      </w:r>
      <w:hyperlink w:anchor="P2327" w:history="1">
        <w:r w:rsidRPr="00D86BEE">
          <w:rPr>
            <w:rFonts w:ascii="Times New Roman" w:hAnsi="Times New Roman" w:cs="Times New Roman"/>
            <w:color w:val="0000FF"/>
          </w:rPr>
          <w:t>&lt;1&gt;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(код КБК)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bookmarkStart w:id="195" w:name="P2261"/>
      <w:bookmarkEnd w:id="195"/>
      <w:r w:rsidRPr="00D86BEE">
        <w:rPr>
          <w:rFonts w:ascii="Times New Roman" w:hAnsi="Times New Roman" w:cs="Times New Roman"/>
        </w:rPr>
        <w:t xml:space="preserve">    2.2. обязательство Получателя исполнено в размере _____________________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(______________________________) рублей __ копеек Субсидии, предоставленной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(сумма прописью)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в  соответствии  с  </w:t>
      </w:r>
      <w:hyperlink r:id="rId58" w:history="1">
        <w:r w:rsidRPr="00D86BEE">
          <w:rPr>
            <w:rFonts w:ascii="Times New Roman" w:hAnsi="Times New Roman" w:cs="Times New Roman"/>
            <w:color w:val="0000FF"/>
          </w:rPr>
          <w:t>пунктом  2  статьи  78.1</w:t>
        </w:r>
      </w:hyperlink>
      <w:r w:rsidRPr="00D86BEE">
        <w:rPr>
          <w:rFonts w:ascii="Times New Roman" w:hAnsi="Times New Roman" w:cs="Times New Roman"/>
        </w:rPr>
        <w:t xml:space="preserve">  Бюджетного кодекса Российской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Федерации;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2.3. _______________________________________ в течение "__" дней со дня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(Департамент, Управление, Комитет, иной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расторжения  договора  обязуется  перечислить  Получателю  сумму Субсидии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размере: __________ (___________________) рублей __ копеек </w:t>
      </w:r>
      <w:hyperlink w:anchor="P2328" w:history="1">
        <w:r w:rsidRPr="00D86BEE">
          <w:rPr>
            <w:rFonts w:ascii="Times New Roman" w:hAnsi="Times New Roman" w:cs="Times New Roman"/>
            <w:color w:val="0000FF"/>
          </w:rPr>
          <w:t>&lt;2&gt;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(сумма прописью)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2.4.  Получатель  в  течение  "__"  дней  со  дня расторжения обязуется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возвратить ______________________________________________ в бюджет города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(Департамент, Управление, Комитет, иной орган)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Перми сумму Субсидии в размере ______ (________________) рублей ____ копеек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                (сумма прописью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hyperlink w:anchor="P2327" w:history="1">
        <w:r w:rsidRPr="00D86BEE">
          <w:rPr>
            <w:rFonts w:ascii="Times New Roman" w:hAnsi="Times New Roman" w:cs="Times New Roman"/>
            <w:color w:val="0000FF"/>
          </w:rPr>
          <w:t>&lt;1&gt;</w:t>
        </w:r>
      </w:hyperlink>
      <w:r w:rsidRPr="00D86BEE">
        <w:rPr>
          <w:rFonts w:ascii="Times New Roman" w:hAnsi="Times New Roman" w:cs="Times New Roman"/>
        </w:rPr>
        <w:t>;)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2.5. _____________________________________________________________ </w:t>
      </w:r>
      <w:hyperlink w:anchor="P2329" w:history="1">
        <w:r w:rsidRPr="00D86BEE">
          <w:rPr>
            <w:rFonts w:ascii="Times New Roman" w:hAnsi="Times New Roman" w:cs="Times New Roman"/>
            <w:color w:val="0000FF"/>
          </w:rPr>
          <w:t>&lt;3&gt;</w:t>
        </w:r>
      </w:hyperlink>
      <w:r w:rsidRPr="00D86BEE">
        <w:rPr>
          <w:rFonts w:ascii="Times New Roman" w:hAnsi="Times New Roman" w:cs="Times New Roman"/>
        </w:rPr>
        <w:t>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2.6. _____________________________________________________________ </w:t>
      </w:r>
      <w:hyperlink w:anchor="P2329" w:history="1">
        <w:r w:rsidRPr="00D86BEE">
          <w:rPr>
            <w:rFonts w:ascii="Times New Roman" w:hAnsi="Times New Roman" w:cs="Times New Roman"/>
            <w:color w:val="0000FF"/>
          </w:rPr>
          <w:t>&lt;3&gt;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3. Стороны взаимных претензий друг к другу не имеют.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4.  Настоящее  дополнительное  соглашение вступает в силу с момента его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подписания лицами, имеющими право действовать от имени каждой из Сторон.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5. Обязательства Сторон по договору прекращаются с момента вступления в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силу  настоящего  дополнительного  соглашения, за исключением обязательств,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предусмотренных пунктами _________________ договора </w:t>
      </w:r>
      <w:hyperlink w:anchor="P2330" w:history="1">
        <w:r w:rsidRPr="00D86BEE">
          <w:rPr>
            <w:rFonts w:ascii="Times New Roman" w:hAnsi="Times New Roman" w:cs="Times New Roman"/>
            <w:color w:val="0000FF"/>
          </w:rPr>
          <w:t>&lt;4&gt;</w:t>
        </w:r>
      </w:hyperlink>
      <w:r w:rsidRPr="00D86BEE">
        <w:rPr>
          <w:rFonts w:ascii="Times New Roman" w:hAnsi="Times New Roman" w:cs="Times New Roman"/>
        </w:rPr>
        <w:t>, которые прекращают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>свое действие после полного их исполнения.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6. Иные положения настоящего дополнительного соглашения: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6.1.  настоящее  дополнительное соглашение составлено в форме бумажного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lastRenderedPageBreak/>
        <w:t>документа в двух экземплярах, по одному экземпляру для каждой из Сторон;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6.2. _______________________________________ </w:t>
      </w:r>
      <w:hyperlink w:anchor="P2331" w:history="1">
        <w:r w:rsidRPr="00D86BEE">
          <w:rPr>
            <w:rFonts w:ascii="Times New Roman" w:hAnsi="Times New Roman" w:cs="Times New Roman"/>
            <w:color w:val="0000FF"/>
          </w:rPr>
          <w:t>&lt;5&gt;</w:t>
        </w:r>
      </w:hyperlink>
      <w:r w:rsidRPr="00D86BEE">
        <w:rPr>
          <w:rFonts w:ascii="Times New Roman" w:hAnsi="Times New Roman" w:cs="Times New Roman"/>
        </w:rPr>
        <w:t>.</w:t>
      </w: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</w:p>
    <w:p w:rsidR="00D86BEE" w:rsidRPr="00D86BEE" w:rsidRDefault="00D86BEE">
      <w:pPr>
        <w:pStyle w:val="ConsPlusNonformat"/>
        <w:jc w:val="both"/>
        <w:rPr>
          <w:rFonts w:ascii="Times New Roman" w:hAnsi="Times New Roman" w:cs="Times New Roman"/>
        </w:rPr>
      </w:pPr>
      <w:r w:rsidRPr="00D86BEE">
        <w:rPr>
          <w:rFonts w:ascii="Times New Roman" w:hAnsi="Times New Roman" w:cs="Times New Roman"/>
        </w:rPr>
        <w:t xml:space="preserve">                       7. Платежные реквизиты Сторон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86BEE" w:rsidRPr="00D86BEE"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__________________________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</w:tc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 Получателя</w:t>
            </w:r>
          </w:p>
        </w:tc>
      </w:tr>
      <w:tr w:rsidR="00D86BEE" w:rsidRPr="00D86BEE"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ОГРН, </w:t>
            </w:r>
            <w:hyperlink r:id="rId59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 xml:space="preserve">ОГРН, </w:t>
            </w:r>
            <w:hyperlink r:id="rId60" w:history="1">
              <w:r w:rsidRPr="00D86BEE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</w:tr>
      <w:tr w:rsidR="00D86BEE" w:rsidRPr="00D86BEE"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</w:tr>
      <w:tr w:rsidR="00D86BEE" w:rsidRPr="00D86BEE"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</w:tr>
      <w:tr w:rsidR="00D86BEE" w:rsidRPr="00D86BEE"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  <w:tc>
          <w:tcPr>
            <w:tcW w:w="4534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8. Подписи Сторон: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D86BEE" w:rsidRPr="00D86BEE">
        <w:tc>
          <w:tcPr>
            <w:tcW w:w="4532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(Департамента, Управления,</w:t>
            </w:r>
          </w:p>
          <w:p w:rsidR="00D86BEE" w:rsidRPr="00D86BEE" w:rsidRDefault="00D86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Комитета, иного органа)</w:t>
            </w:r>
          </w:p>
        </w:tc>
        <w:tc>
          <w:tcPr>
            <w:tcW w:w="4535" w:type="dxa"/>
          </w:tcPr>
          <w:p w:rsidR="00D86BEE" w:rsidRPr="00D86BEE" w:rsidRDefault="00D86B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6BEE">
              <w:rPr>
                <w:rFonts w:ascii="Times New Roman" w:hAnsi="Times New Roman" w:cs="Times New Roman"/>
                <w:sz w:val="20"/>
              </w:rPr>
              <w:t>Сокращенное наименование Получателя</w:t>
            </w:r>
          </w:p>
        </w:tc>
      </w:tr>
      <w:tr w:rsidR="00D86BEE" w:rsidRPr="00D86BEE">
        <w:tc>
          <w:tcPr>
            <w:tcW w:w="4532" w:type="dxa"/>
          </w:tcPr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>_____________/_______________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(подпись)   (ФИО)</w:t>
            </w:r>
          </w:p>
        </w:tc>
        <w:tc>
          <w:tcPr>
            <w:tcW w:w="4535" w:type="dxa"/>
          </w:tcPr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>_____________/_______________</w:t>
            </w:r>
          </w:p>
          <w:p w:rsidR="00D86BEE" w:rsidRPr="00D86BEE" w:rsidRDefault="00D86B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86BEE">
              <w:rPr>
                <w:rFonts w:ascii="Times New Roman" w:hAnsi="Times New Roman" w:cs="Times New Roman"/>
              </w:rPr>
              <w:t xml:space="preserve">  (подпись)   (ФИО)</w:t>
            </w:r>
          </w:p>
        </w:tc>
      </w:tr>
    </w:tbl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86BEE">
        <w:rPr>
          <w:rFonts w:ascii="Times New Roman" w:hAnsi="Times New Roman" w:cs="Times New Roman"/>
          <w:sz w:val="20"/>
        </w:rPr>
        <w:t>--------------------------------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96" w:name="P2327"/>
      <w:bookmarkEnd w:id="196"/>
      <w:r w:rsidRPr="00D86BEE">
        <w:rPr>
          <w:rFonts w:ascii="Times New Roman" w:hAnsi="Times New Roman" w:cs="Times New Roman"/>
          <w:sz w:val="20"/>
        </w:rPr>
        <w:t>&lt;1&gt; -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97" w:name="P2328"/>
      <w:bookmarkEnd w:id="197"/>
      <w:r w:rsidRPr="00D86BEE">
        <w:rPr>
          <w:rFonts w:ascii="Times New Roman" w:hAnsi="Times New Roman" w:cs="Times New Roman"/>
          <w:sz w:val="20"/>
        </w:rPr>
        <w:t xml:space="preserve">&lt;2&gt; - Указывается в зависимости от исполнения обязательств, указанных в </w:t>
      </w:r>
      <w:hyperlink w:anchor="P2254" w:history="1">
        <w:r w:rsidRPr="00D86BEE">
          <w:rPr>
            <w:rFonts w:ascii="Times New Roman" w:hAnsi="Times New Roman" w:cs="Times New Roman"/>
            <w:color w:val="0000FF"/>
            <w:sz w:val="20"/>
          </w:rPr>
          <w:t>пунктах 2.1</w:t>
        </w:r>
      </w:hyperlink>
      <w:r w:rsidRPr="00D86BEE">
        <w:rPr>
          <w:rFonts w:ascii="Times New Roman" w:hAnsi="Times New Roman" w:cs="Times New Roman"/>
          <w:sz w:val="20"/>
        </w:rPr>
        <w:t xml:space="preserve"> и </w:t>
      </w:r>
      <w:hyperlink w:anchor="P2261" w:history="1">
        <w:r w:rsidRPr="00D86BEE">
          <w:rPr>
            <w:rFonts w:ascii="Times New Roman" w:hAnsi="Times New Roman" w:cs="Times New Roman"/>
            <w:color w:val="0000FF"/>
            <w:sz w:val="20"/>
          </w:rPr>
          <w:t>2.2</w:t>
        </w:r>
      </w:hyperlink>
      <w:r w:rsidRPr="00D86BEE">
        <w:rPr>
          <w:rFonts w:ascii="Times New Roman" w:hAnsi="Times New Roman" w:cs="Times New Roman"/>
          <w:sz w:val="20"/>
        </w:rPr>
        <w:t xml:space="preserve"> настоящего дополнительного соглашения.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98" w:name="P2329"/>
      <w:bookmarkEnd w:id="198"/>
      <w:r w:rsidRPr="00D86BEE">
        <w:rPr>
          <w:rFonts w:ascii="Times New Roman" w:hAnsi="Times New Roman" w:cs="Times New Roman"/>
          <w:sz w:val="20"/>
        </w:rPr>
        <w:t>&lt;3&gt; - Указываются иные конкретные условия (при наличии).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99" w:name="P2330"/>
      <w:bookmarkEnd w:id="199"/>
      <w:r w:rsidRPr="00D86BEE">
        <w:rPr>
          <w:rFonts w:ascii="Times New Roman" w:hAnsi="Times New Roman" w:cs="Times New Roman"/>
          <w:sz w:val="20"/>
        </w:rPr>
        <w:t>&lt;4&gt; - Указываются пункты договора (при наличии), предусматривающие условия, исполнение которых предполагается после расторжения договора (например, пункт, предусматривающий условие о предоставлении отчетности).</w:t>
      </w:r>
    </w:p>
    <w:p w:rsidR="00D86BEE" w:rsidRPr="00D86BEE" w:rsidRDefault="00D86B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00" w:name="P2331"/>
      <w:bookmarkEnd w:id="200"/>
      <w:r w:rsidRPr="00D86BEE">
        <w:rPr>
          <w:rFonts w:ascii="Times New Roman" w:hAnsi="Times New Roman" w:cs="Times New Roman"/>
          <w:sz w:val="20"/>
        </w:rPr>
        <w:t>&lt;5&gt; - Указываются иные конкретные положения (при наличии).</w:t>
      </w: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86BEE" w:rsidRPr="00D86BEE" w:rsidRDefault="00D86B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2539D3" w:rsidRDefault="002539D3"/>
    <w:sectPr w:rsidR="002539D3" w:rsidSect="00617F4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EE"/>
    <w:rsid w:val="002539D3"/>
    <w:rsid w:val="00D8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F2A8F-2811-4B6B-9D09-E6A5DBF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6B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6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6B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6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6B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6B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6B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09D452E68159BFEBD995C898D553E3AE907E4A2F594BD6C1EC8D1A3B75DBD338886BB1A15AAC3B49CF1A7F7B4A637DE864611DF7A8C4EEA6D789C7ABU5E" TargetMode="External"/><Relationship Id="rId18" Type="http://schemas.openxmlformats.org/officeDocument/2006/relationships/hyperlink" Target="consultantplus://offline/ref=2209D452E68159BFEBD995C898D553E3AE907E4A2F5B4EDEC5EC8D1A3B75DBD338886BB1A15AAC3B49CF1A7F7B4A637DE864611DF7A8C4EEA6D789C7ABU5E" TargetMode="External"/><Relationship Id="rId26" Type="http://schemas.openxmlformats.org/officeDocument/2006/relationships/hyperlink" Target="consultantplus://offline/ref=2209D452E68159BFEBD995C898D553E3AE907E4A2F584EDEC1EC8D1A3B75DBD338886BB1A15AAC3B49CF1A7E7D4A637DE864611DF7A8C4EEA6D789C7ABU5E" TargetMode="External"/><Relationship Id="rId39" Type="http://schemas.openxmlformats.org/officeDocument/2006/relationships/hyperlink" Target="consultantplus://offline/ref=2209D452E68159BFEBD995C898D553E3AE907E4A2F584BDFCCEF8D1A3B75DBD338886BB1A15AAC3B49CF1A7E7E4A637DE864611DF7A8C4EEA6D789C7ABU5E" TargetMode="External"/><Relationship Id="rId21" Type="http://schemas.openxmlformats.org/officeDocument/2006/relationships/hyperlink" Target="consultantplus://offline/ref=2209D452E68159BFEBD98BC58EB90EE8A79F294E2F58418898BF8B4D6425DD866AC835E8E31FBF3A4FD1187F7CA4U8E" TargetMode="External"/><Relationship Id="rId34" Type="http://schemas.openxmlformats.org/officeDocument/2006/relationships/hyperlink" Target="consultantplus://offline/ref=2209D452E68159BFEBD98BC58EB90EE8A59922422759418898BF8B4D6425DD8678C86DE4E21DA43D4CC44E2E39143A2DAD2F6C1AE8B4C4E9ABU1E" TargetMode="External"/><Relationship Id="rId42" Type="http://schemas.openxmlformats.org/officeDocument/2006/relationships/hyperlink" Target="consultantplus://offline/ref=2209D452E68159BFEBD995C898D553E3AE907E4A2F5B4EDEC5EC8D1A3B75DBD338886BB1A15AAC3B49CF1A7E7E4A637DE864611DF7A8C4EEA6D789C7ABU5E" TargetMode="External"/><Relationship Id="rId47" Type="http://schemas.openxmlformats.org/officeDocument/2006/relationships/hyperlink" Target="consultantplus://offline/ref=2209D452E68159BFEBD995C898D553E3AE907E4A2F584BDFCCEF8D1A3B75DBD338886BB1A15AAC3B49CF1A7D7C4A637DE864611DF7A8C4EEA6D789C7ABU5E" TargetMode="External"/><Relationship Id="rId50" Type="http://schemas.openxmlformats.org/officeDocument/2006/relationships/hyperlink" Target="consultantplus://offline/ref=2209D452E68159BFEBD995C898D553E3AE907E4A2F584EDEC1EC8D1A3B75DBD338886BB1A15AAC3B49CF1A7E7B4A637DE864611DF7A8C4EEA6D789C7ABU5E" TargetMode="External"/><Relationship Id="rId55" Type="http://schemas.openxmlformats.org/officeDocument/2006/relationships/hyperlink" Target="consultantplus://offline/ref=2209D452E68159BFEBD98BC58EB90EE8A79F294E2F58418898BF8B4D6425DD866AC835E8E31FBF3A4FD1187F7CA4U8E" TargetMode="External"/><Relationship Id="rId7" Type="http://schemas.openxmlformats.org/officeDocument/2006/relationships/hyperlink" Target="consultantplus://offline/ref=2209D452E68159BFEBD995C898D553E3AE907E4A2F584BDFCCEF8D1A3B75DBD338886BB1A15AAC3B49CF1A7F7B4A637DE864611DF7A8C4EEA6D789C7ABU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09D452E68159BFEBD995C898D553E3AE907E4A2F584EDEC1EC8D1A3B75DBD338886BB1A15AAC3B49CF1A7F7B4A637DE864611DF7A8C4EEA6D789C7ABU5E" TargetMode="External"/><Relationship Id="rId20" Type="http://schemas.openxmlformats.org/officeDocument/2006/relationships/hyperlink" Target="consultantplus://offline/ref=2209D452E68159BFEBD98BC58EB90EE8A59922422759418898BF8B4D6425DD866AC835E8E31FBF3A4FD1187F7CA4U8E" TargetMode="External"/><Relationship Id="rId29" Type="http://schemas.openxmlformats.org/officeDocument/2006/relationships/hyperlink" Target="consultantplus://offline/ref=2209D452E68159BFEBD98BC58EB90EE8A59922422759418898BF8B4D6425DD8678C86DE4E21DA2334CC44E2E39143A2DAD2F6C1AE8B4C4E9ABU1E" TargetMode="External"/><Relationship Id="rId41" Type="http://schemas.openxmlformats.org/officeDocument/2006/relationships/hyperlink" Target="consultantplus://offline/ref=2209D452E68159BFEBD995C898D553E3AE907E4A2F5B48DDCCEE8D1A3B75DBD338886BB1A15AAC3B49CF1A7D7C4A637DE864611DF7A8C4EEA6D789C7ABU5E" TargetMode="External"/><Relationship Id="rId54" Type="http://schemas.openxmlformats.org/officeDocument/2006/relationships/hyperlink" Target="consultantplus://offline/ref=2209D452E68159BFEBD98BC58EB90EE8A79F294E2F58418898BF8B4D6425DD866AC835E8E31FBF3A4FD1187F7CA4U8E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09D452E68159BFEBD995C898D553E3AE907E4A2F5948D9C3EB8D1A3B75DBD338886BB1A15AAC3B49CF1A7F7B4A637DE864611DF7A8C4EEA6D789C7ABU5E" TargetMode="External"/><Relationship Id="rId11" Type="http://schemas.openxmlformats.org/officeDocument/2006/relationships/hyperlink" Target="consultantplus://offline/ref=2209D452E68159BFEBD98BC58EB90EE8A59A2141285B418898BF8B4D6425DD8678C86DE4E21EA13948C44E2E39143A2DAD2F6C1AE8B4C4E9ABU1E" TargetMode="External"/><Relationship Id="rId24" Type="http://schemas.openxmlformats.org/officeDocument/2006/relationships/hyperlink" Target="consultantplus://offline/ref=2209D452E68159BFEBD98BC58EB90EE8A59B24412B50418898BF8B4D6425DD866AC835E8E31FBF3A4FD1187F7CA4U8E" TargetMode="External"/><Relationship Id="rId32" Type="http://schemas.openxmlformats.org/officeDocument/2006/relationships/hyperlink" Target="consultantplus://offline/ref=2209D452E68159BFEBD995C898D553E3AE907E4A2F5B48DDCCEE8D1A3B75DBD338886BB1A15AAC3B49CF1A7D7D4A637DE864611DF7A8C4EEA6D789C7ABU5E" TargetMode="External"/><Relationship Id="rId37" Type="http://schemas.openxmlformats.org/officeDocument/2006/relationships/hyperlink" Target="consultantplus://offline/ref=2209D452E68159BFEBD995C898D553E3AE907E4A2F594BD6C1EC8D1A3B75DBD338886BB1A15AAC3B49CF1A7E7D4A637DE864611DF7A8C4EEA6D789C7ABU5E" TargetMode="External"/><Relationship Id="rId40" Type="http://schemas.openxmlformats.org/officeDocument/2006/relationships/hyperlink" Target="consultantplus://offline/ref=2209D452E68159BFEBD995C898D553E3AE907E4A2F584EDEC1EC8D1A3B75DBD338886BB1A15AAC3B49CF1A7E7E4A637DE864611DF7A8C4EEA6D789C7ABU5E" TargetMode="External"/><Relationship Id="rId45" Type="http://schemas.openxmlformats.org/officeDocument/2006/relationships/hyperlink" Target="consultantplus://offline/ref=2209D452E68159BFEBD98BC58EB90EE8A79F294E2F58418898BF8B4D6425DD866AC835E8E31FBF3A4FD1187F7CA4U8E" TargetMode="External"/><Relationship Id="rId53" Type="http://schemas.openxmlformats.org/officeDocument/2006/relationships/hyperlink" Target="consultantplus://offline/ref=2209D452E68159BFEBD98BC58EB90EE8A59922422759418898BF8B4D6425DD8678C86DE4E21DA2334CC44E2E39143A2DAD2F6C1AE8B4C4E9ABU1E" TargetMode="External"/><Relationship Id="rId58" Type="http://schemas.openxmlformats.org/officeDocument/2006/relationships/hyperlink" Target="consultantplus://offline/ref=2209D452E68159BFEBD98BC58EB90EE8A59922422759418898BF8B4D6425DD8678C86DE4E21DA43D4CC44E2E39143A2DAD2F6C1AE8B4C4E9ABU1E" TargetMode="External"/><Relationship Id="rId5" Type="http://schemas.openxmlformats.org/officeDocument/2006/relationships/hyperlink" Target="consultantplus://offline/ref=2209D452E68159BFEBD995C898D553E3AE907E4A2F594BD6C1EC8D1A3B75DBD338886BB1A15AAC3B49CF1A7F7B4A637DE864611DF7A8C4EEA6D789C7ABU5E" TargetMode="External"/><Relationship Id="rId15" Type="http://schemas.openxmlformats.org/officeDocument/2006/relationships/hyperlink" Target="consultantplus://offline/ref=2209D452E68159BFEBD995C898D553E3AE907E4A2F584BDFCCEF8D1A3B75DBD338886BB1A15AAC3B49CF1A7F7B4A637DE864611DF7A8C4EEA6D789C7ABU5E" TargetMode="External"/><Relationship Id="rId23" Type="http://schemas.openxmlformats.org/officeDocument/2006/relationships/hyperlink" Target="consultantplus://offline/ref=2209D452E68159BFEBD98BC58EB90EE8A59B24412B50418898BF8B4D6425DD866AC835E8E31FBF3A4FD1187F7CA4U8E" TargetMode="External"/><Relationship Id="rId28" Type="http://schemas.openxmlformats.org/officeDocument/2006/relationships/hyperlink" Target="consultantplus://offline/ref=2209D452E68159BFEBD995C898D553E3AE907E4A2F5B48DDCCEE8D1A3B75DBD338886BB1A15AAC3B49CF1A7E744A637DE864611DF7A8C4EEA6D789C7ABU5E" TargetMode="External"/><Relationship Id="rId36" Type="http://schemas.openxmlformats.org/officeDocument/2006/relationships/hyperlink" Target="consultantplus://offline/ref=2209D452E68159BFEBD98BC58EB90EE8A79F294E2F58418898BF8B4D6425DD866AC835E8E31FBF3A4FD1187F7CA4U8E" TargetMode="External"/><Relationship Id="rId49" Type="http://schemas.openxmlformats.org/officeDocument/2006/relationships/hyperlink" Target="consultantplus://offline/ref=2209D452E68159BFEBD98BC58EB90EE8A59B24412B50418898BF8B4D6425DD866AC835E8E31FBF3A4FD1187F7CA4U8E" TargetMode="External"/><Relationship Id="rId57" Type="http://schemas.openxmlformats.org/officeDocument/2006/relationships/hyperlink" Target="consultantplus://offline/ref=2209D452E68159BFEBD98BC58EB90EE8A59922422759418898BF8B4D6425DD8678C86DE4E21DA2334CC44E2E39143A2DAD2F6C1AE8B4C4E9ABU1E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2209D452E68159BFEBD995C898D553E3AE907E4A2F5B4EDEC5EC8D1A3B75DBD338886BB1A15AAC3B49CF1A7F7B4A637DE864611DF7A8C4EEA6D789C7ABU5E" TargetMode="External"/><Relationship Id="rId19" Type="http://schemas.openxmlformats.org/officeDocument/2006/relationships/hyperlink" Target="consultantplus://offline/ref=2209D452E68159BFEBD98BC58EB90EE8A59922422759418898BF8B4D6425DD8678C86DE4E21DA2334CC44E2E39143A2DAD2F6C1AE8B4C4E9ABU1E" TargetMode="External"/><Relationship Id="rId31" Type="http://schemas.openxmlformats.org/officeDocument/2006/relationships/hyperlink" Target="consultantplus://offline/ref=2209D452E68159BFEBD98BC58EB90EE8A79F294E2F58418898BF8B4D6425DD866AC835E8E31FBF3A4FD1187F7CA4U8E" TargetMode="External"/><Relationship Id="rId44" Type="http://schemas.openxmlformats.org/officeDocument/2006/relationships/hyperlink" Target="consultantplus://offline/ref=2209D452E68159BFEBD98BC58EB90EE8A59922422759418898BF8B4D6425DD866AC835E8E31FBF3A4FD1187F7CA4U8E" TargetMode="External"/><Relationship Id="rId52" Type="http://schemas.openxmlformats.org/officeDocument/2006/relationships/hyperlink" Target="consultantplus://offline/ref=2209D452E68159BFEBD995C898D553E3AE907E4A2F5B48DDCCEE8D1A3B75DBD338886BB1A15AAC3B49CF1A7B784A637DE864611DF7A8C4EEA6D789C7ABU5E" TargetMode="External"/><Relationship Id="rId60" Type="http://schemas.openxmlformats.org/officeDocument/2006/relationships/hyperlink" Target="consultantplus://offline/ref=2209D452E68159BFEBD98BC58EB90EE8A79F294E2F58418898BF8B4D6425DD866AC835E8E31FBF3A4FD1187F7CA4U8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09D452E68159BFEBD995C898D553E3AE907E4A2F5B48DDCCEE8D1A3B75DBD338886BB1A15AAC3B49CF1A7F7B4A637DE864611DF7A8C4EEA6D789C7ABU5E" TargetMode="External"/><Relationship Id="rId14" Type="http://schemas.openxmlformats.org/officeDocument/2006/relationships/hyperlink" Target="consultantplus://offline/ref=2209D452E68159BFEBD995C898D553E3AE907E4A2F5948D9C3EB8D1A3B75DBD338886BB1A15AAC3B49CF1A7F7B4A637DE864611DF7A8C4EEA6D789C7ABU5E" TargetMode="External"/><Relationship Id="rId22" Type="http://schemas.openxmlformats.org/officeDocument/2006/relationships/hyperlink" Target="consultantplus://offline/ref=2209D452E68159BFEBD98BC58EB90EE8A79F294E2F58418898BF8B4D6425DD866AC835E8E31FBF3A4FD1187F7CA4U8E" TargetMode="External"/><Relationship Id="rId27" Type="http://schemas.openxmlformats.org/officeDocument/2006/relationships/hyperlink" Target="consultantplus://offline/ref=2209D452E68159BFEBD98BC58EB90EE8A59B24412B50418898BF8B4D6425DD866AC835E8E31FBF3A4FD1187F7CA4U8E" TargetMode="External"/><Relationship Id="rId30" Type="http://schemas.openxmlformats.org/officeDocument/2006/relationships/hyperlink" Target="consultantplus://offline/ref=2209D452E68159BFEBD98BC58EB90EE8A79F294E2F58418898BF8B4D6425DD866AC835E8E31FBF3A4FD1187F7CA4U8E" TargetMode="External"/><Relationship Id="rId35" Type="http://schemas.openxmlformats.org/officeDocument/2006/relationships/hyperlink" Target="consultantplus://offline/ref=2209D452E68159BFEBD98BC58EB90EE8A79F294E2F58418898BF8B4D6425DD866AC835E8E31FBF3A4FD1187F7CA4U8E" TargetMode="External"/><Relationship Id="rId43" Type="http://schemas.openxmlformats.org/officeDocument/2006/relationships/hyperlink" Target="consultantplus://offline/ref=2209D452E68159BFEBD98BC58EB90EE8A59922422759418898BF8B4D6425DD8678C86DE4E21DA2334CC44E2E39143A2DAD2F6C1AE8B4C4E9ABU1E" TargetMode="External"/><Relationship Id="rId48" Type="http://schemas.openxmlformats.org/officeDocument/2006/relationships/hyperlink" Target="consultantplus://offline/ref=2209D452E68159BFEBD98BC58EB90EE8A59B24412B50418898BF8B4D6425DD866AC835E8E31FBF3A4FD1187F7CA4U8E" TargetMode="External"/><Relationship Id="rId56" Type="http://schemas.openxmlformats.org/officeDocument/2006/relationships/hyperlink" Target="consultantplus://offline/ref=2209D452E68159BFEBD995C898D553E3AE907E4A2F5B48DDCCEE8D1A3B75DBD338886BB1A15AAC3B49CF1A7B7B4A637DE864611DF7A8C4EEA6D789C7ABU5E" TargetMode="External"/><Relationship Id="rId8" Type="http://schemas.openxmlformats.org/officeDocument/2006/relationships/hyperlink" Target="consultantplus://offline/ref=2209D452E68159BFEBD995C898D553E3AE907E4A2F584EDEC1EC8D1A3B75DBD338886BB1A15AAC3B49CF1A7F7B4A637DE864611DF7A8C4EEA6D789C7ABU5E" TargetMode="External"/><Relationship Id="rId51" Type="http://schemas.openxmlformats.org/officeDocument/2006/relationships/hyperlink" Target="consultantplus://offline/ref=2209D452E68159BFEBD98BC58EB90EE8A59B24412B50418898BF8B4D6425DD866AC835E8E31FBF3A4FD1187F7CA4U8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209D452E68159BFEBD98BC58EB90EE8A59922422759418898BF8B4D6425DD8678C86DE4E21DA2334CC44E2E39143A2DAD2F6C1AE8B4C4E9ABU1E" TargetMode="External"/><Relationship Id="rId17" Type="http://schemas.openxmlformats.org/officeDocument/2006/relationships/hyperlink" Target="consultantplus://offline/ref=2209D452E68159BFEBD995C898D553E3AE907E4A2F5B48DDCCEE8D1A3B75DBD338886BB1A15AAC3B49CF1A7F7B4A637DE864611DF7A8C4EEA6D789C7ABU5E" TargetMode="External"/><Relationship Id="rId25" Type="http://schemas.openxmlformats.org/officeDocument/2006/relationships/hyperlink" Target="consultantplus://offline/ref=2209D452E68159BFEBD995C898D553E3AE907E4A2F584EDEC1EC8D1A3B75DBD338886BB1A15AAC3B49CF1A7F744A637DE864611DF7A8C4EEA6D789C7ABU5E" TargetMode="External"/><Relationship Id="rId33" Type="http://schemas.openxmlformats.org/officeDocument/2006/relationships/hyperlink" Target="consultantplus://offline/ref=2209D452E68159BFEBD98BC58EB90EE8A59922422759418898BF8B4D6425DD8678C86DE4E21DA2334CC44E2E39143A2DAD2F6C1AE8B4C4E9ABU1E" TargetMode="External"/><Relationship Id="rId38" Type="http://schemas.openxmlformats.org/officeDocument/2006/relationships/hyperlink" Target="consultantplus://offline/ref=2209D452E68159BFEBD995C898D553E3AE907E4A2F5948D9C3EB8D1A3B75DBD338886BB1A15AAC3B49CF1A7E784A637DE864611DF7A8C4EEA6D789C7ABU5E" TargetMode="External"/><Relationship Id="rId46" Type="http://schemas.openxmlformats.org/officeDocument/2006/relationships/hyperlink" Target="consultantplus://offline/ref=2209D452E68159BFEBD98BC58EB90EE8A79F294E2F58418898BF8B4D6425DD866AC835E8E31FBF3A4FD1187F7CA4U8E" TargetMode="External"/><Relationship Id="rId59" Type="http://schemas.openxmlformats.org/officeDocument/2006/relationships/hyperlink" Target="consultantplus://offline/ref=2209D452E68159BFEBD98BC58EB90EE8A79F294E2F58418898BF8B4D6425DD866AC835E8E31FBF3A4FD1187F7CA4U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19827</Words>
  <Characters>113015</Characters>
  <Application>Microsoft Office Word</Application>
  <DocSecurity>0</DocSecurity>
  <Lines>941</Lines>
  <Paragraphs>265</Paragraphs>
  <ScaleCrop>false</ScaleCrop>
  <Company/>
  <LinksUpToDate>false</LinksUpToDate>
  <CharactersWithSpaces>132577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Екатерина Владимировна</dc:creator>
  <cp:keywords/>
  <dc:description/>
  <cp:lastModifiedBy>Высотина Екатерина Владимировна</cp:lastModifiedBy>
  <cp:revision>2</cp:revision>
  <dcterms:created xsi:type="dcterms:W3CDTF">2019-06-11T04:20:00Z</dcterms:created>
  <dcterms:modified xsi:type="dcterms:W3CDTF">2019-06-11T04:21:00Z</dcterms:modified>
</cp:coreProperties>
</file>