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0B" w:rsidRPr="00417BE6" w:rsidRDefault="00C96E0B" w:rsidP="000C0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bookmarkStart w:id="0" w:name="Par1"/>
      <w:bookmarkEnd w:id="0"/>
    </w:p>
    <w:p w:rsidR="00881E9F" w:rsidRPr="00417BE6" w:rsidRDefault="00881E9F" w:rsidP="00536EC1">
      <w:pPr>
        <w:pStyle w:val="a4"/>
        <w:jc w:val="right"/>
        <w:rPr>
          <w:rFonts w:ascii="Times New Roman" w:hAnsi="Times New Roman" w:cs="Times New Roman"/>
        </w:rPr>
      </w:pPr>
      <w:r w:rsidRPr="00417BE6">
        <w:rPr>
          <w:rFonts w:ascii="Times New Roman" w:hAnsi="Times New Roman" w:cs="Times New Roman"/>
        </w:rPr>
        <w:t>УТВЕРЖДЕН</w:t>
      </w:r>
    </w:p>
    <w:p w:rsidR="00536EC1" w:rsidRPr="00417BE6" w:rsidRDefault="00536EC1" w:rsidP="00536EC1">
      <w:pPr>
        <w:pStyle w:val="a4"/>
        <w:jc w:val="right"/>
        <w:rPr>
          <w:rFonts w:ascii="Times New Roman" w:hAnsi="Times New Roman" w:cs="Times New Roman"/>
        </w:rPr>
      </w:pPr>
      <w:r w:rsidRPr="00417BE6">
        <w:rPr>
          <w:rFonts w:ascii="Times New Roman" w:hAnsi="Times New Roman" w:cs="Times New Roman"/>
        </w:rPr>
        <w:t xml:space="preserve">Протоколом </w:t>
      </w:r>
    </w:p>
    <w:p w:rsidR="00536EC1" w:rsidRPr="00417BE6" w:rsidRDefault="00536EC1" w:rsidP="00536EC1">
      <w:pPr>
        <w:pStyle w:val="a4"/>
        <w:jc w:val="right"/>
        <w:rPr>
          <w:rFonts w:ascii="Times New Roman" w:hAnsi="Times New Roman" w:cs="Times New Roman"/>
        </w:rPr>
      </w:pPr>
      <w:r w:rsidRPr="00417BE6">
        <w:rPr>
          <w:rFonts w:ascii="Times New Roman" w:hAnsi="Times New Roman" w:cs="Times New Roman"/>
        </w:rPr>
        <w:t>наблюдательного совета</w:t>
      </w:r>
    </w:p>
    <w:p w:rsidR="00536EC1" w:rsidRPr="00417BE6" w:rsidRDefault="00536EC1" w:rsidP="00536EC1">
      <w:pPr>
        <w:pStyle w:val="a4"/>
        <w:jc w:val="right"/>
        <w:rPr>
          <w:rFonts w:ascii="Times New Roman" w:hAnsi="Times New Roman" w:cs="Times New Roman"/>
        </w:rPr>
      </w:pPr>
      <w:r w:rsidRPr="00417BE6">
        <w:rPr>
          <w:rFonts w:ascii="Times New Roman" w:hAnsi="Times New Roman" w:cs="Times New Roman"/>
        </w:rPr>
        <w:t xml:space="preserve">МАУДО «ДЮСШ </w:t>
      </w:r>
    </w:p>
    <w:p w:rsidR="00536EC1" w:rsidRPr="00417BE6" w:rsidRDefault="00536EC1" w:rsidP="00536EC1">
      <w:pPr>
        <w:pStyle w:val="a4"/>
        <w:jc w:val="right"/>
        <w:rPr>
          <w:rFonts w:ascii="Times New Roman" w:hAnsi="Times New Roman" w:cs="Times New Roman"/>
        </w:rPr>
      </w:pPr>
      <w:r w:rsidRPr="00417BE6">
        <w:rPr>
          <w:rFonts w:ascii="Times New Roman" w:hAnsi="Times New Roman" w:cs="Times New Roman"/>
        </w:rPr>
        <w:t>армейского рукопашного боя»</w:t>
      </w:r>
    </w:p>
    <w:p w:rsidR="00536EC1" w:rsidRPr="00190A34" w:rsidRDefault="00AD28DA" w:rsidP="00AD28DA">
      <w:pPr>
        <w:pStyle w:val="a4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№ 1 от 17 января 2018 года</w:t>
      </w:r>
    </w:p>
    <w:p w:rsidR="00536EC1" w:rsidRPr="00417BE6" w:rsidRDefault="00190A34" w:rsidP="00190A34">
      <w:pPr>
        <w:pStyle w:val="a4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="00536EC1" w:rsidRPr="00417BE6">
        <w:rPr>
          <w:rFonts w:ascii="Times New Roman" w:hAnsi="Times New Roman" w:cs="Times New Roman"/>
        </w:rPr>
        <w:t xml:space="preserve"> номер и дата протокола заседания</w:t>
      </w:r>
      <w:r w:rsidRPr="00417BE6">
        <w:rPr>
          <w:rFonts w:ascii="Times New Roman" w:hAnsi="Times New Roman" w:cs="Times New Roman"/>
        </w:rPr>
        <w:t>наблюдательного</w:t>
      </w:r>
      <w:proofErr w:type="gramEnd"/>
    </w:p>
    <w:p w:rsidR="00190A34" w:rsidRDefault="00536EC1" w:rsidP="00536EC1">
      <w:pPr>
        <w:pStyle w:val="a4"/>
        <w:jc w:val="right"/>
        <w:rPr>
          <w:rFonts w:ascii="Times New Roman" w:hAnsi="Times New Roman" w:cs="Times New Roman"/>
        </w:rPr>
      </w:pPr>
      <w:r w:rsidRPr="00417BE6">
        <w:rPr>
          <w:rFonts w:ascii="Times New Roman" w:hAnsi="Times New Roman" w:cs="Times New Roman"/>
        </w:rPr>
        <w:t xml:space="preserve">                                              совета</w:t>
      </w:r>
      <w:r w:rsidR="00190A34" w:rsidRPr="00417BE6">
        <w:rPr>
          <w:rFonts w:ascii="Times New Roman" w:hAnsi="Times New Roman" w:cs="Times New Roman"/>
        </w:rPr>
        <w:t>муниципального автономногоучреждения города</w:t>
      </w:r>
    </w:p>
    <w:p w:rsidR="00536EC1" w:rsidRPr="00417BE6" w:rsidRDefault="00190A34" w:rsidP="00536EC1">
      <w:pPr>
        <w:pStyle w:val="a4"/>
        <w:jc w:val="right"/>
        <w:rPr>
          <w:rFonts w:ascii="Times New Roman" w:hAnsi="Times New Roman" w:cs="Times New Roman"/>
        </w:rPr>
      </w:pPr>
      <w:proofErr w:type="gramStart"/>
      <w:r w:rsidRPr="00417BE6">
        <w:rPr>
          <w:rFonts w:ascii="Times New Roman" w:hAnsi="Times New Roman" w:cs="Times New Roman"/>
        </w:rPr>
        <w:t>Перми</w:t>
      </w:r>
      <w:r>
        <w:rPr>
          <w:rFonts w:ascii="Times New Roman" w:hAnsi="Times New Roman" w:cs="Times New Roman"/>
        </w:rPr>
        <w:t>)</w:t>
      </w:r>
      <w:proofErr w:type="gramEnd"/>
    </w:p>
    <w:p w:rsidR="00536EC1" w:rsidRPr="00417BE6" w:rsidRDefault="00536EC1" w:rsidP="00536EC1">
      <w:pPr>
        <w:pStyle w:val="a4"/>
        <w:jc w:val="right"/>
        <w:rPr>
          <w:rFonts w:ascii="Times New Roman" w:hAnsi="Times New Roman" w:cs="Times New Roman"/>
        </w:rPr>
      </w:pPr>
    </w:p>
    <w:p w:rsidR="00536EC1" w:rsidRPr="00417BE6" w:rsidRDefault="00536EC1" w:rsidP="00536EC1">
      <w:pPr>
        <w:pStyle w:val="a4"/>
        <w:jc w:val="right"/>
        <w:rPr>
          <w:rFonts w:ascii="Times New Roman" w:hAnsi="Times New Roman" w:cs="Times New Roman"/>
        </w:rPr>
      </w:pPr>
    </w:p>
    <w:p w:rsidR="00536EC1" w:rsidRPr="00417BE6" w:rsidRDefault="00536EC1" w:rsidP="00536EC1">
      <w:pPr>
        <w:ind w:firstLine="720"/>
        <w:jc w:val="both"/>
        <w:rPr>
          <w:sz w:val="24"/>
          <w:szCs w:val="24"/>
        </w:rPr>
      </w:pPr>
    </w:p>
    <w:p w:rsidR="00536EC1" w:rsidRPr="00417BE6" w:rsidRDefault="00536EC1" w:rsidP="00536EC1">
      <w:pPr>
        <w:pStyle w:val="a4"/>
        <w:jc w:val="center"/>
        <w:rPr>
          <w:rFonts w:ascii="Times New Roman" w:hAnsi="Times New Roman" w:cs="Times New Roman"/>
          <w:b/>
        </w:rPr>
      </w:pPr>
      <w:r w:rsidRPr="00417BE6">
        <w:rPr>
          <w:rStyle w:val="a3"/>
          <w:rFonts w:ascii="Times New Roman" w:hAnsi="Times New Roman" w:cs="Times New Roman"/>
          <w:b w:val="0"/>
          <w:bCs/>
          <w:color w:val="auto"/>
        </w:rPr>
        <w:t>Отчет</w:t>
      </w:r>
    </w:p>
    <w:p w:rsidR="00536EC1" w:rsidRPr="00417BE6" w:rsidRDefault="00536EC1" w:rsidP="00536EC1">
      <w:pPr>
        <w:pStyle w:val="a4"/>
        <w:jc w:val="center"/>
        <w:rPr>
          <w:rFonts w:ascii="Times New Roman" w:hAnsi="Times New Roman" w:cs="Times New Roman"/>
          <w:b/>
        </w:rPr>
      </w:pPr>
      <w:r w:rsidRPr="00417BE6">
        <w:rPr>
          <w:rStyle w:val="a3"/>
          <w:rFonts w:ascii="Times New Roman" w:hAnsi="Times New Roman" w:cs="Times New Roman"/>
          <w:b w:val="0"/>
          <w:bCs/>
          <w:color w:val="auto"/>
        </w:rPr>
        <w:t>о деятельности муниципального автономного учреждения</w:t>
      </w:r>
    </w:p>
    <w:p w:rsidR="00536EC1" w:rsidRPr="00417BE6" w:rsidRDefault="00536EC1" w:rsidP="00536EC1">
      <w:pPr>
        <w:pStyle w:val="a4"/>
        <w:jc w:val="center"/>
        <w:rPr>
          <w:rFonts w:ascii="Times New Roman" w:hAnsi="Times New Roman" w:cs="Times New Roman"/>
          <w:b/>
        </w:rPr>
      </w:pPr>
      <w:r w:rsidRPr="00417BE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города Перми </w:t>
      </w:r>
      <w:r w:rsidRPr="00417BE6">
        <w:rPr>
          <w:rFonts w:ascii="Times New Roman" w:hAnsi="Times New Roman" w:cs="Times New Roman"/>
          <w:u w:val="single"/>
        </w:rPr>
        <w:t>МАУДО «ДЮСШ армейского рукопашного боя»</w:t>
      </w:r>
    </w:p>
    <w:p w:rsidR="00536EC1" w:rsidRPr="00417BE6" w:rsidRDefault="00536EC1" w:rsidP="00536EC1">
      <w:pPr>
        <w:pStyle w:val="a4"/>
        <w:jc w:val="center"/>
        <w:rPr>
          <w:rFonts w:ascii="Times New Roman" w:hAnsi="Times New Roman" w:cs="Times New Roman"/>
          <w:b/>
        </w:rPr>
      </w:pPr>
      <w:r w:rsidRPr="00417BE6">
        <w:rPr>
          <w:rStyle w:val="a3"/>
          <w:rFonts w:ascii="Times New Roman" w:hAnsi="Times New Roman" w:cs="Times New Roman"/>
          <w:b w:val="0"/>
          <w:bCs/>
          <w:color w:val="auto"/>
        </w:rPr>
        <w:t>наименование учреждения</w:t>
      </w:r>
    </w:p>
    <w:p w:rsidR="00536EC1" w:rsidRPr="00417BE6" w:rsidRDefault="00536EC1" w:rsidP="00536EC1">
      <w:pPr>
        <w:pStyle w:val="a4"/>
        <w:jc w:val="center"/>
        <w:rPr>
          <w:rFonts w:ascii="Times New Roman" w:hAnsi="Times New Roman" w:cs="Times New Roman"/>
          <w:b/>
          <w:u w:val="single"/>
        </w:rPr>
      </w:pPr>
      <w:r w:rsidRPr="00417BE6">
        <w:rPr>
          <w:rStyle w:val="a3"/>
          <w:rFonts w:ascii="Times New Roman" w:hAnsi="Times New Roman" w:cs="Times New Roman"/>
          <w:b w:val="0"/>
          <w:bCs/>
          <w:color w:val="auto"/>
          <w:u w:val="single"/>
        </w:rPr>
        <w:t>за период с 01 января 201</w:t>
      </w:r>
      <w:r w:rsidR="00F44453" w:rsidRPr="00417BE6">
        <w:rPr>
          <w:rStyle w:val="a3"/>
          <w:rFonts w:ascii="Times New Roman" w:hAnsi="Times New Roman" w:cs="Times New Roman"/>
          <w:b w:val="0"/>
          <w:bCs/>
          <w:color w:val="auto"/>
          <w:u w:val="single"/>
        </w:rPr>
        <w:t>7</w:t>
      </w:r>
      <w:r w:rsidRPr="00417BE6">
        <w:rPr>
          <w:rStyle w:val="a3"/>
          <w:rFonts w:ascii="Times New Roman" w:hAnsi="Times New Roman" w:cs="Times New Roman"/>
          <w:b w:val="0"/>
          <w:bCs/>
          <w:color w:val="auto"/>
          <w:u w:val="single"/>
        </w:rPr>
        <w:t xml:space="preserve"> г. по 31 декабря 201</w:t>
      </w:r>
      <w:r w:rsidR="00F44453" w:rsidRPr="00417BE6">
        <w:rPr>
          <w:rStyle w:val="a3"/>
          <w:rFonts w:ascii="Times New Roman" w:hAnsi="Times New Roman" w:cs="Times New Roman"/>
          <w:b w:val="0"/>
          <w:bCs/>
          <w:color w:val="auto"/>
          <w:u w:val="single"/>
        </w:rPr>
        <w:t>7</w:t>
      </w:r>
      <w:r w:rsidRPr="00417BE6">
        <w:rPr>
          <w:rStyle w:val="a3"/>
          <w:rFonts w:ascii="Times New Roman" w:hAnsi="Times New Roman" w:cs="Times New Roman"/>
          <w:b w:val="0"/>
          <w:bCs/>
          <w:color w:val="auto"/>
          <w:u w:val="single"/>
        </w:rPr>
        <w:t xml:space="preserve"> г.</w:t>
      </w:r>
    </w:p>
    <w:p w:rsidR="00536EC1" w:rsidRPr="00417BE6" w:rsidRDefault="00536EC1" w:rsidP="00536EC1">
      <w:pPr>
        <w:pStyle w:val="a4"/>
        <w:jc w:val="center"/>
        <w:rPr>
          <w:rFonts w:ascii="Times New Roman" w:hAnsi="Times New Roman" w:cs="Times New Roman"/>
          <w:b/>
        </w:rPr>
      </w:pPr>
      <w:r w:rsidRPr="00417BE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(по состоянию на 01 января года, следующего за </w:t>
      </w:r>
      <w:proofErr w:type="gramStart"/>
      <w:r w:rsidRPr="00417BE6">
        <w:rPr>
          <w:rStyle w:val="a3"/>
          <w:rFonts w:ascii="Times New Roman" w:hAnsi="Times New Roman" w:cs="Times New Roman"/>
          <w:b w:val="0"/>
          <w:bCs/>
          <w:color w:val="auto"/>
        </w:rPr>
        <w:t>отчетным</w:t>
      </w:r>
      <w:proofErr w:type="gramEnd"/>
      <w:r w:rsidRPr="00417BE6">
        <w:rPr>
          <w:rStyle w:val="a3"/>
          <w:rFonts w:ascii="Times New Roman" w:hAnsi="Times New Roman" w:cs="Times New Roman"/>
          <w:b w:val="0"/>
          <w:bCs/>
          <w:color w:val="auto"/>
        </w:rPr>
        <w:t>)</w:t>
      </w:r>
    </w:p>
    <w:p w:rsidR="00536EC1" w:rsidRPr="00417BE6" w:rsidRDefault="00536EC1" w:rsidP="00536EC1">
      <w:pPr>
        <w:ind w:firstLine="720"/>
        <w:jc w:val="both"/>
        <w:rPr>
          <w:sz w:val="24"/>
          <w:szCs w:val="24"/>
        </w:rPr>
      </w:pPr>
    </w:p>
    <w:p w:rsidR="00C96E0B" w:rsidRPr="00417BE6" w:rsidRDefault="00C96E0B" w:rsidP="00536EC1">
      <w:pPr>
        <w:pStyle w:val="ConsPlusNonformat"/>
        <w:rPr>
          <w:rFonts w:cs="Times New Roman"/>
          <w:sz w:val="24"/>
          <w:szCs w:val="24"/>
        </w:rPr>
      </w:pPr>
    </w:p>
    <w:p w:rsidR="00C96E0B" w:rsidRPr="00417BE6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4"/>
          <w:szCs w:val="24"/>
        </w:rPr>
      </w:pPr>
      <w:bookmarkStart w:id="1" w:name="Par165"/>
      <w:bookmarkEnd w:id="1"/>
      <w:r w:rsidRPr="00417BE6">
        <w:rPr>
          <w:sz w:val="24"/>
          <w:szCs w:val="24"/>
        </w:rPr>
        <w:t>Раздел 1. Общие сведения об учреждении</w:t>
      </w:r>
    </w:p>
    <w:p w:rsidR="00C96E0B" w:rsidRPr="00417BE6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C96E0B" w:rsidRPr="00417BE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2" w:name="Par167"/>
      <w:bookmarkEnd w:id="2"/>
      <w:r w:rsidRPr="00417BE6">
        <w:rPr>
          <w:sz w:val="24"/>
          <w:szCs w:val="24"/>
        </w:rPr>
        <w:t>1.1. Сведения об учреждении</w:t>
      </w:r>
    </w:p>
    <w:p w:rsidR="00C96E0B" w:rsidRPr="00417BE6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36"/>
        <w:gridCol w:w="4584"/>
      </w:tblGrid>
      <w:tr w:rsidR="00C96E0B" w:rsidRPr="00417BE6" w:rsidTr="00536EC1">
        <w:trPr>
          <w:tblCellSpacing w:w="5" w:type="nil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17BE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17BE6">
              <w:rPr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4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17BE6" w:rsidRDefault="00536EC1" w:rsidP="00B3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17BE6">
              <w:rPr>
                <w:sz w:val="24"/>
                <w:szCs w:val="24"/>
              </w:rPr>
              <w:t>Муниципальное автономное учреждение дополнительного образования «Детско-юношеская спортивная школа армейского рукопашного боя»</w:t>
            </w:r>
          </w:p>
        </w:tc>
      </w:tr>
      <w:tr w:rsidR="00C96E0B" w:rsidRPr="00417BE6" w:rsidTr="00536EC1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17BE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17BE6">
              <w:rPr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17BE6" w:rsidRDefault="00536EC1" w:rsidP="00B3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17BE6">
              <w:rPr>
                <w:sz w:val="24"/>
                <w:szCs w:val="24"/>
              </w:rPr>
              <w:t>МАУДО «ДЮСШ армейского рукопашного боя»</w:t>
            </w:r>
          </w:p>
        </w:tc>
      </w:tr>
      <w:tr w:rsidR="00C96E0B" w:rsidRPr="00417BE6" w:rsidTr="00536EC1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17BE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17BE6">
              <w:rPr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17BE6" w:rsidRDefault="00536EC1" w:rsidP="00BA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17BE6">
              <w:rPr>
                <w:sz w:val="24"/>
                <w:szCs w:val="24"/>
              </w:rPr>
              <w:t>6140</w:t>
            </w:r>
            <w:r w:rsidR="00BA7316" w:rsidRPr="00417BE6">
              <w:rPr>
                <w:sz w:val="24"/>
                <w:szCs w:val="24"/>
              </w:rPr>
              <w:t>65</w:t>
            </w:r>
            <w:r w:rsidRPr="00417BE6">
              <w:rPr>
                <w:sz w:val="24"/>
                <w:szCs w:val="24"/>
              </w:rPr>
              <w:t xml:space="preserve">,Россия, Пермский край, г. Пермь, </w:t>
            </w:r>
            <w:r w:rsidR="00BA7316" w:rsidRPr="00417BE6">
              <w:rPr>
                <w:sz w:val="24"/>
                <w:szCs w:val="24"/>
              </w:rPr>
              <w:t>шоссе Космонавтов, 203А</w:t>
            </w:r>
            <w:r w:rsidRPr="00417BE6">
              <w:rPr>
                <w:sz w:val="24"/>
                <w:szCs w:val="24"/>
              </w:rPr>
              <w:t>.</w:t>
            </w:r>
          </w:p>
        </w:tc>
      </w:tr>
      <w:tr w:rsidR="00C96E0B" w:rsidRPr="00417BE6" w:rsidTr="00536EC1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17BE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17BE6">
              <w:rPr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17BE6" w:rsidRDefault="00BA7316" w:rsidP="0053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17BE6">
              <w:rPr>
                <w:sz w:val="24"/>
                <w:szCs w:val="24"/>
              </w:rPr>
              <w:t>614065,Россия, Пермский край, г. Пермь, шоссе Космонавтов, 203А.</w:t>
            </w:r>
          </w:p>
        </w:tc>
      </w:tr>
      <w:tr w:rsidR="00536EC1" w:rsidRPr="00417BE6" w:rsidTr="00536EC1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EC1" w:rsidRPr="00417BE6" w:rsidRDefault="0053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17BE6">
              <w:rPr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EC1" w:rsidRPr="00417BE6" w:rsidRDefault="00536EC1" w:rsidP="00F44453">
            <w:pPr>
              <w:pStyle w:val="a5"/>
              <w:rPr>
                <w:rFonts w:ascii="Times New Roman" w:hAnsi="Times New Roman" w:cs="Times New Roman"/>
              </w:rPr>
            </w:pPr>
            <w:r w:rsidRPr="00417BE6">
              <w:rPr>
                <w:rFonts w:ascii="Times New Roman" w:hAnsi="Times New Roman" w:cs="Times New Roman"/>
              </w:rPr>
              <w:t xml:space="preserve">(342) </w:t>
            </w:r>
            <w:r w:rsidR="00F44453" w:rsidRPr="00417BE6">
              <w:rPr>
                <w:rFonts w:ascii="Times New Roman" w:hAnsi="Times New Roman" w:cs="Times New Roman"/>
              </w:rPr>
              <w:t>285-14-53</w:t>
            </w:r>
            <w:r w:rsidRPr="00417BE6">
              <w:rPr>
                <w:rFonts w:ascii="Times New Roman" w:hAnsi="Times New Roman" w:cs="Times New Roman"/>
              </w:rPr>
              <w:t>/</w:t>
            </w:r>
            <w:proofErr w:type="spellStart"/>
            <w:r w:rsidRPr="00417BE6">
              <w:rPr>
                <w:rFonts w:ascii="Times New Roman" w:hAnsi="Times New Roman" w:cs="Times New Roman"/>
                <w:lang w:val="en-US"/>
              </w:rPr>
              <w:t>schoolarb</w:t>
            </w:r>
            <w:proofErr w:type="spellEnd"/>
            <w:r w:rsidRPr="00417BE6">
              <w:rPr>
                <w:rFonts w:ascii="Times New Roman" w:hAnsi="Times New Roman" w:cs="Times New Roman"/>
              </w:rPr>
              <w:t>@</w:t>
            </w:r>
            <w:r w:rsidRPr="00417BE6">
              <w:rPr>
                <w:rFonts w:ascii="Times New Roman" w:hAnsi="Times New Roman" w:cs="Times New Roman"/>
                <w:lang w:val="en-US"/>
              </w:rPr>
              <w:t>mail</w:t>
            </w:r>
            <w:r w:rsidRPr="00417BE6">
              <w:rPr>
                <w:rFonts w:ascii="Times New Roman" w:hAnsi="Times New Roman" w:cs="Times New Roman"/>
              </w:rPr>
              <w:t>.</w:t>
            </w:r>
            <w:proofErr w:type="spellStart"/>
            <w:r w:rsidRPr="00417BE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536EC1" w:rsidRPr="00417BE6" w:rsidTr="00536EC1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EC1" w:rsidRPr="00417BE6" w:rsidRDefault="0053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17BE6">
              <w:rPr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EC1" w:rsidRPr="00417BE6" w:rsidRDefault="00536EC1" w:rsidP="00F44453">
            <w:pPr>
              <w:pStyle w:val="a5"/>
              <w:rPr>
                <w:rFonts w:ascii="Times New Roman" w:hAnsi="Times New Roman" w:cs="Times New Roman"/>
              </w:rPr>
            </w:pPr>
            <w:r w:rsidRPr="00417BE6">
              <w:rPr>
                <w:rFonts w:ascii="Times New Roman" w:hAnsi="Times New Roman" w:cs="Times New Roman"/>
              </w:rPr>
              <w:t>Воробьев Виктор Вик</w:t>
            </w:r>
            <w:r w:rsidR="00BA7316" w:rsidRPr="00417BE6">
              <w:rPr>
                <w:rFonts w:ascii="Times New Roman" w:hAnsi="Times New Roman" w:cs="Times New Roman"/>
              </w:rPr>
              <w:t xml:space="preserve">торович (342) </w:t>
            </w:r>
            <w:r w:rsidR="00F44453" w:rsidRPr="00417BE6">
              <w:rPr>
                <w:rFonts w:ascii="Times New Roman" w:hAnsi="Times New Roman" w:cs="Times New Roman"/>
              </w:rPr>
              <w:t>285-14-53</w:t>
            </w:r>
          </w:p>
        </w:tc>
      </w:tr>
      <w:tr w:rsidR="00536EC1" w:rsidRPr="00417BE6" w:rsidTr="00536EC1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EC1" w:rsidRPr="00417BE6" w:rsidRDefault="0053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17BE6">
              <w:rPr>
                <w:sz w:val="24"/>
                <w:szCs w:val="24"/>
              </w:rPr>
              <w:t xml:space="preserve">Свидетельство о государственной регистрации </w:t>
            </w:r>
          </w:p>
          <w:p w:rsidR="00536EC1" w:rsidRPr="00417BE6" w:rsidRDefault="0053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17BE6">
              <w:rPr>
                <w:sz w:val="24"/>
                <w:szCs w:val="24"/>
              </w:rPr>
              <w:t xml:space="preserve">(номер, дата выдачи, срок действия)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EC1" w:rsidRPr="00417BE6" w:rsidRDefault="00536EC1" w:rsidP="00536EC1">
            <w:pPr>
              <w:pStyle w:val="a5"/>
              <w:rPr>
                <w:rFonts w:ascii="Times New Roman" w:hAnsi="Times New Roman" w:cs="Times New Roman"/>
              </w:rPr>
            </w:pPr>
            <w:r w:rsidRPr="00417BE6">
              <w:rPr>
                <w:rFonts w:ascii="Times New Roman" w:hAnsi="Times New Roman" w:cs="Times New Roman"/>
              </w:rPr>
              <w:t>26 июля 2011г. ИФНС России по Свердловскому району    г.Перми, бессрочно</w:t>
            </w:r>
          </w:p>
        </w:tc>
      </w:tr>
      <w:tr w:rsidR="00536EC1" w:rsidRPr="00417BE6" w:rsidTr="00536EC1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EC1" w:rsidRPr="00417BE6" w:rsidRDefault="0053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17BE6"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EC1" w:rsidRPr="00417BE6" w:rsidRDefault="00536EC1" w:rsidP="00252E9E">
            <w:pPr>
              <w:pStyle w:val="a5"/>
              <w:rPr>
                <w:rFonts w:ascii="Times New Roman" w:hAnsi="Times New Roman" w:cs="Times New Roman"/>
              </w:rPr>
            </w:pPr>
            <w:r w:rsidRPr="00417BE6">
              <w:rPr>
                <w:rFonts w:ascii="Times New Roman" w:hAnsi="Times New Roman" w:cs="Times New Roman"/>
              </w:rPr>
              <w:t xml:space="preserve">№ </w:t>
            </w:r>
            <w:r w:rsidR="00252E9E" w:rsidRPr="00417BE6">
              <w:rPr>
                <w:rFonts w:ascii="Times New Roman" w:hAnsi="Times New Roman" w:cs="Times New Roman"/>
              </w:rPr>
              <w:t>5634</w:t>
            </w:r>
            <w:r w:rsidRPr="00417BE6">
              <w:rPr>
                <w:rFonts w:ascii="Times New Roman" w:hAnsi="Times New Roman" w:cs="Times New Roman"/>
              </w:rPr>
              <w:t xml:space="preserve"> от </w:t>
            </w:r>
            <w:r w:rsidR="00252E9E" w:rsidRPr="00417BE6">
              <w:rPr>
                <w:rFonts w:ascii="Times New Roman" w:hAnsi="Times New Roman" w:cs="Times New Roman"/>
              </w:rPr>
              <w:t>15</w:t>
            </w:r>
            <w:r w:rsidRPr="00417BE6">
              <w:rPr>
                <w:rFonts w:ascii="Times New Roman" w:hAnsi="Times New Roman" w:cs="Times New Roman"/>
              </w:rPr>
              <w:t>.1</w:t>
            </w:r>
            <w:r w:rsidR="00252E9E" w:rsidRPr="00417BE6">
              <w:rPr>
                <w:rFonts w:ascii="Times New Roman" w:hAnsi="Times New Roman" w:cs="Times New Roman"/>
              </w:rPr>
              <w:t>1</w:t>
            </w:r>
            <w:r w:rsidRPr="00417BE6">
              <w:rPr>
                <w:rFonts w:ascii="Times New Roman" w:hAnsi="Times New Roman" w:cs="Times New Roman"/>
              </w:rPr>
              <w:t>.201</w:t>
            </w:r>
            <w:r w:rsidR="00252E9E" w:rsidRPr="00417BE6">
              <w:rPr>
                <w:rFonts w:ascii="Times New Roman" w:hAnsi="Times New Roman" w:cs="Times New Roman"/>
              </w:rPr>
              <w:t>6</w:t>
            </w:r>
            <w:r w:rsidRPr="00417BE6">
              <w:rPr>
                <w:rFonts w:ascii="Times New Roman" w:hAnsi="Times New Roman" w:cs="Times New Roman"/>
              </w:rPr>
              <w:t xml:space="preserve"> г., бессрочно</w:t>
            </w:r>
          </w:p>
        </w:tc>
      </w:tr>
      <w:tr w:rsidR="00536EC1" w:rsidRPr="00417BE6" w:rsidTr="00536EC1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EC1" w:rsidRPr="00417BE6" w:rsidRDefault="0053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417BE6">
              <w:rPr>
                <w:sz w:val="24"/>
                <w:szCs w:val="24"/>
              </w:rPr>
              <w:t xml:space="preserve">Свидетельство об аккредитации (номер, дата  </w:t>
            </w:r>
            <w:proofErr w:type="gramEnd"/>
          </w:p>
          <w:p w:rsidR="00536EC1" w:rsidRPr="00417BE6" w:rsidRDefault="0053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17BE6">
              <w:rPr>
                <w:sz w:val="24"/>
                <w:szCs w:val="24"/>
              </w:rPr>
              <w:t xml:space="preserve">выдачи, срок действия)        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EC1" w:rsidRPr="00417BE6" w:rsidRDefault="00536EC1" w:rsidP="00536EC1">
            <w:pPr>
              <w:pStyle w:val="a5"/>
              <w:rPr>
                <w:rFonts w:ascii="Times New Roman" w:hAnsi="Times New Roman" w:cs="Times New Roman"/>
              </w:rPr>
            </w:pPr>
            <w:r w:rsidRPr="00417BE6">
              <w:rPr>
                <w:rFonts w:ascii="Times New Roman" w:hAnsi="Times New Roman" w:cs="Times New Roman"/>
              </w:rPr>
              <w:t>-</w:t>
            </w:r>
          </w:p>
        </w:tc>
      </w:tr>
    </w:tbl>
    <w:p w:rsidR="00C96E0B" w:rsidRPr="00417BE6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DB68BA" w:rsidRPr="00417BE6" w:rsidRDefault="00DB6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DB68BA" w:rsidRPr="00417BE6" w:rsidRDefault="00DB6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FB2A54" w:rsidRPr="00417BE6" w:rsidRDefault="00FB2A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FB2A54" w:rsidRPr="00417BE6" w:rsidRDefault="00FB2A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DB68BA" w:rsidRDefault="00DB6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417BE6" w:rsidRDefault="00417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417BE6" w:rsidRPr="00417BE6" w:rsidRDefault="00417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DB68BA" w:rsidRPr="00417BE6" w:rsidRDefault="00DB6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C96E0B" w:rsidRPr="00417BE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3" w:name="Par191"/>
      <w:bookmarkEnd w:id="3"/>
      <w:r w:rsidRPr="00417BE6">
        <w:rPr>
          <w:sz w:val="24"/>
          <w:szCs w:val="24"/>
        </w:rPr>
        <w:t>1.2. Состав наблюдательного совета учреждения</w:t>
      </w:r>
    </w:p>
    <w:p w:rsidR="00C96E0B" w:rsidRPr="00417BE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tbl>
      <w:tblPr>
        <w:tblW w:w="95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519"/>
        <w:gridCol w:w="1701"/>
        <w:gridCol w:w="3240"/>
        <w:gridCol w:w="1440"/>
      </w:tblGrid>
      <w:tr w:rsidR="00C96E0B" w:rsidRPr="004F34D3" w:rsidTr="00D9295C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 w:rsidP="001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N</w:t>
            </w: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 w:rsidP="001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 w:rsidP="001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Должность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 w:rsidP="001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Правовой акт о назначении</w:t>
            </w:r>
          </w:p>
          <w:p w:rsidR="00C96E0B" w:rsidRPr="00DB68BA" w:rsidRDefault="00C96E0B" w:rsidP="001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членов </w:t>
            </w:r>
            <w:proofErr w:type="gramStart"/>
            <w:r w:rsidRPr="00DB68BA">
              <w:rPr>
                <w:sz w:val="24"/>
                <w:szCs w:val="24"/>
              </w:rPr>
              <w:t>наблюдательного</w:t>
            </w:r>
            <w:proofErr w:type="gramEnd"/>
          </w:p>
          <w:p w:rsidR="00C96E0B" w:rsidRPr="00DB68BA" w:rsidRDefault="00C96E0B" w:rsidP="001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DB68BA">
              <w:rPr>
                <w:sz w:val="24"/>
                <w:szCs w:val="24"/>
              </w:rPr>
              <w:t>совета (вид, дата, N,</w:t>
            </w:r>
            <w:proofErr w:type="gramEnd"/>
          </w:p>
          <w:p w:rsidR="00C96E0B" w:rsidRPr="00DB68BA" w:rsidRDefault="00C96E0B" w:rsidP="001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наименование)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 w:rsidP="001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Срок</w:t>
            </w:r>
          </w:p>
          <w:p w:rsidR="00C96E0B" w:rsidRPr="00DB68BA" w:rsidRDefault="00C96E0B" w:rsidP="001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полномочий</w:t>
            </w:r>
          </w:p>
        </w:tc>
      </w:tr>
      <w:tr w:rsidR="00C96E0B" w:rsidRPr="004F34D3" w:rsidTr="00D9295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DB68BA" w:rsidRDefault="00C96E0B" w:rsidP="0037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1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DB68BA" w:rsidRDefault="00C96E0B" w:rsidP="0037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DB68BA" w:rsidRDefault="00C96E0B" w:rsidP="0037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DB68BA" w:rsidRDefault="00C96E0B" w:rsidP="0037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DB68BA" w:rsidRDefault="00C96E0B" w:rsidP="0037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5</w:t>
            </w:r>
          </w:p>
        </w:tc>
      </w:tr>
      <w:tr w:rsidR="00536EC1" w:rsidRPr="004F34D3" w:rsidTr="00D9295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C1" w:rsidRPr="00536EC1" w:rsidRDefault="00536EC1" w:rsidP="00536E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6E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C1" w:rsidRPr="004F34D3" w:rsidRDefault="00536EC1" w:rsidP="00536EC1">
            <w:pPr>
              <w:pStyle w:val="ConsPlusNormal"/>
              <w:jc w:val="both"/>
              <w:rPr>
                <w:sz w:val="20"/>
                <w:szCs w:val="20"/>
              </w:rPr>
            </w:pPr>
            <w:r w:rsidRPr="004F34D3">
              <w:rPr>
                <w:sz w:val="20"/>
                <w:szCs w:val="20"/>
              </w:rPr>
              <w:t>Пономарев Виктор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C1" w:rsidRPr="004F34D3" w:rsidRDefault="00536EC1" w:rsidP="001D23AB">
            <w:pPr>
              <w:pStyle w:val="ConsPlusNormal"/>
              <w:jc w:val="both"/>
              <w:rPr>
                <w:sz w:val="20"/>
                <w:szCs w:val="20"/>
              </w:rPr>
            </w:pPr>
            <w:r w:rsidRPr="004F34D3">
              <w:rPr>
                <w:sz w:val="20"/>
                <w:szCs w:val="20"/>
              </w:rPr>
              <w:t>Предс</w:t>
            </w:r>
            <w:r w:rsidR="00651DA8">
              <w:rPr>
                <w:sz w:val="20"/>
                <w:szCs w:val="20"/>
              </w:rPr>
              <w:t xml:space="preserve">тавитель от </w:t>
            </w:r>
            <w:r w:rsidR="001D23AB">
              <w:rPr>
                <w:sz w:val="20"/>
                <w:szCs w:val="20"/>
              </w:rPr>
              <w:t>общественности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C1" w:rsidRPr="004F34D3" w:rsidRDefault="00536EC1" w:rsidP="001D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34D3">
              <w:rPr>
                <w:sz w:val="24"/>
                <w:szCs w:val="24"/>
              </w:rPr>
              <w:t>Приказ председателя комитета по физической культуре и спорту администрации города Перми от 2</w:t>
            </w:r>
            <w:r w:rsidR="001D23AB">
              <w:rPr>
                <w:sz w:val="24"/>
                <w:szCs w:val="24"/>
              </w:rPr>
              <w:t>4</w:t>
            </w:r>
            <w:r w:rsidRPr="004F34D3">
              <w:rPr>
                <w:sz w:val="24"/>
                <w:szCs w:val="24"/>
              </w:rPr>
              <w:t>.09.201</w:t>
            </w:r>
            <w:r w:rsidR="001D23AB">
              <w:rPr>
                <w:sz w:val="24"/>
                <w:szCs w:val="24"/>
              </w:rPr>
              <w:t>4</w:t>
            </w:r>
            <w:r w:rsidRPr="004F34D3">
              <w:rPr>
                <w:sz w:val="24"/>
                <w:szCs w:val="24"/>
              </w:rPr>
              <w:t xml:space="preserve"> г. № СЭД-15-01-03-</w:t>
            </w:r>
            <w:r w:rsidR="001D23AB">
              <w:rPr>
                <w:sz w:val="24"/>
                <w:szCs w:val="24"/>
              </w:rPr>
              <w:t>170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C1" w:rsidRPr="004F34D3" w:rsidRDefault="00EF2F34" w:rsidP="0053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651DA8" w:rsidRPr="004F34D3" w:rsidTr="00D9295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536EC1" w:rsidRDefault="00651DA8" w:rsidP="00536E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6E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651DA8" w:rsidP="00536E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4D3">
              <w:rPr>
                <w:sz w:val="20"/>
                <w:szCs w:val="20"/>
              </w:rPr>
              <w:t>Косачев</w:t>
            </w:r>
            <w:proofErr w:type="spellEnd"/>
            <w:r w:rsidRPr="004F34D3">
              <w:rPr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651DA8" w:rsidP="00D9295C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Тренер-преподаватель МАУДО «ДЮСШ армейского рукопашного боя»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1D23AB" w:rsidP="0053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34D3">
              <w:rPr>
                <w:sz w:val="24"/>
                <w:szCs w:val="24"/>
              </w:rPr>
              <w:t>Приказ председателя комитета по физической культуре и спорту администрации города Перми от 2</w:t>
            </w:r>
            <w:r>
              <w:rPr>
                <w:sz w:val="24"/>
                <w:szCs w:val="24"/>
              </w:rPr>
              <w:t>4</w:t>
            </w:r>
            <w:r w:rsidRPr="004F34D3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</w:rPr>
              <w:t>4</w:t>
            </w:r>
            <w:r w:rsidRPr="004F34D3">
              <w:rPr>
                <w:sz w:val="24"/>
                <w:szCs w:val="24"/>
              </w:rPr>
              <w:t xml:space="preserve"> г. № СЭД-15-01-03-</w:t>
            </w:r>
            <w:r>
              <w:rPr>
                <w:sz w:val="24"/>
                <w:szCs w:val="24"/>
              </w:rPr>
              <w:t>170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Default="00EF2F34">
            <w:r>
              <w:rPr>
                <w:sz w:val="24"/>
                <w:szCs w:val="24"/>
              </w:rPr>
              <w:t>5 лет</w:t>
            </w:r>
          </w:p>
        </w:tc>
      </w:tr>
      <w:tr w:rsidR="00651DA8" w:rsidRPr="004F34D3" w:rsidTr="00D9295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536EC1" w:rsidRDefault="00651DA8" w:rsidP="00536E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6E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A829FA" w:rsidP="00B321A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Ковылин</w:t>
            </w:r>
            <w:proofErr w:type="spellEnd"/>
            <w:r>
              <w:rPr>
                <w:sz w:val="20"/>
                <w:szCs w:val="20"/>
              </w:rPr>
              <w:t xml:space="preserve"> Александр Вадимович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B321A6" w:rsidRDefault="00A829FA" w:rsidP="00A829FA">
            <w:pPr>
              <w:pStyle w:val="ConsPlusNormal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Главный специалист сектора методологии и прогнозирования отдела планирования и развития</w:t>
            </w:r>
            <w:r w:rsidR="00651DA8" w:rsidRPr="00D9295C">
              <w:rPr>
                <w:sz w:val="20"/>
                <w:szCs w:val="20"/>
              </w:rPr>
              <w:t>комитета по физической культуре и спорту администрации города Перми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B321A6" w:rsidRDefault="001D23AB" w:rsidP="00A82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D9295C">
              <w:rPr>
                <w:sz w:val="24"/>
                <w:szCs w:val="24"/>
              </w:rPr>
              <w:t xml:space="preserve">Приказ председателя комитета по физической культуре и спорту администрации города Перми от </w:t>
            </w:r>
            <w:r w:rsidR="00A829FA">
              <w:rPr>
                <w:sz w:val="24"/>
                <w:szCs w:val="24"/>
              </w:rPr>
              <w:t>30.05.</w:t>
            </w:r>
            <w:r w:rsidRPr="00D9295C">
              <w:rPr>
                <w:sz w:val="24"/>
                <w:szCs w:val="24"/>
              </w:rPr>
              <w:t>201</w:t>
            </w:r>
            <w:r w:rsidR="00A829FA">
              <w:rPr>
                <w:sz w:val="24"/>
                <w:szCs w:val="24"/>
              </w:rPr>
              <w:t>6</w:t>
            </w:r>
            <w:r w:rsidRPr="00D9295C">
              <w:rPr>
                <w:sz w:val="24"/>
                <w:szCs w:val="24"/>
              </w:rPr>
              <w:t xml:space="preserve"> г. № СЭД-15-01-03-</w:t>
            </w:r>
            <w:r w:rsidR="00A829FA">
              <w:rPr>
                <w:sz w:val="24"/>
                <w:szCs w:val="24"/>
              </w:rPr>
              <w:t>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Default="00EF2F34">
            <w:r>
              <w:rPr>
                <w:sz w:val="24"/>
                <w:szCs w:val="24"/>
              </w:rPr>
              <w:t>5 лет</w:t>
            </w:r>
          </w:p>
        </w:tc>
      </w:tr>
      <w:tr w:rsidR="00651DA8" w:rsidRPr="004F34D3" w:rsidTr="00D9295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536EC1" w:rsidRDefault="00651DA8" w:rsidP="00536E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6E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651DA8" w:rsidP="00536EC1">
            <w:pPr>
              <w:pStyle w:val="ConsPlusNormal"/>
              <w:jc w:val="both"/>
              <w:rPr>
                <w:sz w:val="20"/>
                <w:szCs w:val="20"/>
              </w:rPr>
            </w:pPr>
            <w:r w:rsidRPr="004F34D3">
              <w:rPr>
                <w:sz w:val="20"/>
                <w:szCs w:val="20"/>
              </w:rPr>
              <w:t>Савельева Ольга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651DA8" w:rsidP="00536EC1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 департамента имущественных отношений администрации города Перми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1D23AB" w:rsidP="0053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34D3">
              <w:rPr>
                <w:sz w:val="24"/>
                <w:szCs w:val="24"/>
              </w:rPr>
              <w:t>Приказ председателя комитета по физической культуре и спорту администрации города Перми от 2</w:t>
            </w:r>
            <w:r>
              <w:rPr>
                <w:sz w:val="24"/>
                <w:szCs w:val="24"/>
              </w:rPr>
              <w:t>4</w:t>
            </w:r>
            <w:r w:rsidRPr="004F34D3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</w:rPr>
              <w:t>4</w:t>
            </w:r>
            <w:r w:rsidRPr="004F34D3">
              <w:rPr>
                <w:sz w:val="24"/>
                <w:szCs w:val="24"/>
              </w:rPr>
              <w:t xml:space="preserve"> г. № СЭД-15-01-03-</w:t>
            </w:r>
            <w:r>
              <w:rPr>
                <w:sz w:val="24"/>
                <w:szCs w:val="24"/>
              </w:rPr>
              <w:t>170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Default="00EF2F34">
            <w:r>
              <w:rPr>
                <w:sz w:val="24"/>
                <w:szCs w:val="24"/>
              </w:rPr>
              <w:t>5 лет</w:t>
            </w:r>
          </w:p>
        </w:tc>
      </w:tr>
      <w:tr w:rsidR="00651DA8" w:rsidRPr="004F34D3" w:rsidTr="00D9295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536EC1" w:rsidRDefault="00651DA8" w:rsidP="00536E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6E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1D23AB" w:rsidP="00536EC1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Ольга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1D23AB" w:rsidP="00D9295C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Инструктор-методист МАУДО «ДЮСШ армейского рукопашного боя»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1D23AB" w:rsidP="0053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34D3">
              <w:rPr>
                <w:sz w:val="24"/>
                <w:szCs w:val="24"/>
              </w:rPr>
              <w:t>Приказ председателя комитета по физической культуре и спорту администрации города Перми от 2</w:t>
            </w:r>
            <w:r>
              <w:rPr>
                <w:sz w:val="24"/>
                <w:szCs w:val="24"/>
              </w:rPr>
              <w:t>4</w:t>
            </w:r>
            <w:r w:rsidRPr="004F34D3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</w:rPr>
              <w:t>4</w:t>
            </w:r>
            <w:r w:rsidRPr="004F34D3">
              <w:rPr>
                <w:sz w:val="24"/>
                <w:szCs w:val="24"/>
              </w:rPr>
              <w:t xml:space="preserve"> г. № СЭД-15-01-03-</w:t>
            </w:r>
            <w:r>
              <w:rPr>
                <w:sz w:val="24"/>
                <w:szCs w:val="24"/>
              </w:rPr>
              <w:t>170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Default="00EF2F34">
            <w:r>
              <w:rPr>
                <w:sz w:val="24"/>
                <w:szCs w:val="24"/>
              </w:rPr>
              <w:t>5 лет</w:t>
            </w:r>
          </w:p>
        </w:tc>
      </w:tr>
      <w:tr w:rsidR="00651DA8" w:rsidRPr="004F34D3" w:rsidTr="00D9295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536EC1" w:rsidRDefault="00651DA8" w:rsidP="00536E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6E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1D23AB" w:rsidP="00536E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Давлетьяров</w:t>
            </w:r>
            <w:proofErr w:type="spellEnd"/>
            <w:r>
              <w:rPr>
                <w:sz w:val="20"/>
                <w:szCs w:val="20"/>
              </w:rPr>
              <w:t xml:space="preserve"> Ильдар Рустамович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1D23AB" w:rsidP="002D021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 от родителей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1D23AB" w:rsidP="0053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34D3">
              <w:rPr>
                <w:sz w:val="24"/>
                <w:szCs w:val="24"/>
              </w:rPr>
              <w:t>Приказ председателя комитета по физической культуре и спорту администрации города Перми от 2</w:t>
            </w:r>
            <w:r>
              <w:rPr>
                <w:sz w:val="24"/>
                <w:szCs w:val="24"/>
              </w:rPr>
              <w:t>4</w:t>
            </w:r>
            <w:r w:rsidRPr="004F34D3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</w:rPr>
              <w:t>4</w:t>
            </w:r>
            <w:r w:rsidRPr="004F34D3">
              <w:rPr>
                <w:sz w:val="24"/>
                <w:szCs w:val="24"/>
              </w:rPr>
              <w:t xml:space="preserve"> г. № СЭД-15-01-03-</w:t>
            </w:r>
            <w:r>
              <w:rPr>
                <w:sz w:val="24"/>
                <w:szCs w:val="24"/>
              </w:rPr>
              <w:t>170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Default="00EF2F34">
            <w:r>
              <w:rPr>
                <w:sz w:val="24"/>
                <w:szCs w:val="24"/>
              </w:rPr>
              <w:t>5 лет</w:t>
            </w:r>
          </w:p>
        </w:tc>
      </w:tr>
      <w:tr w:rsidR="00651DA8" w:rsidRPr="004F34D3" w:rsidTr="00D9295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536EC1" w:rsidRDefault="00651DA8" w:rsidP="00536E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6E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1D23AB" w:rsidP="00536E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Шопин</w:t>
            </w:r>
            <w:proofErr w:type="spellEnd"/>
            <w:r>
              <w:rPr>
                <w:sz w:val="20"/>
                <w:szCs w:val="20"/>
              </w:rPr>
              <w:t xml:space="preserve"> Алексей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1D23AB" w:rsidP="00536E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 от родителей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1D23AB" w:rsidP="0053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34D3">
              <w:rPr>
                <w:sz w:val="24"/>
                <w:szCs w:val="24"/>
              </w:rPr>
              <w:t>Приказ председателя комитета по физической культуре и спорту администрации города Перми от 2</w:t>
            </w:r>
            <w:r>
              <w:rPr>
                <w:sz w:val="24"/>
                <w:szCs w:val="24"/>
              </w:rPr>
              <w:t>4</w:t>
            </w:r>
            <w:r w:rsidRPr="004F34D3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</w:rPr>
              <w:t>4</w:t>
            </w:r>
            <w:r w:rsidRPr="004F34D3">
              <w:rPr>
                <w:sz w:val="24"/>
                <w:szCs w:val="24"/>
              </w:rPr>
              <w:t xml:space="preserve"> г. № СЭД-15-01-03-</w:t>
            </w:r>
            <w:r>
              <w:rPr>
                <w:sz w:val="24"/>
                <w:szCs w:val="24"/>
              </w:rPr>
              <w:t>170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Default="00EF2F34">
            <w:r>
              <w:rPr>
                <w:sz w:val="24"/>
                <w:szCs w:val="24"/>
              </w:rPr>
              <w:t>5 лет</w:t>
            </w:r>
          </w:p>
        </w:tc>
      </w:tr>
    </w:tbl>
    <w:p w:rsidR="005C394D" w:rsidRDefault="005C394D" w:rsidP="002D02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  <w:bookmarkStart w:id="4" w:name="Par204"/>
      <w:bookmarkEnd w:id="4"/>
    </w:p>
    <w:p w:rsidR="00417BE6" w:rsidRDefault="00417BE6" w:rsidP="002D02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</w:p>
    <w:p w:rsidR="00C96E0B" w:rsidRPr="00417BE6" w:rsidRDefault="00C96E0B" w:rsidP="00417BE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4"/>
          <w:szCs w:val="24"/>
        </w:rPr>
      </w:pPr>
      <w:r w:rsidRPr="00417BE6">
        <w:rPr>
          <w:sz w:val="24"/>
          <w:szCs w:val="24"/>
        </w:rPr>
        <w:t>1.3. Виды деятельно</w:t>
      </w:r>
      <w:r w:rsidR="00417BE6">
        <w:rPr>
          <w:sz w:val="24"/>
          <w:szCs w:val="24"/>
        </w:rPr>
        <w:t>сти, осуществляемые учреждением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800"/>
        <w:gridCol w:w="1680"/>
      </w:tblGrid>
      <w:tr w:rsidR="00C96E0B" w:rsidRPr="004F34D3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 w:rsidP="001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N</w:t>
            </w:r>
          </w:p>
        </w:tc>
        <w:tc>
          <w:tcPr>
            <w:tcW w:w="5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 w:rsidP="001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Виды деятельности учреждения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 w:rsidP="001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DB68BA">
              <w:rPr>
                <w:sz w:val="24"/>
                <w:szCs w:val="24"/>
              </w:rPr>
              <w:t>Основание (перечень</w:t>
            </w:r>
            <w:proofErr w:type="gramEnd"/>
          </w:p>
          <w:p w:rsidR="00C96E0B" w:rsidRPr="00DB68BA" w:rsidRDefault="00C96E0B" w:rsidP="001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разрешительных документов,</w:t>
            </w:r>
          </w:p>
          <w:p w:rsidR="00C96E0B" w:rsidRPr="00DB68BA" w:rsidRDefault="00C96E0B" w:rsidP="001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на основании </w:t>
            </w:r>
            <w:proofErr w:type="gramStart"/>
            <w:r w:rsidRPr="00DB68BA">
              <w:rPr>
                <w:sz w:val="24"/>
                <w:szCs w:val="24"/>
              </w:rPr>
              <w:t>которых</w:t>
            </w:r>
            <w:proofErr w:type="gramEnd"/>
          </w:p>
          <w:p w:rsidR="00C96E0B" w:rsidRPr="00DB68BA" w:rsidRDefault="00C96E0B" w:rsidP="001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учреждение осуществляет</w:t>
            </w:r>
          </w:p>
          <w:p w:rsidR="00C96E0B" w:rsidRPr="00DB68BA" w:rsidRDefault="00C96E0B" w:rsidP="001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деятельность, с указанием</w:t>
            </w:r>
          </w:p>
          <w:p w:rsidR="00C96E0B" w:rsidRPr="00DB68BA" w:rsidRDefault="00C96E0B" w:rsidP="001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номеров, даты выдачи</w:t>
            </w:r>
          </w:p>
          <w:p w:rsidR="00C96E0B" w:rsidRPr="00DB68BA" w:rsidRDefault="00C96E0B" w:rsidP="001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и срока действия)</w:t>
            </w:r>
          </w:p>
        </w:tc>
      </w:tr>
      <w:tr w:rsidR="00C96E0B" w:rsidRPr="004F34D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906B4A" w:rsidP="0037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F5781">
              <w:rPr>
                <w:sz w:val="24"/>
                <w:szCs w:val="24"/>
              </w:rPr>
              <w:t>6</w:t>
            </w:r>
            <w:r w:rsidR="00536EC1" w:rsidRPr="00DB68B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906B4A" w:rsidP="0037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F5781">
              <w:rPr>
                <w:sz w:val="24"/>
                <w:szCs w:val="24"/>
              </w:rPr>
              <w:t>7</w:t>
            </w:r>
            <w:r w:rsidR="00C96E0B" w:rsidRPr="00DB68BA">
              <w:rPr>
                <w:sz w:val="24"/>
                <w:szCs w:val="24"/>
              </w:rPr>
              <w:t>год</w:t>
            </w:r>
          </w:p>
        </w:tc>
      </w:tr>
      <w:tr w:rsidR="00C96E0B" w:rsidRPr="004F34D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 w:rsidP="0037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 w:rsidP="0037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 w:rsidP="0037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 w:rsidP="0037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4</w:t>
            </w:r>
          </w:p>
        </w:tc>
      </w:tr>
      <w:tr w:rsidR="00630A1D" w:rsidRPr="004F34D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1D" w:rsidRPr="004013EA" w:rsidRDefault="00630A1D" w:rsidP="0037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13EA">
              <w:rPr>
                <w:sz w:val="20"/>
                <w:szCs w:val="20"/>
              </w:rPr>
              <w:t>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D97" w:rsidRDefault="00630A1D" w:rsidP="005B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013EA">
              <w:rPr>
                <w:sz w:val="20"/>
                <w:szCs w:val="20"/>
              </w:rPr>
              <w:t>Основные виды деятельности</w:t>
            </w:r>
            <w:r w:rsidR="00D71D97">
              <w:rPr>
                <w:sz w:val="20"/>
                <w:szCs w:val="20"/>
              </w:rPr>
              <w:t>:</w:t>
            </w:r>
          </w:p>
          <w:p w:rsidR="00630A1D" w:rsidRDefault="00D71D97" w:rsidP="005B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D71D9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Ф</w:t>
            </w:r>
            <w:r w:rsidRPr="00D71D97">
              <w:rPr>
                <w:sz w:val="20"/>
                <w:szCs w:val="20"/>
              </w:rPr>
              <w:t>изическая и спортивная подготовка детей, подростков и молодежи, их личностное, морально-этическое и духовно-нравственное воспитание;</w:t>
            </w:r>
          </w:p>
          <w:p w:rsidR="00D71D97" w:rsidRDefault="00D71D97" w:rsidP="005B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</w:t>
            </w:r>
            <w:r w:rsidRPr="00D71D97">
              <w:rPr>
                <w:sz w:val="20"/>
                <w:szCs w:val="20"/>
              </w:rPr>
              <w:t>ривлечение максимально возможного числа детей и подростков к систематическим занятиям физической культурой и спортом, направленным на формирование культуры здорового и безопасного образа жизни, укрепление здоровья обучающихся;</w:t>
            </w:r>
          </w:p>
          <w:p w:rsidR="00D71D97" w:rsidRDefault="00D71D97" w:rsidP="005B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В</w:t>
            </w:r>
            <w:r w:rsidRPr="00D71D97">
              <w:rPr>
                <w:sz w:val="20"/>
                <w:szCs w:val="20"/>
              </w:rPr>
              <w:t>ыявление, формирование и развитие спортивных способностей и склонностей обучающихся;</w:t>
            </w:r>
          </w:p>
          <w:p w:rsidR="00D71D97" w:rsidRDefault="00D71D97" w:rsidP="005B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В</w:t>
            </w:r>
            <w:r w:rsidRPr="00D71D97">
              <w:rPr>
                <w:sz w:val="20"/>
                <w:szCs w:val="20"/>
              </w:rPr>
              <w:t>ыявление и поддержка детей, проявивших выдающиеся способности в спорте, повышение уровня их физической подготовленности и спортивных результатов;</w:t>
            </w:r>
          </w:p>
          <w:p w:rsidR="00630A1D" w:rsidRPr="006E5D4F" w:rsidRDefault="00D71D97" w:rsidP="005B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П</w:t>
            </w:r>
            <w:r w:rsidRPr="00D71D97">
              <w:rPr>
                <w:sz w:val="20"/>
                <w:szCs w:val="20"/>
              </w:rPr>
              <w:t>ривлечение к специализированной спортивной подготовке оптимального числа перспективных спортсменов для достижения ими высоких результатов и включения в составы сборных команд Пермского края и других регионов, в состав сборной команды Российской Федерации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316" w:rsidRPr="00630A1D" w:rsidRDefault="00BA7316" w:rsidP="00BA731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30A1D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от 26 июля 2011г. ИФНС России по Свердловскому району    г.Перми, бессрочно;</w:t>
            </w:r>
          </w:p>
          <w:p w:rsidR="00BA7316" w:rsidRPr="00630A1D" w:rsidRDefault="00BA7316" w:rsidP="00BA731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30A1D">
              <w:rPr>
                <w:rFonts w:ascii="Times New Roman" w:hAnsi="Times New Roman" w:cs="Times New Roman"/>
                <w:sz w:val="20"/>
                <w:szCs w:val="20"/>
              </w:rPr>
              <w:t>Устав</w:t>
            </w:r>
          </w:p>
          <w:p w:rsidR="00BA7316" w:rsidRPr="004F34D3" w:rsidRDefault="00BA7316" w:rsidP="00BA7316">
            <w:pPr>
              <w:rPr>
                <w:sz w:val="20"/>
                <w:szCs w:val="20"/>
              </w:rPr>
            </w:pPr>
            <w:r w:rsidRPr="004F34D3">
              <w:rPr>
                <w:sz w:val="20"/>
                <w:szCs w:val="20"/>
              </w:rPr>
              <w:t>№ СЭД-15-01-</w:t>
            </w:r>
            <w:r>
              <w:rPr>
                <w:sz w:val="20"/>
                <w:szCs w:val="20"/>
              </w:rPr>
              <w:t>04</w:t>
            </w:r>
            <w:r w:rsidRPr="004F34D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</w:t>
            </w:r>
            <w:r w:rsidRPr="004F34D3">
              <w:rPr>
                <w:sz w:val="20"/>
                <w:szCs w:val="20"/>
              </w:rPr>
              <w:t xml:space="preserve"> от 29 июня 201</w:t>
            </w:r>
            <w:r>
              <w:rPr>
                <w:sz w:val="20"/>
                <w:szCs w:val="20"/>
              </w:rPr>
              <w:t>5</w:t>
            </w:r>
            <w:r w:rsidRPr="004F34D3">
              <w:rPr>
                <w:sz w:val="20"/>
                <w:szCs w:val="20"/>
              </w:rPr>
              <w:t>г.;</w:t>
            </w:r>
          </w:p>
          <w:p w:rsidR="00630A1D" w:rsidRPr="00630A1D" w:rsidRDefault="00630A1D" w:rsidP="008654F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1D" w:rsidRPr="00630A1D" w:rsidRDefault="00630A1D" w:rsidP="008654F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30A1D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от </w:t>
            </w:r>
            <w:r w:rsidRPr="00252E9E">
              <w:rPr>
                <w:rFonts w:ascii="Times New Roman" w:hAnsi="Times New Roman" w:cs="Times New Roman"/>
                <w:sz w:val="20"/>
                <w:szCs w:val="20"/>
              </w:rPr>
              <w:t>26 июля 2011г. ИФНС России по Свердловскому району    г.Перми,</w:t>
            </w:r>
            <w:r w:rsidRPr="00630A1D">
              <w:rPr>
                <w:rFonts w:ascii="Times New Roman" w:hAnsi="Times New Roman" w:cs="Times New Roman"/>
                <w:sz w:val="20"/>
                <w:szCs w:val="20"/>
              </w:rPr>
              <w:t xml:space="preserve"> бессрочно;</w:t>
            </w:r>
          </w:p>
          <w:p w:rsidR="00630A1D" w:rsidRPr="00630A1D" w:rsidRDefault="00630A1D" w:rsidP="008654F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30A1D">
              <w:rPr>
                <w:rFonts w:ascii="Times New Roman" w:hAnsi="Times New Roman" w:cs="Times New Roman"/>
                <w:sz w:val="20"/>
                <w:szCs w:val="20"/>
              </w:rPr>
              <w:t>Устав</w:t>
            </w:r>
          </w:p>
          <w:p w:rsidR="00630A1D" w:rsidRPr="004F34D3" w:rsidRDefault="00630A1D" w:rsidP="008654F9">
            <w:pPr>
              <w:rPr>
                <w:sz w:val="20"/>
                <w:szCs w:val="20"/>
              </w:rPr>
            </w:pPr>
            <w:r w:rsidRPr="004F34D3">
              <w:rPr>
                <w:sz w:val="20"/>
                <w:szCs w:val="20"/>
              </w:rPr>
              <w:t>№ СЭД-15-01-</w:t>
            </w:r>
            <w:r w:rsidR="00D71D97">
              <w:rPr>
                <w:sz w:val="20"/>
                <w:szCs w:val="20"/>
              </w:rPr>
              <w:t>04</w:t>
            </w:r>
            <w:r w:rsidRPr="004F34D3">
              <w:rPr>
                <w:sz w:val="20"/>
                <w:szCs w:val="20"/>
              </w:rPr>
              <w:t>-1</w:t>
            </w:r>
            <w:r w:rsidR="00D71D97">
              <w:rPr>
                <w:sz w:val="20"/>
                <w:szCs w:val="20"/>
              </w:rPr>
              <w:t>8</w:t>
            </w:r>
            <w:r w:rsidRPr="004F34D3">
              <w:rPr>
                <w:sz w:val="20"/>
                <w:szCs w:val="20"/>
              </w:rPr>
              <w:t xml:space="preserve"> от 29 июня 201</w:t>
            </w:r>
            <w:r w:rsidR="00D71D97">
              <w:rPr>
                <w:sz w:val="20"/>
                <w:szCs w:val="20"/>
              </w:rPr>
              <w:t>5</w:t>
            </w:r>
            <w:r w:rsidRPr="004F34D3">
              <w:rPr>
                <w:sz w:val="20"/>
                <w:szCs w:val="20"/>
              </w:rPr>
              <w:t>г.;</w:t>
            </w:r>
          </w:p>
          <w:p w:rsidR="00630A1D" w:rsidRPr="004F34D3" w:rsidRDefault="00630A1D" w:rsidP="008654F9">
            <w:pPr>
              <w:rPr>
                <w:sz w:val="20"/>
                <w:szCs w:val="20"/>
              </w:rPr>
            </w:pPr>
          </w:p>
        </w:tc>
      </w:tr>
      <w:tr w:rsidR="005B52DE" w:rsidRPr="004F34D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2DE" w:rsidRPr="00713E68" w:rsidRDefault="005B52DE" w:rsidP="0037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13E68">
              <w:rPr>
                <w:sz w:val="20"/>
                <w:szCs w:val="20"/>
              </w:rPr>
              <w:t>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2DE" w:rsidRDefault="005B52DE" w:rsidP="005B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13E68">
              <w:rPr>
                <w:sz w:val="20"/>
                <w:szCs w:val="20"/>
              </w:rPr>
              <w:t>Виды деятельности, не являющиеся основными</w:t>
            </w:r>
            <w:r>
              <w:rPr>
                <w:sz w:val="20"/>
                <w:szCs w:val="20"/>
              </w:rPr>
              <w:t>:</w:t>
            </w:r>
          </w:p>
          <w:p w:rsidR="005B52DE" w:rsidRPr="00D71D97" w:rsidRDefault="005B52DE" w:rsidP="005B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</w:t>
            </w:r>
            <w:r w:rsidRPr="00D71D97">
              <w:rPr>
                <w:sz w:val="20"/>
                <w:szCs w:val="20"/>
              </w:rPr>
              <w:t>ров</w:t>
            </w:r>
            <w:r>
              <w:rPr>
                <w:sz w:val="20"/>
                <w:szCs w:val="20"/>
              </w:rPr>
              <w:t>едение</w:t>
            </w:r>
            <w:r w:rsidRPr="00D71D97">
              <w:rPr>
                <w:sz w:val="20"/>
                <w:szCs w:val="20"/>
              </w:rPr>
              <w:t xml:space="preserve"> спортивны</w:t>
            </w:r>
            <w:r>
              <w:rPr>
                <w:sz w:val="20"/>
                <w:szCs w:val="20"/>
              </w:rPr>
              <w:t>х</w:t>
            </w:r>
            <w:r w:rsidRPr="00D71D97">
              <w:rPr>
                <w:sz w:val="20"/>
                <w:szCs w:val="20"/>
              </w:rPr>
              <w:t xml:space="preserve"> и физкультурно-оздоровительны</w:t>
            </w:r>
            <w:r>
              <w:rPr>
                <w:sz w:val="20"/>
                <w:szCs w:val="20"/>
              </w:rPr>
              <w:t>х</w:t>
            </w:r>
            <w:r w:rsidRPr="00D71D97">
              <w:rPr>
                <w:sz w:val="20"/>
                <w:szCs w:val="20"/>
              </w:rPr>
              <w:t xml:space="preserve"> мероприяти</w:t>
            </w:r>
            <w:r>
              <w:rPr>
                <w:sz w:val="20"/>
                <w:szCs w:val="20"/>
              </w:rPr>
              <w:t>й</w:t>
            </w:r>
            <w:r w:rsidRPr="00D71D97">
              <w:rPr>
                <w:sz w:val="20"/>
                <w:szCs w:val="20"/>
              </w:rPr>
              <w:t>;</w:t>
            </w:r>
          </w:p>
          <w:p w:rsidR="005B52DE" w:rsidRPr="005B52DE" w:rsidRDefault="005B52DE" w:rsidP="005B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eastAsia="ru-RU"/>
              </w:rPr>
              <w:t>О</w:t>
            </w:r>
            <w:r w:rsidRPr="005B52DE">
              <w:rPr>
                <w:sz w:val="20"/>
                <w:szCs w:val="20"/>
                <w:lang w:eastAsia="ru-RU"/>
              </w:rPr>
              <w:t>существляет приносящую доход деятельность, предусмотренную настоящим Уставом:</w:t>
            </w:r>
          </w:p>
          <w:p w:rsidR="005B52DE" w:rsidRPr="005B52DE" w:rsidRDefault="005B52DE" w:rsidP="005B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2.1. О</w:t>
            </w:r>
            <w:r w:rsidRPr="005B52DE">
              <w:rPr>
                <w:sz w:val="20"/>
                <w:szCs w:val="20"/>
                <w:lang w:eastAsia="ru-RU"/>
              </w:rPr>
              <w:t>казание дополнительных платных образовательных услуг согласно Положению об оказании платных</w:t>
            </w:r>
          </w:p>
          <w:p w:rsidR="005B52DE" w:rsidRPr="005B52DE" w:rsidRDefault="005B52DE" w:rsidP="005B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5B52DE">
              <w:rPr>
                <w:sz w:val="20"/>
                <w:szCs w:val="20"/>
                <w:lang w:eastAsia="ru-RU"/>
              </w:rPr>
              <w:t>образовательных услуг и ежегодно утверждаемому перечню;</w:t>
            </w:r>
          </w:p>
          <w:p w:rsidR="005B52DE" w:rsidRPr="005B52DE" w:rsidRDefault="005B52DE" w:rsidP="005B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2.2. С</w:t>
            </w:r>
            <w:r w:rsidRPr="005B52DE">
              <w:rPr>
                <w:sz w:val="20"/>
                <w:szCs w:val="20"/>
                <w:lang w:eastAsia="ru-RU"/>
              </w:rPr>
              <w:t>дача в аренду имущества, закрепленного за Учреждением на праве оперативного управления, а также имущества, приобретенного за счет ведения</w:t>
            </w:r>
          </w:p>
          <w:p w:rsidR="005B52DE" w:rsidRPr="005B52DE" w:rsidRDefault="005B52DE" w:rsidP="005B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5B52DE">
              <w:rPr>
                <w:sz w:val="20"/>
                <w:szCs w:val="20"/>
                <w:lang w:eastAsia="ru-RU"/>
              </w:rPr>
              <w:t>самостоятельной финансово-хозяйственной деятельности,</w:t>
            </w:r>
          </w:p>
          <w:p w:rsidR="005B52DE" w:rsidRDefault="005B52DE" w:rsidP="005B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5B52DE">
              <w:rPr>
                <w:sz w:val="20"/>
                <w:szCs w:val="20"/>
                <w:lang w:eastAsia="ru-RU"/>
              </w:rPr>
              <w:t>в порядке, установленном действующими Федеральными законами и нормативно</w:t>
            </w:r>
            <w:r>
              <w:rPr>
                <w:sz w:val="20"/>
                <w:szCs w:val="20"/>
                <w:lang w:eastAsia="ru-RU"/>
              </w:rPr>
              <w:t>-</w:t>
            </w:r>
            <w:r w:rsidRPr="005B52DE">
              <w:rPr>
                <w:sz w:val="20"/>
                <w:szCs w:val="20"/>
                <w:lang w:eastAsia="ru-RU"/>
              </w:rPr>
              <w:t>правовыми актами органа местного самоуправления города Перми;</w:t>
            </w:r>
          </w:p>
          <w:p w:rsidR="005B52DE" w:rsidRPr="005B52DE" w:rsidRDefault="005B52DE" w:rsidP="005B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 О</w:t>
            </w:r>
            <w:r w:rsidRPr="005B52DE">
              <w:rPr>
                <w:sz w:val="20"/>
                <w:szCs w:val="20"/>
                <w:lang w:eastAsia="ru-RU"/>
              </w:rPr>
              <w:t>рганизация и проведение культурно-развлекательных мероприятий, выставок, ярмарок, тематических праздников, экскурсий и других платных мероприятий;</w:t>
            </w:r>
          </w:p>
          <w:p w:rsidR="005B52DE" w:rsidRPr="005B52DE" w:rsidRDefault="005B52DE" w:rsidP="005B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2.4. О</w:t>
            </w:r>
            <w:r w:rsidRPr="005B52DE">
              <w:rPr>
                <w:sz w:val="20"/>
                <w:szCs w:val="20"/>
                <w:lang w:eastAsia="ru-RU"/>
              </w:rPr>
              <w:t>рганизация отдыха и занятости детей в каникулярное время.</w:t>
            </w:r>
          </w:p>
          <w:p w:rsidR="005B52DE" w:rsidRPr="005B52DE" w:rsidRDefault="005B52DE" w:rsidP="005B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5B52DE">
              <w:rPr>
                <w:sz w:val="20"/>
                <w:szCs w:val="20"/>
                <w:lang w:eastAsia="ru-RU"/>
              </w:rPr>
              <w:t>Осуществление деятельности, приносящей доход, допускается, если это не противоречит законодательству</w:t>
            </w:r>
          </w:p>
          <w:p w:rsidR="005B52DE" w:rsidRPr="00713E68" w:rsidRDefault="005B52DE" w:rsidP="005B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5B52DE">
              <w:rPr>
                <w:sz w:val="20"/>
                <w:szCs w:val="20"/>
                <w:lang w:eastAsia="ru-RU"/>
              </w:rPr>
              <w:t>Российской Федерации.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2DE" w:rsidRPr="00630A1D" w:rsidRDefault="005B52DE" w:rsidP="005B52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30A1D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от 26 июля 2011г. ИФНС России по Свердловскому району    г.Перми, бессрочно;</w:t>
            </w:r>
          </w:p>
          <w:p w:rsidR="005B52DE" w:rsidRPr="00630A1D" w:rsidRDefault="005B52DE" w:rsidP="005B52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30A1D">
              <w:rPr>
                <w:rFonts w:ascii="Times New Roman" w:hAnsi="Times New Roman" w:cs="Times New Roman"/>
                <w:sz w:val="20"/>
                <w:szCs w:val="20"/>
              </w:rPr>
              <w:t>Устав</w:t>
            </w:r>
          </w:p>
          <w:p w:rsidR="005B52DE" w:rsidRPr="004F34D3" w:rsidRDefault="005B52DE" w:rsidP="005B52DE">
            <w:pPr>
              <w:rPr>
                <w:sz w:val="20"/>
                <w:szCs w:val="20"/>
              </w:rPr>
            </w:pPr>
            <w:r w:rsidRPr="004F34D3">
              <w:rPr>
                <w:sz w:val="20"/>
                <w:szCs w:val="20"/>
              </w:rPr>
              <w:t>№ СЭД-15-01-</w:t>
            </w:r>
            <w:r>
              <w:rPr>
                <w:sz w:val="20"/>
                <w:szCs w:val="20"/>
              </w:rPr>
              <w:t>04</w:t>
            </w:r>
            <w:r w:rsidRPr="004F34D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</w:t>
            </w:r>
            <w:r w:rsidRPr="004F34D3">
              <w:rPr>
                <w:sz w:val="20"/>
                <w:szCs w:val="20"/>
              </w:rPr>
              <w:t xml:space="preserve"> от 29 июня 201</w:t>
            </w:r>
            <w:r>
              <w:rPr>
                <w:sz w:val="20"/>
                <w:szCs w:val="20"/>
              </w:rPr>
              <w:t>5</w:t>
            </w:r>
            <w:r w:rsidRPr="004F34D3">
              <w:rPr>
                <w:sz w:val="20"/>
                <w:szCs w:val="20"/>
              </w:rPr>
              <w:t>г.;</w:t>
            </w:r>
          </w:p>
          <w:p w:rsidR="005B52DE" w:rsidRPr="00630A1D" w:rsidRDefault="005B52DE" w:rsidP="005B52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2DE" w:rsidRPr="00630A1D" w:rsidRDefault="005B52DE" w:rsidP="005B52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30A1D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от </w:t>
            </w:r>
            <w:r w:rsidRPr="00252E9E">
              <w:rPr>
                <w:rFonts w:ascii="Times New Roman" w:hAnsi="Times New Roman" w:cs="Times New Roman"/>
                <w:sz w:val="20"/>
                <w:szCs w:val="20"/>
              </w:rPr>
              <w:t>26 июля 2011г. ИФНС России по Свердловскому району    г. Перми,</w:t>
            </w:r>
            <w:r w:rsidRPr="00630A1D">
              <w:rPr>
                <w:rFonts w:ascii="Times New Roman" w:hAnsi="Times New Roman" w:cs="Times New Roman"/>
                <w:sz w:val="20"/>
                <w:szCs w:val="20"/>
              </w:rPr>
              <w:t xml:space="preserve"> бессрочно;</w:t>
            </w:r>
          </w:p>
          <w:p w:rsidR="005B52DE" w:rsidRPr="00630A1D" w:rsidRDefault="005B52DE" w:rsidP="005B52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30A1D">
              <w:rPr>
                <w:rFonts w:ascii="Times New Roman" w:hAnsi="Times New Roman" w:cs="Times New Roman"/>
                <w:sz w:val="20"/>
                <w:szCs w:val="20"/>
              </w:rPr>
              <w:t>Устав</w:t>
            </w:r>
          </w:p>
          <w:p w:rsidR="005B52DE" w:rsidRPr="004F34D3" w:rsidRDefault="005B52DE" w:rsidP="005B52DE">
            <w:pPr>
              <w:rPr>
                <w:sz w:val="20"/>
                <w:szCs w:val="20"/>
              </w:rPr>
            </w:pPr>
            <w:r w:rsidRPr="004F34D3">
              <w:rPr>
                <w:sz w:val="20"/>
                <w:szCs w:val="20"/>
              </w:rPr>
              <w:t>№ СЭД-15-01-</w:t>
            </w:r>
            <w:r>
              <w:rPr>
                <w:sz w:val="20"/>
                <w:szCs w:val="20"/>
              </w:rPr>
              <w:t>04</w:t>
            </w:r>
            <w:r w:rsidRPr="004F34D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</w:t>
            </w:r>
            <w:r w:rsidRPr="004F34D3">
              <w:rPr>
                <w:sz w:val="20"/>
                <w:szCs w:val="20"/>
              </w:rPr>
              <w:t xml:space="preserve"> от 29 июня 201</w:t>
            </w:r>
            <w:r>
              <w:rPr>
                <w:sz w:val="20"/>
                <w:szCs w:val="20"/>
              </w:rPr>
              <w:t>5</w:t>
            </w:r>
            <w:r w:rsidRPr="004F34D3">
              <w:rPr>
                <w:sz w:val="20"/>
                <w:szCs w:val="20"/>
              </w:rPr>
              <w:t>г.;</w:t>
            </w:r>
          </w:p>
          <w:p w:rsidR="005B52DE" w:rsidRPr="004F34D3" w:rsidRDefault="005B52DE" w:rsidP="005B52DE">
            <w:pPr>
              <w:rPr>
                <w:sz w:val="20"/>
                <w:szCs w:val="20"/>
              </w:rPr>
            </w:pPr>
          </w:p>
        </w:tc>
      </w:tr>
    </w:tbl>
    <w:p w:rsidR="00C96E0B" w:rsidRPr="00417BE6" w:rsidRDefault="00C96E0B" w:rsidP="00417BE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4"/>
          <w:szCs w:val="24"/>
        </w:rPr>
      </w:pPr>
      <w:bookmarkStart w:id="5" w:name="Par228"/>
      <w:bookmarkEnd w:id="5"/>
      <w:r w:rsidRPr="00417BE6">
        <w:rPr>
          <w:sz w:val="24"/>
          <w:szCs w:val="24"/>
        </w:rPr>
        <w:t>1.4. Функ</w:t>
      </w:r>
      <w:r w:rsidR="00417BE6">
        <w:rPr>
          <w:sz w:val="24"/>
          <w:szCs w:val="24"/>
        </w:rPr>
        <w:t>ции, осуществляемые учреждением</w:t>
      </w: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320"/>
        <w:gridCol w:w="1320"/>
        <w:gridCol w:w="1440"/>
        <w:gridCol w:w="1800"/>
      </w:tblGrid>
      <w:tr w:rsidR="00C96E0B" w:rsidRPr="004F34D3" w:rsidTr="00630A1D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 w:rsidP="001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N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 w:rsidP="001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Наименование функций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 w:rsidP="001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DB68BA">
              <w:rPr>
                <w:sz w:val="24"/>
                <w:szCs w:val="24"/>
              </w:rPr>
              <w:t>штатных</w:t>
            </w:r>
            <w:proofErr w:type="gramEnd"/>
          </w:p>
          <w:p w:rsidR="00C96E0B" w:rsidRPr="00DB68BA" w:rsidRDefault="00C96E0B" w:rsidP="001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единиц, шт.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 w:rsidP="001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Доля бюджета учреждения,</w:t>
            </w:r>
          </w:p>
          <w:p w:rsidR="00C96E0B" w:rsidRPr="00DB68BA" w:rsidRDefault="00C96E0B" w:rsidP="001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расходующаяся на</w:t>
            </w:r>
          </w:p>
          <w:p w:rsidR="00C96E0B" w:rsidRPr="00DB68BA" w:rsidRDefault="00C96E0B" w:rsidP="001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осуществление функций, %</w:t>
            </w:r>
          </w:p>
        </w:tc>
      </w:tr>
      <w:tr w:rsidR="00630A1D" w:rsidRPr="004F34D3" w:rsidTr="00630A1D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1D" w:rsidRPr="00DB68BA" w:rsidRDefault="0063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1D" w:rsidRPr="00DB68BA" w:rsidRDefault="0063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1D" w:rsidRPr="00DB68BA" w:rsidRDefault="00906B4A" w:rsidP="0037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984D99">
              <w:rPr>
                <w:sz w:val="24"/>
                <w:szCs w:val="24"/>
              </w:rPr>
              <w:t>6</w:t>
            </w:r>
            <w:r w:rsidR="00630A1D" w:rsidRPr="00DB68B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1D" w:rsidRPr="00DB68BA" w:rsidRDefault="00630A1D" w:rsidP="0037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201</w:t>
            </w:r>
            <w:r w:rsidR="00984D99">
              <w:rPr>
                <w:sz w:val="24"/>
                <w:szCs w:val="24"/>
              </w:rPr>
              <w:t>7</w:t>
            </w:r>
            <w:r w:rsidRPr="00DB68B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1D" w:rsidRPr="00DB68BA" w:rsidRDefault="00906B4A" w:rsidP="0037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984D99">
              <w:rPr>
                <w:sz w:val="24"/>
                <w:szCs w:val="24"/>
              </w:rPr>
              <w:t>6</w:t>
            </w:r>
            <w:r w:rsidR="00630A1D" w:rsidRPr="00DB68B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1D" w:rsidRPr="00DB68BA" w:rsidRDefault="00630A1D" w:rsidP="0037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201</w:t>
            </w:r>
            <w:r w:rsidR="00984D99">
              <w:rPr>
                <w:sz w:val="24"/>
                <w:szCs w:val="24"/>
              </w:rPr>
              <w:t>7</w:t>
            </w:r>
            <w:r w:rsidRPr="00DB68BA">
              <w:rPr>
                <w:sz w:val="24"/>
                <w:szCs w:val="24"/>
              </w:rPr>
              <w:t xml:space="preserve"> год</w:t>
            </w:r>
          </w:p>
        </w:tc>
      </w:tr>
      <w:tr w:rsidR="00984D99" w:rsidRPr="004F34D3" w:rsidTr="00630A1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99" w:rsidRPr="00DB68BA" w:rsidRDefault="00984D99" w:rsidP="00F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99" w:rsidRPr="00DB68BA" w:rsidRDefault="00984D99" w:rsidP="00F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99" w:rsidRPr="00DB68BA" w:rsidRDefault="00984D99" w:rsidP="0071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99" w:rsidRPr="00DB68BA" w:rsidRDefault="005B52DE" w:rsidP="00F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99" w:rsidRPr="00DB68BA" w:rsidRDefault="00984D99" w:rsidP="0071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99" w:rsidRPr="00DB68BA" w:rsidRDefault="005B52DE" w:rsidP="00F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B52DE" w:rsidRPr="004F34D3" w:rsidTr="00630A1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2DE" w:rsidRPr="00DB68BA" w:rsidRDefault="005B52DE" w:rsidP="0037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2DE" w:rsidRPr="00DB68BA" w:rsidRDefault="005B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2DE" w:rsidRPr="00DB68BA" w:rsidRDefault="005B52DE" w:rsidP="0071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BE6" w:rsidRPr="00DB68BA" w:rsidRDefault="00417BE6" w:rsidP="0041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2DE" w:rsidRPr="00DB68BA" w:rsidRDefault="005B52DE" w:rsidP="0071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2DE" w:rsidRPr="00DB68BA" w:rsidRDefault="005B52DE" w:rsidP="005B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5B52DE" w:rsidRPr="004F34D3" w:rsidTr="00630A1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2DE" w:rsidRPr="00DB68BA" w:rsidRDefault="005B52DE" w:rsidP="0037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2DE" w:rsidRPr="00DB68BA" w:rsidRDefault="005B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2DE" w:rsidRPr="00DB68BA" w:rsidRDefault="005B52DE" w:rsidP="0071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2DE" w:rsidRPr="00DB68BA" w:rsidRDefault="005B52DE" w:rsidP="0071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2DE" w:rsidRPr="00DB68BA" w:rsidRDefault="005B52DE" w:rsidP="0071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2DE" w:rsidRPr="00DB68BA" w:rsidRDefault="005B52DE" w:rsidP="005B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FB2A54" w:rsidRDefault="00FB2A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Pr="00417BE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6" w:name="Par244"/>
      <w:bookmarkEnd w:id="6"/>
      <w:r w:rsidRPr="00417BE6">
        <w:rPr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C96E0B" w:rsidRPr="004F34D3" w:rsidTr="0034484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 w:rsidP="001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N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 w:rsidP="001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Наименование</w:t>
            </w:r>
          </w:p>
          <w:p w:rsidR="00C96E0B" w:rsidRPr="00DB68BA" w:rsidRDefault="00C96E0B" w:rsidP="001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показателей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 w:rsidP="001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Ед.</w:t>
            </w:r>
          </w:p>
          <w:p w:rsidR="00C96E0B" w:rsidRPr="00DB68BA" w:rsidRDefault="00C96E0B" w:rsidP="001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DB68BA" w:rsidP="001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C2836">
              <w:rPr>
                <w:sz w:val="24"/>
                <w:szCs w:val="24"/>
              </w:rPr>
              <w:t>6</w:t>
            </w:r>
            <w:r w:rsidR="00C96E0B" w:rsidRPr="00DB68BA">
              <w:rPr>
                <w:sz w:val="24"/>
                <w:szCs w:val="24"/>
              </w:rPr>
              <w:t>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DB68BA" w:rsidP="001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C2836">
              <w:rPr>
                <w:sz w:val="24"/>
                <w:szCs w:val="24"/>
              </w:rPr>
              <w:t>7</w:t>
            </w:r>
            <w:r w:rsidR="00C96E0B" w:rsidRPr="00DB68BA">
              <w:rPr>
                <w:sz w:val="24"/>
                <w:szCs w:val="24"/>
              </w:rPr>
              <w:t xml:space="preserve"> Год</w:t>
            </w:r>
          </w:p>
        </w:tc>
      </w:tr>
      <w:tr w:rsidR="00C96E0B" w:rsidRPr="004F34D3" w:rsidTr="00344840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 w:rsidP="001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 w:rsidP="001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 w:rsidP="001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 w:rsidP="001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на начало</w:t>
            </w:r>
          </w:p>
          <w:p w:rsidR="00C96E0B" w:rsidRPr="00DB68BA" w:rsidRDefault="00C96E0B" w:rsidP="001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отчетного</w:t>
            </w:r>
          </w:p>
          <w:p w:rsidR="00C96E0B" w:rsidRPr="00DB68BA" w:rsidRDefault="00C96E0B" w:rsidP="001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 w:rsidP="001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на конец</w:t>
            </w:r>
          </w:p>
          <w:p w:rsidR="00C96E0B" w:rsidRPr="00DB68BA" w:rsidRDefault="00C96E0B" w:rsidP="001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отчетного</w:t>
            </w:r>
          </w:p>
          <w:p w:rsidR="00C96E0B" w:rsidRPr="00DB68BA" w:rsidRDefault="00C96E0B" w:rsidP="001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 w:rsidP="001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на начало</w:t>
            </w:r>
          </w:p>
          <w:p w:rsidR="00C96E0B" w:rsidRPr="00DB68BA" w:rsidRDefault="00C96E0B" w:rsidP="001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отчетного</w:t>
            </w:r>
          </w:p>
          <w:p w:rsidR="00C96E0B" w:rsidRPr="00DB68BA" w:rsidRDefault="00C96E0B" w:rsidP="001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 w:rsidP="001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на конец</w:t>
            </w:r>
          </w:p>
          <w:p w:rsidR="00C96E0B" w:rsidRPr="00DB68BA" w:rsidRDefault="00C96E0B" w:rsidP="001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отчетного</w:t>
            </w:r>
          </w:p>
          <w:p w:rsidR="00C96E0B" w:rsidRPr="00DB68BA" w:rsidRDefault="00C96E0B" w:rsidP="001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периода</w:t>
            </w:r>
          </w:p>
        </w:tc>
      </w:tr>
      <w:tr w:rsidR="00C96E0B" w:rsidRPr="004F34D3" w:rsidTr="003448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 w:rsidP="0037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 w:rsidP="0037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 w:rsidP="0037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 w:rsidP="0037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 w:rsidP="0037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 w:rsidP="0037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 w:rsidP="0037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7</w:t>
            </w:r>
          </w:p>
        </w:tc>
      </w:tr>
      <w:tr w:rsidR="00522B7A" w:rsidRPr="004F34D3" w:rsidTr="0034484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B7A" w:rsidRPr="00DB68BA" w:rsidRDefault="00522B7A" w:rsidP="0037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B7A" w:rsidRPr="00DB68BA" w:rsidRDefault="00522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Количество штатных   </w:t>
            </w:r>
          </w:p>
          <w:p w:rsidR="00522B7A" w:rsidRPr="00DB68BA" w:rsidRDefault="00522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единиц </w:t>
            </w:r>
            <w:hyperlink w:anchor="Par265" w:history="1">
              <w:r w:rsidRPr="00DB68BA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B7A" w:rsidRPr="00DB68BA" w:rsidRDefault="00522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B7A" w:rsidRPr="00252E9E" w:rsidRDefault="00522B7A" w:rsidP="0071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52E9E">
              <w:rPr>
                <w:sz w:val="24"/>
                <w:szCs w:val="24"/>
              </w:rPr>
              <w:t>47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B7A" w:rsidRPr="00252E9E" w:rsidRDefault="00522B7A" w:rsidP="0071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52E9E">
              <w:rPr>
                <w:sz w:val="24"/>
                <w:szCs w:val="24"/>
              </w:rPr>
              <w:t>46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B7A" w:rsidRPr="00252E9E" w:rsidRDefault="00522B7A" w:rsidP="00DB3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52E9E">
              <w:rPr>
                <w:sz w:val="24"/>
                <w:szCs w:val="24"/>
              </w:rPr>
              <w:t>46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B7A" w:rsidRPr="00252E9E" w:rsidRDefault="00522B7A" w:rsidP="003E3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522B7A" w:rsidRPr="004F34D3" w:rsidTr="003448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B7A" w:rsidRPr="00DB68BA" w:rsidRDefault="00522B7A" w:rsidP="0037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B7A" w:rsidRPr="00DB68BA" w:rsidRDefault="00522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B7A" w:rsidRPr="00DB68BA" w:rsidRDefault="00522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B7A" w:rsidRPr="00252E9E" w:rsidRDefault="00522B7A" w:rsidP="0071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52E9E">
              <w:rPr>
                <w:sz w:val="24"/>
                <w:szCs w:val="24"/>
              </w:rPr>
              <w:t>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B7A" w:rsidRPr="00252E9E" w:rsidRDefault="00522B7A" w:rsidP="0071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52E9E">
              <w:rPr>
                <w:sz w:val="24"/>
                <w:szCs w:val="24"/>
              </w:rPr>
              <w:t>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B7A" w:rsidRPr="00252E9E" w:rsidRDefault="00522B7A" w:rsidP="00DB3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52E9E">
              <w:rPr>
                <w:sz w:val="24"/>
                <w:szCs w:val="24"/>
              </w:rPr>
              <w:t>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B7A" w:rsidRPr="00252E9E" w:rsidRDefault="00522B7A" w:rsidP="003E3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522B7A" w:rsidRPr="004F34D3" w:rsidTr="0034484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B7A" w:rsidRPr="00DB68BA" w:rsidRDefault="00522B7A" w:rsidP="0037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3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B7A" w:rsidRPr="00DB68BA" w:rsidRDefault="00522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Квалификация         </w:t>
            </w:r>
          </w:p>
          <w:p w:rsidR="00522B7A" w:rsidRPr="00DB68BA" w:rsidRDefault="00522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FF"/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сотрудников </w:t>
            </w:r>
            <w:hyperlink w:anchor="Par266" w:history="1">
              <w:r w:rsidRPr="00DB68BA">
                <w:rPr>
                  <w:color w:val="0000FF"/>
                  <w:sz w:val="24"/>
                  <w:szCs w:val="24"/>
                </w:rPr>
                <w:t>&lt;**&gt;</w:t>
              </w:r>
            </w:hyperlink>
          </w:p>
          <w:p w:rsidR="00522B7A" w:rsidRPr="00DB68BA" w:rsidRDefault="00522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Высшая категория</w:t>
            </w:r>
          </w:p>
          <w:p w:rsidR="00522B7A" w:rsidRPr="00DB68BA" w:rsidRDefault="00522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Первая категория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B7A" w:rsidRPr="00DB68BA" w:rsidRDefault="00522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B7A" w:rsidRPr="00252E9E" w:rsidRDefault="00522B7A" w:rsidP="0071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2B7A" w:rsidRPr="00252E9E" w:rsidRDefault="00522B7A" w:rsidP="0071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2B7A" w:rsidRPr="00252E9E" w:rsidRDefault="00522B7A" w:rsidP="0071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52E9E">
              <w:rPr>
                <w:sz w:val="24"/>
                <w:szCs w:val="24"/>
              </w:rPr>
              <w:t>4</w:t>
            </w:r>
          </w:p>
          <w:p w:rsidR="00522B7A" w:rsidRPr="00252E9E" w:rsidRDefault="00522B7A" w:rsidP="0071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52E9E"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B7A" w:rsidRPr="00252E9E" w:rsidRDefault="00522B7A" w:rsidP="0071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2B7A" w:rsidRPr="00252E9E" w:rsidRDefault="00522B7A" w:rsidP="0071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2B7A" w:rsidRPr="00252E9E" w:rsidRDefault="00522B7A" w:rsidP="0071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52E9E">
              <w:rPr>
                <w:sz w:val="24"/>
                <w:szCs w:val="24"/>
              </w:rPr>
              <w:t>4</w:t>
            </w:r>
          </w:p>
          <w:p w:rsidR="00522B7A" w:rsidRPr="00252E9E" w:rsidRDefault="00522B7A" w:rsidP="0071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52E9E"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B7A" w:rsidRPr="00252E9E" w:rsidRDefault="00522B7A" w:rsidP="00DB3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2B7A" w:rsidRPr="00252E9E" w:rsidRDefault="00522B7A" w:rsidP="00DB3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2B7A" w:rsidRPr="00252E9E" w:rsidRDefault="00522B7A" w:rsidP="00DB3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52E9E">
              <w:rPr>
                <w:sz w:val="24"/>
                <w:szCs w:val="24"/>
              </w:rPr>
              <w:t>4</w:t>
            </w:r>
          </w:p>
          <w:p w:rsidR="00522B7A" w:rsidRPr="00252E9E" w:rsidRDefault="00522B7A" w:rsidP="00DB3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52E9E"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B7A" w:rsidRDefault="00522B7A" w:rsidP="0071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2B7A" w:rsidRDefault="00522B7A" w:rsidP="0071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2B7A" w:rsidRDefault="00417BE6" w:rsidP="0071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17BE6" w:rsidRPr="00252E9E" w:rsidRDefault="00417BE6" w:rsidP="0071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417BE6" w:rsidRDefault="00DD1528" w:rsidP="00417BE6">
      <w:pPr>
        <w:ind w:firstLine="720"/>
        <w:jc w:val="both"/>
        <w:rPr>
          <w:sz w:val="24"/>
          <w:szCs w:val="24"/>
        </w:rPr>
      </w:pPr>
      <w:hyperlink w:anchor="Par265" w:history="1">
        <w:r w:rsidR="00651DA8" w:rsidRPr="00DB68BA">
          <w:rPr>
            <w:color w:val="0000FF"/>
            <w:sz w:val="24"/>
            <w:szCs w:val="24"/>
          </w:rPr>
          <w:t>&lt;*&gt;</w:t>
        </w:r>
      </w:hyperlink>
      <w:r w:rsidR="00344840">
        <w:rPr>
          <w:sz w:val="24"/>
          <w:szCs w:val="24"/>
        </w:rPr>
        <w:t xml:space="preserve">На основании </w:t>
      </w:r>
      <w:r w:rsidR="00EC363F" w:rsidRPr="00EC363F">
        <w:rPr>
          <w:rFonts w:eastAsia="MS Mincho"/>
          <w:sz w:val="24"/>
          <w:szCs w:val="24"/>
        </w:rPr>
        <w:t xml:space="preserve">Федеральный закон от 29.12.2012 г. №273-ФЗ «Об образованиив Российской Федерации», </w:t>
      </w:r>
      <w:r w:rsidR="006E5D4F" w:rsidRPr="00201185">
        <w:rPr>
          <w:sz w:val="24"/>
          <w:szCs w:val="24"/>
        </w:rPr>
        <w:t>Распоряжения</w:t>
      </w:r>
      <w:r w:rsidR="00EC363F">
        <w:rPr>
          <w:sz w:val="24"/>
          <w:szCs w:val="24"/>
        </w:rPr>
        <w:t xml:space="preserve">Председателя </w:t>
      </w:r>
      <w:r w:rsidR="00344840">
        <w:rPr>
          <w:sz w:val="24"/>
          <w:szCs w:val="24"/>
        </w:rPr>
        <w:t>Комитета по физической культуре и спорту администрации города Перми №СЭД-15-01-</w:t>
      </w:r>
      <w:r w:rsidR="00201185">
        <w:rPr>
          <w:sz w:val="24"/>
          <w:szCs w:val="24"/>
        </w:rPr>
        <w:t>04</w:t>
      </w:r>
      <w:r w:rsidR="00344840">
        <w:rPr>
          <w:sz w:val="24"/>
          <w:szCs w:val="24"/>
        </w:rPr>
        <w:t>-1</w:t>
      </w:r>
      <w:r w:rsidR="00201185">
        <w:rPr>
          <w:sz w:val="24"/>
          <w:szCs w:val="24"/>
        </w:rPr>
        <w:t>8</w:t>
      </w:r>
      <w:r w:rsidR="00344840">
        <w:rPr>
          <w:sz w:val="24"/>
          <w:szCs w:val="24"/>
        </w:rPr>
        <w:t xml:space="preserve"> от </w:t>
      </w:r>
      <w:r w:rsidR="006C7D29">
        <w:rPr>
          <w:sz w:val="24"/>
          <w:szCs w:val="24"/>
        </w:rPr>
        <w:t>2</w:t>
      </w:r>
      <w:r w:rsidR="00CB2428">
        <w:rPr>
          <w:sz w:val="24"/>
          <w:szCs w:val="24"/>
        </w:rPr>
        <w:t>9</w:t>
      </w:r>
      <w:r w:rsidR="006C7D29">
        <w:rPr>
          <w:sz w:val="24"/>
          <w:szCs w:val="24"/>
        </w:rPr>
        <w:t>.0</w:t>
      </w:r>
      <w:r w:rsidR="00CB2428">
        <w:rPr>
          <w:sz w:val="24"/>
          <w:szCs w:val="24"/>
        </w:rPr>
        <w:t>6</w:t>
      </w:r>
      <w:r w:rsidR="006C7D29">
        <w:rPr>
          <w:sz w:val="24"/>
          <w:szCs w:val="24"/>
        </w:rPr>
        <w:t>.201</w:t>
      </w:r>
      <w:r w:rsidR="00CB2428">
        <w:rPr>
          <w:sz w:val="24"/>
          <w:szCs w:val="24"/>
        </w:rPr>
        <w:t>5</w:t>
      </w:r>
      <w:r w:rsidR="00344840">
        <w:rPr>
          <w:sz w:val="24"/>
          <w:szCs w:val="24"/>
        </w:rPr>
        <w:t xml:space="preserve"> МАОУ ДОД «ДЮСШ армейского рукопашного боя» </w:t>
      </w:r>
      <w:r w:rsidR="00CB2428">
        <w:rPr>
          <w:sz w:val="24"/>
          <w:szCs w:val="24"/>
        </w:rPr>
        <w:t xml:space="preserve">переименовано в </w:t>
      </w:r>
      <w:r w:rsidR="000D5769">
        <w:rPr>
          <w:sz w:val="24"/>
          <w:szCs w:val="24"/>
        </w:rPr>
        <w:t xml:space="preserve"> МАУДО «Д</w:t>
      </w:r>
      <w:r w:rsidR="00CB2428">
        <w:rPr>
          <w:sz w:val="24"/>
          <w:szCs w:val="24"/>
        </w:rPr>
        <w:t>ЮСШ армейского рукопашного боя».</w:t>
      </w:r>
    </w:p>
    <w:p w:rsidR="002D021E" w:rsidRDefault="00DD1528" w:rsidP="00417BE6">
      <w:pPr>
        <w:ind w:firstLine="720"/>
        <w:jc w:val="both"/>
        <w:rPr>
          <w:sz w:val="24"/>
          <w:szCs w:val="24"/>
        </w:rPr>
      </w:pPr>
      <w:hyperlink w:anchor="Par266" w:history="1">
        <w:r w:rsidR="00651DA8" w:rsidRPr="00DB68BA">
          <w:rPr>
            <w:color w:val="0000FF"/>
            <w:sz w:val="24"/>
            <w:szCs w:val="24"/>
          </w:rPr>
          <w:t>&lt;**&gt;</w:t>
        </w:r>
      </w:hyperlink>
      <w:r w:rsidR="00792C29">
        <w:rPr>
          <w:sz w:val="24"/>
          <w:szCs w:val="24"/>
        </w:rPr>
        <w:t xml:space="preserve">Все </w:t>
      </w:r>
      <w:r w:rsidR="00DB68BA">
        <w:rPr>
          <w:sz w:val="24"/>
          <w:szCs w:val="24"/>
        </w:rPr>
        <w:t>сотрудники,</w:t>
      </w:r>
      <w:r w:rsidR="00792C29">
        <w:rPr>
          <w:sz w:val="24"/>
          <w:szCs w:val="24"/>
        </w:rPr>
        <w:t xml:space="preserve"> которым присвоена высшая </w:t>
      </w:r>
      <w:proofErr w:type="gramStart"/>
      <w:r w:rsidR="00792C29">
        <w:rPr>
          <w:sz w:val="24"/>
          <w:szCs w:val="24"/>
        </w:rPr>
        <w:t>категория</w:t>
      </w:r>
      <w:proofErr w:type="gramEnd"/>
      <w:r w:rsidR="00792C29">
        <w:rPr>
          <w:sz w:val="24"/>
          <w:szCs w:val="24"/>
        </w:rPr>
        <w:t xml:space="preserve"> имеют высшее образование и стаж педагогической работы от 12 </w:t>
      </w:r>
      <w:r w:rsidR="00DB68BA">
        <w:rPr>
          <w:sz w:val="24"/>
          <w:szCs w:val="24"/>
        </w:rPr>
        <w:t xml:space="preserve">лет </w:t>
      </w:r>
      <w:r w:rsidR="00792C29">
        <w:rPr>
          <w:sz w:val="24"/>
          <w:szCs w:val="24"/>
        </w:rPr>
        <w:t>и более 20 лет</w:t>
      </w:r>
      <w:bookmarkStart w:id="7" w:name="Par268"/>
      <w:bookmarkEnd w:id="7"/>
    </w:p>
    <w:p w:rsidR="00C96E0B" w:rsidRPr="00417BE6" w:rsidRDefault="00C96E0B" w:rsidP="00417BE6">
      <w:pPr>
        <w:ind w:firstLine="720"/>
        <w:jc w:val="both"/>
        <w:rPr>
          <w:sz w:val="24"/>
          <w:szCs w:val="24"/>
        </w:rPr>
      </w:pPr>
      <w:r w:rsidRPr="00417BE6">
        <w:rPr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6"/>
        <w:gridCol w:w="3629"/>
        <w:gridCol w:w="2040"/>
        <w:gridCol w:w="1625"/>
        <w:gridCol w:w="1613"/>
      </w:tblGrid>
      <w:tr w:rsidR="00792C29" w:rsidRPr="007D242F" w:rsidTr="00713E6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242F">
              <w:rPr>
                <w:rFonts w:ascii="Times New Roman" w:hAnsi="Times New Roman" w:cs="Times New Roman"/>
              </w:rPr>
              <w:t>Ед.изм</w:t>
            </w:r>
            <w:proofErr w:type="spellEnd"/>
            <w:r w:rsidRPr="007D2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5B21AD" w:rsidP="002603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26033C">
              <w:rPr>
                <w:rFonts w:ascii="Times New Roman" w:hAnsi="Times New Roman" w:cs="Times New Roman"/>
              </w:rPr>
              <w:t>6</w:t>
            </w:r>
            <w:r w:rsidR="00792C29" w:rsidRPr="007D242F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C29" w:rsidRPr="007D242F" w:rsidRDefault="00792C29" w:rsidP="0029221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26033C">
              <w:rPr>
                <w:rFonts w:ascii="Times New Roman" w:hAnsi="Times New Roman" w:cs="Times New Roman"/>
              </w:rPr>
              <w:t>7</w:t>
            </w:r>
            <w:r w:rsidRPr="007D242F">
              <w:rPr>
                <w:rFonts w:ascii="Times New Roman" w:hAnsi="Times New Roman" w:cs="Times New Roman"/>
              </w:rPr>
              <w:t xml:space="preserve">Год </w:t>
            </w:r>
          </w:p>
        </w:tc>
      </w:tr>
      <w:tr w:rsidR="00792C29" w:rsidRPr="007D242F" w:rsidTr="00713E6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C29" w:rsidRPr="00FB04F1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04F1">
              <w:rPr>
                <w:rFonts w:ascii="Times New Roman" w:hAnsi="Times New Roman" w:cs="Times New Roman"/>
              </w:rPr>
              <w:t>5</w:t>
            </w:r>
          </w:p>
        </w:tc>
      </w:tr>
      <w:tr w:rsidR="0026033C" w:rsidRPr="007D242F" w:rsidTr="00713E6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C" w:rsidRPr="007D242F" w:rsidRDefault="0026033C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C" w:rsidRPr="007D242F" w:rsidRDefault="0026033C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Среднегодовая численность работников учреждения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C" w:rsidRPr="007D242F" w:rsidRDefault="0026033C" w:rsidP="00713E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C" w:rsidRPr="00FB04F1" w:rsidRDefault="0026033C" w:rsidP="00717F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04F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33C" w:rsidRPr="00FB04F1" w:rsidRDefault="00417BE6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26033C" w:rsidRPr="007D242F" w:rsidTr="00713E6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C" w:rsidRPr="007D242F" w:rsidRDefault="0026033C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C" w:rsidRPr="007D242F" w:rsidRDefault="0026033C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C" w:rsidRPr="007D242F" w:rsidRDefault="0026033C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C" w:rsidRPr="00FB04F1" w:rsidRDefault="0026033C" w:rsidP="00717F3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33C" w:rsidRPr="00FB04F1" w:rsidRDefault="0026033C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33C" w:rsidRPr="007D242F" w:rsidTr="00713E6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C" w:rsidRPr="007D242F" w:rsidRDefault="0026033C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C" w:rsidRPr="007850AA" w:rsidRDefault="0026033C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персонал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C" w:rsidRPr="007D242F" w:rsidRDefault="0026033C" w:rsidP="00713E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C" w:rsidRPr="00FB04F1" w:rsidRDefault="0026033C" w:rsidP="00717F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04F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33C" w:rsidRPr="00FB04F1" w:rsidRDefault="00417BE6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26033C" w:rsidRPr="007D242F" w:rsidTr="00713E6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C" w:rsidRPr="007D242F" w:rsidRDefault="0026033C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C" w:rsidRDefault="0026033C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Административно-управленческий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C" w:rsidRPr="007D242F" w:rsidRDefault="0026033C" w:rsidP="00713E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C" w:rsidRPr="00FB04F1" w:rsidRDefault="0026033C" w:rsidP="00717F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04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33C" w:rsidRPr="00FB04F1" w:rsidRDefault="00417BE6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6033C" w:rsidRPr="007D242F" w:rsidTr="00713E6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C" w:rsidRPr="007D242F" w:rsidRDefault="0026033C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C" w:rsidRDefault="0026033C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C" w:rsidRPr="007D242F" w:rsidRDefault="0026033C" w:rsidP="00713E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C" w:rsidRPr="00FB04F1" w:rsidRDefault="0026033C" w:rsidP="00717F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04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33C" w:rsidRPr="00FB04F1" w:rsidRDefault="00417BE6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6033C" w:rsidRPr="007D242F" w:rsidTr="00713E6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C" w:rsidRPr="007D242F" w:rsidRDefault="0026033C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C" w:rsidRPr="007D242F" w:rsidRDefault="0026033C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Средняя заработная плата работников учреждения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C" w:rsidRPr="007D242F" w:rsidRDefault="0026033C" w:rsidP="00713E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C" w:rsidRPr="0029221C" w:rsidRDefault="0026033C" w:rsidP="00717F36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A7313">
              <w:rPr>
                <w:rFonts w:ascii="Times New Roman" w:hAnsi="Times New Roman" w:cs="Times New Roman"/>
              </w:rPr>
              <w:t>25 636,36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33C" w:rsidRPr="0029221C" w:rsidRDefault="003743F4" w:rsidP="00713E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743F4">
              <w:rPr>
                <w:rFonts w:ascii="Times New Roman" w:hAnsi="Times New Roman" w:cs="Times New Roman"/>
              </w:rPr>
              <w:t>30 214,37</w:t>
            </w:r>
          </w:p>
        </w:tc>
      </w:tr>
      <w:tr w:rsidR="0026033C" w:rsidRPr="007D242F" w:rsidTr="00713E6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C" w:rsidRPr="007D242F" w:rsidRDefault="0026033C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C" w:rsidRPr="007D242F" w:rsidRDefault="0026033C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C" w:rsidRPr="007D242F" w:rsidRDefault="0026033C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C" w:rsidRPr="0029221C" w:rsidRDefault="0026033C" w:rsidP="00717F36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33C" w:rsidRPr="0029221C" w:rsidRDefault="0026033C" w:rsidP="00713E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6033C" w:rsidRPr="007D242F" w:rsidTr="00713E6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C" w:rsidRPr="007D242F" w:rsidRDefault="0026033C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C" w:rsidRPr="007850AA" w:rsidRDefault="0026033C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персонал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C" w:rsidRPr="007D242F" w:rsidRDefault="0026033C" w:rsidP="00713E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C" w:rsidRPr="00FB04F1" w:rsidRDefault="0026033C" w:rsidP="00717F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04F1">
              <w:rPr>
                <w:rFonts w:ascii="Times New Roman" w:hAnsi="Times New Roman" w:cs="Times New Roman"/>
              </w:rPr>
              <w:t>32 325,24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33C" w:rsidRPr="00FB04F1" w:rsidRDefault="00417BE6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30 999,20</w:t>
            </w:r>
          </w:p>
        </w:tc>
      </w:tr>
      <w:tr w:rsidR="0026033C" w:rsidRPr="007D242F" w:rsidTr="00713E6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C" w:rsidRPr="007D242F" w:rsidRDefault="0026033C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C" w:rsidRDefault="0026033C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Административно-управленческий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C" w:rsidRPr="007D242F" w:rsidRDefault="0026033C" w:rsidP="00713E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C" w:rsidRPr="00FB04F1" w:rsidRDefault="0026033C" w:rsidP="00717F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04F1">
              <w:rPr>
                <w:rFonts w:ascii="Times New Roman" w:hAnsi="Times New Roman" w:cs="Times New Roman"/>
              </w:rPr>
              <w:t>53 198,41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33C" w:rsidRPr="00FB04F1" w:rsidRDefault="00417BE6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55 152,77</w:t>
            </w:r>
          </w:p>
        </w:tc>
      </w:tr>
      <w:tr w:rsidR="0026033C" w:rsidRPr="007D242F" w:rsidTr="00713E6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C" w:rsidRPr="007D242F" w:rsidRDefault="0026033C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C" w:rsidRDefault="0026033C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C" w:rsidRDefault="0026033C" w:rsidP="00713E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C" w:rsidRPr="00FB04F1" w:rsidRDefault="0026033C" w:rsidP="00717F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04F1">
              <w:rPr>
                <w:rFonts w:ascii="Times New Roman" w:hAnsi="Times New Roman" w:cs="Times New Roman"/>
              </w:rPr>
              <w:t>8 243,89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33C" w:rsidRPr="00FB04F1" w:rsidRDefault="00417BE6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8 517,41</w:t>
            </w:r>
          </w:p>
        </w:tc>
      </w:tr>
    </w:tbl>
    <w:p w:rsidR="00C96E0B" w:rsidRPr="00417BE6" w:rsidRDefault="00C96E0B" w:rsidP="00417BE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4"/>
          <w:szCs w:val="24"/>
        </w:rPr>
      </w:pPr>
      <w:bookmarkStart w:id="8" w:name="Par292"/>
      <w:bookmarkEnd w:id="8"/>
      <w:r w:rsidRPr="00417BE6">
        <w:rPr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6"/>
        <w:gridCol w:w="3014"/>
        <w:gridCol w:w="1474"/>
        <w:gridCol w:w="1478"/>
        <w:gridCol w:w="1474"/>
        <w:gridCol w:w="1467"/>
      </w:tblGrid>
      <w:tr w:rsidR="00792C29" w:rsidRPr="007D242F" w:rsidTr="00713E68">
        <w:tc>
          <w:tcPr>
            <w:tcW w:w="10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Наименование услуги (вид работ)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Объем услуг</w:t>
            </w:r>
            <w:r w:rsidR="00A11BF8">
              <w:rPr>
                <w:rFonts w:ascii="Times New Roman" w:hAnsi="Times New Roman" w:cs="Times New Roman"/>
              </w:rPr>
              <w:t xml:space="preserve"> (работ)</w:t>
            </w:r>
            <w:r w:rsidRPr="007D242F">
              <w:rPr>
                <w:rFonts w:ascii="Times New Roman" w:hAnsi="Times New Roman" w:cs="Times New Roman"/>
              </w:rPr>
              <w:t>, ед.изм.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Объем финансового обеспечения, тыс.руб.</w:t>
            </w:r>
          </w:p>
        </w:tc>
      </w:tr>
      <w:tr w:rsidR="00792C29" w:rsidRPr="007D242F" w:rsidTr="00713E68">
        <w:tc>
          <w:tcPr>
            <w:tcW w:w="10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5B21AD" w:rsidP="00666C1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666C1B">
              <w:rPr>
                <w:rFonts w:ascii="Times New Roman" w:hAnsi="Times New Roman" w:cs="Times New Roman"/>
              </w:rPr>
              <w:t>6</w:t>
            </w:r>
            <w:r w:rsidR="00792C29" w:rsidRPr="007D242F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29221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666C1B">
              <w:rPr>
                <w:rFonts w:ascii="Times New Roman" w:hAnsi="Times New Roman" w:cs="Times New Roman"/>
              </w:rPr>
              <w:t>7</w:t>
            </w:r>
            <w:r w:rsidRPr="007D242F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29221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666C1B">
              <w:rPr>
                <w:rFonts w:ascii="Times New Roman" w:hAnsi="Times New Roman" w:cs="Times New Roman"/>
              </w:rPr>
              <w:t>6</w:t>
            </w:r>
            <w:r w:rsidRPr="007D242F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C29" w:rsidRPr="007D242F" w:rsidRDefault="00792C29" w:rsidP="0029221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666C1B">
              <w:rPr>
                <w:rFonts w:ascii="Times New Roman" w:hAnsi="Times New Roman" w:cs="Times New Roman"/>
              </w:rPr>
              <w:t>7</w:t>
            </w:r>
            <w:r w:rsidRPr="007D242F">
              <w:rPr>
                <w:rFonts w:ascii="Times New Roman" w:hAnsi="Times New Roman" w:cs="Times New Roman"/>
              </w:rPr>
              <w:t xml:space="preserve">год </w:t>
            </w:r>
          </w:p>
        </w:tc>
      </w:tr>
      <w:tr w:rsidR="00792C29" w:rsidRPr="007D242F" w:rsidTr="00713E6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6</w:t>
            </w:r>
          </w:p>
        </w:tc>
      </w:tr>
      <w:tr w:rsidR="00792C29" w:rsidRPr="007D242F" w:rsidTr="00713E6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3743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Путевка на санаторно-курортное лечение и оздоровление сотрудников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666C1B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417BE6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666C1B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C29" w:rsidRPr="007D242F" w:rsidRDefault="00417BE6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23,11</w:t>
            </w:r>
          </w:p>
        </w:tc>
      </w:tr>
    </w:tbl>
    <w:p w:rsidR="00C96E0B" w:rsidRPr="00417BE6" w:rsidRDefault="00C96E0B" w:rsidP="003743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4"/>
          <w:szCs w:val="24"/>
        </w:rPr>
      </w:pPr>
      <w:r w:rsidRPr="00417BE6">
        <w:rPr>
          <w:sz w:val="24"/>
          <w:szCs w:val="24"/>
        </w:rPr>
        <w:lastRenderedPageBreak/>
        <w:t>1.8. Информация об объеме финансового обеспечения муниципального автономного учреждения в рамках</w:t>
      </w:r>
      <w:r w:rsidR="00A11BF8">
        <w:rPr>
          <w:sz w:val="24"/>
          <w:szCs w:val="24"/>
        </w:rPr>
        <w:t xml:space="preserve"> муниципальных программ, ведомственных </w:t>
      </w:r>
      <w:r w:rsidRPr="00417BE6">
        <w:rPr>
          <w:sz w:val="24"/>
          <w:szCs w:val="24"/>
        </w:rPr>
        <w:t>целевых программ, утвержденных в установленном порядке: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6"/>
        <w:gridCol w:w="5966"/>
        <w:gridCol w:w="1474"/>
        <w:gridCol w:w="1467"/>
      </w:tblGrid>
      <w:tr w:rsidR="00A76056" w:rsidRPr="007D242F" w:rsidTr="00713E68">
        <w:tc>
          <w:tcPr>
            <w:tcW w:w="10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6" w:rsidRPr="007D242F" w:rsidRDefault="00A7605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6" w:rsidRPr="007D242F" w:rsidRDefault="00A76056" w:rsidP="00A11BF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 xml:space="preserve">Наименование </w:t>
            </w:r>
            <w:r w:rsidR="00A11BF8">
              <w:rPr>
                <w:rFonts w:ascii="Times New Roman" w:hAnsi="Times New Roman" w:cs="Times New Roman"/>
              </w:rPr>
              <w:t xml:space="preserve">муниципальных </w:t>
            </w:r>
            <w:r w:rsidRPr="007D242F">
              <w:rPr>
                <w:rFonts w:ascii="Times New Roman" w:hAnsi="Times New Roman" w:cs="Times New Roman"/>
              </w:rPr>
              <w:t>программ</w:t>
            </w:r>
            <w:r w:rsidR="00A11BF8">
              <w:rPr>
                <w:rFonts w:ascii="Times New Roman" w:hAnsi="Times New Roman" w:cs="Times New Roman"/>
              </w:rPr>
              <w:t xml:space="preserve">, </w:t>
            </w:r>
            <w:r w:rsidR="00A11BF8" w:rsidRPr="00A11BF8">
              <w:rPr>
                <w:rFonts w:ascii="Times New Roman" w:hAnsi="Times New Roman" w:cs="Times New Roman"/>
              </w:rPr>
              <w:t>ведомственных целевых программ,</w:t>
            </w:r>
            <w:r w:rsidRPr="007D242F">
              <w:rPr>
                <w:rFonts w:ascii="Times New Roman" w:hAnsi="Times New Roman" w:cs="Times New Roman"/>
              </w:rPr>
              <w:t xml:space="preserve"> с указанием нормативного правового акта об</w:t>
            </w:r>
            <w:r w:rsidR="00A11BF8">
              <w:rPr>
                <w:rFonts w:ascii="Times New Roman" w:hAnsi="Times New Roman" w:cs="Times New Roman"/>
              </w:rPr>
              <w:t xml:space="preserve"> их</w:t>
            </w:r>
            <w:r w:rsidRPr="007D242F">
              <w:rPr>
                <w:rFonts w:ascii="Times New Roman" w:hAnsi="Times New Roman" w:cs="Times New Roman"/>
              </w:rPr>
              <w:t xml:space="preserve"> утверждении</w:t>
            </w:r>
            <w:r w:rsidR="00A11BF8">
              <w:rPr>
                <w:rFonts w:ascii="Times New Roman" w:hAnsi="Times New Roman" w:cs="Times New Roman"/>
              </w:rPr>
              <w:t xml:space="preserve"> (в разрезе каждой пр</w:t>
            </w:r>
            <w:r w:rsidRPr="007D242F">
              <w:rPr>
                <w:rFonts w:ascii="Times New Roman" w:hAnsi="Times New Roman" w:cs="Times New Roman"/>
              </w:rPr>
              <w:t>ограммы</w:t>
            </w:r>
            <w:r w:rsidR="00A11BF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56" w:rsidRPr="007D242F" w:rsidRDefault="00A7605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Объем финансового обеспечения, тыс.руб.</w:t>
            </w:r>
          </w:p>
        </w:tc>
      </w:tr>
      <w:tr w:rsidR="00A76056" w:rsidRPr="007D242F" w:rsidTr="00713E68">
        <w:tc>
          <w:tcPr>
            <w:tcW w:w="10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6" w:rsidRPr="007D242F" w:rsidRDefault="00A76056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6" w:rsidRPr="007D242F" w:rsidRDefault="00A76056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6" w:rsidRPr="007D242F" w:rsidRDefault="00A76056" w:rsidP="002366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2366C1">
              <w:rPr>
                <w:rFonts w:ascii="Times New Roman" w:hAnsi="Times New Roman" w:cs="Times New Roman"/>
              </w:rPr>
              <w:t>6</w:t>
            </w:r>
            <w:r w:rsidRPr="007D242F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56" w:rsidRPr="007D242F" w:rsidRDefault="00A76056" w:rsidP="0029221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2366C1">
              <w:rPr>
                <w:rFonts w:ascii="Times New Roman" w:hAnsi="Times New Roman" w:cs="Times New Roman"/>
              </w:rPr>
              <w:t>7</w:t>
            </w:r>
            <w:r w:rsidRPr="007D242F">
              <w:rPr>
                <w:rFonts w:ascii="Times New Roman" w:hAnsi="Times New Roman" w:cs="Times New Roman"/>
              </w:rPr>
              <w:t xml:space="preserve">год </w:t>
            </w:r>
          </w:p>
        </w:tc>
      </w:tr>
      <w:tr w:rsidR="00A76056" w:rsidRPr="007D242F" w:rsidTr="00713E6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6" w:rsidRPr="007D242F" w:rsidRDefault="00A7605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6" w:rsidRPr="007D242F" w:rsidRDefault="00A7605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6" w:rsidRPr="007D242F" w:rsidRDefault="00A7605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56" w:rsidRPr="007D242F" w:rsidRDefault="00A7605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4</w:t>
            </w:r>
          </w:p>
        </w:tc>
      </w:tr>
      <w:tr w:rsidR="002366C1" w:rsidRPr="007D242F" w:rsidTr="00713E6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1" w:rsidRPr="007D242F" w:rsidRDefault="002366C1" w:rsidP="003743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1" w:rsidRPr="007D242F" w:rsidRDefault="00E67951" w:rsidP="00EB51C4">
            <w:pPr>
              <w:pStyle w:val="a5"/>
              <w:rPr>
                <w:rFonts w:ascii="Times New Roman" w:hAnsi="Times New Roman" w:cs="Times New Roman"/>
              </w:rPr>
            </w:pPr>
            <w:r w:rsidRPr="00E67951">
              <w:rPr>
                <w:rFonts w:ascii="Times New Roman" w:hAnsi="Times New Roman" w:cs="Times New Roman"/>
              </w:rPr>
              <w:t>"Ремонт и приведение в нормативное состояние МАУ ДО "ДЮСШ армейского рукопашного боя" г.Перми по адресу: шоссе Космонавтов, 203а" постановления  администрации города Перми от 20.10.2016 № 910 "Об утверждении муниципальной программы "Развитие физической культуры и спорта в городе Перми"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1" w:rsidRPr="009A7313" w:rsidRDefault="002366C1" w:rsidP="00717F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7313">
              <w:rPr>
                <w:rFonts w:ascii="Times New Roman" w:hAnsi="Times New Roman" w:cs="Times New Roman"/>
              </w:rPr>
              <w:t>67,5</w:t>
            </w:r>
            <w:r w:rsidR="00E679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6C1" w:rsidRPr="009A7313" w:rsidRDefault="003743F4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367,41</w:t>
            </w:r>
          </w:p>
        </w:tc>
      </w:tr>
      <w:tr w:rsidR="002366C1" w:rsidRPr="007D242F" w:rsidTr="00713E6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1" w:rsidRDefault="002366C1" w:rsidP="003743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1" w:rsidRDefault="00E67951" w:rsidP="00EB51C4">
            <w:pPr>
              <w:pStyle w:val="a5"/>
              <w:rPr>
                <w:rFonts w:ascii="Times New Roman" w:hAnsi="Times New Roman" w:cs="Times New Roman"/>
              </w:rPr>
            </w:pPr>
            <w:r w:rsidRPr="00E67951">
              <w:rPr>
                <w:rFonts w:ascii="Times New Roman" w:hAnsi="Times New Roman" w:cs="Times New Roman"/>
              </w:rPr>
              <w:t>"Меры социальной поддержки педагогическим работникам организаций дополнительного образования в области физической культуры и спорта" постановления  администрации города Перми от 20.10.2016 № 910 "Об утверждении муниципальной программы "Развитие физической культуры и спорта в городе Перми".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1" w:rsidRPr="009A7313" w:rsidRDefault="002366C1" w:rsidP="00717F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7313">
              <w:rPr>
                <w:rFonts w:ascii="Times New Roman" w:hAnsi="Times New Roman" w:cs="Times New Roman"/>
              </w:rPr>
              <w:t>200,78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6C1" w:rsidRPr="009A7313" w:rsidRDefault="003743F4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184,49</w:t>
            </w:r>
          </w:p>
        </w:tc>
      </w:tr>
      <w:tr w:rsidR="00E67951" w:rsidRPr="007D242F" w:rsidTr="00713E6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51" w:rsidRDefault="00E67951" w:rsidP="003743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51" w:rsidRPr="00563954" w:rsidRDefault="00E67951" w:rsidP="00EB51C4">
            <w:pPr>
              <w:pStyle w:val="a5"/>
              <w:rPr>
                <w:rFonts w:ascii="Times New Roman" w:hAnsi="Times New Roman" w:cs="Times New Roman"/>
              </w:rPr>
            </w:pPr>
            <w:r w:rsidRPr="00E67951">
              <w:rPr>
                <w:rFonts w:ascii="Times New Roman" w:hAnsi="Times New Roman" w:cs="Times New Roman"/>
              </w:rPr>
              <w:t>"Организация и проведение комплексных и оздоровительных мероприятий на территории города Перми " постановления  администрации города Перми от 20.10.2016 № 910 "Об утверждении муниципальной программы "Развитие физической культуры и спорта в городе Перми".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51" w:rsidRPr="009A7313" w:rsidRDefault="00E67951" w:rsidP="00717F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951" w:rsidRDefault="00E67951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100,90</w:t>
            </w:r>
          </w:p>
        </w:tc>
      </w:tr>
      <w:tr w:rsidR="00E67951" w:rsidRPr="007D242F" w:rsidTr="00713E6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51" w:rsidRDefault="00E67951" w:rsidP="003743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51" w:rsidRPr="00E67951" w:rsidRDefault="00E67951" w:rsidP="00EB51C4">
            <w:pPr>
              <w:pStyle w:val="a5"/>
              <w:rPr>
                <w:rFonts w:ascii="Times New Roman" w:hAnsi="Times New Roman" w:cs="Times New Roman"/>
              </w:rPr>
            </w:pPr>
            <w:r w:rsidRPr="00E67951">
              <w:rPr>
                <w:rFonts w:ascii="Times New Roman" w:hAnsi="Times New Roman" w:cs="Times New Roman"/>
              </w:rPr>
              <w:t>"Организация и проведение соревнований по видам спорта на территории города Перми " постановления  администрации города Перми от 20.10.2016 № 910 "Об утверждении муниципальной программы "Развитие физической культуры и спорта в городе Перми"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51" w:rsidRDefault="00E67951" w:rsidP="00717F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951" w:rsidRDefault="00E67951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382,03</w:t>
            </w:r>
          </w:p>
        </w:tc>
      </w:tr>
      <w:tr w:rsidR="00E67951" w:rsidRPr="007D242F" w:rsidTr="00713E6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51" w:rsidRDefault="00E67951" w:rsidP="003743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51" w:rsidRPr="00E67951" w:rsidRDefault="00E67951" w:rsidP="00EB51C4">
            <w:pPr>
              <w:pStyle w:val="a5"/>
              <w:rPr>
                <w:rFonts w:ascii="Times New Roman" w:hAnsi="Times New Roman" w:cs="Times New Roman"/>
              </w:rPr>
            </w:pPr>
            <w:r w:rsidRPr="00E67951">
              <w:rPr>
                <w:rFonts w:ascii="Times New Roman" w:hAnsi="Times New Roman" w:cs="Times New Roman"/>
              </w:rPr>
              <w:t>"Предоставление целевой субсидии учреждениям системы физической культуры и спорта на аренду имущественных комплексов" постановления  администрации города Перми от 20.10.2016 № 910 "Об утверждении муниципальной программы "Развитие физической культуры и спорта в городе Перми"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51" w:rsidRDefault="00E67951" w:rsidP="00717F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951" w:rsidRDefault="00E67951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1649,78</w:t>
            </w:r>
          </w:p>
        </w:tc>
      </w:tr>
      <w:tr w:rsidR="00E67951" w:rsidRPr="007D242F" w:rsidTr="00713E6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51" w:rsidRDefault="00E67951" w:rsidP="003743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51" w:rsidRPr="00E67951" w:rsidRDefault="00E67951" w:rsidP="00EB51C4">
            <w:pPr>
              <w:pStyle w:val="a5"/>
              <w:rPr>
                <w:rFonts w:ascii="Times New Roman" w:hAnsi="Times New Roman" w:cs="Times New Roman"/>
              </w:rPr>
            </w:pPr>
            <w:r w:rsidRPr="00E67951">
              <w:rPr>
                <w:rFonts w:ascii="Times New Roman" w:hAnsi="Times New Roman" w:cs="Times New Roman"/>
              </w:rPr>
              <w:t>"Предоставление целевой субсидия на взносы по капитальному ремонту многоквартирных домов" постановления  администрации города Перми от 20.10.2016 № 910 "Об утверждении муниципальной программы "Развитие физической культуры и спорта в городе Перми"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51" w:rsidRDefault="00E67951" w:rsidP="00717F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951" w:rsidRDefault="00E67951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155,65</w:t>
            </w:r>
          </w:p>
        </w:tc>
      </w:tr>
      <w:tr w:rsidR="00E67951" w:rsidRPr="007D242F" w:rsidTr="00713E6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51" w:rsidRDefault="00E67951" w:rsidP="003743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51" w:rsidRPr="00E67951" w:rsidRDefault="00E67951" w:rsidP="00EB51C4">
            <w:pPr>
              <w:pStyle w:val="a5"/>
              <w:rPr>
                <w:rFonts w:ascii="Times New Roman" w:hAnsi="Times New Roman" w:cs="Times New Roman"/>
              </w:rPr>
            </w:pPr>
            <w:r w:rsidRPr="00E67951">
              <w:rPr>
                <w:rFonts w:ascii="Times New Roman" w:hAnsi="Times New Roman" w:cs="Times New Roman"/>
              </w:rPr>
              <w:t>"Предоставление целевой субсидии на повышение ФОТ в учреждениях дополнительного образования "постановления  администрации города Перми от 20.10.2016 № 910 "Об утверждении муниципальной программы "Развитие физической культуры и спорта в городе Перми"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51" w:rsidRDefault="00E67951" w:rsidP="00717F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951" w:rsidRDefault="00E67951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746,56</w:t>
            </w:r>
          </w:p>
        </w:tc>
      </w:tr>
      <w:tr w:rsidR="00E67951" w:rsidRPr="007D242F" w:rsidTr="00713E6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51" w:rsidRDefault="00E67951" w:rsidP="003743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51" w:rsidRPr="00E67951" w:rsidRDefault="00E67951" w:rsidP="00EB51C4">
            <w:pPr>
              <w:pStyle w:val="a5"/>
              <w:rPr>
                <w:rFonts w:ascii="Times New Roman" w:hAnsi="Times New Roman" w:cs="Times New Roman"/>
              </w:rPr>
            </w:pPr>
            <w:r w:rsidRPr="00E67951">
              <w:rPr>
                <w:rFonts w:ascii="Times New Roman" w:hAnsi="Times New Roman" w:cs="Times New Roman"/>
              </w:rPr>
              <w:t>"Выплата единовременной премии обучающимся, награжденным знаком отличия Пермского края "Гордость Пермского края""                                                                 постановления  администрации города Перми от 20.10.2016 № 910 "Об утверждении муниципальной программы "Развитие физической культуры и спорта в городе Перми"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51" w:rsidRDefault="00E67951" w:rsidP="00717F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951" w:rsidRDefault="00E67951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</w:tbl>
    <w:p w:rsidR="00C96E0B" w:rsidRDefault="00C96E0B" w:rsidP="00B35D5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4"/>
          <w:szCs w:val="24"/>
        </w:rPr>
      </w:pPr>
      <w:bookmarkStart w:id="9" w:name="Par351"/>
      <w:bookmarkEnd w:id="9"/>
      <w:r w:rsidRPr="003743F4">
        <w:rPr>
          <w:sz w:val="24"/>
          <w:szCs w:val="24"/>
        </w:rPr>
        <w:lastRenderedPageBreak/>
        <w:t>1.9. Перечень услуг (работ), оказываемых учреждением</w:t>
      </w:r>
    </w:p>
    <w:p w:rsidR="00897CCC" w:rsidRPr="003743F4" w:rsidRDefault="00897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36"/>
        <w:gridCol w:w="5255"/>
        <w:gridCol w:w="740"/>
        <w:gridCol w:w="696"/>
        <w:gridCol w:w="2418"/>
      </w:tblGrid>
      <w:tr w:rsidR="005448A1" w:rsidRPr="007D242F" w:rsidTr="00717F3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Pr="007D242F" w:rsidRDefault="005448A1" w:rsidP="003566BD">
            <w:pPr>
              <w:pStyle w:val="a5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Pr="007D242F" w:rsidRDefault="005448A1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Наименование услуги (вид работ)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Pr="007D242F" w:rsidRDefault="005448A1" w:rsidP="00311CD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</w:t>
            </w:r>
            <w:r w:rsidRPr="007D242F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5448A1" w:rsidRPr="007D242F" w:rsidRDefault="005448A1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7D242F">
              <w:rPr>
                <w:rFonts w:ascii="Times New Roman" w:hAnsi="Times New Roman" w:cs="Times New Roman"/>
              </w:rPr>
              <w:t xml:space="preserve">од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8A1" w:rsidRPr="001D2CAE" w:rsidRDefault="005448A1" w:rsidP="003566B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CAE">
              <w:rPr>
                <w:rFonts w:ascii="Times New Roman" w:hAnsi="Times New Roman" w:cs="Times New Roman"/>
                <w:sz w:val="22"/>
                <w:szCs w:val="22"/>
              </w:rPr>
              <w:t>Категории потребителей</w:t>
            </w:r>
          </w:p>
        </w:tc>
      </w:tr>
      <w:tr w:rsidR="005448A1" w:rsidRPr="007D242F" w:rsidTr="00717F3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Pr="007D242F" w:rsidRDefault="005448A1" w:rsidP="00DB305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Pr="007D242F" w:rsidRDefault="005448A1" w:rsidP="00DB305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Pr="007D242F" w:rsidRDefault="005448A1" w:rsidP="00DB305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Pr="007D242F" w:rsidRDefault="005448A1" w:rsidP="00DB305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8A1" w:rsidRPr="007D242F" w:rsidRDefault="005448A1" w:rsidP="00DB305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448A1" w:rsidRPr="007D242F" w:rsidTr="00717F36">
        <w:trPr>
          <w:trHeight w:val="103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3743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A11BF8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услуги (работы), оказываемые потребителям в соответствии с муниципальным заданием: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717F36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3566BD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8A1" w:rsidRDefault="005448A1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48A1" w:rsidRPr="007D242F" w:rsidTr="00717F36">
        <w:trPr>
          <w:trHeight w:val="103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8D171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</w:p>
          <w:p w:rsidR="005448A1" w:rsidRPr="00A11BF8" w:rsidRDefault="005448A1" w:rsidP="00A11BF8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Pr="00CB77A4" w:rsidRDefault="005448A1" w:rsidP="00A11BF8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3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Реализациядополнительных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 программ в области физической культуры и спорта</w:t>
            </w:r>
            <w:r w:rsidRPr="00474230">
              <w:rPr>
                <w:rFonts w:ascii="Times New Roman" w:hAnsi="Times New Roman" w:cs="Times New Roman"/>
                <w:sz w:val="24"/>
                <w:szCs w:val="24"/>
              </w:rPr>
              <w:t>: служебно-прикладные и военно-прикладные виды спорта: армейский рукопашный бой, этап начальной 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5448A1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5448A1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8A1" w:rsidRDefault="005448A1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5448A1" w:rsidRDefault="005448A1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5448A1" w:rsidRDefault="005448A1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5448A1" w:rsidRDefault="005448A1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5448A1" w:rsidRPr="007D242F" w:rsidRDefault="005448A1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10-17 лет (включительно)</w:t>
            </w:r>
          </w:p>
        </w:tc>
      </w:tr>
      <w:tr w:rsidR="005448A1" w:rsidRPr="007D242F" w:rsidTr="00717F3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Pr="007D242F" w:rsidRDefault="005448A1" w:rsidP="003743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Pr="00CB77A4" w:rsidRDefault="005448A1" w:rsidP="00A11BF8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3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Реализациядополнительных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 программ в области физической культуры и спорта</w:t>
            </w:r>
            <w:r w:rsidRPr="00474230">
              <w:rPr>
                <w:rFonts w:ascii="Times New Roman" w:hAnsi="Times New Roman" w:cs="Times New Roman"/>
                <w:sz w:val="24"/>
                <w:szCs w:val="24"/>
              </w:rPr>
              <w:t>: служебно-прикладные и военно-прикладные виды спорта</w:t>
            </w:r>
            <w:r w:rsidRPr="00A64367">
              <w:rPr>
                <w:rFonts w:ascii="Times New Roman" w:hAnsi="Times New Roman" w:cs="Times New Roman"/>
                <w:sz w:val="24"/>
                <w:szCs w:val="24"/>
              </w:rPr>
              <w:t>: армейский руко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пашный бой: тренировочный этап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5448A1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5448A1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8A1" w:rsidRDefault="005448A1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12-17 лет (включительно)</w:t>
            </w:r>
          </w:p>
        </w:tc>
      </w:tr>
      <w:tr w:rsidR="005448A1" w:rsidRPr="007D242F" w:rsidTr="00717F3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Pr="007D242F" w:rsidRDefault="005448A1" w:rsidP="003743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Pr="00CB77A4" w:rsidRDefault="005448A1" w:rsidP="00A11BF8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939">
              <w:rPr>
                <w:rFonts w:ascii="Times New Roman" w:hAnsi="Times New Roman" w:cs="Times New Roman"/>
                <w:sz w:val="24"/>
                <w:szCs w:val="24"/>
              </w:rPr>
              <w:t>Реализация  дополнительных предпрофессиональных программ в области физической культуры и спорта: спортивные единоборства: бокс, этап начальной 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5448A1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5448A1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8A1" w:rsidRDefault="005448A1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10-17 лет (включительно)</w:t>
            </w:r>
          </w:p>
        </w:tc>
      </w:tr>
      <w:tr w:rsidR="005448A1" w:rsidRPr="007D242F" w:rsidTr="00717F3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Pr="007D242F" w:rsidRDefault="005448A1" w:rsidP="003743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Pr="00CB77A4" w:rsidRDefault="005448A1" w:rsidP="00A11BF8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939">
              <w:rPr>
                <w:rFonts w:ascii="Times New Roman" w:hAnsi="Times New Roman" w:cs="Times New Roman"/>
                <w:sz w:val="24"/>
                <w:szCs w:val="24"/>
              </w:rPr>
              <w:t>Реализация  дополнительных предпрофессиональных программ в области физической культуры и спорта: спортивные единоборства</w:t>
            </w:r>
            <w:r w:rsidRPr="00CB77A4">
              <w:rPr>
                <w:rFonts w:ascii="Times New Roman" w:hAnsi="Times New Roman" w:cs="Times New Roman"/>
                <w:sz w:val="24"/>
                <w:szCs w:val="24"/>
              </w:rPr>
              <w:t xml:space="preserve"> бокс: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тренировочный этап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5448A1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5448A1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8A1" w:rsidRDefault="005448A1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12-17 лет (включительно)</w:t>
            </w:r>
          </w:p>
        </w:tc>
      </w:tr>
      <w:tr w:rsidR="005448A1" w:rsidRPr="007D242F" w:rsidTr="00717F3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Pr="007D242F" w:rsidRDefault="005448A1" w:rsidP="003743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Pr="00CB77A4" w:rsidRDefault="005448A1" w:rsidP="00A11BF8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0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дополнительных </w:t>
            </w:r>
            <w:r w:rsidRPr="00080939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 программ в области физической культуры и спорта</w:t>
            </w:r>
            <w:r w:rsidRPr="00D72A0A">
              <w:rPr>
                <w:rFonts w:ascii="Times New Roman" w:hAnsi="Times New Roman" w:cs="Times New Roman"/>
                <w:sz w:val="24"/>
                <w:szCs w:val="24"/>
              </w:rPr>
              <w:t>: спортивные единоборства: рукопашный бой, этап начальной 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5448A1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5448A1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8A1" w:rsidRDefault="005448A1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10-17 лет (включительно)</w:t>
            </w:r>
          </w:p>
        </w:tc>
      </w:tr>
      <w:tr w:rsidR="005448A1" w:rsidRPr="007D242F" w:rsidTr="00717F3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Pr="007D242F" w:rsidRDefault="005448A1" w:rsidP="003743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Pr="00CB77A4" w:rsidRDefault="005448A1" w:rsidP="00A11BF8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0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дополнительных </w:t>
            </w:r>
            <w:r w:rsidRPr="00080939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 программ в области физической культуры и спорта</w:t>
            </w:r>
            <w:r w:rsidRPr="00D72A0A">
              <w:rPr>
                <w:rFonts w:ascii="Times New Roman" w:hAnsi="Times New Roman" w:cs="Times New Roman"/>
                <w:sz w:val="24"/>
                <w:szCs w:val="24"/>
              </w:rPr>
              <w:t xml:space="preserve">: спортивные единоборства: рукопашный бой, </w:t>
            </w:r>
            <w:r w:rsidRPr="00CB77A4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тренировочный этап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5448A1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5448A1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8A1" w:rsidRPr="007D242F" w:rsidRDefault="005448A1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12-17 лет (включительно)</w:t>
            </w:r>
          </w:p>
        </w:tc>
      </w:tr>
      <w:tr w:rsidR="005448A1" w:rsidRPr="007D242F" w:rsidTr="00717F3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Pr="007D242F" w:rsidRDefault="005448A1" w:rsidP="003743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Pr="00CB77A4" w:rsidRDefault="005448A1" w:rsidP="00A11BF8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0A">
              <w:rPr>
                <w:rFonts w:ascii="Times New Roman" w:hAnsi="Times New Roman" w:cs="Times New Roman"/>
                <w:sz w:val="24"/>
                <w:szCs w:val="24"/>
              </w:rPr>
              <w:t>Спортивная подготовка по неолимпийским видам спорта: рукопашный  бой, этап совершенствования спортивного мастерства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5448A1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5448A1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8A1" w:rsidRDefault="005448A1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15-25 лет (включительно)</w:t>
            </w:r>
          </w:p>
        </w:tc>
      </w:tr>
      <w:tr w:rsidR="005448A1" w:rsidRPr="007D242F" w:rsidTr="00717F3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3743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Pr="00CB77A4" w:rsidRDefault="005448A1" w:rsidP="00A11BF8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0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подготовка по неолимпийским видам спорта: рукопашный  бой,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высшего</w:t>
            </w:r>
            <w:r w:rsidRPr="00D72A0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мастерства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5448A1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5448A1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8A1" w:rsidRDefault="005448A1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17 лет без ограничения максимального возраста</w:t>
            </w:r>
          </w:p>
        </w:tc>
      </w:tr>
      <w:tr w:rsidR="005448A1" w:rsidRPr="007D242F" w:rsidTr="00717F3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3743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Pr="00CB77A4" w:rsidRDefault="005448A1" w:rsidP="00A11BF8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3B">
              <w:rPr>
                <w:rFonts w:ascii="Times New Roman" w:hAnsi="Times New Roman" w:cs="Times New Roman"/>
                <w:sz w:val="24"/>
                <w:szCs w:val="24"/>
              </w:rPr>
              <w:t>Реализация  дополнительных предпрофессиональных программ в области физической культуры и спорта: сложно-координационные виды спорта: спортивная аэробика, этап начальной 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5448A1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5448A1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8A1" w:rsidRDefault="005448A1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7-17 лет (включительно)</w:t>
            </w:r>
          </w:p>
        </w:tc>
      </w:tr>
      <w:tr w:rsidR="005448A1" w:rsidRPr="007D242F" w:rsidTr="00717F3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3743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Pr="00CB77A4" w:rsidRDefault="005448A1" w:rsidP="00A11BF8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3B">
              <w:rPr>
                <w:rFonts w:ascii="Times New Roman" w:hAnsi="Times New Roman" w:cs="Times New Roman"/>
                <w:sz w:val="24"/>
                <w:szCs w:val="24"/>
              </w:rPr>
              <w:t>Реализация  дополнительных предпрофессиональных программ в области физической культуры и спорта: сложно-координационные виды спорта: спортивная аэробика: тренировочный этап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5448A1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5448A1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8A1" w:rsidRDefault="005448A1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10-17 лет (включительно)</w:t>
            </w:r>
          </w:p>
        </w:tc>
      </w:tr>
      <w:tr w:rsidR="005448A1" w:rsidRPr="007D242F" w:rsidTr="00717F3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3743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Pr="00CB77A4" w:rsidRDefault="005448A1" w:rsidP="00A11BF8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3B">
              <w:rPr>
                <w:rFonts w:ascii="Times New Roman" w:hAnsi="Times New Roman" w:cs="Times New Roman"/>
                <w:sz w:val="24"/>
                <w:szCs w:val="24"/>
              </w:rPr>
              <w:t>Спортивная подготовка по неолимпийским видам спорта: спортивная аэробика, этап совершенствования спортивного мастерства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5448A1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5448A1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8A1" w:rsidRDefault="005448A1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13-25 лет (включительно)</w:t>
            </w:r>
          </w:p>
        </w:tc>
      </w:tr>
      <w:tr w:rsidR="005448A1" w:rsidRPr="007D242F" w:rsidTr="00717F3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3743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Pr="00CB77A4" w:rsidRDefault="005448A1" w:rsidP="00A11BF8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3B">
              <w:rPr>
                <w:rFonts w:ascii="Times New Roman" w:hAnsi="Times New Roman" w:cs="Times New Roman"/>
                <w:sz w:val="24"/>
                <w:szCs w:val="24"/>
              </w:rPr>
              <w:t>Спортивная подготовка по неолимпийским видам спорта: спортивная аэробика, этап высшего спортивного мастерства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5448A1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5448A1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8A1" w:rsidRDefault="005448A1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14 лет без ограничения максимального возраста</w:t>
            </w:r>
          </w:p>
        </w:tc>
      </w:tr>
      <w:tr w:rsidR="005448A1" w:rsidRPr="007D242F" w:rsidTr="00717F3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3743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Pr="00CB77A4" w:rsidRDefault="005448A1" w:rsidP="00A11BF8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3B">
              <w:rPr>
                <w:rFonts w:ascii="Times New Roman" w:hAnsi="Times New Roman" w:cs="Times New Roman"/>
                <w:sz w:val="24"/>
                <w:szCs w:val="24"/>
              </w:rPr>
              <w:t>Реализация  дополнительных предпрофессиональных программ в области физической культуры и спорта: сложно-координационные виды спорта: спортивная гимнастика, этап начальной 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5448A1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5448A1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8A1" w:rsidRDefault="005448A1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7-17 лет (включительно)</w:t>
            </w:r>
          </w:p>
        </w:tc>
      </w:tr>
      <w:tr w:rsidR="005448A1" w:rsidRPr="007D242F" w:rsidTr="00717F3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3743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Pr="00CB77A4" w:rsidRDefault="005448A1" w:rsidP="00A11BF8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3B">
              <w:rPr>
                <w:rFonts w:ascii="Times New Roman" w:hAnsi="Times New Roman" w:cs="Times New Roman"/>
                <w:sz w:val="24"/>
                <w:szCs w:val="24"/>
              </w:rPr>
              <w:t>Реализация  дополнительных предпрофессиональных программ в области физической культуры и спорта: сложно-координационные виды спорта: спортивная гимнастика, тренировочный этап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5448A1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5448A1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8A1" w:rsidRDefault="005448A1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8-17 лет (включительно)</w:t>
            </w:r>
          </w:p>
        </w:tc>
      </w:tr>
      <w:tr w:rsidR="005448A1" w:rsidRPr="007D242F" w:rsidTr="00717F3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3743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Pr="00897F3B" w:rsidRDefault="005448A1" w:rsidP="00A11BF8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CCC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содержание муниципального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5448A1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5448A1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8A1" w:rsidRDefault="005448A1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48A1" w:rsidRPr="007D242F" w:rsidTr="00DB305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DB305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Pr="00CB77A4" w:rsidRDefault="005448A1" w:rsidP="00A11BF8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3B">
              <w:rPr>
                <w:rFonts w:ascii="Times New Roman" w:hAnsi="Times New Roman" w:cs="Times New Roman"/>
                <w:sz w:val="24"/>
                <w:szCs w:val="24"/>
              </w:rPr>
              <w:t>Спортивная подготовка по олимпийским видам спорта: спортивная гимнастика, этап совершенствования спортивного мастерства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DB305E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DB305E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8A1" w:rsidRDefault="005448A1" w:rsidP="00DB305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14-25 лет (включительно)</w:t>
            </w:r>
          </w:p>
        </w:tc>
      </w:tr>
      <w:tr w:rsidR="005448A1" w:rsidRPr="007D242F" w:rsidTr="00DB305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DB305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Pr="007D242F" w:rsidRDefault="005448A1" w:rsidP="00A11BF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77A4">
              <w:rPr>
                <w:rFonts w:ascii="Times New Roman" w:hAnsi="Times New Roman" w:cs="Times New Roman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</w:rPr>
              <w:t>официальныхспортивных</w:t>
            </w:r>
            <w:r w:rsidRPr="00CB77A4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>
            <w:r w:rsidRPr="001E0B84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>
            <w:r w:rsidRPr="004E1F26">
              <w:rPr>
                <w:sz w:val="24"/>
                <w:szCs w:val="24"/>
              </w:rPr>
              <w:t>нет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8A1" w:rsidRDefault="005448A1" w:rsidP="00DB305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Жители и гости города Перми</w:t>
            </w:r>
          </w:p>
        </w:tc>
      </w:tr>
      <w:tr w:rsidR="005448A1" w:rsidRPr="007D242F" w:rsidTr="00EA651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DB305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Pr="00CB77A4" w:rsidRDefault="005448A1" w:rsidP="00A11BF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77A4">
              <w:rPr>
                <w:rFonts w:ascii="Times New Roman" w:hAnsi="Times New Roman" w:cs="Times New Roman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</w:rPr>
              <w:t>официальных физкультурных (физкультурно-оздоровительных)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>
            <w:r w:rsidRPr="001E0B84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>
            <w:r w:rsidRPr="004E1F26">
              <w:rPr>
                <w:sz w:val="24"/>
                <w:szCs w:val="24"/>
              </w:rPr>
              <w:t>нет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8A1" w:rsidRDefault="005448A1" w:rsidP="00DB305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Жители и гости города Перми</w:t>
            </w:r>
          </w:p>
        </w:tc>
      </w:tr>
      <w:tr w:rsidR="005448A1" w:rsidRPr="007D242F" w:rsidTr="00EA65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DB305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Pr="006F491B" w:rsidRDefault="005448A1" w:rsidP="006F491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(работы), оказываемые потребителям за плату: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DB305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DB305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DB305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48A1" w:rsidRPr="007D242F" w:rsidTr="00EA651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DB305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Pr="0089150C" w:rsidRDefault="005448A1" w:rsidP="00B87BF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Реализация  дополнительных предпрофессиональных программ в области физической культуры и спорта: сложно-координационные виды спорта: спортивная гимнастика: спортивно-оздоровительный этап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5448A1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5448A1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8A1" w:rsidRDefault="005448A1" w:rsidP="00B87BF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5-6 лет (включительно)</w:t>
            </w:r>
          </w:p>
        </w:tc>
      </w:tr>
      <w:tr w:rsidR="005448A1" w:rsidRPr="007D242F" w:rsidTr="00DB305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DB305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Pr="0089150C" w:rsidRDefault="005448A1" w:rsidP="00B87BF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Реализация  дополнительных предпрофессиональных программ в области физической культуры и спорта: спортивные единоборства: рукопашный бой,спортивно-оздоровительный этап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5448A1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1" w:rsidRDefault="005448A1" w:rsidP="005448A1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8A1" w:rsidRDefault="005448A1" w:rsidP="00B87BF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7-9 лет (включительно)</w:t>
            </w:r>
          </w:p>
        </w:tc>
      </w:tr>
    </w:tbl>
    <w:p w:rsidR="002D021E" w:rsidRDefault="002D021E" w:rsidP="00563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448A1" w:rsidRDefault="005448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4"/>
          <w:szCs w:val="24"/>
        </w:rPr>
      </w:pPr>
      <w:bookmarkStart w:id="10" w:name="Par367"/>
      <w:bookmarkEnd w:id="10"/>
    </w:p>
    <w:p w:rsidR="00B35D55" w:rsidRDefault="00B35D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4"/>
          <w:szCs w:val="24"/>
        </w:rPr>
      </w:pPr>
    </w:p>
    <w:p w:rsidR="00B35D55" w:rsidRDefault="00B35D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4"/>
          <w:szCs w:val="24"/>
        </w:rPr>
      </w:pPr>
    </w:p>
    <w:p w:rsidR="00B35D55" w:rsidRDefault="00B35D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4"/>
          <w:szCs w:val="24"/>
        </w:rPr>
      </w:pPr>
    </w:p>
    <w:p w:rsidR="00B35D55" w:rsidRDefault="00B35D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4"/>
          <w:szCs w:val="24"/>
        </w:rPr>
      </w:pPr>
    </w:p>
    <w:p w:rsidR="00B35D55" w:rsidRDefault="00B35D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4"/>
          <w:szCs w:val="24"/>
        </w:rPr>
      </w:pPr>
    </w:p>
    <w:p w:rsidR="005448A1" w:rsidRDefault="005448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4"/>
          <w:szCs w:val="24"/>
        </w:rPr>
      </w:pPr>
    </w:p>
    <w:p w:rsidR="00C96E0B" w:rsidRPr="00897CCC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4"/>
          <w:szCs w:val="24"/>
        </w:rPr>
      </w:pPr>
      <w:r w:rsidRPr="00897CCC">
        <w:rPr>
          <w:sz w:val="24"/>
          <w:szCs w:val="24"/>
        </w:rPr>
        <w:lastRenderedPageBreak/>
        <w:t>Раздел 2. Результат деятельности учреждения</w:t>
      </w:r>
    </w:p>
    <w:p w:rsidR="00C96E0B" w:rsidRPr="00897CCC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C96E0B" w:rsidRPr="00897CCC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11" w:name="Par369"/>
      <w:bookmarkEnd w:id="11"/>
      <w:r w:rsidRPr="00897CCC">
        <w:rPr>
          <w:sz w:val="24"/>
          <w:szCs w:val="24"/>
        </w:rPr>
        <w:t>2.1. Информация об исполнении муниципального задания учредителя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2835"/>
        <w:gridCol w:w="850"/>
        <w:gridCol w:w="709"/>
        <w:gridCol w:w="709"/>
        <w:gridCol w:w="708"/>
        <w:gridCol w:w="993"/>
        <w:gridCol w:w="992"/>
        <w:gridCol w:w="992"/>
        <w:gridCol w:w="991"/>
        <w:gridCol w:w="15"/>
      </w:tblGrid>
      <w:tr w:rsidR="00B92755" w:rsidRPr="00E007F9" w:rsidTr="00F903FC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Default="00B92755" w:rsidP="00B87BF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  <w:p w:rsidR="00B92755" w:rsidRPr="00F903FC" w:rsidRDefault="00B92755" w:rsidP="00B87BF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 xml:space="preserve"> ( работ</w:t>
            </w:r>
            <w:r w:rsidR="00B87BF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B87BF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Объем услу</w:t>
            </w:r>
            <w:proofErr w:type="gramStart"/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B87BF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B87BF7">
              <w:rPr>
                <w:rFonts w:ascii="Times New Roman" w:hAnsi="Times New Roman" w:cs="Times New Roman"/>
                <w:sz w:val="20"/>
                <w:szCs w:val="20"/>
              </w:rPr>
              <w:t>работ)</w:t>
            </w: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87BF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3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обеспечения, тыс.руб.</w:t>
            </w:r>
          </w:p>
        </w:tc>
      </w:tr>
      <w:tr w:rsidR="00B92755" w:rsidRPr="00F903FC" w:rsidTr="00F903FC">
        <w:trPr>
          <w:gridAfter w:val="1"/>
          <w:wAfter w:w="15" w:type="dxa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F903FC" w:rsidRPr="00E007F9" w:rsidTr="00F903FC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563954" w:rsidP="003566B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3FC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BC16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3F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805A2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3FC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BC165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903F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3FC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BC16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3F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805A2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3FC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BC165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903F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3FC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BC16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3F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3FC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BC165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B92755" w:rsidRPr="00F903FC" w:rsidRDefault="00BC1658" w:rsidP="003566B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3FC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BC16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3F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3FC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BC165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3F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F903FC" w:rsidRPr="00E007F9" w:rsidTr="00F903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F5FFA" w:rsidRPr="00E007F9" w:rsidTr="001F5FFA">
        <w:trPr>
          <w:trHeight w:val="212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D117C2" w:rsidRDefault="001F5FFA" w:rsidP="00B87BF7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физической культуры и спорта: служебно-прикладные и военно-прикладные виды спорта: армейский рукопашный бой, этап начальной подготовки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D117C2" w:rsidRDefault="001F5FFA" w:rsidP="00190A34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D117C2" w:rsidRDefault="001F5FFA" w:rsidP="00190A34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798,01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3566BD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798,01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FFA" w:rsidRPr="00F903FC" w:rsidRDefault="001F5FFA" w:rsidP="00190A34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476,58</w:t>
            </w:r>
          </w:p>
        </w:tc>
      </w:tr>
      <w:tr w:rsidR="001F5FFA" w:rsidRPr="00E007F9" w:rsidTr="00F903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D117C2" w:rsidRDefault="001F5FFA" w:rsidP="00B87BF7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предпрофессиональных программ в области физической культуры и спорта: служебно-прикладные и военно-прикладные виды спорта: армейский рукопашный бой: тренировочный этап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D117C2" w:rsidRDefault="001F5FFA" w:rsidP="00190A34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D117C2" w:rsidRDefault="001F5FFA" w:rsidP="00190A34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1 238,28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D117C2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1 236,23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1 238,28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FFA" w:rsidRPr="00F903FC" w:rsidRDefault="001F5FFA" w:rsidP="00190A34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1 236,23</w:t>
            </w:r>
          </w:p>
        </w:tc>
      </w:tr>
      <w:tr w:rsidR="001F5FFA" w:rsidRPr="00E007F9" w:rsidTr="00F903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D117C2" w:rsidRDefault="001F5FFA" w:rsidP="00B87BF7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Реализация  дополнительных предпрофессиональных программ в области физической культуры и спорта: спортивные единоборства: бокс, этап начальной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D117C2" w:rsidRDefault="001F5FFA" w:rsidP="00190A34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D117C2" w:rsidRDefault="001F5FFA" w:rsidP="00190A34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1 077,29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3566BD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1 077,29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FFA" w:rsidRPr="00F903FC" w:rsidRDefault="001F5FFA" w:rsidP="00190A34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839,84</w:t>
            </w:r>
          </w:p>
        </w:tc>
      </w:tr>
      <w:tr w:rsidR="001F5FFA" w:rsidRPr="00E007F9" w:rsidTr="00F903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D117C2" w:rsidRDefault="001F5FFA" w:rsidP="00B87BF7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Реализация  дополнительных предпрофессиональных программ в области физической культуры и спорта: спортивные единоборства бокс: тренировочный этап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D117C2" w:rsidRDefault="001F5FFA" w:rsidP="00190A34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D117C2" w:rsidRDefault="001F5FFA" w:rsidP="00190A34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2 398,44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D117C2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2 398,44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FFA" w:rsidRPr="00F903FC" w:rsidRDefault="001F5FFA" w:rsidP="00190A34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2 662,00</w:t>
            </w:r>
          </w:p>
        </w:tc>
      </w:tr>
      <w:tr w:rsidR="001F5FFA" w:rsidRPr="00E007F9" w:rsidTr="00F903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D117C2" w:rsidRDefault="001F5FFA" w:rsidP="00B87BF7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Реализация  дополнительных предпрофессиональных программ в области физической культуры и спорта: спортивные единоборства: рукопашный бой, этап начальной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D117C2" w:rsidRDefault="001F5FFA" w:rsidP="00190A34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D117C2" w:rsidRDefault="001F5FFA" w:rsidP="00190A34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927,92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190A34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736,18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927,92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FFA" w:rsidRPr="00F903FC" w:rsidRDefault="001F5FFA" w:rsidP="00190A34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736,18</w:t>
            </w:r>
          </w:p>
        </w:tc>
      </w:tr>
      <w:tr w:rsidR="001F5FFA" w:rsidRPr="00E007F9" w:rsidTr="00F903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D117C2" w:rsidRDefault="001F5FFA" w:rsidP="00B87BF7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 дополнительных предпрофессиональных программ в области физической культуры и спорта: спортивные единоборства: рукопашный бой, тренировочный этап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D117C2" w:rsidRDefault="001F5FFA" w:rsidP="00190A34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D117C2" w:rsidRDefault="001F5FFA" w:rsidP="00190A34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1 369,61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190A34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2 354,42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1 369,61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FFA" w:rsidRPr="00F903FC" w:rsidRDefault="001F5FFA" w:rsidP="00190A34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2 354,42</w:t>
            </w:r>
          </w:p>
        </w:tc>
      </w:tr>
      <w:tr w:rsidR="001F5FFA" w:rsidRPr="00E007F9" w:rsidTr="00F903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D117C2" w:rsidRDefault="001F5FFA" w:rsidP="00B87BF7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неолимпийским видам спорта: рукопашный  бой, этап совершенствования спортивного мастерства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D117C2" w:rsidRDefault="001F5FFA" w:rsidP="00190A34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D117C2" w:rsidRDefault="001F5FFA" w:rsidP="00190A34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1F5FFA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302,80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FFA" w:rsidRPr="00F903FC" w:rsidRDefault="001F5FFA" w:rsidP="00190A34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308,88</w:t>
            </w:r>
          </w:p>
        </w:tc>
      </w:tr>
      <w:tr w:rsidR="001F5FFA" w:rsidRPr="00E007F9" w:rsidTr="00F903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D117C2" w:rsidRDefault="001F5FFA" w:rsidP="00B87BF7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неолимпийским видам спорта: рукопашный  бой, этап высшего спортивного мастерства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D117C2" w:rsidRDefault="001F5FFA" w:rsidP="00190A34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D117C2" w:rsidRDefault="001F5FFA" w:rsidP="00190A34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1F5FFA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399,20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FFA" w:rsidRPr="00F903FC" w:rsidRDefault="001F5FFA" w:rsidP="00190A34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367,90</w:t>
            </w:r>
          </w:p>
        </w:tc>
      </w:tr>
      <w:tr w:rsidR="001F5FFA" w:rsidRPr="00E007F9" w:rsidTr="00F903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D117C2" w:rsidRDefault="001F5FFA" w:rsidP="00B87BF7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Реализация  дополнительных предпрофессиональных программ в области физической культуры и спорта: сложно-координационные виды спорта: спортивная аэробика, этап начальной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D117C2" w:rsidRDefault="001F5FFA" w:rsidP="00190A34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D117C2" w:rsidRDefault="001F5FFA" w:rsidP="00190A34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1 345,49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3566BD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1 345,49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FFA" w:rsidRPr="00F903FC" w:rsidRDefault="001F5FFA" w:rsidP="00190A34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797,39</w:t>
            </w:r>
          </w:p>
        </w:tc>
      </w:tr>
      <w:tr w:rsidR="001F5FFA" w:rsidRPr="00E007F9" w:rsidTr="00F903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D117C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D117C2" w:rsidRDefault="001F5FFA" w:rsidP="00B87BF7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Реализация  дополнительных предпрофессиональных программ в области физической культуры и спорта: сложно-координационные виды спорта: спортивная аэробика: тренировочный этап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D117C2" w:rsidRDefault="001F5FFA" w:rsidP="00190A34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D117C2" w:rsidRDefault="001F5FFA" w:rsidP="00190A34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1 913,70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5448A1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="005448A1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1 913,70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FFA" w:rsidRPr="00F903FC" w:rsidRDefault="001F5FFA" w:rsidP="005448A1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="005448A1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,17</w:t>
            </w:r>
          </w:p>
        </w:tc>
      </w:tr>
      <w:tr w:rsidR="001F5FFA" w:rsidRPr="00E007F9" w:rsidTr="00F903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D117C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D117C2" w:rsidRDefault="001F5FFA" w:rsidP="00B87BF7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неолимпийским видам спорта: спортивная аэробика, этап совершенствования спортивного мастерства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D117C2" w:rsidRDefault="001F5FFA" w:rsidP="00190A34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D117C2" w:rsidRDefault="001F5FFA" w:rsidP="00190A34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1 665,38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3566BD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1 423,53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1 665,38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FFA" w:rsidRPr="00F903FC" w:rsidRDefault="001F5FFA" w:rsidP="00190A34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1 423,53</w:t>
            </w:r>
          </w:p>
        </w:tc>
      </w:tr>
      <w:tr w:rsidR="001F5FFA" w:rsidRPr="00E007F9" w:rsidTr="00F903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D117C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D117C2" w:rsidRDefault="001F5FFA" w:rsidP="00B87BF7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неолимпийским видам спорта: спортивная аэробика, этап высшего спортивного мастерства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D117C2" w:rsidRDefault="001F5FFA" w:rsidP="00190A34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D117C2" w:rsidRDefault="001F5FFA" w:rsidP="00190A34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3566BD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315,16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FFA" w:rsidRPr="00F903FC" w:rsidRDefault="001F5FFA" w:rsidP="00190A34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323,85</w:t>
            </w:r>
          </w:p>
        </w:tc>
      </w:tr>
      <w:tr w:rsidR="001F5FFA" w:rsidRPr="00E007F9" w:rsidTr="00F903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D117C2" w:rsidRDefault="001F5FFA" w:rsidP="00B87BF7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Реализация  дополнительных предпрофессиональных программ в области физической культуры и спорта: сложно-координационные виды спорта: спортивная гимнастика, этап начальной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D117C2" w:rsidRDefault="001F5FFA" w:rsidP="00190A34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D117C2" w:rsidRDefault="001F5FFA" w:rsidP="00190A34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3566BD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645,67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FFA" w:rsidRPr="00F903FC" w:rsidRDefault="001F5FFA" w:rsidP="00190A34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735,60</w:t>
            </w:r>
          </w:p>
        </w:tc>
      </w:tr>
      <w:tr w:rsidR="001F5FFA" w:rsidRPr="00E007F9" w:rsidTr="00F903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D117C2" w:rsidRDefault="001F5FFA" w:rsidP="00B87BF7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Реализация  дополнительных предпрофессиональных программ в области физической культуры и спорта: сложно-координационные виды спорта: спортивная гимнастика, тренировочный этап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D117C2" w:rsidRDefault="001F5FFA" w:rsidP="00190A34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D117C2" w:rsidRDefault="001F5FFA" w:rsidP="00190A34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1 471,87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3566BD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1 471,87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FFA" w:rsidRPr="00F903FC" w:rsidRDefault="001F5FFA" w:rsidP="00190A34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1 625,44</w:t>
            </w:r>
          </w:p>
        </w:tc>
      </w:tr>
      <w:tr w:rsidR="001F5FFA" w:rsidRPr="00E007F9" w:rsidTr="00F903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1F5FFA" w:rsidRDefault="001F5FFA" w:rsidP="00B87BF7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FFA"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D117C2" w:rsidRDefault="001F5FFA" w:rsidP="00190A34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D117C2" w:rsidRDefault="001F5FFA" w:rsidP="00190A34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3566BD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72,91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FFA" w:rsidRPr="00F903FC" w:rsidRDefault="001F5FFA" w:rsidP="00190A34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180,24</w:t>
            </w:r>
          </w:p>
        </w:tc>
      </w:tr>
      <w:tr w:rsidR="001F5FFA" w:rsidRPr="00E007F9" w:rsidTr="00F903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D117C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1F5FFA" w:rsidRDefault="001F5FFA" w:rsidP="00B87BF7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FF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спорта: спортивная гимнастика, этап совершенствования спортивного мастерства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D117C2" w:rsidRDefault="001F5FFA" w:rsidP="00190A34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D117C2" w:rsidRDefault="001F5FFA" w:rsidP="00190A34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3566BD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A" w:rsidRPr="00F903FC" w:rsidRDefault="001F5FFA" w:rsidP="00717F36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FFA" w:rsidRPr="00F903FC" w:rsidRDefault="001F5FFA" w:rsidP="00190A34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86,54</w:t>
            </w:r>
          </w:p>
        </w:tc>
      </w:tr>
      <w:tr w:rsidR="00D117C2" w:rsidRPr="00E007F9" w:rsidTr="00F903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2" w:rsidRPr="00F903FC" w:rsidRDefault="00D117C2" w:rsidP="00D117C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2" w:rsidRPr="00D117C2" w:rsidRDefault="00D117C2" w:rsidP="00B87BF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официальных спортивных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2" w:rsidRPr="00F903FC" w:rsidRDefault="00D117C2" w:rsidP="00717F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2" w:rsidRPr="00D117C2" w:rsidRDefault="00D117C2" w:rsidP="00190A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2" w:rsidRPr="00F903FC" w:rsidRDefault="00D117C2" w:rsidP="00717F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2" w:rsidRPr="00D117C2" w:rsidRDefault="00D117C2" w:rsidP="00190A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2" w:rsidRPr="00F903FC" w:rsidRDefault="00D117C2" w:rsidP="00717F36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2" w:rsidRPr="00F903FC" w:rsidRDefault="00D117C2" w:rsidP="003566BD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2" w:rsidRPr="00F903FC" w:rsidRDefault="00D117C2" w:rsidP="00717F36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100,90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7C2" w:rsidRPr="00F903FC" w:rsidRDefault="00D117C2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17C2" w:rsidRPr="00E007F9" w:rsidTr="00F903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2" w:rsidRPr="00F903FC" w:rsidRDefault="00D117C2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2" w:rsidRPr="00D117C2" w:rsidRDefault="00D117C2" w:rsidP="00B87BF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2" w:rsidRDefault="00D117C2" w:rsidP="00717F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2" w:rsidRPr="00D117C2" w:rsidRDefault="00D117C2" w:rsidP="00190A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2" w:rsidRPr="00F903FC" w:rsidRDefault="00D117C2" w:rsidP="00717F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2" w:rsidRPr="00D117C2" w:rsidRDefault="00D117C2" w:rsidP="00190A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2" w:rsidRPr="00F903FC" w:rsidRDefault="00D117C2" w:rsidP="00717F36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2" w:rsidRPr="00F903FC" w:rsidRDefault="00D117C2" w:rsidP="003566BD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2" w:rsidRPr="00F903FC" w:rsidRDefault="00D117C2" w:rsidP="00717F36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332,79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7C2" w:rsidRPr="00F903FC" w:rsidRDefault="00D117C2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96E0B" w:rsidRDefault="00C96E0B" w:rsidP="00B8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C96E0B" w:rsidRPr="001F5FFA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12" w:name="Par384"/>
      <w:bookmarkEnd w:id="12"/>
      <w:r w:rsidRPr="001F5FFA">
        <w:rPr>
          <w:sz w:val="24"/>
          <w:szCs w:val="24"/>
        </w:rPr>
        <w:t>2.2. Информация о результатах оказания услуг (выполнения работ)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4191"/>
        <w:gridCol w:w="1054"/>
        <w:gridCol w:w="1068"/>
        <w:gridCol w:w="1058"/>
        <w:gridCol w:w="992"/>
        <w:gridCol w:w="993"/>
      </w:tblGrid>
      <w:tr w:rsidR="00B92755" w:rsidRPr="0089150C" w:rsidTr="00EA6513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89150C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89150C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89150C" w:rsidRDefault="00B92755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Ед.изм.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89150C" w:rsidRDefault="00B92755" w:rsidP="00B87BF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201</w:t>
            </w:r>
            <w:r w:rsidR="0080721C" w:rsidRPr="0089150C">
              <w:rPr>
                <w:rFonts w:ascii="Times New Roman" w:hAnsi="Times New Roman" w:cs="Times New Roman"/>
              </w:rPr>
              <w:t>6</w:t>
            </w:r>
            <w:r w:rsidR="00B87BF7">
              <w:rPr>
                <w:rFonts w:ascii="Times New Roman" w:hAnsi="Times New Roman" w:cs="Times New Roman"/>
              </w:rPr>
              <w:t>г</w:t>
            </w:r>
            <w:r w:rsidRPr="0089150C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755" w:rsidRPr="0089150C" w:rsidRDefault="00B92755" w:rsidP="00B87BF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201</w:t>
            </w:r>
            <w:r w:rsidR="0080721C" w:rsidRPr="0089150C">
              <w:rPr>
                <w:rFonts w:ascii="Times New Roman" w:hAnsi="Times New Roman" w:cs="Times New Roman"/>
              </w:rPr>
              <w:t>7</w:t>
            </w:r>
            <w:r w:rsidR="00B87BF7">
              <w:rPr>
                <w:rFonts w:ascii="Times New Roman" w:hAnsi="Times New Roman" w:cs="Times New Roman"/>
              </w:rPr>
              <w:t>г</w:t>
            </w:r>
            <w:r w:rsidRPr="0089150C">
              <w:rPr>
                <w:rFonts w:ascii="Times New Roman" w:hAnsi="Times New Roman" w:cs="Times New Roman"/>
              </w:rPr>
              <w:t>од</w:t>
            </w:r>
          </w:p>
        </w:tc>
      </w:tr>
      <w:tr w:rsidR="00B92755" w:rsidRPr="0089150C" w:rsidTr="00EA6513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89150C" w:rsidRDefault="00B92755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89150C" w:rsidRDefault="00B92755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89150C" w:rsidRDefault="00B92755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89150C" w:rsidRDefault="00B92755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89150C" w:rsidRDefault="00B92755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89150C" w:rsidRDefault="00B92755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755" w:rsidRPr="0089150C" w:rsidRDefault="00B92755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факт</w:t>
            </w:r>
          </w:p>
        </w:tc>
      </w:tr>
      <w:tr w:rsidR="00B92755" w:rsidRPr="0089150C" w:rsidTr="00EA651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89150C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89150C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89150C" w:rsidRDefault="00B92755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89150C" w:rsidRDefault="00B92755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89150C" w:rsidRDefault="00B92755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89150C" w:rsidRDefault="00B92755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755" w:rsidRPr="0089150C" w:rsidRDefault="00B92755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7</w:t>
            </w:r>
          </w:p>
        </w:tc>
      </w:tr>
      <w:tr w:rsidR="0080721C" w:rsidRPr="0089150C" w:rsidTr="00EA651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1C" w:rsidRPr="0089150C" w:rsidRDefault="0080721C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1C" w:rsidRPr="0089150C" w:rsidRDefault="0080721C" w:rsidP="008700E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1C" w:rsidRPr="0089150C" w:rsidRDefault="00B87BF7" w:rsidP="008700E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1C" w:rsidRPr="0089150C" w:rsidRDefault="00EA6513" w:rsidP="00717F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80721C" w:rsidRPr="008915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1C" w:rsidRPr="0089150C" w:rsidRDefault="00EA6513" w:rsidP="00717F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8915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1C" w:rsidRPr="0089150C" w:rsidRDefault="006F491B" w:rsidP="003750A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21C" w:rsidRPr="0089150C" w:rsidRDefault="006F491B" w:rsidP="003750A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</w:t>
            </w:r>
          </w:p>
        </w:tc>
      </w:tr>
      <w:tr w:rsidR="0080721C" w:rsidRPr="0089150C" w:rsidTr="00EA651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1C" w:rsidRPr="0089150C" w:rsidRDefault="0080721C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1C" w:rsidRPr="0089150C" w:rsidRDefault="0080721C" w:rsidP="00EB51C4">
            <w:pPr>
              <w:pStyle w:val="a6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1C" w:rsidRPr="0089150C" w:rsidRDefault="0080721C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1C" w:rsidRPr="0089150C" w:rsidRDefault="0080721C" w:rsidP="00717F3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1C" w:rsidRPr="0089150C" w:rsidRDefault="0080721C" w:rsidP="00717F3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1C" w:rsidRPr="0089150C" w:rsidRDefault="0080721C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21C" w:rsidRPr="0089150C" w:rsidRDefault="0080721C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513" w:rsidRPr="0089150C" w:rsidTr="00EA651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13" w:rsidRPr="0089150C" w:rsidRDefault="00EA6513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13" w:rsidRPr="0089150C" w:rsidRDefault="00EA6513" w:rsidP="00190A34">
            <w:pPr>
              <w:pStyle w:val="1CStyle1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бесплатными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13" w:rsidRPr="00B87BF7" w:rsidRDefault="00EA6513" w:rsidP="00B8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13" w:rsidRPr="0089150C" w:rsidRDefault="00EA6513" w:rsidP="005D75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13" w:rsidRPr="0089150C" w:rsidRDefault="00EA6513" w:rsidP="005D75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13" w:rsidRPr="0089150C" w:rsidRDefault="00EA6513" w:rsidP="005D75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513" w:rsidRPr="0089150C" w:rsidRDefault="00EA6513" w:rsidP="005D75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</w:t>
            </w:r>
          </w:p>
        </w:tc>
      </w:tr>
      <w:tr w:rsidR="00B87BF7" w:rsidRPr="0089150C" w:rsidTr="00EA651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1.1</w:t>
            </w:r>
            <w:r w:rsidR="00EA651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EA6513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предпрофессиональных программ в области физической культуры и спорта: служебно-прикладные и военно-прикладные виды спорта: армейский рукопашный бой, этап начальной подготовки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B87BF7" w:rsidRDefault="00B87BF7" w:rsidP="00B87BF7">
            <w:pPr>
              <w:jc w:val="center"/>
              <w:rPr>
                <w:sz w:val="24"/>
                <w:szCs w:val="24"/>
              </w:rPr>
            </w:pPr>
            <w:r w:rsidRPr="00B87BF7">
              <w:rPr>
                <w:sz w:val="24"/>
                <w:szCs w:val="24"/>
              </w:rPr>
              <w:t>ед.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717F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717F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190A34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BF7" w:rsidRPr="0089150C" w:rsidRDefault="00B87BF7" w:rsidP="00190A34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87BF7" w:rsidRPr="0089150C" w:rsidTr="00EA651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EA6513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87BF7" w:rsidRPr="0089150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EA6513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спорта: служебно-прикладные и военно-прикладные виды спорта: армейский рукопашный бой: тренировочный этап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B87BF7" w:rsidRDefault="00B87BF7" w:rsidP="00B87BF7">
            <w:pPr>
              <w:jc w:val="center"/>
              <w:rPr>
                <w:sz w:val="24"/>
                <w:szCs w:val="24"/>
              </w:rPr>
            </w:pPr>
            <w:r w:rsidRPr="00B87BF7">
              <w:rPr>
                <w:sz w:val="24"/>
                <w:szCs w:val="24"/>
              </w:rPr>
              <w:t>ед.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717F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717F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190A34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BF7" w:rsidRPr="0089150C" w:rsidRDefault="00B87BF7" w:rsidP="00190A34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87BF7" w:rsidRPr="0089150C" w:rsidTr="00EA651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EA6513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87BF7" w:rsidRPr="0089150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EA6513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Реализация  дополнительных предпрофессиональных программ в области физической культуры и спорта: спортивные единоборства: бокс, этап начальной подготовки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B87BF7" w:rsidRDefault="00B87BF7" w:rsidP="00B87BF7">
            <w:pPr>
              <w:jc w:val="center"/>
              <w:rPr>
                <w:sz w:val="24"/>
                <w:szCs w:val="24"/>
              </w:rPr>
            </w:pPr>
            <w:r w:rsidRPr="00B87BF7">
              <w:rPr>
                <w:sz w:val="24"/>
                <w:szCs w:val="24"/>
              </w:rPr>
              <w:t>ед.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717F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717F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190A34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BF7" w:rsidRPr="0089150C" w:rsidRDefault="00B87BF7" w:rsidP="00190A34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87BF7" w:rsidRPr="0089150C" w:rsidTr="00EA651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EA6513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87BF7" w:rsidRPr="0089150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EA6513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Реализация  дополнительных предпрофессиональных программ в области физической культуры и спорта: спортивные единоборства бокс: тренировочный этап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B87BF7" w:rsidRDefault="00B87BF7" w:rsidP="00B87BF7">
            <w:pPr>
              <w:jc w:val="center"/>
              <w:rPr>
                <w:sz w:val="24"/>
                <w:szCs w:val="24"/>
              </w:rPr>
            </w:pPr>
            <w:r w:rsidRPr="00B87BF7">
              <w:rPr>
                <w:sz w:val="24"/>
                <w:szCs w:val="24"/>
              </w:rPr>
              <w:t>ед.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717F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717F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190A34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BF7" w:rsidRPr="0089150C" w:rsidRDefault="00B87BF7" w:rsidP="00190A34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87BF7" w:rsidRPr="0089150C" w:rsidTr="00EA651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EA6513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87BF7" w:rsidRPr="0089150C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EA6513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Реализация  дополнительных предпрофессиональных программ в области физической культуры и спорта: спортивные единоборства: рукопашный бой, этап начальной подготовки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B87BF7" w:rsidRDefault="00B87BF7" w:rsidP="00B87BF7">
            <w:pPr>
              <w:jc w:val="center"/>
              <w:rPr>
                <w:sz w:val="24"/>
                <w:szCs w:val="24"/>
              </w:rPr>
            </w:pPr>
            <w:r w:rsidRPr="00B87BF7">
              <w:rPr>
                <w:sz w:val="24"/>
                <w:szCs w:val="24"/>
              </w:rPr>
              <w:t>ед.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717F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717F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190A34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BF7" w:rsidRPr="0089150C" w:rsidRDefault="00B87BF7" w:rsidP="00190A34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87BF7" w:rsidRPr="0089150C" w:rsidTr="00EA651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EA6513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87BF7" w:rsidRPr="0089150C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EA6513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дополнительных предпрофессиональных программ в области физической культуры и спорта: спортивные единоборства: рукопашный бой, тренировочный этап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B87BF7" w:rsidRDefault="00B87BF7" w:rsidP="00B87BF7">
            <w:pPr>
              <w:jc w:val="center"/>
              <w:rPr>
                <w:sz w:val="24"/>
                <w:szCs w:val="24"/>
              </w:rPr>
            </w:pPr>
            <w:r w:rsidRPr="00B87BF7">
              <w:rPr>
                <w:sz w:val="24"/>
                <w:szCs w:val="24"/>
              </w:rPr>
              <w:t>ед.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717F36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717F36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190A34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BF7" w:rsidRPr="0089150C" w:rsidRDefault="00B87BF7" w:rsidP="00190A34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87BF7" w:rsidRPr="0089150C" w:rsidTr="00EA651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EA6513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B87BF7" w:rsidRPr="0089150C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EA6513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Спортивная подготовка по неолимпийским видам спорта: рукопашный  бой, этап совершенствования спортивного мастерства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B87BF7" w:rsidRDefault="00B87BF7" w:rsidP="00B87BF7">
            <w:pPr>
              <w:jc w:val="center"/>
              <w:rPr>
                <w:sz w:val="24"/>
                <w:szCs w:val="24"/>
              </w:rPr>
            </w:pPr>
            <w:r w:rsidRPr="00B87BF7">
              <w:rPr>
                <w:sz w:val="24"/>
                <w:szCs w:val="24"/>
              </w:rPr>
              <w:t>ед.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717F36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717F36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190A34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BF7" w:rsidRPr="0089150C" w:rsidRDefault="00B87BF7" w:rsidP="00190A34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7BF7" w:rsidRPr="0089150C" w:rsidTr="00EA651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EA6513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87BF7" w:rsidRPr="0089150C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EA6513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Спортивная подготовка по неолимпийским видам спорта: рукопашный  бой, этап высшего спортивного мастерства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B87BF7" w:rsidRDefault="00B87BF7" w:rsidP="00B87BF7">
            <w:pPr>
              <w:jc w:val="center"/>
              <w:rPr>
                <w:sz w:val="24"/>
                <w:szCs w:val="24"/>
              </w:rPr>
            </w:pPr>
            <w:r w:rsidRPr="00B87BF7">
              <w:rPr>
                <w:sz w:val="24"/>
                <w:szCs w:val="24"/>
              </w:rPr>
              <w:t>ед.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717F36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717F36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190A34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BF7" w:rsidRPr="0089150C" w:rsidRDefault="00B87BF7" w:rsidP="00190A34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7BF7" w:rsidRPr="0089150C" w:rsidTr="00EA651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EA6513" w:rsidP="001F5F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87BF7" w:rsidRPr="0089150C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EA6513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Реализация  дополнительных предпрофессиональных программ в области физической культуры и спорта: сложно-координационные виды спорта: спортивная аэробика, этап начальной подготовки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B87BF7" w:rsidRDefault="00B87BF7" w:rsidP="00B87BF7">
            <w:pPr>
              <w:jc w:val="center"/>
              <w:rPr>
                <w:sz w:val="24"/>
                <w:szCs w:val="24"/>
              </w:rPr>
            </w:pPr>
            <w:r w:rsidRPr="00B87BF7">
              <w:rPr>
                <w:sz w:val="24"/>
                <w:szCs w:val="24"/>
              </w:rPr>
              <w:t>ед.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717F36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717F36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190A34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BF7" w:rsidRPr="0089150C" w:rsidRDefault="00B87BF7" w:rsidP="00190A34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87BF7" w:rsidRPr="0089150C" w:rsidTr="00EA651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EA6513" w:rsidP="001F5F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87BF7" w:rsidRPr="0089150C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EA6513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Реализация  дополнительных предпрофессиональных программ в области физической культуры и спорта: сложно-координационные виды спорта: спортивная аэробика: тренировочный этап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B87BF7" w:rsidRDefault="00B87BF7" w:rsidP="00B87BF7">
            <w:pPr>
              <w:jc w:val="center"/>
              <w:rPr>
                <w:sz w:val="24"/>
                <w:szCs w:val="24"/>
              </w:rPr>
            </w:pPr>
            <w:r w:rsidRPr="00B87BF7">
              <w:rPr>
                <w:sz w:val="24"/>
                <w:szCs w:val="24"/>
              </w:rPr>
              <w:t>ед.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717F36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717F36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190A34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BF7" w:rsidRPr="0089150C" w:rsidRDefault="00B87BF7" w:rsidP="00190A34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87BF7" w:rsidRPr="0089150C" w:rsidTr="00EA651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EA6513" w:rsidP="00865F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87BF7" w:rsidRPr="0089150C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EA6513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Спортивная подготовка по неолимпийским видам спорта: спортивная аэробика, этап совершенствования спортивного мастерства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B87BF7" w:rsidRDefault="00B87BF7" w:rsidP="00B87BF7">
            <w:pPr>
              <w:jc w:val="center"/>
              <w:rPr>
                <w:sz w:val="24"/>
                <w:szCs w:val="24"/>
              </w:rPr>
            </w:pPr>
            <w:r w:rsidRPr="00B87BF7">
              <w:rPr>
                <w:sz w:val="24"/>
                <w:szCs w:val="24"/>
              </w:rPr>
              <w:t>ед.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717F36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717F36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190A34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BF7" w:rsidRPr="0089150C" w:rsidRDefault="00B87BF7" w:rsidP="00190A34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87BF7" w:rsidRPr="0089150C" w:rsidTr="00EA651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EA6513" w:rsidP="00865F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87BF7" w:rsidRPr="0089150C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EA6513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Спортивная подготовка по неолимпийским видам спорта: спортивная аэробика, этап высшего спортивного мастерства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B87BF7" w:rsidRDefault="00B87BF7" w:rsidP="00B87BF7">
            <w:pPr>
              <w:jc w:val="center"/>
              <w:rPr>
                <w:sz w:val="24"/>
                <w:szCs w:val="24"/>
              </w:rPr>
            </w:pPr>
            <w:r w:rsidRPr="00B87BF7">
              <w:rPr>
                <w:sz w:val="24"/>
                <w:szCs w:val="24"/>
              </w:rPr>
              <w:t>ед.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717F36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717F36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190A34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BF7" w:rsidRPr="0089150C" w:rsidRDefault="00B87BF7" w:rsidP="00190A34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7BF7" w:rsidRPr="0089150C" w:rsidTr="00EA651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EA6513" w:rsidP="00865F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87BF7" w:rsidRPr="0089150C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EA6513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Реализация  дополнительных предпрофессиональных программ в области физической культуры и спорта: сложно-координационные виды спорта: спортивная гимнастика, этап начальной подготовки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B87BF7" w:rsidRDefault="00B87BF7" w:rsidP="00B87BF7">
            <w:pPr>
              <w:jc w:val="center"/>
              <w:rPr>
                <w:sz w:val="24"/>
                <w:szCs w:val="24"/>
              </w:rPr>
            </w:pPr>
            <w:r w:rsidRPr="00B87BF7">
              <w:rPr>
                <w:sz w:val="24"/>
                <w:szCs w:val="24"/>
              </w:rPr>
              <w:t>ед.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717F36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717F36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190A34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BF7" w:rsidRPr="0089150C" w:rsidRDefault="00B87BF7" w:rsidP="00190A34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87BF7" w:rsidRPr="0089150C" w:rsidTr="00EA651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EA6513" w:rsidP="00865F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87BF7" w:rsidRPr="0089150C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EA6513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Реализация  дополнительных предпрофессиональных программ в области физической культуры и спорта: сложно-координационные виды спорта: спортивная гимнастика, тренировочный этап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B87BF7" w:rsidRDefault="00B87BF7" w:rsidP="00B87BF7">
            <w:pPr>
              <w:jc w:val="center"/>
              <w:rPr>
                <w:sz w:val="24"/>
                <w:szCs w:val="24"/>
              </w:rPr>
            </w:pPr>
            <w:r w:rsidRPr="00B87BF7">
              <w:rPr>
                <w:sz w:val="24"/>
                <w:szCs w:val="24"/>
              </w:rPr>
              <w:t>ед.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717F36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717F36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190A34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BF7" w:rsidRPr="0089150C" w:rsidRDefault="00B87BF7" w:rsidP="00190A34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87BF7" w:rsidRPr="0089150C" w:rsidTr="00EA651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EA6513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87BF7" w:rsidRPr="0089150C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EA6513">
            <w:pPr>
              <w:pStyle w:val="1CStyle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Реализация  дополнительных предпрофессиональных программ в области физической культуры и спорта: сложно-координационные виды спорта: спортивная гимнастика: этап совершенствования спортивного мастерства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B87BF7" w:rsidRDefault="00B87BF7" w:rsidP="00B87BF7">
            <w:pPr>
              <w:jc w:val="center"/>
              <w:rPr>
                <w:sz w:val="24"/>
                <w:szCs w:val="24"/>
              </w:rPr>
            </w:pPr>
            <w:r w:rsidRPr="00B87BF7">
              <w:rPr>
                <w:sz w:val="24"/>
                <w:szCs w:val="24"/>
              </w:rPr>
              <w:t>ед.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717F36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717F36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0E780E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BF7" w:rsidRPr="0089150C" w:rsidRDefault="00B87BF7" w:rsidP="000E780E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7BF7" w:rsidRPr="0089150C" w:rsidTr="00EA651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8D171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 xml:space="preserve">частично </w:t>
            </w:r>
            <w:proofErr w:type="gramStart"/>
            <w:r w:rsidRPr="0089150C">
              <w:rPr>
                <w:rFonts w:ascii="Times New Roman" w:hAnsi="Times New Roman" w:cs="Times New Roman"/>
              </w:rPr>
              <w:t>платными</w:t>
            </w:r>
            <w:proofErr w:type="gramEnd"/>
            <w:r w:rsidRPr="0089150C">
              <w:rPr>
                <w:rFonts w:ascii="Times New Roman" w:hAnsi="Times New Roman" w:cs="Times New Roman"/>
              </w:rPr>
              <w:t>, из них по видам услуг (работ):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B87BF7" w:rsidRDefault="00B87BF7" w:rsidP="00B87BF7">
            <w:pPr>
              <w:jc w:val="center"/>
              <w:rPr>
                <w:sz w:val="24"/>
                <w:szCs w:val="24"/>
              </w:rPr>
            </w:pPr>
            <w:r w:rsidRPr="00B87BF7">
              <w:rPr>
                <w:sz w:val="24"/>
                <w:szCs w:val="24"/>
              </w:rPr>
              <w:t>ед.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717F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717F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BF7" w:rsidRPr="0089150C" w:rsidRDefault="00B87BF7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-</w:t>
            </w:r>
          </w:p>
        </w:tc>
      </w:tr>
      <w:tr w:rsidR="00B87BF7" w:rsidRPr="0089150C" w:rsidTr="00EA651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8D171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 xml:space="preserve">полностью </w:t>
            </w:r>
            <w:proofErr w:type="gramStart"/>
            <w:r w:rsidRPr="0089150C">
              <w:rPr>
                <w:rFonts w:ascii="Times New Roman" w:hAnsi="Times New Roman" w:cs="Times New Roman"/>
              </w:rPr>
              <w:t>платными</w:t>
            </w:r>
            <w:proofErr w:type="gramEnd"/>
            <w:r w:rsidRPr="0089150C">
              <w:rPr>
                <w:rFonts w:ascii="Times New Roman" w:hAnsi="Times New Roman" w:cs="Times New Roman"/>
              </w:rPr>
              <w:t>, из них по видам услуг (работ):</w:t>
            </w:r>
          </w:p>
          <w:p w:rsidR="00B87BF7" w:rsidRPr="0089150C" w:rsidRDefault="00B87BF7" w:rsidP="008D171F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B87BF7" w:rsidRDefault="00B87BF7" w:rsidP="00B87BF7">
            <w:pPr>
              <w:jc w:val="center"/>
              <w:rPr>
                <w:sz w:val="24"/>
                <w:szCs w:val="24"/>
              </w:rPr>
            </w:pPr>
            <w:r w:rsidRPr="00B87BF7">
              <w:rPr>
                <w:sz w:val="24"/>
                <w:szCs w:val="24"/>
              </w:rPr>
              <w:t>ед.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717F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717F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BF7" w:rsidRPr="0089150C" w:rsidRDefault="00B87BF7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B87BF7" w:rsidRPr="0089150C" w:rsidTr="00EA651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8915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8D171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Реализация  дополнительных предпрофессиональных программ в области физической культуры и спорта: сложно-координационные виды спорта: спортивная гимнастика: спортивно-оздоровительный этап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B87BF7" w:rsidRDefault="00B87BF7" w:rsidP="00B87BF7">
            <w:pPr>
              <w:jc w:val="center"/>
              <w:rPr>
                <w:sz w:val="24"/>
                <w:szCs w:val="24"/>
              </w:rPr>
            </w:pPr>
            <w:r w:rsidRPr="00B87BF7">
              <w:rPr>
                <w:sz w:val="24"/>
                <w:szCs w:val="24"/>
              </w:rPr>
              <w:t>ед.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717F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717F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Default="00B87BF7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BF7" w:rsidRDefault="00B87BF7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87BF7" w:rsidRPr="0089150C" w:rsidTr="00EA651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8D171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Реализация  дополнительных предпрофессиональных программ в области физической культуры и спорта: спортивные единоборства: рукопашный бой,спортивно-оздоровительный этап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B87BF7" w:rsidRDefault="00B87BF7" w:rsidP="00B87BF7">
            <w:pPr>
              <w:jc w:val="center"/>
              <w:rPr>
                <w:sz w:val="24"/>
                <w:szCs w:val="24"/>
              </w:rPr>
            </w:pPr>
            <w:r w:rsidRPr="00B87BF7">
              <w:rPr>
                <w:sz w:val="24"/>
                <w:szCs w:val="24"/>
              </w:rPr>
              <w:t>ед.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717F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717F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7" w:rsidRPr="0089150C" w:rsidRDefault="00B87BF7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BF7" w:rsidRPr="0089150C" w:rsidRDefault="00B87BF7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80721C" w:rsidRPr="0089150C" w:rsidTr="00EA651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1C" w:rsidRPr="0089150C" w:rsidRDefault="0080721C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1C" w:rsidRPr="0089150C" w:rsidRDefault="0080721C" w:rsidP="008D171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1C" w:rsidRPr="0089150C" w:rsidRDefault="0080721C" w:rsidP="008700E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1C" w:rsidRPr="0089150C" w:rsidRDefault="0080721C" w:rsidP="00717F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1C" w:rsidRPr="0089150C" w:rsidRDefault="0080721C" w:rsidP="00717F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1C" w:rsidRPr="0089150C" w:rsidRDefault="0089150C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21C" w:rsidRPr="0089150C" w:rsidRDefault="0089150C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721C" w:rsidRPr="0089150C" w:rsidTr="00EA651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1C" w:rsidRPr="0089150C" w:rsidRDefault="0080721C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1C" w:rsidRPr="0089150C" w:rsidRDefault="0080721C" w:rsidP="008D171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1C" w:rsidRPr="0089150C" w:rsidRDefault="0080721C" w:rsidP="008D17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1C" w:rsidRPr="0089150C" w:rsidRDefault="0080721C" w:rsidP="008D171F">
            <w:pPr>
              <w:jc w:val="center"/>
              <w:rPr>
                <w:sz w:val="24"/>
                <w:szCs w:val="24"/>
                <w:lang w:eastAsia="ru-RU"/>
              </w:rPr>
            </w:pPr>
            <w:r w:rsidRPr="0089150C">
              <w:rPr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1C" w:rsidRPr="0089150C" w:rsidRDefault="0080721C" w:rsidP="008D171F">
            <w:pPr>
              <w:jc w:val="center"/>
              <w:rPr>
                <w:sz w:val="24"/>
                <w:szCs w:val="24"/>
                <w:lang w:eastAsia="ru-RU"/>
              </w:rPr>
            </w:pPr>
            <w:r w:rsidRPr="0089150C">
              <w:rPr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1C" w:rsidRPr="0089150C" w:rsidRDefault="0089150C" w:rsidP="008D171F">
            <w:pPr>
              <w:jc w:val="center"/>
              <w:rPr>
                <w:sz w:val="22"/>
                <w:lang w:eastAsia="ru-RU"/>
              </w:rPr>
            </w:pPr>
            <w:r w:rsidRPr="0089150C">
              <w:rPr>
                <w:sz w:val="22"/>
                <w:lang w:eastAsia="ru-RU"/>
              </w:rPr>
              <w:t>1600,00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21C" w:rsidRPr="0089150C" w:rsidRDefault="0089150C" w:rsidP="008D171F">
            <w:pPr>
              <w:jc w:val="center"/>
              <w:rPr>
                <w:sz w:val="22"/>
                <w:lang w:eastAsia="ru-RU"/>
              </w:rPr>
            </w:pPr>
            <w:r w:rsidRPr="0089150C">
              <w:rPr>
                <w:sz w:val="22"/>
                <w:lang w:eastAsia="ru-RU"/>
              </w:rPr>
              <w:t>1600,00</w:t>
            </w:r>
          </w:p>
        </w:tc>
      </w:tr>
      <w:tr w:rsidR="0089150C" w:rsidRPr="0089150C" w:rsidTr="00EA651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C" w:rsidRPr="0089150C" w:rsidRDefault="0089150C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C" w:rsidRPr="0089150C" w:rsidRDefault="0089150C" w:rsidP="008D171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Реализация  дополнительных предпрофессиональных программ в области физической культуры и спорта: сложно-координационные виды спорта: спортивная гимнастика: спортивно-оздоровительный этап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C" w:rsidRDefault="0089150C" w:rsidP="008D171F">
            <w:pPr>
              <w:jc w:val="center"/>
            </w:pPr>
            <w:r w:rsidRPr="00205E33">
              <w:rPr>
                <w:sz w:val="24"/>
                <w:szCs w:val="24"/>
              </w:rPr>
              <w:t>руб.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C" w:rsidRPr="0089150C" w:rsidRDefault="0089150C" w:rsidP="008D171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C" w:rsidRPr="0089150C" w:rsidRDefault="0089150C" w:rsidP="008D171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C" w:rsidRPr="0089150C" w:rsidRDefault="0089150C" w:rsidP="008D171F">
            <w:pPr>
              <w:jc w:val="center"/>
              <w:rPr>
                <w:sz w:val="22"/>
                <w:lang w:eastAsia="ru-RU"/>
              </w:rPr>
            </w:pPr>
            <w:r w:rsidRPr="0089150C">
              <w:rPr>
                <w:sz w:val="22"/>
                <w:lang w:eastAsia="ru-RU"/>
              </w:rPr>
              <w:t>1400,00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50C" w:rsidRPr="0089150C" w:rsidRDefault="0089150C" w:rsidP="008D171F">
            <w:pPr>
              <w:jc w:val="center"/>
              <w:rPr>
                <w:sz w:val="22"/>
                <w:lang w:eastAsia="ru-RU"/>
              </w:rPr>
            </w:pPr>
            <w:r w:rsidRPr="0089150C">
              <w:rPr>
                <w:sz w:val="22"/>
                <w:lang w:eastAsia="ru-RU"/>
              </w:rPr>
              <w:t>1400,00</w:t>
            </w:r>
          </w:p>
        </w:tc>
      </w:tr>
      <w:tr w:rsidR="0089150C" w:rsidRPr="0089150C" w:rsidTr="00EA651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C" w:rsidRPr="0089150C" w:rsidRDefault="0089150C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C" w:rsidRPr="0089150C" w:rsidRDefault="0089150C" w:rsidP="008D171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Реализация  дополнительных предпрофессиональных программ в области физической культуры и спорта: спортивные единоборства: рукопашный бой,спортивно-оздоровительный этап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C" w:rsidRDefault="0089150C" w:rsidP="008D171F">
            <w:pPr>
              <w:jc w:val="center"/>
            </w:pPr>
            <w:r w:rsidRPr="00205E33">
              <w:rPr>
                <w:sz w:val="24"/>
                <w:szCs w:val="24"/>
              </w:rPr>
              <w:t>руб.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C" w:rsidRPr="0089150C" w:rsidRDefault="0089150C" w:rsidP="008D171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C" w:rsidRPr="0089150C" w:rsidRDefault="0089150C" w:rsidP="008D171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C" w:rsidRPr="0089150C" w:rsidRDefault="0089150C" w:rsidP="008D171F">
            <w:pPr>
              <w:jc w:val="center"/>
              <w:rPr>
                <w:sz w:val="22"/>
                <w:lang w:eastAsia="ru-RU"/>
              </w:rPr>
            </w:pPr>
            <w:r w:rsidRPr="0089150C">
              <w:rPr>
                <w:sz w:val="22"/>
                <w:lang w:eastAsia="ru-RU"/>
              </w:rPr>
              <w:t>1800,00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50C" w:rsidRPr="0089150C" w:rsidRDefault="0089150C" w:rsidP="008D171F">
            <w:pPr>
              <w:jc w:val="center"/>
              <w:rPr>
                <w:sz w:val="22"/>
                <w:lang w:eastAsia="ru-RU"/>
              </w:rPr>
            </w:pPr>
            <w:r w:rsidRPr="0089150C">
              <w:rPr>
                <w:sz w:val="22"/>
                <w:lang w:eastAsia="ru-RU"/>
              </w:rPr>
              <w:t>1800,00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8D171F" w:rsidRPr="0089150C" w:rsidRDefault="008D17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C96E0B" w:rsidRPr="0089150C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13" w:name="Par417"/>
      <w:bookmarkEnd w:id="13"/>
      <w:r w:rsidRPr="0089150C">
        <w:rPr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p w:rsidR="00C96E0B" w:rsidRPr="0089150C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4811"/>
        <w:gridCol w:w="1320"/>
        <w:gridCol w:w="720"/>
        <w:gridCol w:w="720"/>
        <w:gridCol w:w="720"/>
        <w:gridCol w:w="720"/>
      </w:tblGrid>
      <w:tr w:rsidR="00C96E0B" w:rsidRPr="0089150C" w:rsidTr="008D171F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9150C" w:rsidRDefault="00C96E0B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9150C">
              <w:rPr>
                <w:sz w:val="24"/>
                <w:szCs w:val="24"/>
              </w:rPr>
              <w:t>N</w:t>
            </w:r>
          </w:p>
        </w:tc>
        <w:tc>
          <w:tcPr>
            <w:tcW w:w="4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9150C" w:rsidRDefault="00C96E0B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9150C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9150C" w:rsidRDefault="00C96E0B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9150C">
              <w:rPr>
                <w:sz w:val="24"/>
                <w:szCs w:val="24"/>
              </w:rPr>
              <w:t>Ед. изм.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9150C" w:rsidRDefault="00651DA8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9150C">
              <w:rPr>
                <w:sz w:val="24"/>
                <w:szCs w:val="24"/>
              </w:rPr>
              <w:t>201</w:t>
            </w:r>
            <w:r w:rsidR="00B6023E" w:rsidRPr="0089150C">
              <w:rPr>
                <w:sz w:val="24"/>
                <w:szCs w:val="24"/>
              </w:rPr>
              <w:t>6</w:t>
            </w:r>
            <w:r w:rsidRPr="0089150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9150C" w:rsidRDefault="00651DA8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9150C">
              <w:rPr>
                <w:sz w:val="24"/>
                <w:szCs w:val="24"/>
              </w:rPr>
              <w:t>201</w:t>
            </w:r>
            <w:r w:rsidR="00B6023E" w:rsidRPr="0089150C">
              <w:rPr>
                <w:sz w:val="24"/>
                <w:szCs w:val="24"/>
              </w:rPr>
              <w:t>7</w:t>
            </w:r>
            <w:r w:rsidRPr="0089150C">
              <w:rPr>
                <w:sz w:val="24"/>
                <w:szCs w:val="24"/>
              </w:rPr>
              <w:t xml:space="preserve"> год</w:t>
            </w:r>
          </w:p>
        </w:tc>
      </w:tr>
      <w:tr w:rsidR="00C96E0B" w:rsidRPr="0089150C" w:rsidTr="008D171F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9150C" w:rsidRDefault="00C96E0B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9150C" w:rsidRDefault="00C96E0B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9150C" w:rsidRDefault="00C96E0B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9150C" w:rsidRDefault="00C96E0B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9150C">
              <w:rPr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9150C" w:rsidRDefault="00C96E0B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9150C">
              <w:rPr>
                <w:sz w:val="24"/>
                <w:szCs w:val="24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9150C" w:rsidRDefault="00C96E0B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9150C">
              <w:rPr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9150C" w:rsidRDefault="00C96E0B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9150C">
              <w:rPr>
                <w:sz w:val="24"/>
                <w:szCs w:val="24"/>
              </w:rPr>
              <w:t>факт</w:t>
            </w:r>
          </w:p>
        </w:tc>
      </w:tr>
      <w:tr w:rsidR="00C96E0B" w:rsidRPr="0089150C" w:rsidTr="008D171F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9150C" w:rsidRDefault="00C96E0B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9150C">
              <w:rPr>
                <w:sz w:val="24"/>
                <w:szCs w:val="24"/>
              </w:rPr>
              <w:t>1</w:t>
            </w:r>
          </w:p>
        </w:tc>
        <w:tc>
          <w:tcPr>
            <w:tcW w:w="4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9150C" w:rsidRDefault="00C96E0B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9150C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9150C" w:rsidRDefault="00C96E0B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9150C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9150C" w:rsidRDefault="00C96E0B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9150C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9150C" w:rsidRDefault="00C96E0B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9150C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9150C" w:rsidRDefault="00C96E0B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9150C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9150C" w:rsidRDefault="00C96E0B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9150C">
              <w:rPr>
                <w:sz w:val="24"/>
                <w:szCs w:val="24"/>
              </w:rPr>
              <w:t>7</w:t>
            </w:r>
          </w:p>
        </w:tc>
      </w:tr>
      <w:tr w:rsidR="00B6023E" w:rsidRPr="0089150C" w:rsidTr="008D171F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23E" w:rsidRPr="0089150C" w:rsidRDefault="00B6023E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9150C">
              <w:rPr>
                <w:sz w:val="24"/>
                <w:szCs w:val="24"/>
              </w:rPr>
              <w:t>1</w:t>
            </w:r>
          </w:p>
        </w:tc>
        <w:tc>
          <w:tcPr>
            <w:tcW w:w="4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23E" w:rsidRPr="0089150C" w:rsidRDefault="00B6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9150C">
              <w:rPr>
                <w:sz w:val="24"/>
                <w:szCs w:val="24"/>
              </w:rPr>
              <w:t xml:space="preserve">Сумма доходов, полученных от оказания  </w:t>
            </w:r>
          </w:p>
          <w:p w:rsidR="00B6023E" w:rsidRPr="0089150C" w:rsidRDefault="00B6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9150C">
              <w:rPr>
                <w:sz w:val="24"/>
                <w:szCs w:val="24"/>
              </w:rPr>
              <w:t xml:space="preserve">платных услуг (выполнения работ)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23E" w:rsidRPr="0089150C" w:rsidRDefault="00B6023E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9150C">
              <w:rPr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23E" w:rsidRPr="0089150C" w:rsidRDefault="00B6023E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9150C">
              <w:rPr>
                <w:sz w:val="24"/>
                <w:szCs w:val="24"/>
              </w:rPr>
              <w:t>220,0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23E" w:rsidRPr="0089150C" w:rsidRDefault="00B6023E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9150C">
              <w:rPr>
                <w:sz w:val="24"/>
                <w:szCs w:val="24"/>
              </w:rPr>
              <w:t>220,0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23E" w:rsidRPr="0089150C" w:rsidRDefault="00F3133F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23E" w:rsidRPr="0089150C" w:rsidRDefault="0089150C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154,4</w:t>
            </w:r>
          </w:p>
        </w:tc>
      </w:tr>
      <w:tr w:rsidR="00B6023E" w:rsidRPr="0089150C" w:rsidTr="008D171F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23E" w:rsidRPr="0089150C" w:rsidRDefault="00B6023E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23E" w:rsidRPr="0089150C" w:rsidRDefault="00B6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9150C">
              <w:rPr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23E" w:rsidRPr="0089150C" w:rsidRDefault="00B6023E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23E" w:rsidRPr="0089150C" w:rsidRDefault="00B6023E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23E" w:rsidRPr="0089150C" w:rsidRDefault="00B6023E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23E" w:rsidRPr="0089150C" w:rsidRDefault="00B6023E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23E" w:rsidRPr="0089150C" w:rsidRDefault="00B6023E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23E" w:rsidRPr="0089150C" w:rsidTr="008D171F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023E" w:rsidRPr="0089150C" w:rsidRDefault="00B6023E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9150C">
              <w:rPr>
                <w:sz w:val="24"/>
                <w:szCs w:val="24"/>
              </w:rPr>
              <w:t>1.1</w:t>
            </w:r>
          </w:p>
        </w:tc>
        <w:tc>
          <w:tcPr>
            <w:tcW w:w="48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023E" w:rsidRPr="0089150C" w:rsidRDefault="00B6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9150C">
              <w:rPr>
                <w:sz w:val="24"/>
                <w:szCs w:val="24"/>
              </w:rPr>
              <w:t>частично платных, из них по видам услуг</w:t>
            </w:r>
          </w:p>
          <w:p w:rsidR="00B6023E" w:rsidRPr="0089150C" w:rsidRDefault="00B6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9150C">
              <w:rPr>
                <w:sz w:val="24"/>
                <w:szCs w:val="24"/>
              </w:rPr>
              <w:t xml:space="preserve">(работ):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023E" w:rsidRPr="0089150C" w:rsidRDefault="00B6023E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9150C">
              <w:rPr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023E" w:rsidRPr="0089150C" w:rsidRDefault="00B6023E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9150C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023E" w:rsidRPr="0089150C" w:rsidRDefault="00B6023E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9150C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023E" w:rsidRPr="0089150C" w:rsidRDefault="00E14660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023E" w:rsidRPr="0089150C" w:rsidRDefault="00E14660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4660" w:rsidRPr="0089150C" w:rsidTr="008D171F">
        <w:trPr>
          <w:trHeight w:val="64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60" w:rsidRPr="0089150C" w:rsidRDefault="00E14660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9150C">
              <w:rPr>
                <w:sz w:val="24"/>
                <w:szCs w:val="24"/>
              </w:rPr>
              <w:t>1.2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60" w:rsidRPr="0089150C" w:rsidRDefault="00E1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89150C">
              <w:rPr>
                <w:sz w:val="24"/>
                <w:szCs w:val="24"/>
              </w:rPr>
              <w:t xml:space="preserve">полностью платных, из них по видам     </w:t>
            </w:r>
            <w:proofErr w:type="gramEnd"/>
          </w:p>
          <w:p w:rsidR="00E14660" w:rsidRPr="0089150C" w:rsidRDefault="00E14660" w:rsidP="002F4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9150C">
              <w:rPr>
                <w:sz w:val="24"/>
                <w:szCs w:val="24"/>
              </w:rPr>
              <w:t>услуг (р</w:t>
            </w:r>
            <w:r>
              <w:rPr>
                <w:sz w:val="24"/>
                <w:szCs w:val="24"/>
              </w:rPr>
              <w:t xml:space="preserve">абот):       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60" w:rsidRPr="0089150C" w:rsidRDefault="00E14660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9150C">
              <w:rPr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60" w:rsidRPr="0089150C" w:rsidRDefault="00E14660" w:rsidP="008D171F">
            <w:pPr>
              <w:jc w:val="center"/>
              <w:rPr>
                <w:sz w:val="24"/>
                <w:szCs w:val="24"/>
              </w:rPr>
            </w:pPr>
            <w:r w:rsidRPr="0089150C">
              <w:rPr>
                <w:sz w:val="24"/>
                <w:szCs w:val="24"/>
              </w:rPr>
              <w:t>220,0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60" w:rsidRPr="0089150C" w:rsidRDefault="00E14660" w:rsidP="008D171F">
            <w:pPr>
              <w:jc w:val="center"/>
              <w:rPr>
                <w:sz w:val="24"/>
                <w:szCs w:val="24"/>
              </w:rPr>
            </w:pPr>
            <w:r w:rsidRPr="0089150C">
              <w:rPr>
                <w:sz w:val="24"/>
                <w:szCs w:val="24"/>
              </w:rPr>
              <w:t>220,0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60" w:rsidRPr="0089150C" w:rsidRDefault="00F3133F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60" w:rsidRPr="0089150C" w:rsidRDefault="00E14660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154,4</w:t>
            </w:r>
          </w:p>
        </w:tc>
      </w:tr>
      <w:tr w:rsidR="00E14660" w:rsidRPr="0089150C" w:rsidTr="008D171F">
        <w:trPr>
          <w:trHeight w:val="81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60" w:rsidRPr="0089150C" w:rsidRDefault="00E14660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9150C">
              <w:rPr>
                <w:sz w:val="24"/>
                <w:szCs w:val="24"/>
              </w:rPr>
              <w:t>1.</w:t>
            </w:r>
            <w:r w:rsidR="008D171F">
              <w:rPr>
                <w:sz w:val="24"/>
                <w:szCs w:val="24"/>
              </w:rPr>
              <w:t>2.1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60" w:rsidRPr="0089150C" w:rsidRDefault="00E14660" w:rsidP="008D171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 xml:space="preserve">Реализация  дополнительных предпрофессиональных программ в области физической культуры и спорта: сложно-координационные виды спорта: спортивная </w:t>
            </w:r>
            <w:r w:rsidRPr="0089150C">
              <w:rPr>
                <w:rFonts w:ascii="Times New Roman" w:hAnsi="Times New Roman" w:cs="Times New Roman"/>
              </w:rPr>
              <w:lastRenderedPageBreak/>
              <w:t>гимнастика: спортивно-оздоровительный этап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60" w:rsidRDefault="00E14660" w:rsidP="008D171F">
            <w:pPr>
              <w:jc w:val="center"/>
            </w:pPr>
            <w:r w:rsidRPr="00A516DD">
              <w:rPr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60" w:rsidRPr="0089150C" w:rsidRDefault="00E14660" w:rsidP="008D1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60" w:rsidRPr="0089150C" w:rsidRDefault="00E14660" w:rsidP="008D1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89150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60" w:rsidRPr="0089150C" w:rsidRDefault="00F3133F" w:rsidP="008D1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60" w:rsidRPr="0089150C" w:rsidRDefault="00E14660" w:rsidP="008D1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</w:p>
        </w:tc>
      </w:tr>
      <w:tr w:rsidR="00E14660" w:rsidRPr="0089150C" w:rsidTr="008D171F">
        <w:trPr>
          <w:trHeight w:val="81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60" w:rsidRPr="0089150C" w:rsidRDefault="008D171F" w:rsidP="00865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60" w:rsidRPr="0089150C" w:rsidRDefault="00E14660" w:rsidP="008D171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Реализация  дополнительных предпрофессиональных программ в области физической культуры и спорта: спортивные единоборства: рукопашный бой,спортивно-оздоровительный этап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60" w:rsidRDefault="00E14660" w:rsidP="008D171F">
            <w:pPr>
              <w:jc w:val="center"/>
            </w:pPr>
            <w:r w:rsidRPr="00A516DD">
              <w:rPr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60" w:rsidRPr="0089150C" w:rsidRDefault="00E14660" w:rsidP="008D1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60" w:rsidRPr="0089150C" w:rsidRDefault="00E14660" w:rsidP="008D1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60" w:rsidRPr="0089150C" w:rsidRDefault="00F3133F" w:rsidP="008D1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60" w:rsidRPr="0089150C" w:rsidRDefault="00E14660" w:rsidP="008D171F">
            <w:pPr>
              <w:jc w:val="center"/>
              <w:rPr>
                <w:sz w:val="24"/>
                <w:szCs w:val="24"/>
              </w:rPr>
            </w:pPr>
            <w:r w:rsidRPr="0089150C">
              <w:rPr>
                <w:sz w:val="24"/>
                <w:szCs w:val="24"/>
              </w:rPr>
              <w:t>60,9</w:t>
            </w:r>
          </w:p>
        </w:tc>
      </w:tr>
    </w:tbl>
    <w:p w:rsidR="00C96E0B" w:rsidRPr="0089150C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  <w:sectPr w:rsidR="00C96E0B" w:rsidRPr="0089150C" w:rsidSect="00417BE6">
          <w:pgSz w:w="11906" w:h="16838"/>
          <w:pgMar w:top="426" w:right="851" w:bottom="567" w:left="1418" w:header="709" w:footer="709" w:gutter="0"/>
          <w:cols w:space="708"/>
          <w:docGrid w:linePitch="381"/>
        </w:sectPr>
      </w:pPr>
    </w:p>
    <w:p w:rsidR="00AF329F" w:rsidRPr="00F1588D" w:rsidRDefault="00AF329F" w:rsidP="00AF3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14" w:name="Par438"/>
      <w:bookmarkEnd w:id="14"/>
      <w:r w:rsidRPr="00F1588D">
        <w:rPr>
          <w:sz w:val="20"/>
          <w:szCs w:val="20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AF329F" w:rsidRPr="00F1588D" w:rsidRDefault="00AF329F" w:rsidP="00AF3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8"/>
        <w:gridCol w:w="3908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AF329F" w:rsidRPr="00F1588D" w:rsidTr="00AA60FB">
        <w:tc>
          <w:tcPr>
            <w:tcW w:w="6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Наименование вида услуги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02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AF329F" w:rsidRPr="00F1588D" w:rsidTr="00AA60FB">
        <w:tc>
          <w:tcPr>
            <w:tcW w:w="6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E662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F329F" w:rsidRPr="00F1588D" w:rsidTr="00AA60FB">
        <w:tc>
          <w:tcPr>
            <w:tcW w:w="6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AF329F" w:rsidRPr="00F1588D" w:rsidTr="00AA60FB">
        <w:trPr>
          <w:cantSplit/>
          <w:trHeight w:val="1134"/>
        </w:trPr>
        <w:tc>
          <w:tcPr>
            <w:tcW w:w="6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AF329F" w:rsidRPr="00F1588D" w:rsidTr="00AA60FB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E14660" w:rsidRPr="00F1588D" w:rsidTr="00190A34">
        <w:trPr>
          <w:cantSplit/>
          <w:trHeight w:val="1134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60" w:rsidRPr="00F1588D" w:rsidRDefault="00E14660" w:rsidP="00DE569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60" w:rsidRPr="0089150C" w:rsidRDefault="00E14660" w:rsidP="00190A34">
            <w:pPr>
              <w:pStyle w:val="a6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Реализация  дополнительных предпрофессиональных программ в области физической культуры и спорта: сложно-координационные виды спорта: спортивная гимнастика: спортивно-оздоровительный этап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60" w:rsidRPr="00F1588D" w:rsidRDefault="00E14660" w:rsidP="00AA60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660" w:rsidRPr="00E14660" w:rsidRDefault="00E14660" w:rsidP="00AA60FB">
            <w:pPr>
              <w:ind w:left="113" w:right="113"/>
              <w:rPr>
                <w:sz w:val="20"/>
                <w:szCs w:val="20"/>
              </w:rPr>
            </w:pPr>
            <w:r w:rsidRPr="00E14660">
              <w:rPr>
                <w:sz w:val="20"/>
                <w:szCs w:val="20"/>
              </w:rPr>
              <w:t>1200,00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660" w:rsidRPr="00E14660" w:rsidRDefault="00E14660" w:rsidP="00AA60FB">
            <w:pPr>
              <w:ind w:left="113" w:right="113"/>
              <w:rPr>
                <w:sz w:val="20"/>
                <w:szCs w:val="20"/>
              </w:rPr>
            </w:pPr>
            <w:r w:rsidRPr="00E14660">
              <w:rPr>
                <w:sz w:val="20"/>
                <w:szCs w:val="20"/>
              </w:rPr>
              <w:t>1200,00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660" w:rsidRPr="00E14660" w:rsidRDefault="00E14660" w:rsidP="00AA60FB">
            <w:pPr>
              <w:ind w:left="113" w:right="113"/>
              <w:rPr>
                <w:sz w:val="20"/>
                <w:szCs w:val="20"/>
              </w:rPr>
            </w:pPr>
            <w:r w:rsidRPr="00E14660">
              <w:rPr>
                <w:sz w:val="20"/>
                <w:szCs w:val="20"/>
              </w:rPr>
              <w:t>1200,00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660" w:rsidRPr="00E14660" w:rsidRDefault="00E14660" w:rsidP="00AA60FB">
            <w:pPr>
              <w:ind w:left="113" w:right="113"/>
              <w:rPr>
                <w:sz w:val="20"/>
                <w:szCs w:val="20"/>
              </w:rPr>
            </w:pPr>
            <w:r w:rsidRPr="00E14660">
              <w:rPr>
                <w:sz w:val="20"/>
                <w:szCs w:val="20"/>
              </w:rPr>
              <w:t>1200,00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660" w:rsidRPr="00E14660" w:rsidRDefault="00E14660" w:rsidP="00AA60FB">
            <w:pPr>
              <w:ind w:left="113" w:right="113"/>
              <w:rPr>
                <w:sz w:val="20"/>
                <w:szCs w:val="20"/>
              </w:rPr>
            </w:pPr>
            <w:r w:rsidRPr="00E14660">
              <w:rPr>
                <w:sz w:val="20"/>
                <w:szCs w:val="20"/>
              </w:rPr>
              <w:t>1200,00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660" w:rsidRPr="00E14660" w:rsidRDefault="00E14660" w:rsidP="00E14660">
            <w:pPr>
              <w:pStyle w:val="a5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46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660" w:rsidRPr="00E14660" w:rsidRDefault="00E14660" w:rsidP="00E14660">
            <w:pPr>
              <w:pStyle w:val="a5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46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660" w:rsidRPr="00E14660" w:rsidRDefault="00E14660" w:rsidP="00E14660">
            <w:pPr>
              <w:pStyle w:val="a5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46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660" w:rsidRPr="00E14660" w:rsidRDefault="008D171F" w:rsidP="00AA60FB">
            <w:pPr>
              <w:pStyle w:val="a5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660" w:rsidRPr="00E14660" w:rsidRDefault="00E14660" w:rsidP="00AA60FB">
            <w:pPr>
              <w:pStyle w:val="a5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4660">
              <w:rPr>
                <w:rFonts w:ascii="Times New Roman" w:hAnsi="Times New Roman" w:cs="Times New Roman"/>
                <w:sz w:val="20"/>
                <w:szCs w:val="20"/>
              </w:rPr>
              <w:t>1400,00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660" w:rsidRPr="00E14660" w:rsidRDefault="00E14660" w:rsidP="00AA60FB">
            <w:pPr>
              <w:ind w:left="113" w:right="113"/>
              <w:rPr>
                <w:sz w:val="20"/>
                <w:szCs w:val="20"/>
              </w:rPr>
            </w:pPr>
            <w:r w:rsidRPr="00E14660">
              <w:rPr>
                <w:sz w:val="20"/>
                <w:szCs w:val="20"/>
              </w:rPr>
              <w:t>1400,00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660" w:rsidRPr="00E14660" w:rsidRDefault="00E14660" w:rsidP="00AA60FB">
            <w:pPr>
              <w:ind w:left="113" w:right="113"/>
              <w:rPr>
                <w:sz w:val="20"/>
                <w:szCs w:val="20"/>
              </w:rPr>
            </w:pPr>
            <w:r w:rsidRPr="00E14660">
              <w:rPr>
                <w:sz w:val="20"/>
                <w:szCs w:val="20"/>
              </w:rPr>
              <w:t>1400,00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660" w:rsidRPr="00E14660" w:rsidRDefault="00E14660" w:rsidP="00190A34">
            <w:pPr>
              <w:ind w:left="113" w:right="113"/>
              <w:rPr>
                <w:sz w:val="20"/>
                <w:szCs w:val="20"/>
              </w:rPr>
            </w:pPr>
            <w:r w:rsidRPr="00E14660">
              <w:rPr>
                <w:sz w:val="20"/>
                <w:szCs w:val="20"/>
              </w:rPr>
              <w:t>1200,00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660" w:rsidRPr="00E14660" w:rsidRDefault="00E14660" w:rsidP="00190A34">
            <w:pPr>
              <w:ind w:left="113" w:right="113"/>
              <w:rPr>
                <w:sz w:val="20"/>
                <w:szCs w:val="20"/>
              </w:rPr>
            </w:pPr>
            <w:r w:rsidRPr="00E14660">
              <w:rPr>
                <w:sz w:val="20"/>
                <w:szCs w:val="20"/>
              </w:rPr>
              <w:t>1200,00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660" w:rsidRPr="00E14660" w:rsidRDefault="00E14660" w:rsidP="00190A34">
            <w:pPr>
              <w:ind w:left="113" w:right="113"/>
              <w:rPr>
                <w:sz w:val="20"/>
                <w:szCs w:val="20"/>
              </w:rPr>
            </w:pPr>
            <w:r w:rsidRPr="00E14660">
              <w:rPr>
                <w:sz w:val="20"/>
                <w:szCs w:val="20"/>
              </w:rPr>
              <w:t>1200,00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660" w:rsidRPr="00E14660" w:rsidRDefault="00E14660" w:rsidP="00190A34">
            <w:pPr>
              <w:ind w:left="113" w:right="113"/>
              <w:rPr>
                <w:sz w:val="20"/>
                <w:szCs w:val="20"/>
              </w:rPr>
            </w:pPr>
            <w:r w:rsidRPr="00E14660">
              <w:rPr>
                <w:sz w:val="20"/>
                <w:szCs w:val="20"/>
              </w:rPr>
              <w:t>1200,00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660" w:rsidRPr="00E14660" w:rsidRDefault="00E14660" w:rsidP="00190A34">
            <w:pPr>
              <w:ind w:left="113" w:right="113"/>
              <w:rPr>
                <w:sz w:val="20"/>
                <w:szCs w:val="20"/>
              </w:rPr>
            </w:pPr>
            <w:r w:rsidRPr="00E14660">
              <w:rPr>
                <w:sz w:val="20"/>
                <w:szCs w:val="20"/>
              </w:rPr>
              <w:t>1200,00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660" w:rsidRPr="00E14660" w:rsidRDefault="00E14660" w:rsidP="00190A34">
            <w:pPr>
              <w:pStyle w:val="a5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46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660" w:rsidRPr="00E14660" w:rsidRDefault="00E14660" w:rsidP="00190A34">
            <w:pPr>
              <w:pStyle w:val="a5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46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660" w:rsidRPr="00E14660" w:rsidRDefault="00E14660" w:rsidP="00190A34">
            <w:pPr>
              <w:pStyle w:val="a5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46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660" w:rsidRPr="00E14660" w:rsidRDefault="008D171F" w:rsidP="00190A34">
            <w:pPr>
              <w:pStyle w:val="a5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46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660" w:rsidRPr="00E14660" w:rsidRDefault="00E14660" w:rsidP="00190A34">
            <w:pPr>
              <w:pStyle w:val="a5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4660">
              <w:rPr>
                <w:rFonts w:ascii="Times New Roman" w:hAnsi="Times New Roman" w:cs="Times New Roman"/>
                <w:sz w:val="20"/>
                <w:szCs w:val="20"/>
              </w:rPr>
              <w:t>1400,00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660" w:rsidRPr="00E14660" w:rsidRDefault="00E14660" w:rsidP="00190A34">
            <w:pPr>
              <w:ind w:left="113" w:right="113"/>
              <w:rPr>
                <w:sz w:val="20"/>
                <w:szCs w:val="20"/>
              </w:rPr>
            </w:pPr>
            <w:r w:rsidRPr="00E14660">
              <w:rPr>
                <w:sz w:val="20"/>
                <w:szCs w:val="20"/>
              </w:rPr>
              <w:t>1400,00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14660" w:rsidRPr="00E14660" w:rsidRDefault="00E14660" w:rsidP="00190A34">
            <w:pPr>
              <w:ind w:left="113" w:right="113"/>
              <w:rPr>
                <w:sz w:val="20"/>
                <w:szCs w:val="20"/>
              </w:rPr>
            </w:pPr>
            <w:r w:rsidRPr="00E14660">
              <w:rPr>
                <w:sz w:val="20"/>
                <w:szCs w:val="20"/>
              </w:rPr>
              <w:t>1400,00</w:t>
            </w:r>
          </w:p>
        </w:tc>
      </w:tr>
      <w:tr w:rsidR="00E14660" w:rsidRPr="00F1588D" w:rsidTr="00190A34">
        <w:trPr>
          <w:cantSplit/>
          <w:trHeight w:val="1134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60" w:rsidRPr="00F1588D" w:rsidRDefault="00E14660" w:rsidP="00DE569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60" w:rsidRPr="0089150C" w:rsidRDefault="00E14660" w:rsidP="00190A34">
            <w:pPr>
              <w:pStyle w:val="a6"/>
              <w:rPr>
                <w:rFonts w:ascii="Times New Roman" w:hAnsi="Times New Roman" w:cs="Times New Roman"/>
              </w:rPr>
            </w:pPr>
            <w:r w:rsidRPr="0089150C">
              <w:rPr>
                <w:rFonts w:ascii="Times New Roman" w:hAnsi="Times New Roman" w:cs="Times New Roman"/>
              </w:rPr>
              <w:t>Реализация  дополнительных предпрофессиональных программ в области физической культуры и спорта: спортивные единоборства: рукопашный бой,спортивно-оздоровительный этап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60" w:rsidRPr="00F1588D" w:rsidRDefault="00E14660" w:rsidP="00AA60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660" w:rsidRPr="00E14660" w:rsidRDefault="00E14660" w:rsidP="00AA60FB">
            <w:pPr>
              <w:ind w:left="113" w:right="113"/>
              <w:rPr>
                <w:sz w:val="20"/>
                <w:szCs w:val="20"/>
              </w:rPr>
            </w:pPr>
            <w:r w:rsidRPr="00E1466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660" w:rsidRPr="00E14660" w:rsidRDefault="00E14660" w:rsidP="00AA60FB">
            <w:pPr>
              <w:ind w:left="113" w:right="113"/>
              <w:rPr>
                <w:sz w:val="20"/>
                <w:szCs w:val="20"/>
              </w:rPr>
            </w:pPr>
            <w:r w:rsidRPr="00E1466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660" w:rsidRPr="00E14660" w:rsidRDefault="00E14660" w:rsidP="00AA60FB">
            <w:pPr>
              <w:ind w:left="113" w:right="113"/>
              <w:rPr>
                <w:sz w:val="20"/>
                <w:szCs w:val="20"/>
              </w:rPr>
            </w:pPr>
            <w:r w:rsidRPr="00E1466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660" w:rsidRPr="00E14660" w:rsidRDefault="00E14660" w:rsidP="00AA60FB">
            <w:pPr>
              <w:ind w:left="113" w:right="113"/>
              <w:rPr>
                <w:sz w:val="20"/>
                <w:szCs w:val="20"/>
              </w:rPr>
            </w:pPr>
            <w:r w:rsidRPr="00E1466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660" w:rsidRPr="00E14660" w:rsidRDefault="00E14660" w:rsidP="00AA60FB">
            <w:pPr>
              <w:ind w:left="113" w:right="113"/>
              <w:rPr>
                <w:sz w:val="20"/>
                <w:szCs w:val="20"/>
              </w:rPr>
            </w:pPr>
            <w:r w:rsidRPr="00E1466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660" w:rsidRPr="00E14660" w:rsidRDefault="00E14660" w:rsidP="00E14660">
            <w:pPr>
              <w:pStyle w:val="a5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46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660" w:rsidRPr="00E14660" w:rsidRDefault="00E14660" w:rsidP="00E14660">
            <w:pPr>
              <w:pStyle w:val="a5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46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660" w:rsidRPr="00E14660" w:rsidRDefault="00E14660" w:rsidP="00E14660">
            <w:pPr>
              <w:pStyle w:val="a5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46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660" w:rsidRPr="00E14660" w:rsidRDefault="008D171F" w:rsidP="00AA60FB">
            <w:pPr>
              <w:pStyle w:val="a5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4660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660" w:rsidRPr="00E14660" w:rsidRDefault="00E14660" w:rsidP="00AA60FB">
            <w:pPr>
              <w:pStyle w:val="a5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4660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660" w:rsidRPr="00E14660" w:rsidRDefault="00E14660" w:rsidP="00AA60FB">
            <w:pPr>
              <w:ind w:left="113" w:right="113"/>
              <w:rPr>
                <w:sz w:val="20"/>
                <w:szCs w:val="20"/>
              </w:rPr>
            </w:pPr>
            <w:r w:rsidRPr="00E14660">
              <w:rPr>
                <w:sz w:val="20"/>
                <w:szCs w:val="20"/>
              </w:rPr>
              <w:t>1800,00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660" w:rsidRPr="00E14660" w:rsidRDefault="00E14660" w:rsidP="00AA60FB">
            <w:pPr>
              <w:ind w:left="113" w:right="113"/>
              <w:rPr>
                <w:sz w:val="20"/>
                <w:szCs w:val="20"/>
              </w:rPr>
            </w:pPr>
            <w:r w:rsidRPr="00E14660">
              <w:rPr>
                <w:sz w:val="20"/>
                <w:szCs w:val="20"/>
              </w:rPr>
              <w:t>1800,00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660" w:rsidRPr="00E14660" w:rsidRDefault="00E14660" w:rsidP="00190A34">
            <w:pPr>
              <w:ind w:left="113" w:right="113"/>
              <w:rPr>
                <w:sz w:val="20"/>
                <w:szCs w:val="20"/>
              </w:rPr>
            </w:pPr>
            <w:r w:rsidRPr="00E1466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660" w:rsidRPr="00E14660" w:rsidRDefault="00E14660" w:rsidP="00190A34">
            <w:pPr>
              <w:ind w:left="113" w:right="113"/>
              <w:rPr>
                <w:sz w:val="20"/>
                <w:szCs w:val="20"/>
              </w:rPr>
            </w:pPr>
            <w:r w:rsidRPr="00E1466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660" w:rsidRPr="00E14660" w:rsidRDefault="00E14660" w:rsidP="00190A34">
            <w:pPr>
              <w:ind w:left="113" w:right="113"/>
              <w:rPr>
                <w:sz w:val="20"/>
                <w:szCs w:val="20"/>
              </w:rPr>
            </w:pPr>
            <w:r w:rsidRPr="00E1466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660" w:rsidRPr="00E14660" w:rsidRDefault="00E14660" w:rsidP="00190A34">
            <w:pPr>
              <w:ind w:left="113" w:right="113"/>
              <w:rPr>
                <w:sz w:val="20"/>
                <w:szCs w:val="20"/>
              </w:rPr>
            </w:pPr>
            <w:r w:rsidRPr="00E1466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660" w:rsidRPr="00E14660" w:rsidRDefault="00E14660" w:rsidP="00190A34">
            <w:pPr>
              <w:ind w:left="113" w:right="113"/>
              <w:rPr>
                <w:sz w:val="20"/>
                <w:szCs w:val="20"/>
              </w:rPr>
            </w:pPr>
            <w:r w:rsidRPr="00E1466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660" w:rsidRPr="00E14660" w:rsidRDefault="00E14660" w:rsidP="00190A34">
            <w:pPr>
              <w:pStyle w:val="a5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46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660" w:rsidRPr="00E14660" w:rsidRDefault="00E14660" w:rsidP="00190A34">
            <w:pPr>
              <w:pStyle w:val="a5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46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660" w:rsidRPr="00E14660" w:rsidRDefault="00E14660" w:rsidP="00190A34">
            <w:pPr>
              <w:pStyle w:val="a5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46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660" w:rsidRPr="00E14660" w:rsidRDefault="00E14660" w:rsidP="00190A34">
            <w:pPr>
              <w:pStyle w:val="a5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4660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660" w:rsidRPr="00E14660" w:rsidRDefault="00E14660" w:rsidP="00190A34">
            <w:pPr>
              <w:pStyle w:val="a5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4660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660" w:rsidRPr="00E14660" w:rsidRDefault="00E14660" w:rsidP="00190A34">
            <w:pPr>
              <w:ind w:left="113" w:right="113"/>
              <w:rPr>
                <w:sz w:val="20"/>
                <w:szCs w:val="20"/>
              </w:rPr>
            </w:pPr>
            <w:r w:rsidRPr="00E14660">
              <w:rPr>
                <w:sz w:val="20"/>
                <w:szCs w:val="20"/>
              </w:rPr>
              <w:t>1800,00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14660" w:rsidRPr="00E14660" w:rsidRDefault="00E14660" w:rsidP="00190A34">
            <w:pPr>
              <w:ind w:left="113" w:right="113"/>
              <w:rPr>
                <w:sz w:val="20"/>
                <w:szCs w:val="20"/>
              </w:rPr>
            </w:pPr>
            <w:r w:rsidRPr="00E14660">
              <w:rPr>
                <w:sz w:val="20"/>
                <w:szCs w:val="20"/>
              </w:rPr>
              <w:t>1800,00</w:t>
            </w:r>
          </w:p>
        </w:tc>
      </w:tr>
    </w:tbl>
    <w:p w:rsidR="00B92755" w:rsidRDefault="00B9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92755" w:rsidRDefault="00B9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92755" w:rsidRDefault="00B9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92755" w:rsidRDefault="00B9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92755" w:rsidRDefault="00B9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92755" w:rsidRDefault="00B9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92755" w:rsidRDefault="00B9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92755" w:rsidRDefault="00B9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92755" w:rsidRDefault="00B9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92755" w:rsidRDefault="00B9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92755" w:rsidRDefault="00B9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92755" w:rsidRDefault="00B9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92755" w:rsidRDefault="00B9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  <w:sectPr w:rsidR="00B92755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  <w:bookmarkStart w:id="15" w:name="Par456"/>
      <w:bookmarkEnd w:id="15"/>
    </w:p>
    <w:p w:rsidR="00C96E0B" w:rsidRPr="00DE5691" w:rsidRDefault="00C96E0B" w:rsidP="00DE5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r w:rsidRPr="00DE5691">
        <w:rPr>
          <w:sz w:val="24"/>
          <w:szCs w:val="24"/>
        </w:rPr>
        <w:lastRenderedPageBreak/>
        <w:t>2.5. Ин</w:t>
      </w:r>
      <w:r w:rsidR="00DE5691">
        <w:rPr>
          <w:sz w:val="24"/>
          <w:szCs w:val="24"/>
        </w:rPr>
        <w:t>формация о жалобах потребителей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2400"/>
      </w:tblGrid>
      <w:tr w:rsidR="00C96E0B" w:rsidRPr="00DE5691" w:rsidTr="00B9275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N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Виды зарегистрированных жалоб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 xml:space="preserve">Принятые меры </w:t>
            </w:r>
            <w:proofErr w:type="gramStart"/>
            <w:r w:rsidRPr="00DE5691">
              <w:rPr>
                <w:sz w:val="24"/>
                <w:szCs w:val="24"/>
              </w:rPr>
              <w:t>по</w:t>
            </w:r>
            <w:proofErr w:type="gramEnd"/>
          </w:p>
          <w:p w:rsidR="00C96E0B" w:rsidRPr="00DE5691" w:rsidRDefault="00C96E0B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результатам</w:t>
            </w:r>
          </w:p>
          <w:p w:rsidR="00C96E0B" w:rsidRPr="00DE5691" w:rsidRDefault="00C96E0B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рассмотрения жалоб</w:t>
            </w:r>
          </w:p>
        </w:tc>
      </w:tr>
      <w:tr w:rsidR="00C96E0B" w:rsidRPr="00DE5691" w:rsidTr="00B9275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B92755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201</w:t>
            </w:r>
            <w:r w:rsidR="00011822" w:rsidRPr="00DE5691">
              <w:rPr>
                <w:sz w:val="24"/>
                <w:szCs w:val="24"/>
              </w:rPr>
              <w:t>6</w:t>
            </w:r>
            <w:r w:rsidR="00C96E0B" w:rsidRPr="00DE5691">
              <w:rPr>
                <w:sz w:val="24"/>
                <w:szCs w:val="24"/>
              </w:rPr>
              <w:t>год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B92755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201</w:t>
            </w:r>
            <w:r w:rsidR="00011822" w:rsidRPr="00DE5691">
              <w:rPr>
                <w:sz w:val="24"/>
                <w:szCs w:val="24"/>
              </w:rPr>
              <w:t>7</w:t>
            </w:r>
            <w:r w:rsidR="00C96E0B" w:rsidRPr="00DE5691">
              <w:rPr>
                <w:sz w:val="24"/>
                <w:szCs w:val="24"/>
              </w:rPr>
              <w:t>год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6E0B" w:rsidRPr="00DE5691" w:rsidTr="00B92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 w:rsidP="00DE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 w:rsidP="00DE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 w:rsidP="00DE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 w:rsidP="00DE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 w:rsidP="00DE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5</w:t>
            </w:r>
          </w:p>
        </w:tc>
      </w:tr>
      <w:tr w:rsidR="00B92755" w:rsidRPr="00DE5691" w:rsidTr="00B9275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DE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 xml:space="preserve">Жалобы потребителей, поступившие </w:t>
            </w:r>
          </w:p>
          <w:p w:rsidR="00B92755" w:rsidRPr="00DE5691" w:rsidRDefault="00B92755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8D171F">
            <w:pPr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8D171F">
            <w:pPr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-</w:t>
            </w:r>
          </w:p>
        </w:tc>
      </w:tr>
      <w:tr w:rsidR="00B92755" w:rsidRPr="00DE5691" w:rsidTr="00B9275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DE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2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 xml:space="preserve">Жалобы потребителей, поступившие </w:t>
            </w:r>
          </w:p>
          <w:p w:rsidR="00B92755" w:rsidRPr="00DE5691" w:rsidRDefault="00B92755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8D171F">
            <w:pPr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8D171F">
            <w:pPr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-</w:t>
            </w:r>
          </w:p>
        </w:tc>
      </w:tr>
      <w:tr w:rsidR="00B92755" w:rsidRPr="00DE5691" w:rsidTr="00B9275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DE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3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 xml:space="preserve">Жалобы потребителей, поступившие </w:t>
            </w:r>
          </w:p>
          <w:p w:rsidR="00B92755" w:rsidRPr="00DE5691" w:rsidRDefault="008D171F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92755" w:rsidRPr="00DE5691">
              <w:rPr>
                <w:sz w:val="24"/>
                <w:szCs w:val="24"/>
              </w:rPr>
              <w:t xml:space="preserve">лаве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8D171F">
            <w:pPr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8D171F">
            <w:pPr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-</w:t>
            </w:r>
          </w:p>
        </w:tc>
      </w:tr>
      <w:tr w:rsidR="00B92755" w:rsidRPr="00DE5691" w:rsidTr="00B9275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901917" w:rsidP="00DE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 xml:space="preserve">Жалобы потребителей, поступившие </w:t>
            </w:r>
          </w:p>
          <w:p w:rsidR="00B92755" w:rsidRPr="00DE5691" w:rsidRDefault="00B92755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8D171F">
            <w:pPr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8D171F">
            <w:pPr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-</w:t>
            </w:r>
          </w:p>
        </w:tc>
      </w:tr>
      <w:tr w:rsidR="00B92755" w:rsidRPr="00DE5691" w:rsidTr="00B9275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901917" w:rsidP="00DE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 xml:space="preserve">Жалобы потребителей, поступившие </w:t>
            </w:r>
          </w:p>
          <w:p w:rsidR="00B92755" w:rsidRPr="00DE5691" w:rsidRDefault="00B92755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8D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8D171F">
            <w:pPr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8D171F">
            <w:pPr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-</w:t>
            </w:r>
          </w:p>
        </w:tc>
      </w:tr>
    </w:tbl>
    <w:p w:rsidR="00DE5691" w:rsidRDefault="00DE5691" w:rsidP="00DE56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4"/>
          <w:szCs w:val="24"/>
        </w:rPr>
      </w:pPr>
      <w:bookmarkStart w:id="16" w:name="Par485"/>
      <w:bookmarkEnd w:id="16"/>
    </w:p>
    <w:p w:rsidR="00C96E0B" w:rsidRPr="00DE5691" w:rsidRDefault="00C96E0B" w:rsidP="00DE56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4"/>
          <w:szCs w:val="24"/>
        </w:rPr>
      </w:pPr>
      <w:r w:rsidRPr="00DE5691">
        <w:rPr>
          <w:sz w:val="24"/>
          <w:szCs w:val="24"/>
        </w:rPr>
        <w:t>2.6. Информация об общей сумме прибыли учреждения после нал</w:t>
      </w:r>
      <w:r w:rsidR="002D021E" w:rsidRPr="00DE5691">
        <w:rPr>
          <w:sz w:val="24"/>
          <w:szCs w:val="24"/>
        </w:rPr>
        <w:t>огообложения в отчетном периоде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C96E0B" w:rsidRPr="00DE5691" w:rsidTr="00B9275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N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Ед. изм.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B92755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201</w:t>
            </w:r>
            <w:r w:rsidR="00B74DCD" w:rsidRPr="00DE5691">
              <w:rPr>
                <w:sz w:val="24"/>
                <w:szCs w:val="24"/>
              </w:rPr>
              <w:t>6</w:t>
            </w:r>
            <w:r w:rsidR="00901917">
              <w:rPr>
                <w:sz w:val="24"/>
                <w:szCs w:val="24"/>
              </w:rPr>
              <w:t>г</w:t>
            </w:r>
            <w:r w:rsidRPr="00DE5691">
              <w:rPr>
                <w:sz w:val="24"/>
                <w:szCs w:val="24"/>
              </w:rPr>
              <w:t>од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B92755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201</w:t>
            </w:r>
            <w:r w:rsidR="00B74DCD" w:rsidRPr="00DE5691">
              <w:rPr>
                <w:sz w:val="24"/>
                <w:szCs w:val="24"/>
              </w:rPr>
              <w:t>7</w:t>
            </w:r>
            <w:r w:rsidR="00901917">
              <w:rPr>
                <w:sz w:val="24"/>
                <w:szCs w:val="24"/>
              </w:rPr>
              <w:t>г</w:t>
            </w:r>
            <w:r w:rsidRPr="00DE5691">
              <w:rPr>
                <w:sz w:val="24"/>
                <w:szCs w:val="24"/>
              </w:rPr>
              <w:t>од</w:t>
            </w:r>
          </w:p>
        </w:tc>
      </w:tr>
      <w:tr w:rsidR="00C96E0B" w:rsidRPr="00DE5691" w:rsidTr="00B9275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факт</w:t>
            </w:r>
          </w:p>
        </w:tc>
      </w:tr>
      <w:tr w:rsidR="00C96E0B" w:rsidRPr="00DE5691" w:rsidTr="00B92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 w:rsidP="00DE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 w:rsidP="00DE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 w:rsidP="00DE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 w:rsidP="00DE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 w:rsidP="00DE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 w:rsidP="00DE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 w:rsidP="00DE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7</w:t>
            </w:r>
          </w:p>
        </w:tc>
      </w:tr>
      <w:tr w:rsidR="00B92755" w:rsidRPr="00DE5691" w:rsidTr="00B92755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DE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 xml:space="preserve">Общая сумма прибыли </w:t>
            </w:r>
            <w:proofErr w:type="gramStart"/>
            <w:r w:rsidRPr="00DE5691">
              <w:rPr>
                <w:sz w:val="24"/>
                <w:szCs w:val="24"/>
              </w:rPr>
              <w:t>муниципального</w:t>
            </w:r>
            <w:proofErr w:type="gramEnd"/>
          </w:p>
          <w:p w:rsidR="00B92755" w:rsidRPr="00DE5691" w:rsidRDefault="00B92755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 xml:space="preserve">автономного учреждения после           </w:t>
            </w:r>
          </w:p>
          <w:p w:rsidR="00B92755" w:rsidRPr="00DE5691" w:rsidRDefault="00B92755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 xml:space="preserve">налогообложения в отчетном периоде,    </w:t>
            </w:r>
          </w:p>
          <w:p w:rsidR="00B92755" w:rsidRPr="00DE5691" w:rsidRDefault="00B92755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901917">
            <w:pPr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901917">
            <w:pPr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-</w:t>
            </w:r>
          </w:p>
        </w:tc>
      </w:tr>
      <w:tr w:rsidR="00C96E0B" w:rsidRPr="00DE5691" w:rsidTr="00B92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 w:rsidP="00DE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92755" w:rsidRPr="00DE5691" w:rsidTr="00B92755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DE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 xml:space="preserve">сумма прибыли после налогообложения,   </w:t>
            </w:r>
          </w:p>
          <w:p w:rsidR="00B92755" w:rsidRPr="00DE5691" w:rsidRDefault="00B92755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DE5691">
              <w:rPr>
                <w:sz w:val="24"/>
                <w:szCs w:val="24"/>
              </w:rPr>
              <w:t>образовавшаяся</w:t>
            </w:r>
            <w:proofErr w:type="gramEnd"/>
            <w:r w:rsidRPr="00DE5691">
              <w:rPr>
                <w:sz w:val="24"/>
                <w:szCs w:val="24"/>
              </w:rPr>
              <w:t xml:space="preserve"> в связи с оказанием     </w:t>
            </w:r>
          </w:p>
          <w:p w:rsidR="00B92755" w:rsidRPr="00DE5691" w:rsidRDefault="00B92755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 xml:space="preserve">муниципальным автономным учреждением   </w:t>
            </w:r>
          </w:p>
          <w:p w:rsidR="00B92755" w:rsidRPr="00DE5691" w:rsidRDefault="00B92755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901917">
            <w:pPr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901917">
            <w:pPr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-</w:t>
            </w:r>
          </w:p>
        </w:tc>
      </w:tr>
      <w:tr w:rsidR="00B92755" w:rsidRPr="00DE5691" w:rsidTr="00B92755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DE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 xml:space="preserve">сумма прибыли после налогообложения,   </w:t>
            </w:r>
          </w:p>
          <w:p w:rsidR="00B92755" w:rsidRPr="00DE5691" w:rsidRDefault="00B92755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DE5691">
              <w:rPr>
                <w:sz w:val="24"/>
                <w:szCs w:val="24"/>
              </w:rPr>
              <w:t>образовавшаяся</w:t>
            </w:r>
            <w:proofErr w:type="gramEnd"/>
            <w:r w:rsidRPr="00DE5691">
              <w:rPr>
                <w:sz w:val="24"/>
                <w:szCs w:val="24"/>
              </w:rPr>
              <w:t xml:space="preserve"> в связи с оказанием     </w:t>
            </w:r>
          </w:p>
          <w:p w:rsidR="00B92755" w:rsidRPr="00DE5691" w:rsidRDefault="00B92755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 xml:space="preserve">муниципальным автономным учреждением   </w:t>
            </w:r>
          </w:p>
          <w:p w:rsidR="00B92755" w:rsidRPr="00DE5691" w:rsidRDefault="00B92755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901917">
            <w:pPr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901917">
            <w:pPr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-</w:t>
            </w:r>
          </w:p>
        </w:tc>
      </w:tr>
    </w:tbl>
    <w:p w:rsidR="00DE5691" w:rsidRDefault="00DE5691" w:rsidP="00DE56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4"/>
          <w:szCs w:val="24"/>
        </w:rPr>
      </w:pPr>
      <w:bookmarkStart w:id="17" w:name="Par512"/>
      <w:bookmarkEnd w:id="17"/>
    </w:p>
    <w:p w:rsidR="00C96E0B" w:rsidRDefault="00C96E0B" w:rsidP="00DE56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4"/>
          <w:szCs w:val="24"/>
        </w:rPr>
      </w:pPr>
      <w:r w:rsidRPr="00DE5691">
        <w:rPr>
          <w:sz w:val="24"/>
          <w:szCs w:val="24"/>
        </w:rPr>
        <w:t>2.7. Изменение балансовой (остаточной) стоимости нефинансовых активов</w:t>
      </w:r>
    </w:p>
    <w:p w:rsidR="00901917" w:rsidRPr="00DE5691" w:rsidRDefault="00901917" w:rsidP="00DE56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40"/>
        <w:gridCol w:w="3070"/>
        <w:gridCol w:w="1118"/>
        <w:gridCol w:w="1699"/>
        <w:gridCol w:w="1699"/>
        <w:gridCol w:w="1722"/>
      </w:tblGrid>
      <w:tr w:rsidR="00B92755" w:rsidRPr="00DE5691" w:rsidTr="00EB51C4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DE5691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DE5691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DE5691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5691">
              <w:rPr>
                <w:rFonts w:ascii="Times New Roman" w:hAnsi="Times New Roman" w:cs="Times New Roman"/>
              </w:rPr>
              <w:t>Ед</w:t>
            </w:r>
            <w:proofErr w:type="gramStart"/>
            <w:r w:rsidRPr="00DE5691">
              <w:rPr>
                <w:rFonts w:ascii="Times New Roman" w:hAnsi="Times New Roman" w:cs="Times New Roman"/>
              </w:rPr>
              <w:t>.и</w:t>
            </w:r>
            <w:proofErr w:type="gramEnd"/>
            <w:r w:rsidRPr="00DE5691">
              <w:rPr>
                <w:rFonts w:ascii="Times New Roman" w:hAnsi="Times New Roman" w:cs="Times New Roman"/>
              </w:rPr>
              <w:t>зм</w:t>
            </w:r>
            <w:proofErr w:type="spellEnd"/>
            <w:r w:rsidRPr="00DE56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DE5691" w:rsidRDefault="00651DA8" w:rsidP="00B74DC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201</w:t>
            </w:r>
            <w:r w:rsidR="00B74DCD" w:rsidRPr="00DE5691">
              <w:rPr>
                <w:rFonts w:ascii="Times New Roman" w:hAnsi="Times New Roman" w:cs="Times New Roman"/>
              </w:rPr>
              <w:t>6</w:t>
            </w:r>
            <w:r w:rsidR="00B92755" w:rsidRPr="00DE569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DE5691" w:rsidRDefault="00651DA8" w:rsidP="00AF32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201</w:t>
            </w:r>
            <w:r w:rsidR="00B74DCD" w:rsidRPr="00DE5691">
              <w:rPr>
                <w:rFonts w:ascii="Times New Roman" w:hAnsi="Times New Roman" w:cs="Times New Roman"/>
              </w:rPr>
              <w:t>7</w:t>
            </w:r>
            <w:r w:rsidRPr="00DE569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755" w:rsidRPr="00DE5691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Изменение стоимости нефинансовых активов, %</w:t>
            </w:r>
          </w:p>
        </w:tc>
      </w:tr>
      <w:tr w:rsidR="00B92755" w:rsidRPr="00DE5691" w:rsidTr="00EB51C4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DE5691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DE5691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DE5691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DE5691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DE5691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755" w:rsidRPr="00DE5691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6</w:t>
            </w:r>
          </w:p>
        </w:tc>
      </w:tr>
      <w:tr w:rsidR="00B74DCD" w:rsidRPr="00DE5691" w:rsidTr="00EB51C4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CD" w:rsidRPr="00DE5691" w:rsidRDefault="00B74DCD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CD" w:rsidRPr="00DE5691" w:rsidRDefault="00B74DCD" w:rsidP="00EB51C4">
            <w:pPr>
              <w:pStyle w:val="a6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Балансовая стоимость нефинансовых активов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CD" w:rsidRPr="00DE5691" w:rsidRDefault="00B74DCD" w:rsidP="0090191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тыс</w:t>
            </w:r>
            <w:proofErr w:type="gramStart"/>
            <w:r w:rsidRPr="00DE5691">
              <w:rPr>
                <w:rFonts w:ascii="Times New Roman" w:hAnsi="Times New Roman" w:cs="Times New Roman"/>
              </w:rPr>
              <w:t>.р</w:t>
            </w:r>
            <w:proofErr w:type="gramEnd"/>
            <w:r w:rsidRPr="00DE5691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CD" w:rsidRPr="00DE5691" w:rsidRDefault="00B74DCD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4 613,53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CD" w:rsidRPr="00DE5691" w:rsidRDefault="00E14660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4 688,00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DCD" w:rsidRPr="00DE5691" w:rsidRDefault="00DE5691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2%</w:t>
            </w:r>
          </w:p>
        </w:tc>
      </w:tr>
      <w:tr w:rsidR="00B74DCD" w:rsidRPr="00DE5691" w:rsidTr="00EB51C4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CD" w:rsidRPr="00DE5691" w:rsidRDefault="00B74DCD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CD" w:rsidRPr="00DE5691" w:rsidRDefault="00B74DCD" w:rsidP="00EB51C4">
            <w:pPr>
              <w:pStyle w:val="a6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Остаточная стоимость нефинансовых активов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CD" w:rsidRPr="00DE5691" w:rsidRDefault="00B74DCD" w:rsidP="0090191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тыс</w:t>
            </w:r>
            <w:proofErr w:type="gramStart"/>
            <w:r w:rsidRPr="00DE5691">
              <w:rPr>
                <w:rFonts w:ascii="Times New Roman" w:hAnsi="Times New Roman" w:cs="Times New Roman"/>
              </w:rPr>
              <w:t>.р</w:t>
            </w:r>
            <w:proofErr w:type="gramEnd"/>
            <w:r w:rsidRPr="00DE5691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CD" w:rsidRPr="00DE5691" w:rsidRDefault="00B74DCD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2 048,79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CD" w:rsidRPr="00DE5691" w:rsidRDefault="00DE5691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1 640,20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DCD" w:rsidRPr="00DE5691" w:rsidRDefault="00DE5691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20%</w:t>
            </w:r>
          </w:p>
        </w:tc>
      </w:tr>
    </w:tbl>
    <w:p w:rsidR="00DE5691" w:rsidRDefault="00DE5691" w:rsidP="002D02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4"/>
          <w:szCs w:val="24"/>
        </w:rPr>
      </w:pPr>
      <w:bookmarkStart w:id="18" w:name="Par528"/>
      <w:bookmarkEnd w:id="18"/>
    </w:p>
    <w:p w:rsidR="00DE5691" w:rsidRDefault="00DE5691" w:rsidP="002D02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4"/>
          <w:szCs w:val="24"/>
        </w:rPr>
      </w:pPr>
    </w:p>
    <w:p w:rsidR="00DE5691" w:rsidRDefault="00DE5691" w:rsidP="002D02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4"/>
          <w:szCs w:val="24"/>
        </w:rPr>
      </w:pPr>
    </w:p>
    <w:p w:rsidR="00901917" w:rsidRDefault="00901917" w:rsidP="002D02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4"/>
          <w:szCs w:val="24"/>
        </w:rPr>
      </w:pPr>
    </w:p>
    <w:p w:rsidR="00901917" w:rsidRDefault="00901917" w:rsidP="002D02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4"/>
          <w:szCs w:val="24"/>
        </w:rPr>
      </w:pPr>
    </w:p>
    <w:p w:rsidR="00DE5691" w:rsidRDefault="00DE5691" w:rsidP="002D02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4"/>
          <w:szCs w:val="24"/>
        </w:rPr>
      </w:pPr>
    </w:p>
    <w:p w:rsidR="00C96E0B" w:rsidRPr="00DE5691" w:rsidRDefault="00C96E0B" w:rsidP="00DE56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4"/>
          <w:szCs w:val="24"/>
        </w:rPr>
      </w:pPr>
      <w:r w:rsidRPr="00DE5691">
        <w:rPr>
          <w:sz w:val="24"/>
          <w:szCs w:val="24"/>
        </w:rPr>
        <w:t xml:space="preserve">2.8. Общая сумма выставленных требований в возмещение </w:t>
      </w:r>
      <w:r w:rsidR="00DE5691">
        <w:rPr>
          <w:sz w:val="24"/>
          <w:szCs w:val="24"/>
        </w:rPr>
        <w:t>ущерба по недостачам и хищениям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839"/>
        <w:gridCol w:w="1134"/>
        <w:gridCol w:w="1418"/>
        <w:gridCol w:w="1417"/>
      </w:tblGrid>
      <w:tr w:rsidR="00C96E0B" w:rsidRPr="00DE5691" w:rsidTr="00901917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 xml:space="preserve"> N </w:t>
            </w:r>
          </w:p>
        </w:tc>
        <w:tc>
          <w:tcPr>
            <w:tcW w:w="5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 xml:space="preserve">               Наименование показателей  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 xml:space="preserve">Ед. изм.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B92755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201</w:t>
            </w:r>
            <w:r w:rsidR="002F4093" w:rsidRPr="00DE5691">
              <w:rPr>
                <w:sz w:val="24"/>
                <w:szCs w:val="24"/>
              </w:rPr>
              <w:t>6</w:t>
            </w:r>
            <w:r w:rsidR="00901917">
              <w:rPr>
                <w:sz w:val="24"/>
                <w:szCs w:val="24"/>
              </w:rPr>
              <w:t>г</w:t>
            </w:r>
            <w:r w:rsidR="00C96E0B" w:rsidRPr="00DE5691">
              <w:rPr>
                <w:sz w:val="24"/>
                <w:szCs w:val="24"/>
              </w:rPr>
              <w:t xml:space="preserve">од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B92755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201</w:t>
            </w:r>
            <w:r w:rsidR="002F4093" w:rsidRPr="00DE5691">
              <w:rPr>
                <w:sz w:val="24"/>
                <w:szCs w:val="24"/>
              </w:rPr>
              <w:t>7</w:t>
            </w:r>
            <w:r w:rsidR="00901917">
              <w:rPr>
                <w:sz w:val="24"/>
                <w:szCs w:val="24"/>
              </w:rPr>
              <w:t>г</w:t>
            </w:r>
            <w:r w:rsidR="00C96E0B" w:rsidRPr="00DE5691">
              <w:rPr>
                <w:sz w:val="24"/>
                <w:szCs w:val="24"/>
              </w:rPr>
              <w:t xml:space="preserve">од  </w:t>
            </w:r>
          </w:p>
        </w:tc>
      </w:tr>
      <w:tr w:rsidR="00C96E0B" w:rsidRPr="00DE5691" w:rsidTr="0090191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 w:rsidP="00DE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1</w:t>
            </w:r>
          </w:p>
        </w:tc>
        <w:tc>
          <w:tcPr>
            <w:tcW w:w="5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 w:rsidP="00DE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 w:rsidP="00DE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 w:rsidP="00DE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 w:rsidP="00DE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5</w:t>
            </w:r>
          </w:p>
        </w:tc>
      </w:tr>
      <w:tr w:rsidR="00C96E0B" w:rsidRPr="00DE5691" w:rsidTr="00901917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 w:rsidP="00DE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1</w:t>
            </w:r>
          </w:p>
        </w:tc>
        <w:tc>
          <w:tcPr>
            <w:tcW w:w="5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Общая сумма выставленных требований в возмещение</w:t>
            </w:r>
          </w:p>
          <w:p w:rsidR="00C96E0B" w:rsidRPr="00DE5691" w:rsidRDefault="00C96E0B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 xml:space="preserve">ущерба по недостачам и хищениям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B92755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B92755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-</w:t>
            </w:r>
          </w:p>
        </w:tc>
      </w:tr>
      <w:tr w:rsidR="00C96E0B" w:rsidRPr="00DE5691" w:rsidTr="0090191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 w:rsidP="00DE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5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E5691" w:rsidRDefault="00C96E0B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92755" w:rsidRPr="00DE5691" w:rsidTr="0090191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DE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1.1</w:t>
            </w:r>
          </w:p>
        </w:tc>
        <w:tc>
          <w:tcPr>
            <w:tcW w:w="5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-</w:t>
            </w:r>
          </w:p>
        </w:tc>
      </w:tr>
      <w:tr w:rsidR="00B92755" w:rsidRPr="00DE5691" w:rsidTr="0090191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DE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1.2</w:t>
            </w:r>
          </w:p>
        </w:tc>
        <w:tc>
          <w:tcPr>
            <w:tcW w:w="5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-</w:t>
            </w:r>
          </w:p>
        </w:tc>
      </w:tr>
      <w:tr w:rsidR="00B92755" w:rsidRPr="00DE5691" w:rsidTr="0090191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DE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1.3</w:t>
            </w:r>
          </w:p>
        </w:tc>
        <w:tc>
          <w:tcPr>
            <w:tcW w:w="5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DE5691" w:rsidRDefault="00B92755" w:rsidP="009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691">
              <w:rPr>
                <w:sz w:val="24"/>
                <w:szCs w:val="24"/>
              </w:rPr>
              <w:t>-</w:t>
            </w:r>
          </w:p>
        </w:tc>
      </w:tr>
    </w:tbl>
    <w:p w:rsidR="00DE5691" w:rsidRDefault="00DE5691" w:rsidP="00DE56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4"/>
          <w:szCs w:val="24"/>
        </w:rPr>
      </w:pPr>
      <w:bookmarkStart w:id="19" w:name="Par547"/>
      <w:bookmarkEnd w:id="19"/>
    </w:p>
    <w:p w:rsidR="00B92755" w:rsidRPr="00DE5691" w:rsidRDefault="00C96E0B" w:rsidP="00DE56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4"/>
          <w:szCs w:val="24"/>
        </w:rPr>
      </w:pPr>
      <w:r w:rsidRPr="00DE5691">
        <w:rPr>
          <w:sz w:val="24"/>
          <w:szCs w:val="24"/>
        </w:rPr>
        <w:t xml:space="preserve">2.9. Изменение дебиторской и кредиторской задолженности в разрезе поступлений (выплат), предусмотренных планом финансово-хозяйственной деятельности </w:t>
      </w:r>
      <w:r w:rsidR="00901917">
        <w:rPr>
          <w:sz w:val="24"/>
          <w:szCs w:val="24"/>
        </w:rPr>
        <w:t>учреждения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552"/>
        <w:gridCol w:w="850"/>
        <w:gridCol w:w="1134"/>
        <w:gridCol w:w="1134"/>
        <w:gridCol w:w="1966"/>
        <w:gridCol w:w="2003"/>
      </w:tblGrid>
      <w:tr w:rsidR="00D47246" w:rsidRPr="00DE5691" w:rsidTr="00901917">
        <w:trPr>
          <w:trHeight w:val="20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46" w:rsidRPr="00DE5691" w:rsidRDefault="00D4724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46" w:rsidRPr="00DE5691" w:rsidRDefault="00D4724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46" w:rsidRPr="00DE5691" w:rsidRDefault="00D4724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Ед.изм.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246" w:rsidRPr="00DE5691" w:rsidRDefault="00D47246" w:rsidP="00ED399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201</w:t>
            </w:r>
            <w:r w:rsidR="002F4093" w:rsidRPr="00DE5691">
              <w:rPr>
                <w:rFonts w:ascii="Times New Roman" w:hAnsi="Times New Roman" w:cs="Times New Roman"/>
              </w:rPr>
              <w:t>6</w:t>
            </w:r>
            <w:r w:rsidRPr="00DE5691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246" w:rsidRPr="00DE5691" w:rsidRDefault="00D47246" w:rsidP="002F409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201</w:t>
            </w:r>
            <w:r w:rsidR="002F4093" w:rsidRPr="00DE5691">
              <w:rPr>
                <w:rFonts w:ascii="Times New Roman" w:hAnsi="Times New Roman" w:cs="Times New Roman"/>
              </w:rPr>
              <w:t>7</w:t>
            </w:r>
            <w:r w:rsidRPr="00DE5691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46" w:rsidRPr="00DE5691" w:rsidRDefault="00D4724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246" w:rsidRPr="00DE5691" w:rsidRDefault="00D4724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D47246" w:rsidRPr="00DE5691" w:rsidTr="0090191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46" w:rsidRPr="00DE5691" w:rsidRDefault="00D4724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46" w:rsidRPr="00DE5691" w:rsidRDefault="00D4724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46" w:rsidRPr="00DE5691" w:rsidRDefault="00D4724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46" w:rsidRPr="00DE5691" w:rsidRDefault="00D4724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46" w:rsidRPr="00DE5691" w:rsidRDefault="00D4724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46" w:rsidRPr="00DE5691" w:rsidRDefault="00D4724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246" w:rsidRPr="00DE5691" w:rsidRDefault="00D4724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7</w:t>
            </w:r>
          </w:p>
        </w:tc>
      </w:tr>
      <w:tr w:rsidR="002F4093" w:rsidRPr="00DE5691" w:rsidTr="0090191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3" w:rsidRPr="00DE5691" w:rsidRDefault="002F4093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3" w:rsidRPr="00DE5691" w:rsidRDefault="002F4093" w:rsidP="0090191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Сумма дебиторской задолженности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7" w:rsidRDefault="002F4093" w:rsidP="0090191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тыс.</w:t>
            </w:r>
          </w:p>
          <w:p w:rsidR="002F4093" w:rsidRPr="00DE5691" w:rsidRDefault="002F4093" w:rsidP="0090191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3" w:rsidRPr="00DE5691" w:rsidRDefault="002F4093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3" w:rsidRPr="00DE5691" w:rsidRDefault="00B740FF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3" w:rsidRPr="00DE5691" w:rsidRDefault="00B35D55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B740FF">
              <w:rPr>
                <w:rFonts w:ascii="Times New Roman" w:hAnsi="Times New Roman" w:cs="Times New Roman"/>
              </w:rPr>
              <w:t>105%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093" w:rsidRPr="00DE5691" w:rsidRDefault="002F4093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х</w:t>
            </w:r>
          </w:p>
        </w:tc>
      </w:tr>
      <w:tr w:rsidR="002F4093" w:rsidRPr="00DE5691" w:rsidTr="0090191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3" w:rsidRPr="00DE5691" w:rsidRDefault="002F4093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3" w:rsidRPr="00DE5691" w:rsidRDefault="002F4093" w:rsidP="0090191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3" w:rsidRPr="00DE5691" w:rsidRDefault="002F4093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3" w:rsidRPr="00DE5691" w:rsidRDefault="002F4093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3" w:rsidRPr="00DE5691" w:rsidRDefault="002F4093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3" w:rsidRPr="00DE5691" w:rsidRDefault="002F4093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093" w:rsidRPr="00DE5691" w:rsidRDefault="002F4093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0FF" w:rsidRPr="00DE5691" w:rsidTr="00901917">
        <w:trPr>
          <w:trHeight w:val="6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Pr="00DE5691" w:rsidRDefault="00B740FF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Pr="00DE5691" w:rsidRDefault="00B740FF" w:rsidP="0090191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в разрезе поступлений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Pr="00901917" w:rsidRDefault="00B740FF" w:rsidP="00901917">
            <w:pPr>
              <w:jc w:val="center"/>
              <w:rPr>
                <w:sz w:val="24"/>
                <w:szCs w:val="24"/>
              </w:rPr>
            </w:pPr>
            <w:r w:rsidRPr="00A12321">
              <w:rPr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Pr="00DE5691" w:rsidRDefault="00B740FF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Pr="00DE5691" w:rsidRDefault="00B740FF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Pr="00DE5691" w:rsidRDefault="00B35D55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B740FF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0FF" w:rsidRPr="00DE5691" w:rsidRDefault="00B740FF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х</w:t>
            </w:r>
          </w:p>
        </w:tc>
      </w:tr>
      <w:tr w:rsidR="00B740FF" w:rsidRPr="00DE5691" w:rsidTr="0090191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Pr="00DE5691" w:rsidRDefault="00B740FF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Pr="00DE5691" w:rsidRDefault="008D1228" w:rsidP="0090191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Приносящая доход деятельность(</w:t>
            </w:r>
            <w:r w:rsidR="00B740FF" w:rsidRPr="00DE5691">
              <w:rPr>
                <w:rFonts w:ascii="Times New Roman" w:hAnsi="Times New Roman" w:cs="Times New Roman"/>
              </w:rPr>
              <w:t>130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Default="00B740FF" w:rsidP="00901917">
            <w:pPr>
              <w:jc w:val="center"/>
            </w:pPr>
            <w:r w:rsidRPr="00A12321">
              <w:rPr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Pr="00DE5691" w:rsidRDefault="00B740FF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Pr="00DE5691" w:rsidRDefault="00B740FF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Pr="00DE5691" w:rsidRDefault="00B35D55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B740FF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0FF" w:rsidRPr="00DE5691" w:rsidRDefault="00B740FF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093" w:rsidRPr="00DE5691" w:rsidTr="0090191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3" w:rsidRPr="00DE5691" w:rsidRDefault="002F4093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3" w:rsidRPr="00DE5691" w:rsidRDefault="002F4093" w:rsidP="0090191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в разрезе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3" w:rsidRPr="00DE5691" w:rsidRDefault="002F4093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3" w:rsidRPr="00DE5691" w:rsidRDefault="002F4093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3" w:rsidRPr="00DE5691" w:rsidRDefault="002F4093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3" w:rsidRPr="00DE5691" w:rsidRDefault="002F4093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093" w:rsidRPr="00DE5691" w:rsidRDefault="002F4093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х</w:t>
            </w:r>
          </w:p>
        </w:tc>
      </w:tr>
      <w:tr w:rsidR="00B740FF" w:rsidRPr="00DE5691" w:rsidTr="0090191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Pr="00DE5691" w:rsidRDefault="00B740FF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Pr="00DE5691" w:rsidRDefault="008D1228" w:rsidP="0090191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связи(</w:t>
            </w:r>
            <w:r w:rsidR="00B740FF" w:rsidRPr="00DE5691">
              <w:rPr>
                <w:rFonts w:ascii="Times New Roman" w:hAnsi="Times New Roman" w:cs="Times New Roman"/>
              </w:rPr>
              <w:t>221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Default="00B740FF" w:rsidP="00901917">
            <w:pPr>
              <w:jc w:val="center"/>
            </w:pPr>
            <w:r w:rsidRPr="00091969">
              <w:rPr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Pr="00DE5691" w:rsidRDefault="00B740FF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Pr="00DE5691" w:rsidRDefault="00B740FF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Pr="00DE5691" w:rsidRDefault="008D1228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-5%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0FF" w:rsidRPr="00DE5691" w:rsidRDefault="00B740FF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-</w:t>
            </w:r>
          </w:p>
        </w:tc>
      </w:tr>
      <w:tr w:rsidR="00B740FF" w:rsidRPr="00DE5691" w:rsidTr="0090191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Pr="00DE5691" w:rsidRDefault="00B740FF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Pr="00DE5691" w:rsidRDefault="008D1228" w:rsidP="0090191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услуги(</w:t>
            </w:r>
            <w:r w:rsidR="00B740FF" w:rsidRPr="00DE5691">
              <w:rPr>
                <w:rFonts w:ascii="Times New Roman" w:hAnsi="Times New Roman" w:cs="Times New Roman"/>
              </w:rPr>
              <w:t>223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Default="00B740FF" w:rsidP="00901917">
            <w:pPr>
              <w:jc w:val="center"/>
            </w:pPr>
            <w:r w:rsidRPr="00091969">
              <w:rPr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Pr="00DE5691" w:rsidRDefault="00B740FF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Pr="00DE5691" w:rsidRDefault="00B740FF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Pr="00DE5691" w:rsidRDefault="008D1228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+110%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0FF" w:rsidRPr="00DE5691" w:rsidRDefault="00B740FF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-</w:t>
            </w:r>
          </w:p>
        </w:tc>
      </w:tr>
      <w:tr w:rsidR="00B740FF" w:rsidRPr="00DE5691" w:rsidTr="0090191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Pr="00DE5691" w:rsidRDefault="00B740FF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Pr="00DE5691" w:rsidRDefault="008D1228" w:rsidP="0090191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Арендная плата за пользование имуществом(</w:t>
            </w:r>
            <w:r w:rsidR="00B740FF" w:rsidRPr="00DE5691">
              <w:rPr>
                <w:rFonts w:ascii="Times New Roman" w:hAnsi="Times New Roman" w:cs="Times New Roman"/>
              </w:rPr>
              <w:t>224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Default="00B740FF" w:rsidP="00901917">
            <w:pPr>
              <w:jc w:val="center"/>
            </w:pPr>
            <w:r w:rsidRPr="00091969">
              <w:rPr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Pr="00DE5691" w:rsidRDefault="00B740FF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Pr="00DE5691" w:rsidRDefault="00B740FF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Pr="00DE5691" w:rsidRDefault="008D1228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-100%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0FF" w:rsidRPr="00DE5691" w:rsidRDefault="00B740FF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-</w:t>
            </w:r>
          </w:p>
        </w:tc>
      </w:tr>
      <w:tr w:rsidR="00B740FF" w:rsidRPr="00DE5691" w:rsidTr="0090191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Pr="00DE5691" w:rsidRDefault="00B740FF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Pr="00DE5691" w:rsidRDefault="008D1228" w:rsidP="0090191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работы, услуги(</w:t>
            </w:r>
            <w:r w:rsidR="00B740FF" w:rsidRPr="00DE5691">
              <w:rPr>
                <w:rFonts w:ascii="Times New Roman" w:hAnsi="Times New Roman" w:cs="Times New Roman"/>
              </w:rPr>
              <w:t>226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Default="00B740FF" w:rsidP="00901917">
            <w:pPr>
              <w:jc w:val="center"/>
            </w:pPr>
            <w:r w:rsidRPr="00091969">
              <w:rPr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Pr="00DE5691" w:rsidRDefault="00B740FF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Pr="00DE5691" w:rsidRDefault="00B740FF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Pr="00DE5691" w:rsidRDefault="008D1228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-100%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0FF" w:rsidRPr="00DE5691" w:rsidRDefault="00B740FF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-</w:t>
            </w:r>
          </w:p>
        </w:tc>
      </w:tr>
      <w:tr w:rsidR="00B740FF" w:rsidRPr="00DE5691" w:rsidTr="0090191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Pr="00DE5691" w:rsidRDefault="00B740FF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Pr="00DE5691" w:rsidRDefault="008D1228" w:rsidP="0090191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Начисления на выплаты по оплате труда(</w:t>
            </w:r>
            <w:r w:rsidR="00B740FF" w:rsidRPr="00DE5691">
              <w:rPr>
                <w:rFonts w:ascii="Times New Roman" w:hAnsi="Times New Roman" w:cs="Times New Roman"/>
              </w:rPr>
              <w:t>213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Default="00B740FF" w:rsidP="00901917">
            <w:pPr>
              <w:jc w:val="center"/>
            </w:pPr>
            <w:r w:rsidRPr="00091969">
              <w:rPr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Pr="00DE5691" w:rsidRDefault="00B740FF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5,77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Pr="00DE5691" w:rsidRDefault="00B740FF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Pr="00DE5691" w:rsidRDefault="008D1228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-99,96%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0FF" w:rsidRPr="00DE5691" w:rsidRDefault="00B740FF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-</w:t>
            </w:r>
          </w:p>
        </w:tc>
      </w:tr>
      <w:tr w:rsidR="00B740FF" w:rsidRPr="00DE5691" w:rsidTr="0090191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Pr="00DE5691" w:rsidRDefault="00B740FF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Pr="00DE5691" w:rsidRDefault="008D1228" w:rsidP="0090191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выплаты (</w:t>
            </w:r>
            <w:r w:rsidR="00B740FF">
              <w:rPr>
                <w:rFonts w:ascii="Times New Roman" w:hAnsi="Times New Roman" w:cs="Times New Roman"/>
              </w:rPr>
              <w:t>212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Default="00B740FF" w:rsidP="00901917">
            <w:pPr>
              <w:jc w:val="center"/>
            </w:pPr>
            <w:r w:rsidRPr="00091969">
              <w:rPr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Pr="00DE5691" w:rsidRDefault="00B740FF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Default="00B740FF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Pr="00DE5691" w:rsidRDefault="008D1228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+100%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0FF" w:rsidRPr="00DE5691" w:rsidRDefault="008D1228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40FF" w:rsidRPr="00DE5691" w:rsidTr="0090191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Pr="00DE5691" w:rsidRDefault="00B740FF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Default="008D1228" w:rsidP="0090191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 (</w:t>
            </w:r>
            <w:r w:rsidR="00B740FF">
              <w:rPr>
                <w:rFonts w:ascii="Times New Roman" w:hAnsi="Times New Roman" w:cs="Times New Roman"/>
              </w:rPr>
              <w:t>290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Default="00B740FF" w:rsidP="00901917">
            <w:pPr>
              <w:jc w:val="center"/>
            </w:pPr>
            <w:r w:rsidRPr="00091969">
              <w:rPr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Pr="00DE5691" w:rsidRDefault="00B740FF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Default="00B740FF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F" w:rsidRPr="00DE5691" w:rsidRDefault="008D1228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+100%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0FF" w:rsidRPr="00DE5691" w:rsidRDefault="008D1228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F4093" w:rsidRPr="00DE5691" w:rsidTr="0090191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3" w:rsidRPr="00DE5691" w:rsidRDefault="002F4093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3" w:rsidRPr="00DE5691" w:rsidRDefault="002F4093" w:rsidP="0090191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Нереальная к взысканию дебиторская задолженность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3" w:rsidRPr="00DE5691" w:rsidRDefault="002F4093" w:rsidP="0090191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3" w:rsidRPr="00DE5691" w:rsidRDefault="002F4093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3" w:rsidRPr="00DE5691" w:rsidRDefault="00B740FF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3" w:rsidRPr="00DE5691" w:rsidRDefault="00B740FF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093" w:rsidRPr="00DE5691" w:rsidRDefault="002F4093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-</w:t>
            </w:r>
          </w:p>
        </w:tc>
      </w:tr>
      <w:tr w:rsidR="002F4093" w:rsidRPr="00DE5691" w:rsidTr="0090191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3" w:rsidRPr="00DE5691" w:rsidRDefault="002F4093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3" w:rsidRPr="00DE5691" w:rsidRDefault="002F4093" w:rsidP="0090191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Сумма кредиторской задолженности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3" w:rsidRPr="00DE5691" w:rsidRDefault="002F4093" w:rsidP="0090191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3" w:rsidRPr="00DE5691" w:rsidRDefault="005D759D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3" w:rsidRPr="00DE5691" w:rsidRDefault="008D1228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3" w:rsidRPr="00DE5691" w:rsidRDefault="005D759D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093" w:rsidRPr="00DE5691" w:rsidRDefault="002F4093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х</w:t>
            </w:r>
          </w:p>
        </w:tc>
      </w:tr>
      <w:tr w:rsidR="002F4093" w:rsidRPr="00DE5691" w:rsidTr="0090191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3" w:rsidRPr="00DE5691" w:rsidRDefault="002F4093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3" w:rsidRPr="00DE5691" w:rsidRDefault="002F4093" w:rsidP="0090191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3" w:rsidRPr="00DE5691" w:rsidRDefault="002F4093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3" w:rsidRPr="00DE5691" w:rsidRDefault="002F4093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3" w:rsidRPr="00DE5691" w:rsidRDefault="002F4093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3" w:rsidRPr="00DE5691" w:rsidRDefault="002F4093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093" w:rsidRPr="00DE5691" w:rsidRDefault="002F4093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093" w:rsidRPr="00DE5691" w:rsidTr="0090191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3" w:rsidRPr="00DE5691" w:rsidRDefault="002F4093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3" w:rsidRPr="00DE5691" w:rsidRDefault="002F4093" w:rsidP="0090191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в разрезе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3" w:rsidRPr="00DE5691" w:rsidRDefault="002F4093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3" w:rsidRPr="00DE5691" w:rsidRDefault="005D759D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3" w:rsidRPr="00DE5691" w:rsidRDefault="005D759D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3" w:rsidRPr="00DE5691" w:rsidRDefault="005D759D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-99,9%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093" w:rsidRPr="00DE5691" w:rsidRDefault="002F4093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х</w:t>
            </w:r>
          </w:p>
        </w:tc>
      </w:tr>
      <w:tr w:rsidR="002F4093" w:rsidRPr="00DE5691" w:rsidTr="0090191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3" w:rsidRPr="00DE5691" w:rsidRDefault="002F4093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3" w:rsidRPr="00DE5691" w:rsidRDefault="002F4093" w:rsidP="0090191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Просроченная кредиторская задолженность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3" w:rsidRPr="00DE5691" w:rsidRDefault="002F4093" w:rsidP="0090191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3" w:rsidRPr="00DE5691" w:rsidRDefault="002F4093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3" w:rsidRPr="00DE5691" w:rsidRDefault="002F4093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3" w:rsidRPr="00DE5691" w:rsidRDefault="002F4093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093" w:rsidRPr="00DE5691" w:rsidRDefault="002F4093" w:rsidP="009019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5691">
              <w:rPr>
                <w:rFonts w:ascii="Times New Roman" w:hAnsi="Times New Roman" w:cs="Times New Roman"/>
              </w:rPr>
              <w:t>-</w:t>
            </w:r>
          </w:p>
        </w:tc>
      </w:tr>
    </w:tbl>
    <w:p w:rsidR="00B92755" w:rsidRPr="00DE5691" w:rsidRDefault="00B92755" w:rsidP="002D02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4"/>
          <w:szCs w:val="24"/>
        </w:rPr>
        <w:sectPr w:rsidR="00B92755" w:rsidRPr="00DE5691" w:rsidSect="002D021E">
          <w:pgSz w:w="11905" w:h="16838"/>
          <w:pgMar w:top="993" w:right="1701" w:bottom="1134" w:left="851" w:header="720" w:footer="720" w:gutter="0"/>
          <w:cols w:space="720"/>
          <w:noEndnote/>
        </w:sectPr>
      </w:pPr>
    </w:p>
    <w:p w:rsidR="00C96E0B" w:rsidRPr="005D759D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20" w:name="Par587"/>
      <w:bookmarkEnd w:id="20"/>
      <w:r w:rsidRPr="005D759D">
        <w:rPr>
          <w:sz w:val="24"/>
          <w:szCs w:val="24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109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8"/>
        <w:gridCol w:w="6756"/>
        <w:gridCol w:w="660"/>
        <w:gridCol w:w="1275"/>
        <w:gridCol w:w="1275"/>
      </w:tblGrid>
      <w:tr w:rsidR="00243B6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68" w:rsidRPr="007D242F" w:rsidRDefault="00243B6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68" w:rsidRPr="007D242F" w:rsidRDefault="00243B6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68" w:rsidRPr="007D242F" w:rsidRDefault="00243B6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242F">
              <w:rPr>
                <w:rFonts w:ascii="Times New Roman" w:hAnsi="Times New Roman" w:cs="Times New Roman"/>
              </w:rPr>
              <w:t>Ед.изм</w:t>
            </w:r>
            <w:proofErr w:type="spellEnd"/>
            <w:r w:rsidRPr="007D2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68" w:rsidRPr="007D242F" w:rsidRDefault="00243B6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3E0718">
              <w:rPr>
                <w:rFonts w:ascii="Times New Roman" w:hAnsi="Times New Roman" w:cs="Times New Roman"/>
              </w:rPr>
              <w:t>6</w:t>
            </w:r>
            <w:r w:rsidR="005D759D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B68" w:rsidRPr="007D242F" w:rsidRDefault="00243B6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3E0718">
              <w:rPr>
                <w:rFonts w:ascii="Times New Roman" w:hAnsi="Times New Roman" w:cs="Times New Roman"/>
              </w:rPr>
              <w:t>7</w:t>
            </w:r>
            <w:r w:rsidR="005D759D">
              <w:rPr>
                <w:rFonts w:ascii="Times New Roman" w:hAnsi="Times New Roman" w:cs="Times New Roman"/>
              </w:rPr>
              <w:t>г</w:t>
            </w:r>
            <w:r w:rsidRPr="007D242F">
              <w:rPr>
                <w:rFonts w:ascii="Times New Roman" w:hAnsi="Times New Roman" w:cs="Times New Roman"/>
              </w:rPr>
              <w:t>од</w:t>
            </w:r>
          </w:p>
        </w:tc>
      </w:tr>
      <w:tr w:rsidR="00243B6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68" w:rsidRPr="007D242F" w:rsidRDefault="00243B6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68" w:rsidRPr="007D242F" w:rsidRDefault="00243B6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68" w:rsidRPr="007D242F" w:rsidRDefault="00243B6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68" w:rsidRPr="007D242F" w:rsidRDefault="00243B6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B68" w:rsidRPr="007D242F" w:rsidRDefault="00243B6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Суммы плановых поступлений (с учетом возвратов)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18 709,42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Pr="007D242F" w:rsidRDefault="005D759D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20 612,73</w:t>
            </w: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задание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16 375,42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Pr="007D242F" w:rsidRDefault="005D759D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16 638,79</w:t>
            </w: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цели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Default="005D759D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3 649,94</w:t>
            </w: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Приносящая доход деятельность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Default="005D759D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324,0</w:t>
            </w: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Суммы кассовых поступлений (с учетом возвратов)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18 596,79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Pr="007D242F" w:rsidRDefault="000469F2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20 443,13</w:t>
            </w: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59D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D" w:rsidRPr="007D242F" w:rsidRDefault="005D759D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D" w:rsidRPr="007D242F" w:rsidRDefault="005D759D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задание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D" w:rsidRPr="007D242F" w:rsidRDefault="005D759D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D" w:rsidRPr="007D242F" w:rsidRDefault="005D759D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16 375,42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59D" w:rsidRPr="007D242F" w:rsidRDefault="005D759D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16 638,79</w:t>
            </w:r>
          </w:p>
        </w:tc>
      </w:tr>
      <w:tr w:rsidR="005D759D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D" w:rsidRPr="007D242F" w:rsidRDefault="005D759D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D" w:rsidRDefault="005D759D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цели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D" w:rsidRPr="007D242F" w:rsidRDefault="005D759D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D" w:rsidRDefault="005D759D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59D" w:rsidRDefault="005D759D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3 649,94</w:t>
            </w: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Приносящая доход деятельность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Default="005D759D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154,4</w:t>
            </w: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18 596,79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Pr="007D242F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20 612,73</w:t>
            </w: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задание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16 375,42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Pr="007D242F" w:rsidRDefault="000469F2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16 638,79</w:t>
            </w: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 заработная плата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11 390,93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Default="000469F2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11 603,57</w:t>
            </w: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 прочие выплаты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Default="000469F2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 начисления на выплаты по оплате труда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3 344,66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Default="000469F2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3 472,42</w:t>
            </w: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 услуги связи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Default="000469F2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75,97</w:t>
            </w: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 транспортные услуги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469F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Default="000469F2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 коммунальные услуги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Default="000469F2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606,24</w:t>
            </w: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 арендная плата за пользование имуществом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Default="000469F2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0,91</w:t>
            </w: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 работы, услуги по содержанию имущества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Default="000469F2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433,67</w:t>
            </w: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 прочие работы</w:t>
            </w:r>
            <w:r w:rsidR="008D122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Default="000469F2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249,32</w:t>
            </w: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 прочие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Default="000469F2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 расходы по приобретению основных средств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Default="000469F2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80,75</w:t>
            </w: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 расходы по приобретению материальных запасов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Default="000469F2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110,44</w:t>
            </w: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цели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2A1227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1 995,77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Pr="002A1227" w:rsidRDefault="000469F2" w:rsidP="00B35D55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469F2">
              <w:rPr>
                <w:rFonts w:ascii="Times New Roman" w:hAnsi="Times New Roman" w:cs="Times New Roman"/>
              </w:rPr>
              <w:t>3 649,9</w:t>
            </w:r>
            <w:r w:rsidR="00B35D55">
              <w:rPr>
                <w:rFonts w:ascii="Times New Roman" w:hAnsi="Times New Roman" w:cs="Times New Roman"/>
              </w:rPr>
              <w:t>4</w:t>
            </w: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 заработная плата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Default="000469F2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715,31</w:t>
            </w: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 начисления на выплаты по оплате труда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Default="000469F2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215,74</w:t>
            </w: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 арендная плата за пользование имуществом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Default="000469F2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0AD7">
              <w:rPr>
                <w:rFonts w:ascii="Times New Roman" w:hAnsi="Times New Roman" w:cs="Times New Roman"/>
              </w:rPr>
              <w:t>1 677,78</w:t>
            </w: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 работы, услуги по содержанию имущества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469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Default="000469F2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523,05</w:t>
            </w: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 прочие работы услуги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Default="000469F2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197,00</w:t>
            </w: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 пособия по социальной помощи населению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Default="000469F2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23,11</w:t>
            </w: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 прочие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Default="000469F2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295,43</w:t>
            </w: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 расходы по приобретению основных средств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Default="000469F2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469F2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F2" w:rsidRPr="007D242F" w:rsidRDefault="000469F2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F2" w:rsidRDefault="000469F2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 расходы по приобретению материальных запасов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F2" w:rsidRPr="007D242F" w:rsidRDefault="000469F2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F2" w:rsidRDefault="000469F2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9F2" w:rsidRPr="00A124B5" w:rsidRDefault="000469F2" w:rsidP="001E11EA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469F2">
              <w:rPr>
                <w:rFonts w:ascii="Times New Roman" w:hAnsi="Times New Roman" w:cs="Times New Roman"/>
              </w:rPr>
              <w:t>2,5</w:t>
            </w: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Приносящая доход деятельность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A124B5" w:rsidRDefault="00B90062" w:rsidP="001E11EA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332,62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Pr="00A124B5" w:rsidRDefault="006356EB" w:rsidP="001E11EA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324,00</w:t>
            </w:r>
          </w:p>
        </w:tc>
        <w:bookmarkStart w:id="21" w:name="_GoBack"/>
        <w:bookmarkEnd w:id="21"/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D9295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 заработная плата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0E7781" w:rsidRDefault="00B90062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Pr="000E7781" w:rsidRDefault="006356EB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119,51</w:t>
            </w: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D9295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 прочие выплаты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B90062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Default="006356EB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D9295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 начисления на выплаты по оплате труда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0E7781" w:rsidRDefault="00B90062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Pr="000E7781" w:rsidRDefault="006356EB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36,09</w:t>
            </w: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D9295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 транспортные услуги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Default="006356EB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9,68</w:t>
            </w:r>
          </w:p>
        </w:tc>
      </w:tr>
      <w:tr w:rsidR="00B90062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2" w:rsidRPr="007D242F" w:rsidRDefault="00B90062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2" w:rsidRDefault="00B90062" w:rsidP="00D9295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 арендная плата за пользование имуществом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2" w:rsidRPr="007D242F" w:rsidRDefault="00B90062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2" w:rsidRDefault="00B90062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062" w:rsidRDefault="00B90062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D9295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 прочие работы услуги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0E7781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Pr="000E7781" w:rsidRDefault="006356EB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D9295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 прочие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0E7781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</w:t>
            </w:r>
            <w:r w:rsidR="00B900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Pr="000E7781" w:rsidRDefault="006356EB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50,32</w:t>
            </w:r>
          </w:p>
        </w:tc>
      </w:tr>
      <w:tr w:rsidR="00B90062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2" w:rsidRPr="007D242F" w:rsidRDefault="00B90062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2" w:rsidRDefault="00B90062" w:rsidP="00D9295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 расходы по приобретению основных средств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2" w:rsidRPr="007D242F" w:rsidRDefault="00B90062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2" w:rsidRDefault="00B90062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062" w:rsidRDefault="00B90062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D9295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 расходы по приобретению материальных запасов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0E7781" w:rsidRDefault="00B90062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Pr="000E7781" w:rsidRDefault="006356EB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18 591,16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Pr="007D242F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20 443,12</w:t>
            </w: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1EA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задание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16 375,42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1EA" w:rsidRPr="007D242F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16 638,79</w:t>
            </w:r>
          </w:p>
        </w:tc>
      </w:tr>
      <w:tr w:rsidR="001E11EA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Default="001E11EA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 заработная плата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11 390,93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1EA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11 603,57</w:t>
            </w:r>
          </w:p>
        </w:tc>
      </w:tr>
      <w:tr w:rsidR="001E11EA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Default="001E11EA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 прочие выплаты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1EA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E11EA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Default="001E11EA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 начисления на выплаты по оплате труда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3 344,66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1EA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3 472,42</w:t>
            </w:r>
          </w:p>
        </w:tc>
      </w:tr>
      <w:tr w:rsidR="001E11EA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Default="001E11EA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 услуги связи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1EA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75,97</w:t>
            </w:r>
          </w:p>
        </w:tc>
      </w:tr>
      <w:tr w:rsidR="001E11EA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Default="001E11EA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 транспортные услуги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1EA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E11EA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Default="001E11EA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 коммунальные услуги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1EA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606,24</w:t>
            </w:r>
          </w:p>
        </w:tc>
      </w:tr>
      <w:tr w:rsidR="001E11EA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Default="001E11EA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 арендная плата за пользование имуществом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1EA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0,91</w:t>
            </w:r>
          </w:p>
        </w:tc>
      </w:tr>
      <w:tr w:rsidR="001E11EA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Default="001E11EA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 работы, услуги по содержанию имущества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1EA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433,67</w:t>
            </w:r>
          </w:p>
        </w:tc>
      </w:tr>
      <w:tr w:rsidR="001E11EA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Default="001E11EA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 прочие работы услуги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1EA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249,32</w:t>
            </w:r>
          </w:p>
        </w:tc>
      </w:tr>
      <w:tr w:rsidR="001E11EA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Default="001E11EA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 прочие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1EA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</w:tr>
      <w:tr w:rsidR="001E11EA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Default="001E11EA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 расходы по приобретению основных средств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1EA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80,75</w:t>
            </w:r>
          </w:p>
        </w:tc>
      </w:tr>
      <w:tr w:rsidR="001E11EA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Default="001E11EA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 расходы по приобретению материальных запасов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1EA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110,44</w:t>
            </w:r>
          </w:p>
        </w:tc>
      </w:tr>
      <w:tr w:rsidR="001E11EA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Default="001E11EA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цели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2A1227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1 995,77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1EA" w:rsidRPr="002A1227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469F2">
              <w:rPr>
                <w:rFonts w:ascii="Times New Roman" w:hAnsi="Times New Roman" w:cs="Times New Roman"/>
              </w:rPr>
              <w:t>3 649,93</w:t>
            </w:r>
          </w:p>
        </w:tc>
      </w:tr>
      <w:tr w:rsidR="001E11EA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Default="001E11EA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 заработная плата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1EA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715,31</w:t>
            </w:r>
          </w:p>
        </w:tc>
      </w:tr>
      <w:tr w:rsidR="001E11EA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Default="001E11EA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 начисления на выплаты по оплате труда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1EA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215,74</w:t>
            </w:r>
          </w:p>
        </w:tc>
      </w:tr>
      <w:tr w:rsidR="001E11EA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Default="001E11EA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 арендная плата за пользование имуществом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1EA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1 677,78</w:t>
            </w:r>
          </w:p>
        </w:tc>
      </w:tr>
      <w:tr w:rsidR="001E11EA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Default="001E11EA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 работы, услуги по содержанию имущества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1EA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523,05</w:t>
            </w:r>
          </w:p>
        </w:tc>
      </w:tr>
      <w:tr w:rsidR="001E11EA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Default="001E11EA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 прочие работы услуги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1EA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197,00</w:t>
            </w:r>
          </w:p>
        </w:tc>
      </w:tr>
      <w:tr w:rsidR="001E11EA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Default="001E11EA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 пособия по социальной помощи населению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1EA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23,11</w:t>
            </w:r>
          </w:p>
        </w:tc>
      </w:tr>
      <w:tr w:rsidR="001E11EA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Default="001E11EA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 прочие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1EA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295,43</w:t>
            </w:r>
          </w:p>
        </w:tc>
      </w:tr>
      <w:tr w:rsidR="001E11EA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Default="001E11EA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 расходы по приобретению основных средств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1EA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E11EA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Default="001E11EA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 расходы по приобретению материальных запасов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7D242F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1EA" w:rsidRPr="00A124B5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469F2">
              <w:rPr>
                <w:rFonts w:ascii="Times New Roman" w:hAnsi="Times New Roman" w:cs="Times New Roman"/>
              </w:rPr>
              <w:t>2,5</w:t>
            </w: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Приносящая доход деятельность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A124B5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219,97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Pr="00A124B5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1EA">
              <w:rPr>
                <w:rFonts w:ascii="Times New Roman" w:hAnsi="Times New Roman" w:cs="Times New Roman"/>
              </w:rPr>
              <w:t>154,4</w:t>
            </w: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 заработная плата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0E7781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Pr="000E7781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48,61</w:t>
            </w: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 прочие выплаты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13,35</w:t>
            </w:r>
          </w:p>
        </w:tc>
      </w:tr>
      <w:tr w:rsidR="003E0718" w:rsidRPr="007D242F" w:rsidTr="00FB2A54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 начисления на выплаты по оплате труда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0E7781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Pr="000E7781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14,68</w:t>
            </w: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 транспортные услуги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9,68</w:t>
            </w: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 прочие работы услуги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0E7781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Pr="000E7781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24,58</w:t>
            </w: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 прочие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0E7781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Pr="000E7781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35,13</w:t>
            </w:r>
          </w:p>
        </w:tc>
      </w:tr>
      <w:tr w:rsidR="003E071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Default="003E0718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 расходы по приобретению материальных запасов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7D242F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8" w:rsidRPr="000E7781" w:rsidRDefault="003E0718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18" w:rsidRPr="000E7781" w:rsidRDefault="001E11EA" w:rsidP="001E11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8,37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657100" w:rsidRDefault="0065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22" w:name="Par622"/>
      <w:bookmarkEnd w:id="22"/>
    </w:p>
    <w:p w:rsidR="00657100" w:rsidRDefault="0065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57100" w:rsidRDefault="0065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57100" w:rsidRDefault="0065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57100" w:rsidRDefault="0065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57100" w:rsidRDefault="0065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57100" w:rsidRDefault="0065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57100" w:rsidRDefault="0065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57100" w:rsidRDefault="0065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57100" w:rsidRDefault="00657100" w:rsidP="001E11E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0D0301" w:rsidRDefault="000D0301" w:rsidP="000D03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C96E0B" w:rsidRPr="001E11EA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4"/>
          <w:szCs w:val="24"/>
        </w:rPr>
      </w:pPr>
      <w:r w:rsidRPr="001E11EA">
        <w:rPr>
          <w:sz w:val="24"/>
          <w:szCs w:val="24"/>
        </w:rPr>
        <w:lastRenderedPageBreak/>
        <w:t>Раздел 3. Об использовании имущества, закрепленного</w:t>
      </w:r>
    </w:p>
    <w:p w:rsidR="00C96E0B" w:rsidRPr="001E11EA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1E11EA">
        <w:rPr>
          <w:sz w:val="24"/>
          <w:szCs w:val="24"/>
        </w:rPr>
        <w:t>за муниципальным автономным учреждением</w:t>
      </w:r>
    </w:p>
    <w:p w:rsidR="00657100" w:rsidRPr="001E11EA" w:rsidRDefault="00657100" w:rsidP="001E11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4"/>
          <w:szCs w:val="24"/>
        </w:rPr>
      </w:pPr>
      <w:bookmarkStart w:id="23" w:name="Par625"/>
      <w:bookmarkEnd w:id="23"/>
    </w:p>
    <w:p w:rsidR="00C96E0B" w:rsidRPr="001E11EA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r w:rsidRPr="001E11EA">
        <w:rPr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657100" w:rsidRDefault="00657100" w:rsidP="001E11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630A1D" w:rsidRPr="000C3672" w:rsidTr="00630A1D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1D" w:rsidRPr="000C3672" w:rsidRDefault="00630A1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N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1D" w:rsidRPr="000C3672" w:rsidRDefault="00630A1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Наименование</w:t>
            </w:r>
          </w:p>
          <w:p w:rsidR="00630A1D" w:rsidRPr="000C3672" w:rsidRDefault="00630A1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показателей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1D" w:rsidRPr="000C3672" w:rsidRDefault="00630A1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Ед.</w:t>
            </w:r>
          </w:p>
          <w:p w:rsidR="00630A1D" w:rsidRPr="000C3672" w:rsidRDefault="00630A1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1D" w:rsidRPr="000C3672" w:rsidRDefault="00630A1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201</w:t>
            </w:r>
            <w:r w:rsidR="000F791A">
              <w:rPr>
                <w:sz w:val="24"/>
                <w:szCs w:val="24"/>
              </w:rPr>
              <w:t>6</w:t>
            </w:r>
            <w:r w:rsidRPr="000C367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1D" w:rsidRPr="000C3672" w:rsidRDefault="00630A1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201</w:t>
            </w:r>
            <w:r w:rsidR="000F791A">
              <w:rPr>
                <w:sz w:val="24"/>
                <w:szCs w:val="24"/>
              </w:rPr>
              <w:t>7</w:t>
            </w:r>
            <w:r w:rsidRPr="000C3672">
              <w:rPr>
                <w:sz w:val="24"/>
                <w:szCs w:val="24"/>
              </w:rPr>
              <w:t xml:space="preserve"> год</w:t>
            </w:r>
          </w:p>
        </w:tc>
      </w:tr>
      <w:tr w:rsidR="00C96E0B" w:rsidRPr="000C3672" w:rsidTr="00630A1D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на начало</w:t>
            </w:r>
          </w:p>
          <w:p w:rsidR="00C96E0B" w:rsidRPr="000C3672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отчетного</w:t>
            </w:r>
          </w:p>
          <w:p w:rsidR="00C96E0B" w:rsidRPr="000C3672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на конец</w:t>
            </w:r>
          </w:p>
          <w:p w:rsidR="00C96E0B" w:rsidRPr="000C3672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отчетного</w:t>
            </w:r>
          </w:p>
          <w:p w:rsidR="00C96E0B" w:rsidRPr="000C3672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на начало</w:t>
            </w:r>
          </w:p>
          <w:p w:rsidR="00C96E0B" w:rsidRPr="000C3672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отчетного</w:t>
            </w:r>
          </w:p>
          <w:p w:rsidR="00C96E0B" w:rsidRPr="000C3672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на конец</w:t>
            </w:r>
          </w:p>
          <w:p w:rsidR="00C96E0B" w:rsidRPr="000C3672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отчетного</w:t>
            </w:r>
          </w:p>
          <w:p w:rsidR="00C96E0B" w:rsidRPr="000C3672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периода</w:t>
            </w:r>
          </w:p>
        </w:tc>
      </w:tr>
      <w:tr w:rsidR="00C96E0B" w:rsidRPr="000C3672" w:rsidTr="00630A1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7</w:t>
            </w:r>
          </w:p>
        </w:tc>
      </w:tr>
      <w:tr w:rsidR="001E11EA" w:rsidRPr="000C3672" w:rsidTr="00630A1D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Общая балансовая      </w:t>
            </w:r>
          </w:p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стоимость имущества   </w:t>
            </w:r>
          </w:p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муниципального        </w:t>
            </w:r>
          </w:p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4004,77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29221C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1141F7">
              <w:rPr>
                <w:sz w:val="24"/>
                <w:szCs w:val="24"/>
              </w:rPr>
              <w:t>5738,45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29221C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1141F7">
              <w:rPr>
                <w:sz w:val="24"/>
                <w:szCs w:val="24"/>
              </w:rPr>
              <w:t>5738,45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29221C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1141F7">
              <w:rPr>
                <w:sz w:val="24"/>
                <w:szCs w:val="24"/>
              </w:rPr>
              <w:t>5738,45</w:t>
            </w:r>
          </w:p>
        </w:tc>
      </w:tr>
      <w:tr w:rsidR="001E11EA" w:rsidRPr="000C3672" w:rsidTr="00630A1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29221C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29221C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29221C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E11EA" w:rsidRPr="000C3672" w:rsidTr="00630A1D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приобретенного        </w:t>
            </w:r>
          </w:p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муниципальным         </w:t>
            </w:r>
          </w:p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автономным учреждением</w:t>
            </w:r>
          </w:p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за счет средств,      </w:t>
            </w:r>
          </w:p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2416,76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29221C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1141F7">
              <w:rPr>
                <w:sz w:val="24"/>
                <w:szCs w:val="24"/>
              </w:rPr>
              <w:t>4247,11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29221C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1141F7">
              <w:rPr>
                <w:sz w:val="24"/>
                <w:szCs w:val="24"/>
              </w:rPr>
              <w:t>4247,11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29221C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1141F7">
              <w:rPr>
                <w:sz w:val="24"/>
                <w:szCs w:val="24"/>
              </w:rPr>
              <w:t>4247,11</w:t>
            </w:r>
          </w:p>
        </w:tc>
      </w:tr>
      <w:tr w:rsidR="001E11EA" w:rsidRPr="000C3672" w:rsidTr="00630A1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29221C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29221C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29221C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31AE3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0C3672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0C3672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0C3672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431AE3" w:rsidRPr="000C3672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0C3672" w:rsidRDefault="00431AE3" w:rsidP="00431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</w:tr>
      <w:tr w:rsidR="00431AE3" w:rsidRPr="000C3672" w:rsidTr="00630A1D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0C3672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0C3672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приобретенного        </w:t>
            </w:r>
          </w:p>
          <w:p w:rsidR="00431AE3" w:rsidRPr="000C3672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муниципальным         </w:t>
            </w:r>
          </w:p>
          <w:p w:rsidR="00431AE3" w:rsidRPr="000C3672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автономным учреждением</w:t>
            </w:r>
          </w:p>
          <w:p w:rsidR="00431AE3" w:rsidRPr="000C3672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за счет доходов,      </w:t>
            </w:r>
          </w:p>
          <w:p w:rsidR="00431AE3" w:rsidRPr="000C3672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полученных от платных </w:t>
            </w:r>
          </w:p>
          <w:p w:rsidR="00431AE3" w:rsidRPr="000C3672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услуг и иной          </w:t>
            </w:r>
          </w:p>
          <w:p w:rsidR="00431AE3" w:rsidRPr="000C3672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приносящей доход      </w:t>
            </w:r>
          </w:p>
          <w:p w:rsidR="00431AE3" w:rsidRPr="000C3672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0C3672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431AE3" w:rsidRPr="000C3672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0C3672" w:rsidRDefault="00431AE3" w:rsidP="00431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</w:tr>
      <w:tr w:rsidR="00431AE3" w:rsidRPr="000C3672" w:rsidTr="00630A1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0C3672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0C3672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0C3672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0C3672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31AE3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0C3672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0C3672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0C3672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431AE3" w:rsidRPr="000C3672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0C3672" w:rsidRDefault="00431AE3" w:rsidP="00431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</w:tr>
      <w:tr w:rsidR="001E11EA" w:rsidRPr="000C3672" w:rsidTr="00630A1D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Общая балансовая      </w:t>
            </w:r>
          </w:p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стоимость имущества,  </w:t>
            </w:r>
          </w:p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закрепленного за      </w:t>
            </w:r>
          </w:p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муниципальным         </w:t>
            </w:r>
          </w:p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автономным учреждением</w:t>
            </w:r>
          </w:p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на праве оперативного </w:t>
            </w:r>
          </w:p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4004,77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1141F7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5738,45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1141F7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5738,45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1141F7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5738,45</w:t>
            </w:r>
          </w:p>
        </w:tc>
      </w:tr>
      <w:tr w:rsidR="001E11EA" w:rsidRPr="000C3672" w:rsidTr="00630A1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1141F7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1141F7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1141F7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65F2D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Pr="000C3672" w:rsidRDefault="00565F2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Pr="000C3672" w:rsidRDefault="00565F2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недвижимого имущества,</w:t>
            </w:r>
          </w:p>
          <w:p w:rsidR="00565F2D" w:rsidRPr="000C3672" w:rsidRDefault="00565F2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Pr="000C3672" w:rsidRDefault="00565F2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565F2D" w:rsidRPr="000C3672" w:rsidRDefault="00565F2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Pr="000C3672" w:rsidRDefault="00565F2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1588,02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Pr="001141F7" w:rsidRDefault="00565F2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1491,34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Pr="001141F7" w:rsidRDefault="00565F2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1491,34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Pr="001141F7" w:rsidRDefault="00565F2D" w:rsidP="00544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1491,34</w:t>
            </w:r>
          </w:p>
        </w:tc>
      </w:tr>
      <w:tr w:rsidR="00565F2D" w:rsidRPr="000C3672" w:rsidTr="00630A1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Pr="000C3672" w:rsidRDefault="00565F2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Pr="000C3672" w:rsidRDefault="00565F2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Pr="000C3672" w:rsidRDefault="00565F2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Pr="000C3672" w:rsidRDefault="00565F2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Pr="000C3672" w:rsidRDefault="00565F2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Pr="000C3672" w:rsidRDefault="00565F2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Pr="000C3672" w:rsidRDefault="00565F2D" w:rsidP="00544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65F2D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Pr="000C3672" w:rsidRDefault="00565F2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Pr="000C3672" w:rsidRDefault="00565F2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Pr="000C3672" w:rsidRDefault="00565F2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565F2D" w:rsidRPr="000C3672" w:rsidRDefault="00565F2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Default="00565F2D" w:rsidP="00431AE3">
            <w:pPr>
              <w:jc w:val="center"/>
            </w:pPr>
            <w:r w:rsidRPr="00E17779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Pr="002C2A88" w:rsidRDefault="00565F2D" w:rsidP="00431AE3">
            <w:pPr>
              <w:jc w:val="center"/>
            </w:pPr>
            <w:r w:rsidRPr="002C2A88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Pr="002C2A88" w:rsidRDefault="00565F2D" w:rsidP="00431AE3">
            <w:pPr>
              <w:jc w:val="center"/>
            </w:pPr>
            <w:r w:rsidRPr="002C2A88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Pr="002C2A88" w:rsidRDefault="00565F2D" w:rsidP="005448A1">
            <w:pPr>
              <w:jc w:val="center"/>
            </w:pPr>
            <w:r w:rsidRPr="002C2A88">
              <w:rPr>
                <w:sz w:val="24"/>
                <w:szCs w:val="24"/>
              </w:rPr>
              <w:t>0,00</w:t>
            </w:r>
          </w:p>
        </w:tc>
      </w:tr>
      <w:tr w:rsidR="00565F2D" w:rsidRPr="000C3672" w:rsidTr="00630A1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Pr="000C3672" w:rsidRDefault="00565F2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Pr="000C3672" w:rsidRDefault="00565F2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переданного в         </w:t>
            </w:r>
          </w:p>
          <w:p w:rsidR="00565F2D" w:rsidRPr="000C3672" w:rsidRDefault="00565F2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безвозмездное         </w:t>
            </w:r>
          </w:p>
          <w:p w:rsidR="00565F2D" w:rsidRPr="000C3672" w:rsidRDefault="00565F2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lastRenderedPageBreak/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Pr="000C3672" w:rsidRDefault="00565F2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lastRenderedPageBreak/>
              <w:t>тыс.</w:t>
            </w:r>
          </w:p>
          <w:p w:rsidR="00565F2D" w:rsidRPr="000C3672" w:rsidRDefault="00565F2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Default="00565F2D" w:rsidP="00431AE3">
            <w:pPr>
              <w:jc w:val="center"/>
            </w:pPr>
            <w:r w:rsidRPr="00E17779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Pr="002C2A88" w:rsidRDefault="00565F2D" w:rsidP="00431AE3">
            <w:pPr>
              <w:jc w:val="center"/>
            </w:pPr>
            <w:r w:rsidRPr="002C2A88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Pr="002C2A88" w:rsidRDefault="00565F2D" w:rsidP="00431AE3">
            <w:pPr>
              <w:jc w:val="center"/>
            </w:pPr>
            <w:r w:rsidRPr="002C2A88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Pr="002C2A88" w:rsidRDefault="00565F2D" w:rsidP="005448A1">
            <w:pPr>
              <w:jc w:val="center"/>
            </w:pPr>
            <w:r w:rsidRPr="002C2A88">
              <w:rPr>
                <w:sz w:val="24"/>
                <w:szCs w:val="24"/>
              </w:rPr>
              <w:t>0,00</w:t>
            </w:r>
          </w:p>
        </w:tc>
      </w:tr>
      <w:tr w:rsidR="001E11EA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движимого имущества,  </w:t>
            </w:r>
          </w:p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2416,76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29221C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1141F7">
              <w:rPr>
                <w:sz w:val="24"/>
                <w:szCs w:val="24"/>
              </w:rPr>
              <w:t>4247,11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29221C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1141F7">
              <w:rPr>
                <w:sz w:val="24"/>
                <w:szCs w:val="24"/>
              </w:rPr>
              <w:t>4247,11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29221C" w:rsidRDefault="00565F2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1141F7">
              <w:rPr>
                <w:sz w:val="24"/>
                <w:szCs w:val="24"/>
              </w:rPr>
              <w:t>4247,11</w:t>
            </w:r>
          </w:p>
        </w:tc>
      </w:tr>
      <w:tr w:rsidR="001E11EA" w:rsidRPr="000C3672" w:rsidTr="00630A1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2.3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особо ценного         </w:t>
            </w:r>
          </w:p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движимого имущества,  </w:t>
            </w:r>
          </w:p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1 773,49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2C2A88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C2A88">
              <w:rPr>
                <w:sz w:val="24"/>
                <w:szCs w:val="24"/>
              </w:rPr>
              <w:t>2908,02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2C2A88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C2A88">
              <w:rPr>
                <w:sz w:val="24"/>
                <w:szCs w:val="24"/>
              </w:rPr>
              <w:t>2908,02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2C2A88" w:rsidRDefault="0081278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C2A88">
              <w:rPr>
                <w:sz w:val="24"/>
                <w:szCs w:val="24"/>
              </w:rPr>
              <w:t>2908,02</w:t>
            </w:r>
          </w:p>
        </w:tc>
      </w:tr>
      <w:tr w:rsidR="001E11EA" w:rsidRPr="000C3672" w:rsidTr="00630A1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2C2A88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2C2A88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2C2A88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65F2D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Pr="000C3672" w:rsidRDefault="00565F2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Pr="000C3672" w:rsidRDefault="00565F2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Pr="000C3672" w:rsidRDefault="00565F2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565F2D" w:rsidRPr="000C3672" w:rsidRDefault="00565F2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Pr="000C3672" w:rsidRDefault="00565F2D" w:rsidP="00431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Pr="002C2A88" w:rsidRDefault="00565F2D" w:rsidP="00431AE3">
            <w:pPr>
              <w:jc w:val="center"/>
              <w:rPr>
                <w:sz w:val="24"/>
                <w:szCs w:val="24"/>
              </w:rPr>
            </w:pPr>
            <w:r w:rsidRPr="002C2A88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Pr="002C2A88" w:rsidRDefault="00565F2D" w:rsidP="00431AE3">
            <w:pPr>
              <w:jc w:val="center"/>
              <w:rPr>
                <w:sz w:val="24"/>
                <w:szCs w:val="24"/>
              </w:rPr>
            </w:pPr>
            <w:r w:rsidRPr="002C2A88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Pr="002C2A88" w:rsidRDefault="00565F2D" w:rsidP="005448A1">
            <w:pPr>
              <w:jc w:val="center"/>
              <w:rPr>
                <w:sz w:val="24"/>
                <w:szCs w:val="24"/>
              </w:rPr>
            </w:pPr>
            <w:r w:rsidRPr="002C2A88">
              <w:rPr>
                <w:sz w:val="24"/>
                <w:szCs w:val="24"/>
              </w:rPr>
              <w:t>0,00</w:t>
            </w:r>
          </w:p>
        </w:tc>
      </w:tr>
      <w:tr w:rsidR="00565F2D" w:rsidRPr="000C3672" w:rsidTr="00630A1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Pr="000C3672" w:rsidRDefault="00565F2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Pr="000C3672" w:rsidRDefault="00565F2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переданного в         </w:t>
            </w:r>
          </w:p>
          <w:p w:rsidR="00565F2D" w:rsidRPr="000C3672" w:rsidRDefault="00565F2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безвозмездное         </w:t>
            </w:r>
          </w:p>
          <w:p w:rsidR="00565F2D" w:rsidRPr="000C3672" w:rsidRDefault="00565F2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Pr="000C3672" w:rsidRDefault="00565F2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565F2D" w:rsidRPr="000C3672" w:rsidRDefault="00565F2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Pr="000C3672" w:rsidRDefault="00565F2D" w:rsidP="00431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Pr="002C2A88" w:rsidRDefault="00565F2D" w:rsidP="00431AE3">
            <w:pPr>
              <w:jc w:val="center"/>
              <w:rPr>
                <w:sz w:val="24"/>
                <w:szCs w:val="24"/>
              </w:rPr>
            </w:pPr>
            <w:r w:rsidRPr="002C2A88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Pr="002C2A88" w:rsidRDefault="00565F2D" w:rsidP="00431AE3">
            <w:pPr>
              <w:jc w:val="center"/>
              <w:rPr>
                <w:sz w:val="24"/>
                <w:szCs w:val="24"/>
              </w:rPr>
            </w:pPr>
            <w:r w:rsidRPr="002C2A88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Pr="002C2A88" w:rsidRDefault="00565F2D" w:rsidP="005448A1">
            <w:pPr>
              <w:jc w:val="center"/>
              <w:rPr>
                <w:sz w:val="24"/>
                <w:szCs w:val="24"/>
              </w:rPr>
            </w:pPr>
            <w:r w:rsidRPr="002C2A88">
              <w:rPr>
                <w:sz w:val="24"/>
                <w:szCs w:val="24"/>
              </w:rPr>
              <w:t>0,00</w:t>
            </w:r>
          </w:p>
        </w:tc>
      </w:tr>
      <w:tr w:rsidR="00565F2D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Pr="000C3672" w:rsidRDefault="00565F2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2.4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Pr="000C3672" w:rsidRDefault="00565F2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иного движимого       </w:t>
            </w:r>
          </w:p>
          <w:p w:rsidR="00565F2D" w:rsidRPr="000C3672" w:rsidRDefault="00565F2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Pr="000C3672" w:rsidRDefault="00565F2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565F2D" w:rsidRPr="000C3672" w:rsidRDefault="00565F2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Pr="000C3672" w:rsidRDefault="00565F2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643,26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Pr="002C2A88" w:rsidRDefault="00565F2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C2A88">
              <w:rPr>
                <w:sz w:val="24"/>
                <w:szCs w:val="24"/>
              </w:rPr>
              <w:t>889,69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Pr="002C2A88" w:rsidRDefault="00565F2D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C2A88">
              <w:rPr>
                <w:sz w:val="24"/>
                <w:szCs w:val="24"/>
              </w:rPr>
              <w:t>889,69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F2D" w:rsidRPr="002C2A88" w:rsidRDefault="00565F2D" w:rsidP="00544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C2A88">
              <w:rPr>
                <w:sz w:val="24"/>
                <w:szCs w:val="24"/>
              </w:rPr>
              <w:t>889,69</w:t>
            </w:r>
          </w:p>
        </w:tc>
      </w:tr>
      <w:tr w:rsidR="001E11EA" w:rsidRPr="000C3672" w:rsidTr="00630A1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2C2A88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2C2A88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2C2A88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2783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783" w:rsidRPr="000C3672" w:rsidRDefault="0081278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783" w:rsidRPr="000C3672" w:rsidRDefault="0081278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783" w:rsidRPr="000C3672" w:rsidRDefault="0081278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812783" w:rsidRPr="000C3672" w:rsidRDefault="0081278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783" w:rsidRPr="000C3672" w:rsidRDefault="00812783" w:rsidP="00431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783" w:rsidRPr="002C2A88" w:rsidRDefault="00812783" w:rsidP="00431AE3">
            <w:pPr>
              <w:jc w:val="center"/>
              <w:rPr>
                <w:sz w:val="24"/>
                <w:szCs w:val="24"/>
              </w:rPr>
            </w:pPr>
            <w:r w:rsidRPr="002C2A88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783" w:rsidRPr="002C2A88" w:rsidRDefault="00812783" w:rsidP="00431AE3">
            <w:pPr>
              <w:jc w:val="center"/>
              <w:rPr>
                <w:sz w:val="24"/>
                <w:szCs w:val="24"/>
              </w:rPr>
            </w:pPr>
            <w:r w:rsidRPr="002C2A88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783" w:rsidRPr="002C2A88" w:rsidRDefault="00812783" w:rsidP="005448A1">
            <w:pPr>
              <w:jc w:val="center"/>
              <w:rPr>
                <w:sz w:val="24"/>
                <w:szCs w:val="24"/>
              </w:rPr>
            </w:pPr>
            <w:r w:rsidRPr="002C2A88">
              <w:rPr>
                <w:sz w:val="24"/>
                <w:szCs w:val="24"/>
              </w:rPr>
              <w:t>0,00</w:t>
            </w:r>
          </w:p>
        </w:tc>
      </w:tr>
      <w:tr w:rsidR="00812783" w:rsidRPr="000C3672" w:rsidTr="00630A1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783" w:rsidRPr="000C3672" w:rsidRDefault="0081278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783" w:rsidRPr="000C3672" w:rsidRDefault="0081278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переданного в         </w:t>
            </w:r>
          </w:p>
          <w:p w:rsidR="00812783" w:rsidRPr="000C3672" w:rsidRDefault="0081278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безвозмездное         </w:t>
            </w:r>
          </w:p>
          <w:p w:rsidR="00812783" w:rsidRPr="000C3672" w:rsidRDefault="0081278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783" w:rsidRPr="000C3672" w:rsidRDefault="0081278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812783" w:rsidRPr="000C3672" w:rsidRDefault="0081278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783" w:rsidRPr="000C3672" w:rsidRDefault="00812783" w:rsidP="00431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783" w:rsidRPr="002C2A88" w:rsidRDefault="00812783" w:rsidP="00431AE3">
            <w:pPr>
              <w:jc w:val="center"/>
              <w:rPr>
                <w:sz w:val="24"/>
                <w:szCs w:val="24"/>
              </w:rPr>
            </w:pPr>
            <w:r w:rsidRPr="002C2A88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783" w:rsidRPr="002C2A88" w:rsidRDefault="00812783" w:rsidP="00431AE3">
            <w:pPr>
              <w:jc w:val="center"/>
              <w:rPr>
                <w:sz w:val="24"/>
                <w:szCs w:val="24"/>
              </w:rPr>
            </w:pPr>
            <w:r w:rsidRPr="002C2A88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783" w:rsidRPr="002C2A88" w:rsidRDefault="00812783" w:rsidP="005448A1">
            <w:pPr>
              <w:jc w:val="center"/>
              <w:rPr>
                <w:sz w:val="24"/>
                <w:szCs w:val="24"/>
              </w:rPr>
            </w:pPr>
            <w:r w:rsidRPr="002C2A88">
              <w:rPr>
                <w:sz w:val="24"/>
                <w:szCs w:val="24"/>
              </w:rPr>
              <w:t>0,00</w:t>
            </w:r>
          </w:p>
        </w:tc>
      </w:tr>
      <w:tr w:rsidR="001E11EA" w:rsidRPr="000C3672" w:rsidTr="00630A1D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Общая остаточная      </w:t>
            </w:r>
          </w:p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стоимость имущества   </w:t>
            </w:r>
          </w:p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муниципального        </w:t>
            </w:r>
          </w:p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1 884,64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2C2A88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C2A88">
              <w:rPr>
                <w:sz w:val="24"/>
                <w:szCs w:val="24"/>
              </w:rPr>
              <w:t>2 161,55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2C2A88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C2A88">
              <w:rPr>
                <w:sz w:val="24"/>
                <w:szCs w:val="24"/>
              </w:rPr>
              <w:t>2 161,55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2C2A88" w:rsidRDefault="0081278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1 752,95</w:t>
            </w:r>
          </w:p>
        </w:tc>
      </w:tr>
      <w:tr w:rsidR="001E11EA" w:rsidRPr="000C3672" w:rsidTr="00630A1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29221C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29221C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29221C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E11EA" w:rsidRPr="000C3672" w:rsidTr="00630A1D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приобретенного        </w:t>
            </w:r>
          </w:p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муниципальным         </w:t>
            </w:r>
          </w:p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автономным учреждением</w:t>
            </w:r>
          </w:p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за счет средств,      </w:t>
            </w:r>
          </w:p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888,46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29221C" w:rsidRDefault="001E11EA" w:rsidP="00431AE3">
            <w:pPr>
              <w:jc w:val="center"/>
              <w:rPr>
                <w:sz w:val="24"/>
                <w:szCs w:val="24"/>
                <w:highlight w:val="yellow"/>
              </w:rPr>
            </w:pPr>
            <w:r w:rsidRPr="00FD42F6">
              <w:rPr>
                <w:sz w:val="24"/>
                <w:szCs w:val="24"/>
              </w:rPr>
              <w:t>1 223,85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29221C" w:rsidRDefault="001E11EA" w:rsidP="00431AE3">
            <w:pPr>
              <w:jc w:val="center"/>
              <w:rPr>
                <w:sz w:val="24"/>
                <w:szCs w:val="24"/>
                <w:highlight w:val="yellow"/>
              </w:rPr>
            </w:pPr>
            <w:r w:rsidRPr="00FD42F6">
              <w:rPr>
                <w:sz w:val="24"/>
                <w:szCs w:val="24"/>
              </w:rPr>
              <w:t>1 223,85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29221C" w:rsidRDefault="00812783" w:rsidP="00431AE3">
            <w:pPr>
              <w:jc w:val="center"/>
              <w:rPr>
                <w:sz w:val="24"/>
                <w:szCs w:val="24"/>
                <w:highlight w:val="yellow"/>
              </w:rPr>
            </w:pPr>
            <w:r w:rsidRPr="00812783">
              <w:rPr>
                <w:sz w:val="24"/>
                <w:szCs w:val="24"/>
              </w:rPr>
              <w:t>863,28</w:t>
            </w:r>
          </w:p>
        </w:tc>
      </w:tr>
      <w:tr w:rsidR="001E11EA" w:rsidRPr="000C3672" w:rsidTr="00630A1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29221C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29221C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29221C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12783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783" w:rsidRPr="000C3672" w:rsidRDefault="0081278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783" w:rsidRPr="000C3672" w:rsidRDefault="0081278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783" w:rsidRPr="000C3672" w:rsidRDefault="0081278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812783" w:rsidRPr="000C3672" w:rsidRDefault="0081278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783" w:rsidRDefault="00812783" w:rsidP="00431AE3">
            <w:pPr>
              <w:jc w:val="center"/>
            </w:pPr>
            <w:r w:rsidRPr="008E3048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783" w:rsidRPr="001141F7" w:rsidRDefault="00812783" w:rsidP="00431AE3">
            <w:pPr>
              <w:jc w:val="center"/>
            </w:pPr>
            <w:r w:rsidRPr="001141F7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783" w:rsidRPr="001141F7" w:rsidRDefault="00812783" w:rsidP="00431AE3">
            <w:pPr>
              <w:jc w:val="center"/>
            </w:pPr>
            <w:r w:rsidRPr="001141F7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783" w:rsidRPr="001141F7" w:rsidRDefault="00812783" w:rsidP="005448A1">
            <w:pPr>
              <w:jc w:val="center"/>
            </w:pPr>
            <w:r w:rsidRPr="001141F7">
              <w:rPr>
                <w:sz w:val="24"/>
                <w:szCs w:val="24"/>
              </w:rPr>
              <w:t>0,00</w:t>
            </w:r>
          </w:p>
        </w:tc>
      </w:tr>
      <w:tr w:rsidR="00812783" w:rsidRPr="000C3672" w:rsidTr="00630A1D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783" w:rsidRPr="000C3672" w:rsidRDefault="0081278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783" w:rsidRPr="000C3672" w:rsidRDefault="0081278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приобретенного        </w:t>
            </w:r>
          </w:p>
          <w:p w:rsidR="00812783" w:rsidRPr="000C3672" w:rsidRDefault="0081278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муниципальным         </w:t>
            </w:r>
          </w:p>
          <w:p w:rsidR="00812783" w:rsidRPr="000C3672" w:rsidRDefault="0081278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автономным учреждением</w:t>
            </w:r>
          </w:p>
          <w:p w:rsidR="00812783" w:rsidRPr="000C3672" w:rsidRDefault="0081278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за счет доходов,      </w:t>
            </w:r>
          </w:p>
          <w:p w:rsidR="00812783" w:rsidRPr="000C3672" w:rsidRDefault="0081278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полученных от платных </w:t>
            </w:r>
          </w:p>
          <w:p w:rsidR="00812783" w:rsidRPr="000C3672" w:rsidRDefault="0081278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услуг и иной          </w:t>
            </w:r>
          </w:p>
          <w:p w:rsidR="00812783" w:rsidRPr="000C3672" w:rsidRDefault="0081278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приносящей доход      </w:t>
            </w:r>
          </w:p>
          <w:p w:rsidR="00812783" w:rsidRPr="000C3672" w:rsidRDefault="0081278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783" w:rsidRPr="000C3672" w:rsidRDefault="0081278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812783" w:rsidRPr="000C3672" w:rsidRDefault="0081278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783" w:rsidRDefault="00812783" w:rsidP="00431AE3">
            <w:pPr>
              <w:jc w:val="center"/>
            </w:pPr>
            <w:r w:rsidRPr="008E3048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783" w:rsidRPr="001141F7" w:rsidRDefault="00812783" w:rsidP="00431AE3">
            <w:pPr>
              <w:jc w:val="center"/>
            </w:pPr>
            <w:r w:rsidRPr="001141F7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783" w:rsidRPr="001141F7" w:rsidRDefault="00812783" w:rsidP="00431AE3">
            <w:pPr>
              <w:jc w:val="center"/>
            </w:pPr>
            <w:r w:rsidRPr="001141F7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783" w:rsidRPr="001141F7" w:rsidRDefault="00812783" w:rsidP="005448A1">
            <w:pPr>
              <w:jc w:val="center"/>
            </w:pPr>
            <w:r w:rsidRPr="001141F7">
              <w:rPr>
                <w:sz w:val="24"/>
                <w:szCs w:val="24"/>
              </w:rPr>
              <w:t>0,00</w:t>
            </w:r>
          </w:p>
        </w:tc>
      </w:tr>
      <w:tr w:rsidR="00812783" w:rsidRPr="000C3672" w:rsidTr="00630A1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783" w:rsidRPr="000C3672" w:rsidRDefault="0081278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783" w:rsidRPr="000C3672" w:rsidRDefault="0081278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783" w:rsidRPr="000C3672" w:rsidRDefault="0081278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783" w:rsidRPr="000C3672" w:rsidRDefault="0081278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783" w:rsidRPr="001141F7" w:rsidRDefault="0081278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783" w:rsidRPr="001141F7" w:rsidRDefault="0081278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783" w:rsidRPr="001141F7" w:rsidRDefault="00812783" w:rsidP="00544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2783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783" w:rsidRPr="000C3672" w:rsidRDefault="0081278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783" w:rsidRPr="000C3672" w:rsidRDefault="0081278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783" w:rsidRPr="000C3672" w:rsidRDefault="0081278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812783" w:rsidRPr="000C3672" w:rsidRDefault="0081278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783" w:rsidRPr="000C3672" w:rsidRDefault="00812783" w:rsidP="00431AE3">
            <w:pPr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783" w:rsidRPr="001141F7" w:rsidRDefault="00812783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783" w:rsidRPr="001141F7" w:rsidRDefault="00812783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783" w:rsidRPr="001141F7" w:rsidRDefault="00812783" w:rsidP="005448A1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</w:tr>
      <w:tr w:rsidR="001E11EA" w:rsidRPr="000C3672" w:rsidTr="00630A1D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Общая остаточная      </w:t>
            </w:r>
          </w:p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стоимость имущества,  </w:t>
            </w:r>
          </w:p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закрепленного за      </w:t>
            </w:r>
          </w:p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муниципальным         </w:t>
            </w:r>
          </w:p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автономным учреждением</w:t>
            </w:r>
          </w:p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на праве оперативного </w:t>
            </w:r>
          </w:p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lastRenderedPageBreak/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lastRenderedPageBreak/>
              <w:t>тыс.</w:t>
            </w:r>
          </w:p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1 884,64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1141F7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2 161,55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1141F7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2 161,55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1141F7" w:rsidRDefault="0081278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1 752,95</w:t>
            </w:r>
          </w:p>
        </w:tc>
      </w:tr>
      <w:tr w:rsidR="001E11EA" w:rsidRPr="000C3672" w:rsidTr="00630A1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1141F7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1141F7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1141F7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E11EA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недвижимого имущества,</w:t>
            </w:r>
          </w:p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996,18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1141F7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937,70</w:t>
            </w:r>
          </w:p>
          <w:p w:rsidR="001E11EA" w:rsidRPr="001141F7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1141F7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937,70</w:t>
            </w:r>
          </w:p>
          <w:p w:rsidR="001E11EA" w:rsidRPr="001141F7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1141F7" w:rsidRDefault="0081278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889,67</w:t>
            </w:r>
          </w:p>
        </w:tc>
      </w:tr>
      <w:tr w:rsidR="001E11EA" w:rsidRPr="000C3672" w:rsidTr="00630A1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1141F7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1141F7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1141F7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D28DA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0C3672" w:rsidRDefault="00AD28D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0C3672" w:rsidRDefault="00AD28D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0C3672" w:rsidRDefault="00AD28D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AD28DA" w:rsidRPr="000C3672" w:rsidRDefault="00AD28D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0C3672" w:rsidRDefault="00AD28DA" w:rsidP="00431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1141F7" w:rsidRDefault="00AD28DA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1141F7" w:rsidRDefault="00AD28DA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1141F7" w:rsidRDefault="00AD28DA" w:rsidP="005448A1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</w:tr>
      <w:tr w:rsidR="00AD28DA" w:rsidRPr="000C3672" w:rsidTr="00630A1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0C3672" w:rsidRDefault="00AD28D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0C3672" w:rsidRDefault="00AD28D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переданного в         </w:t>
            </w:r>
          </w:p>
          <w:p w:rsidR="00AD28DA" w:rsidRPr="000C3672" w:rsidRDefault="00AD28D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безвозмездное         </w:t>
            </w:r>
          </w:p>
          <w:p w:rsidR="00AD28DA" w:rsidRPr="000C3672" w:rsidRDefault="00AD28D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0C3672" w:rsidRDefault="00AD28D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AD28DA" w:rsidRPr="000C3672" w:rsidRDefault="00AD28D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0C3672" w:rsidRDefault="00AD28DA" w:rsidP="00431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1141F7" w:rsidRDefault="00AD28DA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1141F7" w:rsidRDefault="00AD28DA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1141F7" w:rsidRDefault="00AD28DA" w:rsidP="005448A1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</w:tr>
      <w:tr w:rsidR="001E11EA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движимого имущества,  </w:t>
            </w:r>
          </w:p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1 884,64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2C2A88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C2A88">
              <w:rPr>
                <w:sz w:val="24"/>
                <w:szCs w:val="24"/>
              </w:rPr>
              <w:t>2 161,55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2C2A88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C2A88">
              <w:rPr>
                <w:sz w:val="24"/>
                <w:szCs w:val="24"/>
              </w:rPr>
              <w:t>2 161,55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2C2A88" w:rsidRDefault="00AD28D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1 752,95</w:t>
            </w:r>
          </w:p>
        </w:tc>
      </w:tr>
      <w:tr w:rsidR="001E11EA" w:rsidRPr="000C3672" w:rsidTr="00630A1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4.3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особо ценного         </w:t>
            </w:r>
          </w:p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движимого имущества,  </w:t>
            </w:r>
          </w:p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888,46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FD42F6">
              <w:rPr>
                <w:sz w:val="24"/>
                <w:szCs w:val="24"/>
              </w:rPr>
              <w:t>1 223,85</w:t>
            </w:r>
          </w:p>
          <w:p w:rsidR="001E11EA" w:rsidRPr="0029221C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FD42F6">
              <w:rPr>
                <w:sz w:val="24"/>
                <w:szCs w:val="24"/>
              </w:rPr>
              <w:t>1 223,85</w:t>
            </w:r>
          </w:p>
          <w:p w:rsidR="001E11EA" w:rsidRPr="0029221C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29221C" w:rsidRDefault="00AD28D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812783">
              <w:rPr>
                <w:sz w:val="24"/>
                <w:szCs w:val="24"/>
              </w:rPr>
              <w:t>863,28</w:t>
            </w:r>
          </w:p>
        </w:tc>
      </w:tr>
      <w:tr w:rsidR="001E11EA" w:rsidRPr="000C3672" w:rsidTr="00630A1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0C3672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29221C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29221C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EA" w:rsidRPr="0029221C" w:rsidRDefault="001E11E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D28DA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0C3672" w:rsidRDefault="00AD28D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0C3672" w:rsidRDefault="00AD28D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0C3672" w:rsidRDefault="00AD28D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AD28DA" w:rsidRPr="000C3672" w:rsidRDefault="00AD28D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0C3672" w:rsidRDefault="00AD28DA" w:rsidP="00431AE3">
            <w:pPr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1141F7" w:rsidRDefault="00AD28DA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1141F7" w:rsidRDefault="00AD28DA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1141F7" w:rsidRDefault="00AD28DA" w:rsidP="005448A1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</w:tr>
      <w:tr w:rsidR="00AD28DA" w:rsidRPr="000C3672" w:rsidTr="00630A1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0C3672" w:rsidRDefault="00AD28D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0C3672" w:rsidRDefault="00AD28D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переданного в         </w:t>
            </w:r>
          </w:p>
          <w:p w:rsidR="00AD28DA" w:rsidRPr="000C3672" w:rsidRDefault="00AD28D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безвозмездное         </w:t>
            </w:r>
          </w:p>
          <w:p w:rsidR="00AD28DA" w:rsidRPr="000C3672" w:rsidRDefault="00AD28D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0C3672" w:rsidRDefault="00AD28D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AD28DA" w:rsidRPr="000C3672" w:rsidRDefault="00AD28D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0C3672" w:rsidRDefault="00AD28DA" w:rsidP="00431AE3">
            <w:pPr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1141F7" w:rsidRDefault="00AD28DA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1141F7" w:rsidRDefault="00AD28DA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1141F7" w:rsidRDefault="00AD28DA" w:rsidP="005448A1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</w:tr>
      <w:tr w:rsidR="00AD28DA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0C3672" w:rsidRDefault="00AD28D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4.4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0C3672" w:rsidRDefault="00AD28D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иного движимого       </w:t>
            </w:r>
          </w:p>
          <w:p w:rsidR="00AD28DA" w:rsidRPr="000C3672" w:rsidRDefault="00AD28D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0C3672" w:rsidRDefault="00AD28D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AD28DA" w:rsidRPr="000C3672" w:rsidRDefault="00AD28D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0C3672" w:rsidRDefault="00AD28DA" w:rsidP="00431AE3">
            <w:pPr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1141F7" w:rsidRDefault="00AD28DA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1141F7" w:rsidRDefault="00AD28DA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1141F7" w:rsidRDefault="00AD28DA" w:rsidP="005448A1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</w:tr>
      <w:tr w:rsidR="00AD28DA" w:rsidRPr="000C3672" w:rsidTr="00630A1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0C3672" w:rsidRDefault="00AD28D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0C3672" w:rsidRDefault="00AD28D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0C3672" w:rsidRDefault="00AD28D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0C3672" w:rsidRDefault="00AD28D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1141F7" w:rsidRDefault="00AD28D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1141F7" w:rsidRDefault="00AD28D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1141F7" w:rsidRDefault="00AD28DA" w:rsidP="00544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D28DA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0C3672" w:rsidRDefault="00AD28D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0C3672" w:rsidRDefault="00AD28D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0C3672" w:rsidRDefault="00AD28D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AD28DA" w:rsidRPr="000C3672" w:rsidRDefault="00AD28D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0C3672" w:rsidRDefault="00AD28DA" w:rsidP="00431AE3">
            <w:pPr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1141F7" w:rsidRDefault="00AD28DA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1141F7" w:rsidRDefault="00AD28DA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1141F7" w:rsidRDefault="00AD28DA" w:rsidP="005448A1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</w:tr>
      <w:tr w:rsidR="00AD28DA" w:rsidRPr="000C3672" w:rsidTr="00630A1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0C3672" w:rsidRDefault="00AD28D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0C3672" w:rsidRDefault="00AD28D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переданного в         </w:t>
            </w:r>
          </w:p>
          <w:p w:rsidR="00AD28DA" w:rsidRPr="000C3672" w:rsidRDefault="00AD28D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безвозмездное         </w:t>
            </w:r>
          </w:p>
          <w:p w:rsidR="00AD28DA" w:rsidRPr="000C3672" w:rsidRDefault="00AD28D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0C3672" w:rsidRDefault="00AD28D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AD28DA" w:rsidRPr="000C3672" w:rsidRDefault="00AD28DA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0C3672" w:rsidRDefault="00AD28DA" w:rsidP="00431AE3">
            <w:pPr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1141F7" w:rsidRDefault="00AD28DA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1141F7" w:rsidRDefault="00AD28DA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DA" w:rsidRPr="001141F7" w:rsidRDefault="00AD28DA" w:rsidP="005448A1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</w:tr>
    </w:tbl>
    <w:p w:rsidR="00C96E0B" w:rsidRPr="00A15789" w:rsidRDefault="00C96E0B" w:rsidP="009517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4"/>
          <w:szCs w:val="24"/>
        </w:rPr>
      </w:pPr>
      <w:bookmarkStart w:id="24" w:name="Par801"/>
      <w:bookmarkEnd w:id="24"/>
      <w:r w:rsidRPr="00A15789">
        <w:rPr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p w:rsidR="00657100" w:rsidRDefault="0065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RPr="003B2700" w:rsidTr="00E95735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N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Наименование</w:t>
            </w:r>
          </w:p>
          <w:p w:rsidR="00C96E0B" w:rsidRPr="003B2700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показателей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Ед.</w:t>
            </w:r>
          </w:p>
          <w:p w:rsidR="00C96E0B" w:rsidRPr="003B2700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E95735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201</w:t>
            </w:r>
            <w:r w:rsidR="00C4433D">
              <w:rPr>
                <w:sz w:val="24"/>
                <w:szCs w:val="24"/>
              </w:rPr>
              <w:t>6</w:t>
            </w:r>
            <w:r w:rsidR="00431AE3">
              <w:rPr>
                <w:sz w:val="24"/>
                <w:szCs w:val="24"/>
              </w:rPr>
              <w:t>г</w:t>
            </w:r>
            <w:r w:rsidR="00C96E0B" w:rsidRPr="003B2700">
              <w:rPr>
                <w:sz w:val="24"/>
                <w:szCs w:val="24"/>
              </w:rPr>
              <w:t>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E95735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201</w:t>
            </w:r>
            <w:r w:rsidR="00C4433D">
              <w:rPr>
                <w:sz w:val="24"/>
                <w:szCs w:val="24"/>
              </w:rPr>
              <w:t>7</w:t>
            </w:r>
            <w:r w:rsidR="00431AE3">
              <w:rPr>
                <w:sz w:val="24"/>
                <w:szCs w:val="24"/>
              </w:rPr>
              <w:t>г</w:t>
            </w:r>
            <w:r w:rsidR="00C96E0B" w:rsidRPr="003B2700">
              <w:rPr>
                <w:sz w:val="24"/>
                <w:szCs w:val="24"/>
              </w:rPr>
              <w:t>од</w:t>
            </w:r>
          </w:p>
        </w:tc>
      </w:tr>
      <w:tr w:rsidR="00C96E0B" w:rsidRPr="003B2700" w:rsidTr="00E95735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на начало</w:t>
            </w:r>
          </w:p>
          <w:p w:rsidR="00C96E0B" w:rsidRPr="003B2700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отчетного</w:t>
            </w:r>
          </w:p>
          <w:p w:rsidR="00C96E0B" w:rsidRPr="003B2700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на конец</w:t>
            </w:r>
          </w:p>
          <w:p w:rsidR="00C96E0B" w:rsidRPr="003B2700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отчетного</w:t>
            </w:r>
          </w:p>
          <w:p w:rsidR="00C96E0B" w:rsidRPr="003B2700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на начало</w:t>
            </w:r>
          </w:p>
          <w:p w:rsidR="00C96E0B" w:rsidRPr="003B2700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отчетного</w:t>
            </w:r>
          </w:p>
          <w:p w:rsidR="00C96E0B" w:rsidRPr="003B2700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на конец</w:t>
            </w:r>
          </w:p>
          <w:p w:rsidR="00C96E0B" w:rsidRPr="003B2700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отчетного</w:t>
            </w:r>
          </w:p>
          <w:p w:rsidR="00C96E0B" w:rsidRPr="003B2700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периода</w:t>
            </w:r>
          </w:p>
        </w:tc>
      </w:tr>
      <w:tr w:rsidR="00C96E0B" w:rsidRPr="003B2700" w:rsidTr="00E9573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7</w:t>
            </w:r>
          </w:p>
        </w:tc>
      </w:tr>
      <w:tr w:rsidR="00431AE3" w:rsidRPr="003B2700" w:rsidTr="00E95735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Количество объектов   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недвижимого имущества,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закрепленного за      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муниципальным         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автономным учреждением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на праве оперативного 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ед.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4</w:t>
            </w:r>
          </w:p>
        </w:tc>
      </w:tr>
      <w:tr w:rsidR="00431AE3" w:rsidRPr="003B2700" w:rsidTr="00E9573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31AE3" w:rsidRPr="003B2700" w:rsidTr="00E9573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зданий, строений,     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lastRenderedPageBreak/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4</w:t>
            </w:r>
          </w:p>
        </w:tc>
      </w:tr>
      <w:tr w:rsidR="00431AE3" w:rsidRPr="003B2700" w:rsidTr="00E9573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иных объектов         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(замощений, заборов и 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ед.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</w:tr>
      <w:tr w:rsidR="00431AE3" w:rsidRPr="003B2700" w:rsidTr="00E9573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31AE3" w:rsidRPr="003B2700" w:rsidTr="00E95735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1.3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количество            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неиспользованных      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объектов недвижимого  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ед.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</w:tr>
      <w:tr w:rsidR="00431AE3" w:rsidRPr="003B2700" w:rsidTr="00E9573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31AE3" w:rsidRPr="003B2700" w:rsidTr="00E9573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зданий, строений,     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ед.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</w:tr>
      <w:tr w:rsidR="00431AE3" w:rsidRPr="003B2700" w:rsidTr="00E9573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иных объектов         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(замощений, заборов и 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ед.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</w:tr>
      <w:tr w:rsidR="00431AE3" w:rsidRPr="003B2700" w:rsidTr="00E95735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Количество объектов   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особо ценного         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движимого имущества,  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закрепленного за      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муниципальным         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автономным учреждением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на праве оперативного 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ед.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53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53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53</w:t>
            </w:r>
          </w:p>
        </w:tc>
      </w:tr>
      <w:tr w:rsidR="00431AE3" w:rsidRPr="003B2700" w:rsidTr="00E9573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jc w:val="center"/>
              <w:rPr>
                <w:sz w:val="24"/>
                <w:szCs w:val="24"/>
              </w:rPr>
            </w:pPr>
          </w:p>
        </w:tc>
      </w:tr>
      <w:tr w:rsidR="00431AE3" w:rsidRPr="003B2700" w:rsidTr="00E95735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количество            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неиспользованных      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объектов особо ценного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ед.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</w:tr>
      <w:tr w:rsidR="00431AE3" w:rsidRPr="003B2700" w:rsidTr="00E95735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Общая площадь объектов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недвижимого имущества,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закрепленного за      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муниципальным         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автономным учреждением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на праве оперативного 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кв.</w:t>
            </w:r>
          </w:p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921,8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921,8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921,8</w:t>
            </w:r>
          </w:p>
        </w:tc>
      </w:tr>
      <w:tr w:rsidR="00431AE3" w:rsidRPr="003B2700" w:rsidTr="00E9573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31AE3" w:rsidRPr="003B2700" w:rsidTr="00E9573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зданий, строений,     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кв.</w:t>
            </w:r>
          </w:p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921,8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921,8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921,8</w:t>
            </w:r>
          </w:p>
        </w:tc>
      </w:tr>
      <w:tr w:rsidR="00431AE3" w:rsidRPr="003B2700" w:rsidTr="00E9573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31AE3" w:rsidRPr="003B2700" w:rsidTr="00E9573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переданного в аренду  </w:t>
            </w:r>
          </w:p>
          <w:p w:rsidR="00431AE3" w:rsidRPr="003B2700" w:rsidRDefault="00DD1528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hyperlink w:anchor="Par917" w:history="1">
              <w:r w:rsidR="00431AE3" w:rsidRPr="003B2700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25" w:name="Par876"/>
            <w:bookmarkEnd w:id="25"/>
            <w:r w:rsidRPr="003B2700">
              <w:rPr>
                <w:sz w:val="24"/>
                <w:szCs w:val="24"/>
              </w:rPr>
              <w:t>кв.</w:t>
            </w:r>
          </w:p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</w:tr>
      <w:tr w:rsidR="00431AE3" w:rsidRPr="003B2700" w:rsidTr="00E9573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переданного в         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безвозмездное         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пользование </w:t>
            </w:r>
            <w:hyperlink w:anchor="Par917" w:history="1">
              <w:r w:rsidRPr="003B2700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26" w:name="Par879"/>
            <w:bookmarkEnd w:id="26"/>
            <w:r w:rsidRPr="003B2700">
              <w:rPr>
                <w:sz w:val="24"/>
                <w:szCs w:val="24"/>
              </w:rPr>
              <w:t>кв.</w:t>
            </w:r>
          </w:p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</w:tr>
      <w:tr w:rsidR="00431AE3" w:rsidRPr="003B2700" w:rsidTr="00E9573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иных объектов         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(замощений, заборов и 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кв.</w:t>
            </w:r>
          </w:p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1141F7" w:rsidRDefault="00431AE3" w:rsidP="00431AE3">
            <w:pPr>
              <w:jc w:val="center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</w:tr>
      <w:tr w:rsidR="00431AE3" w:rsidRPr="003B2700" w:rsidTr="00E95735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Общая площадь         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неиспользуемого       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недвижимого имущества,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закрепленного за      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муниципальным         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автономным учреждением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на праве оперативного 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кв.</w:t>
            </w:r>
          </w:p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31AE3" w:rsidRPr="003B2700" w:rsidTr="00E9573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31AE3" w:rsidRPr="003B2700" w:rsidTr="00E9573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переданного в аренду  </w:t>
            </w:r>
          </w:p>
          <w:p w:rsidR="00431AE3" w:rsidRPr="003B2700" w:rsidRDefault="00DD1528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hyperlink w:anchor="Par917" w:history="1">
              <w:r w:rsidR="00431AE3" w:rsidRPr="003B2700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27" w:name="Par898"/>
            <w:bookmarkEnd w:id="27"/>
            <w:r w:rsidRPr="003B2700">
              <w:rPr>
                <w:sz w:val="24"/>
                <w:szCs w:val="24"/>
              </w:rPr>
              <w:t>кв.</w:t>
            </w:r>
          </w:p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31AE3" w:rsidRPr="003B2700" w:rsidTr="00E9573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переданного в         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безвозмездное         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пользование </w:t>
            </w:r>
            <w:hyperlink w:anchor="Par917" w:history="1">
              <w:r w:rsidRPr="003B2700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28" w:name="Par901"/>
            <w:bookmarkEnd w:id="28"/>
            <w:r w:rsidRPr="003B2700">
              <w:rPr>
                <w:sz w:val="24"/>
                <w:szCs w:val="24"/>
              </w:rPr>
              <w:t>кв.</w:t>
            </w:r>
          </w:p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31AE3" w:rsidRPr="003B2700" w:rsidTr="00E95735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Объем средств,        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полученных от сдачи в 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аренду в установленном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порядке имущества,    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закрепленного за      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муниципальным         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автономным учреждением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на праве оперативного </w:t>
            </w:r>
          </w:p>
          <w:p w:rsidR="00431AE3" w:rsidRPr="003B2700" w:rsidRDefault="00431AE3" w:rsidP="0056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тыс.</w:t>
            </w:r>
          </w:p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AE3" w:rsidRPr="003B2700" w:rsidRDefault="00431AE3" w:rsidP="004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27221C" w:rsidRDefault="0027221C" w:rsidP="009517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657100" w:rsidRDefault="0065710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6E0B" w:rsidRPr="00EB51C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>Главный бухгалтер муниципального</w:t>
      </w:r>
    </w:p>
    <w:p w:rsidR="00C96E0B" w:rsidRPr="002A043A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 xml:space="preserve">автономного учреждения       _______________ </w:t>
      </w:r>
      <w:r w:rsidR="002A043A" w:rsidRPr="002A043A">
        <w:rPr>
          <w:rFonts w:ascii="Times New Roman" w:hAnsi="Times New Roman" w:cs="Times New Roman"/>
          <w:sz w:val="24"/>
          <w:szCs w:val="24"/>
          <w:u w:val="single"/>
        </w:rPr>
        <w:t>Т.В. Челпанова</w:t>
      </w:r>
      <w:r w:rsidR="002A043A">
        <w:rPr>
          <w:rFonts w:ascii="Times New Roman" w:hAnsi="Times New Roman" w:cs="Times New Roman"/>
          <w:sz w:val="24"/>
          <w:szCs w:val="24"/>
        </w:rPr>
        <w:t>__________</w:t>
      </w:r>
    </w:p>
    <w:p w:rsidR="00C96E0B" w:rsidRPr="00EB51C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 xml:space="preserve"> (подпись)         (расшифровка подписи)</w:t>
      </w:r>
    </w:p>
    <w:p w:rsidR="00C96E0B" w:rsidRPr="00EB51C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6E0B" w:rsidRPr="00EB51C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>Руководитель муниципального</w:t>
      </w:r>
    </w:p>
    <w:p w:rsidR="00C96E0B" w:rsidRPr="002A043A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 xml:space="preserve">автономного учреждения       _______________ </w:t>
      </w:r>
      <w:r w:rsidR="002A043A" w:rsidRPr="002A043A">
        <w:rPr>
          <w:rFonts w:ascii="Times New Roman" w:hAnsi="Times New Roman" w:cs="Times New Roman"/>
          <w:sz w:val="24"/>
          <w:szCs w:val="24"/>
          <w:u w:val="single"/>
        </w:rPr>
        <w:t>В.В Воробьев</w:t>
      </w:r>
      <w:r w:rsidR="002A043A">
        <w:rPr>
          <w:rFonts w:ascii="Times New Roman" w:hAnsi="Times New Roman" w:cs="Times New Roman"/>
          <w:sz w:val="24"/>
          <w:szCs w:val="24"/>
        </w:rPr>
        <w:t>____________</w:t>
      </w:r>
    </w:p>
    <w:p w:rsidR="00C96E0B" w:rsidRPr="00EB51C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>(подпись)         (расшифровка подписи)</w:t>
      </w:r>
    </w:p>
    <w:p w:rsidR="00C96E0B" w:rsidRPr="00EB51C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6E0B" w:rsidRPr="00EB51C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>Исполнитель (лицо, ответственное</w:t>
      </w:r>
    </w:p>
    <w:p w:rsidR="00C96E0B" w:rsidRPr="00EB51C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 xml:space="preserve">за составление отчета)       _______________ </w:t>
      </w:r>
      <w:r w:rsidR="002A043A" w:rsidRPr="002A043A">
        <w:rPr>
          <w:rFonts w:ascii="Times New Roman" w:hAnsi="Times New Roman" w:cs="Times New Roman"/>
          <w:sz w:val="24"/>
          <w:szCs w:val="24"/>
          <w:u w:val="single"/>
        </w:rPr>
        <w:t>Т.В. Челпанова</w:t>
      </w:r>
      <w:r w:rsidRPr="00EB51C4">
        <w:rPr>
          <w:rFonts w:ascii="Times New Roman" w:hAnsi="Times New Roman" w:cs="Times New Roman"/>
          <w:sz w:val="24"/>
          <w:szCs w:val="24"/>
        </w:rPr>
        <w:t>____________</w:t>
      </w:r>
    </w:p>
    <w:p w:rsidR="00C96E0B" w:rsidRPr="00EB51C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>(подпись)         (расшифровка подписи)</w:t>
      </w:r>
    </w:p>
    <w:p w:rsidR="00C96E0B" w:rsidRPr="00EB51C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6E0B" w:rsidRPr="00EB51C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>СОГЛАСОВАН</w:t>
      </w:r>
    </w:p>
    <w:p w:rsidR="00C96E0B" w:rsidRPr="00EB51C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96E0B" w:rsidRPr="00EB51C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>(начальник департамента имущественных</w:t>
      </w:r>
    </w:p>
    <w:p w:rsidR="00C96E0B" w:rsidRPr="00EB51C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>отношений администрации города Перми)</w:t>
      </w:r>
    </w:p>
    <w:p w:rsidR="00C96E0B" w:rsidRPr="00EB51C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47246" w:rsidRDefault="00D47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B51C4" w:rsidRDefault="00EB51C4" w:rsidP="00296FC8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sectPr w:rsidR="00EB51C4" w:rsidSect="002D021E">
      <w:pgSz w:w="11905" w:h="16838"/>
      <w:pgMar w:top="1134" w:right="850" w:bottom="1134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46C67"/>
    <w:multiLevelType w:val="hybridMultilevel"/>
    <w:tmpl w:val="2178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D20C7"/>
    <w:multiLevelType w:val="hybridMultilevel"/>
    <w:tmpl w:val="C8841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E0B"/>
    <w:rsid w:val="00011822"/>
    <w:rsid w:val="00015114"/>
    <w:rsid w:val="0003210A"/>
    <w:rsid w:val="000451F7"/>
    <w:rsid w:val="000469F2"/>
    <w:rsid w:val="00080939"/>
    <w:rsid w:val="000B164A"/>
    <w:rsid w:val="000C0810"/>
    <w:rsid w:val="000C3672"/>
    <w:rsid w:val="000D0301"/>
    <w:rsid w:val="000D5769"/>
    <w:rsid w:val="000E7781"/>
    <w:rsid w:val="000E780E"/>
    <w:rsid w:val="000F791A"/>
    <w:rsid w:val="001141F7"/>
    <w:rsid w:val="00117138"/>
    <w:rsid w:val="00126A4C"/>
    <w:rsid w:val="00190A34"/>
    <w:rsid w:val="001A738B"/>
    <w:rsid w:val="001C1291"/>
    <w:rsid w:val="001D23AB"/>
    <w:rsid w:val="001E11EA"/>
    <w:rsid w:val="001F5FFA"/>
    <w:rsid w:val="001F6EB7"/>
    <w:rsid w:val="00201185"/>
    <w:rsid w:val="002366C1"/>
    <w:rsid w:val="00243B68"/>
    <w:rsid w:val="00252E9E"/>
    <w:rsid w:val="0026033C"/>
    <w:rsid w:val="0027221C"/>
    <w:rsid w:val="0029221C"/>
    <w:rsid w:val="00296FC8"/>
    <w:rsid w:val="002A043A"/>
    <w:rsid w:val="002A1227"/>
    <w:rsid w:val="002B1F8E"/>
    <w:rsid w:val="002C2A88"/>
    <w:rsid w:val="002D021E"/>
    <w:rsid w:val="002E0638"/>
    <w:rsid w:val="002F4093"/>
    <w:rsid w:val="002F4317"/>
    <w:rsid w:val="002F6B2B"/>
    <w:rsid w:val="00311835"/>
    <w:rsid w:val="00311CD1"/>
    <w:rsid w:val="00332DF6"/>
    <w:rsid w:val="00344840"/>
    <w:rsid w:val="00350AD7"/>
    <w:rsid w:val="00352639"/>
    <w:rsid w:val="003566BD"/>
    <w:rsid w:val="003665AB"/>
    <w:rsid w:val="003743F4"/>
    <w:rsid w:val="003750A6"/>
    <w:rsid w:val="003845C1"/>
    <w:rsid w:val="003921C1"/>
    <w:rsid w:val="003B2630"/>
    <w:rsid w:val="003B2700"/>
    <w:rsid w:val="003B284C"/>
    <w:rsid w:val="003C0195"/>
    <w:rsid w:val="003D4599"/>
    <w:rsid w:val="003E0718"/>
    <w:rsid w:val="003E3AE0"/>
    <w:rsid w:val="003F2860"/>
    <w:rsid w:val="004013EA"/>
    <w:rsid w:val="00417BE6"/>
    <w:rsid w:val="00431AE3"/>
    <w:rsid w:val="004434AE"/>
    <w:rsid w:val="004454DF"/>
    <w:rsid w:val="004722D7"/>
    <w:rsid w:val="00474230"/>
    <w:rsid w:val="004A684B"/>
    <w:rsid w:val="004F34D3"/>
    <w:rsid w:val="004F3BE7"/>
    <w:rsid w:val="00522B7A"/>
    <w:rsid w:val="00536EC1"/>
    <w:rsid w:val="005448A1"/>
    <w:rsid w:val="00563954"/>
    <w:rsid w:val="00565F2D"/>
    <w:rsid w:val="00571C0A"/>
    <w:rsid w:val="005B21AD"/>
    <w:rsid w:val="005B52DE"/>
    <w:rsid w:val="005C1EB6"/>
    <w:rsid w:val="005C394D"/>
    <w:rsid w:val="005D19AB"/>
    <w:rsid w:val="005D759D"/>
    <w:rsid w:val="005F5781"/>
    <w:rsid w:val="00621D5F"/>
    <w:rsid w:val="00630A1D"/>
    <w:rsid w:val="006356EB"/>
    <w:rsid w:val="00651DA8"/>
    <w:rsid w:val="0065250A"/>
    <w:rsid w:val="00657100"/>
    <w:rsid w:val="0066293F"/>
    <w:rsid w:val="00666C1B"/>
    <w:rsid w:val="00681F25"/>
    <w:rsid w:val="0068258B"/>
    <w:rsid w:val="00697E76"/>
    <w:rsid w:val="006A36FF"/>
    <w:rsid w:val="006C2ECD"/>
    <w:rsid w:val="006C7D29"/>
    <w:rsid w:val="006E5D4F"/>
    <w:rsid w:val="006F3702"/>
    <w:rsid w:val="006F491B"/>
    <w:rsid w:val="00707F62"/>
    <w:rsid w:val="00713E68"/>
    <w:rsid w:val="00717F36"/>
    <w:rsid w:val="007471F7"/>
    <w:rsid w:val="00763AF4"/>
    <w:rsid w:val="00792C29"/>
    <w:rsid w:val="007A5C15"/>
    <w:rsid w:val="007A74FE"/>
    <w:rsid w:val="00805A27"/>
    <w:rsid w:val="0080721C"/>
    <w:rsid w:val="00812783"/>
    <w:rsid w:val="00846414"/>
    <w:rsid w:val="0086339A"/>
    <w:rsid w:val="008654F9"/>
    <w:rsid w:val="00865FC8"/>
    <w:rsid w:val="008700E8"/>
    <w:rsid w:val="0087684F"/>
    <w:rsid w:val="0088088E"/>
    <w:rsid w:val="00881E9F"/>
    <w:rsid w:val="00890DAE"/>
    <w:rsid w:val="0089150C"/>
    <w:rsid w:val="00897CCC"/>
    <w:rsid w:val="00897F3B"/>
    <w:rsid w:val="008D1228"/>
    <w:rsid w:val="008D171F"/>
    <w:rsid w:val="008E1E11"/>
    <w:rsid w:val="008F50D7"/>
    <w:rsid w:val="008F52B9"/>
    <w:rsid w:val="00901917"/>
    <w:rsid w:val="00903DA5"/>
    <w:rsid w:val="00906B4A"/>
    <w:rsid w:val="00940D15"/>
    <w:rsid w:val="00950D81"/>
    <w:rsid w:val="00951799"/>
    <w:rsid w:val="00954F8E"/>
    <w:rsid w:val="00984D99"/>
    <w:rsid w:val="009A7313"/>
    <w:rsid w:val="009C6D69"/>
    <w:rsid w:val="009C6FC3"/>
    <w:rsid w:val="009F3DF0"/>
    <w:rsid w:val="00A11BF8"/>
    <w:rsid w:val="00A124B5"/>
    <w:rsid w:val="00A15789"/>
    <w:rsid w:val="00A247CA"/>
    <w:rsid w:val="00A64367"/>
    <w:rsid w:val="00A76056"/>
    <w:rsid w:val="00A829FA"/>
    <w:rsid w:val="00AA60FB"/>
    <w:rsid w:val="00AD28DA"/>
    <w:rsid w:val="00AF329F"/>
    <w:rsid w:val="00B321A6"/>
    <w:rsid w:val="00B35D55"/>
    <w:rsid w:val="00B47424"/>
    <w:rsid w:val="00B51B68"/>
    <w:rsid w:val="00B6023E"/>
    <w:rsid w:val="00B740FF"/>
    <w:rsid w:val="00B74DCD"/>
    <w:rsid w:val="00B82D0C"/>
    <w:rsid w:val="00B87BF7"/>
    <w:rsid w:val="00B90062"/>
    <w:rsid w:val="00B92755"/>
    <w:rsid w:val="00BA219F"/>
    <w:rsid w:val="00BA7316"/>
    <w:rsid w:val="00BC1658"/>
    <w:rsid w:val="00BE5631"/>
    <w:rsid w:val="00C06AE0"/>
    <w:rsid w:val="00C4433D"/>
    <w:rsid w:val="00C444C6"/>
    <w:rsid w:val="00C4706B"/>
    <w:rsid w:val="00C60847"/>
    <w:rsid w:val="00C72941"/>
    <w:rsid w:val="00C859FC"/>
    <w:rsid w:val="00C96E0B"/>
    <w:rsid w:val="00CB2428"/>
    <w:rsid w:val="00CC2836"/>
    <w:rsid w:val="00CF153A"/>
    <w:rsid w:val="00D117C2"/>
    <w:rsid w:val="00D207A2"/>
    <w:rsid w:val="00D47246"/>
    <w:rsid w:val="00D71D97"/>
    <w:rsid w:val="00D72A0A"/>
    <w:rsid w:val="00D841E4"/>
    <w:rsid w:val="00D84507"/>
    <w:rsid w:val="00D9295C"/>
    <w:rsid w:val="00DB305E"/>
    <w:rsid w:val="00DB68BA"/>
    <w:rsid w:val="00DD1528"/>
    <w:rsid w:val="00DE1F8E"/>
    <w:rsid w:val="00DE5691"/>
    <w:rsid w:val="00E007F9"/>
    <w:rsid w:val="00E14660"/>
    <w:rsid w:val="00E27FB3"/>
    <w:rsid w:val="00E63F0E"/>
    <w:rsid w:val="00E66281"/>
    <w:rsid w:val="00E66A2F"/>
    <w:rsid w:val="00E66FD8"/>
    <w:rsid w:val="00E67951"/>
    <w:rsid w:val="00E95735"/>
    <w:rsid w:val="00EA36EB"/>
    <w:rsid w:val="00EA6513"/>
    <w:rsid w:val="00EB51C4"/>
    <w:rsid w:val="00EC10FA"/>
    <w:rsid w:val="00EC363F"/>
    <w:rsid w:val="00ED3999"/>
    <w:rsid w:val="00EF2F34"/>
    <w:rsid w:val="00EF3A2F"/>
    <w:rsid w:val="00EF70EE"/>
    <w:rsid w:val="00F1588D"/>
    <w:rsid w:val="00F21AB7"/>
    <w:rsid w:val="00F2479A"/>
    <w:rsid w:val="00F30E40"/>
    <w:rsid w:val="00F3133F"/>
    <w:rsid w:val="00F44453"/>
    <w:rsid w:val="00F5735A"/>
    <w:rsid w:val="00F83E93"/>
    <w:rsid w:val="00F903FC"/>
    <w:rsid w:val="00FB04F1"/>
    <w:rsid w:val="00FB2A54"/>
    <w:rsid w:val="00FC0BB2"/>
    <w:rsid w:val="00FD42F6"/>
    <w:rsid w:val="00FD64F0"/>
    <w:rsid w:val="00FE011D"/>
    <w:rsid w:val="00FF3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28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a3">
    <w:name w:val="Цветовое выделение"/>
    <w:uiPriority w:val="99"/>
    <w:rsid w:val="00536EC1"/>
    <w:rPr>
      <w:b/>
      <w:color w:val="000080"/>
    </w:rPr>
  </w:style>
  <w:style w:type="paragraph" w:customStyle="1" w:styleId="a4">
    <w:name w:val="Таблицы (моноширинный)"/>
    <w:basedOn w:val="a"/>
    <w:next w:val="a"/>
    <w:uiPriority w:val="99"/>
    <w:rsid w:val="00536E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536E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792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81E9F"/>
    <w:rPr>
      <w:rFonts w:ascii="Tahoma" w:hAnsi="Tahoma" w:cs="Tahoma"/>
      <w:sz w:val="16"/>
      <w:szCs w:val="16"/>
      <w:lang w:eastAsia="en-US"/>
    </w:rPr>
  </w:style>
  <w:style w:type="paragraph" w:customStyle="1" w:styleId="1CStyle15">
    <w:name w:val="1CStyle15"/>
    <w:rsid w:val="006C2EC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7">
    <w:name w:val="1CStyle17"/>
    <w:rsid w:val="006C2ECD"/>
    <w:pPr>
      <w:spacing w:after="200" w:line="276" w:lineRule="auto"/>
      <w:jc w:val="righ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9">
    <w:name w:val="1CStyle19"/>
    <w:rsid w:val="00E27FB3"/>
    <w:pPr>
      <w:spacing w:after="200" w:line="276" w:lineRule="auto"/>
      <w:jc w:val="right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a3">
    <w:name w:val="Цветовое выделение"/>
    <w:uiPriority w:val="99"/>
    <w:rsid w:val="00536EC1"/>
    <w:rPr>
      <w:b/>
      <w:color w:val="000080"/>
    </w:rPr>
  </w:style>
  <w:style w:type="paragraph" w:customStyle="1" w:styleId="a4">
    <w:name w:val="Таблицы (моноширинный)"/>
    <w:basedOn w:val="a"/>
    <w:next w:val="a"/>
    <w:uiPriority w:val="99"/>
    <w:rsid w:val="00536E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536E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792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81E9F"/>
    <w:rPr>
      <w:rFonts w:ascii="Tahoma" w:hAnsi="Tahoma" w:cs="Tahoma"/>
      <w:sz w:val="16"/>
      <w:szCs w:val="16"/>
      <w:lang w:eastAsia="en-US"/>
    </w:rPr>
  </w:style>
  <w:style w:type="paragraph" w:customStyle="1" w:styleId="1CStyle15">
    <w:name w:val="1CStyle15"/>
    <w:rsid w:val="006C2EC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7">
    <w:name w:val="1CStyle17"/>
    <w:rsid w:val="006C2ECD"/>
    <w:pPr>
      <w:spacing w:after="200" w:line="276" w:lineRule="auto"/>
      <w:jc w:val="righ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9">
    <w:name w:val="1CStyle19"/>
    <w:rsid w:val="00E27FB3"/>
    <w:pPr>
      <w:spacing w:after="200" w:line="276" w:lineRule="auto"/>
      <w:jc w:val="righ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CDB46-1A37-4A7C-9CE9-851E37C1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25</Pages>
  <Words>6052</Words>
  <Characters>34498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40470</CharactersWithSpaces>
  <SharedDoc>false</SharedDoc>
  <HLinks>
    <vt:vector size="48" baseType="variant">
      <vt:variant>
        <vt:i4>7274547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6619188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Par266</vt:lpwstr>
      </vt:variant>
      <vt:variant>
        <vt:i4>6684724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Par265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Par266</vt:lpwstr>
      </vt:variant>
      <vt:variant>
        <vt:i4>6684724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Par265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Киселева Елена Валентиновна</dc:creator>
  <cp:lastModifiedBy>kiseleva-ev</cp:lastModifiedBy>
  <cp:revision>8</cp:revision>
  <cp:lastPrinted>2018-01-25T12:42:00Z</cp:lastPrinted>
  <dcterms:created xsi:type="dcterms:W3CDTF">2018-01-18T12:14:00Z</dcterms:created>
  <dcterms:modified xsi:type="dcterms:W3CDTF">2018-02-13T05:04:00Z</dcterms:modified>
</cp:coreProperties>
</file>