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E622F8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06042F">
        <w:rPr>
          <w:rFonts w:ascii="Times New Roman" w:hAnsi="Times New Roman" w:cs="Times New Roman"/>
          <w:sz w:val="20"/>
          <w:szCs w:val="20"/>
        </w:rPr>
        <w:t xml:space="preserve">на </w:t>
      </w:r>
      <w:r w:rsidR="006B21BB">
        <w:rPr>
          <w:rFonts w:ascii="Times New Roman" w:hAnsi="Times New Roman" w:cs="Times New Roman"/>
          <w:sz w:val="20"/>
          <w:szCs w:val="20"/>
        </w:rPr>
        <w:t>0</w:t>
      </w:r>
      <w:r w:rsidRPr="0006042F">
        <w:rPr>
          <w:rFonts w:ascii="Times New Roman" w:hAnsi="Times New Roman" w:cs="Times New Roman"/>
          <w:sz w:val="20"/>
          <w:szCs w:val="20"/>
        </w:rPr>
        <w:t xml:space="preserve">1 </w:t>
      </w:r>
      <w:r w:rsidRPr="000B04F7">
        <w:rPr>
          <w:rFonts w:ascii="Times New Roman" w:hAnsi="Times New Roman" w:cs="Times New Roman"/>
          <w:sz w:val="20"/>
          <w:szCs w:val="20"/>
          <w:u w:val="single"/>
        </w:rPr>
        <w:t xml:space="preserve">января </w:t>
      </w:r>
      <w:r w:rsidRPr="0006042F">
        <w:rPr>
          <w:rFonts w:ascii="Times New Roman" w:hAnsi="Times New Roman" w:cs="Times New Roman"/>
          <w:sz w:val="20"/>
          <w:szCs w:val="20"/>
        </w:rPr>
        <w:t>20</w:t>
      </w:r>
      <w:r w:rsidRPr="000B04F7">
        <w:rPr>
          <w:rFonts w:ascii="Times New Roman" w:hAnsi="Times New Roman" w:cs="Times New Roman"/>
          <w:sz w:val="20"/>
          <w:szCs w:val="20"/>
          <w:u w:val="single"/>
        </w:rPr>
        <w:t>2</w:t>
      </w:r>
      <w:r w:rsidR="002A1598">
        <w:rPr>
          <w:rFonts w:ascii="Times New Roman" w:hAnsi="Times New Roman" w:cs="Times New Roman"/>
          <w:sz w:val="20"/>
          <w:szCs w:val="20"/>
          <w:u w:val="single"/>
        </w:rPr>
        <w:t>5</w:t>
      </w:r>
      <w:r w:rsidRPr="0006042F">
        <w:rPr>
          <w:rFonts w:ascii="Times New Roman" w:hAnsi="Times New Roman" w:cs="Times New Roman"/>
          <w:sz w:val="20"/>
          <w:szCs w:val="20"/>
        </w:rPr>
        <w:t xml:space="preserve">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432263" w:rsidP="002A15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A15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2F8" w:rsidRDefault="00E622F8" w:rsidP="00E6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432263" w:rsidP="00E6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7B55">
              <w:rPr>
                <w:rFonts w:ascii="Times New Roman" w:hAnsi="Times New Roman" w:cs="Times New Roman"/>
                <w:sz w:val="20"/>
                <w:szCs w:val="20"/>
              </w:rPr>
              <w:t>57307492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874BEC" w:rsidP="00E6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4BEC">
              <w:rPr>
                <w:rFonts w:ascii="Times New Roman" w:hAnsi="Times New Roman" w:cs="Times New Roman"/>
                <w:sz w:val="20"/>
                <w:szCs w:val="20"/>
              </w:rPr>
              <w:t>5907013667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B70D29" w:rsidP="00E6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74D90">
              <w:rPr>
                <w:rFonts w:ascii="Times New Roman" w:hAnsi="Times New Roman" w:cs="Times New Roman"/>
                <w:sz w:val="20"/>
                <w:szCs w:val="20"/>
              </w:rPr>
              <w:t>униципальное бюджетное общеобразовательное учреждение «Вечерняя (сменная) общеобразовательная школа № 16» г</w:t>
            </w:r>
            <w:proofErr w:type="gramStart"/>
            <w:r w:rsidR="00874D9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874D90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2F8" w:rsidRDefault="00E622F8" w:rsidP="00E6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2F8" w:rsidRDefault="00E622F8" w:rsidP="00E6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2F8" w:rsidRDefault="00E622F8" w:rsidP="00E6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2F8" w:rsidRDefault="00E622F8" w:rsidP="00E6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432263" w:rsidP="00E6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432263" w:rsidP="00E6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E6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263" w:rsidRDefault="00432263" w:rsidP="00E6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263" w:rsidRPr="00396768" w:rsidRDefault="00432263" w:rsidP="00E6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432263" w:rsidP="00E6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Default="00F07C65" w:rsidP="00E6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263" w:rsidRPr="00396768" w:rsidRDefault="00432263" w:rsidP="00E6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0270A3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0270A3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270A3" w:rsidRPr="00396768" w:rsidTr="00AB6BB0">
        <w:tc>
          <w:tcPr>
            <w:tcW w:w="732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0270A3" w:rsidRPr="00396768" w:rsidRDefault="000270A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0270A3" w:rsidRPr="00396768" w:rsidRDefault="000270A3" w:rsidP="00027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0270A3" w:rsidRPr="00396768" w:rsidRDefault="000270A3" w:rsidP="00027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0270A3" w:rsidRPr="00396768" w:rsidRDefault="000270A3" w:rsidP="00027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0270A3" w:rsidRPr="00396768" w:rsidRDefault="000270A3" w:rsidP="00027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0270A3" w:rsidRPr="00396768" w:rsidRDefault="000270A3" w:rsidP="00027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0270A3" w:rsidRPr="00396768" w:rsidRDefault="000270A3" w:rsidP="00027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0270A3" w:rsidRPr="00396768" w:rsidRDefault="000270A3" w:rsidP="00027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0270A3" w:rsidRPr="00396768" w:rsidRDefault="000270A3" w:rsidP="00027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0A3" w:rsidRPr="00396768" w:rsidTr="00AB6BB0">
        <w:tc>
          <w:tcPr>
            <w:tcW w:w="732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0270A3" w:rsidRPr="00396768" w:rsidRDefault="000270A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716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0A3" w:rsidRPr="00396768" w:rsidTr="00AB6BB0">
        <w:tc>
          <w:tcPr>
            <w:tcW w:w="732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0270A3" w:rsidRPr="00396768" w:rsidRDefault="00C413FE" w:rsidP="00C41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0A3" w:rsidRPr="00396768" w:rsidTr="008A35C6">
        <w:tc>
          <w:tcPr>
            <w:tcW w:w="732" w:type="pct"/>
          </w:tcPr>
          <w:p w:rsidR="000270A3" w:rsidRPr="00396768" w:rsidRDefault="000270A3" w:rsidP="00027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0270A3" w:rsidRPr="00396768" w:rsidRDefault="000270A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0270A3" w:rsidRPr="00396768" w:rsidRDefault="000270A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0270A3" w:rsidRPr="00396768" w:rsidRDefault="000270A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0270A3" w:rsidRPr="00396768" w:rsidRDefault="000270A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0270A3" w:rsidRPr="00396768" w:rsidRDefault="000270A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0270A3" w:rsidRPr="00396768" w:rsidRDefault="000270A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0270A3" w:rsidRPr="00396768" w:rsidRDefault="000270A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0270A3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выполняемых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Цена (тариф)</w:t>
            </w:r>
          </w:p>
        </w:tc>
        <w:tc>
          <w:tcPr>
            <w:tcW w:w="127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: реквизиты акта, которым установлена цена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(тариф)</w:t>
            </w:r>
          </w:p>
        </w:tc>
      </w:tr>
      <w:tr w:rsidR="00F07C65" w:rsidRPr="00396768" w:rsidTr="000270A3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0270A3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0270A3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270A3" w:rsidRPr="00396768" w:rsidTr="00BC544F">
        <w:tc>
          <w:tcPr>
            <w:tcW w:w="680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0270A3" w:rsidRPr="00396768" w:rsidRDefault="000270A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0A3" w:rsidRPr="00396768" w:rsidTr="00BC544F">
        <w:tc>
          <w:tcPr>
            <w:tcW w:w="680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0270A3" w:rsidRPr="00396768" w:rsidRDefault="000270A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47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0A3" w:rsidRPr="00396768" w:rsidTr="00BC544F">
        <w:tc>
          <w:tcPr>
            <w:tcW w:w="680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0270A3" w:rsidRPr="00396768" w:rsidRDefault="000270A3" w:rsidP="00027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0A3" w:rsidRPr="00396768" w:rsidTr="0021421A">
        <w:tc>
          <w:tcPr>
            <w:tcW w:w="680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0270A3" w:rsidRPr="00396768" w:rsidRDefault="000270A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0270A3" w:rsidRPr="00396768" w:rsidRDefault="000270A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0270A3" w:rsidRPr="00396768" w:rsidRDefault="000270A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0270A3" w:rsidRPr="00396768" w:rsidRDefault="000270A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0270A3" w:rsidRPr="00396768" w:rsidRDefault="000270A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  <w:vAlign w:val="bottom"/>
          </w:tcPr>
          <w:p w:rsidR="000270A3" w:rsidRPr="00396768" w:rsidRDefault="000270A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4" w:type="pct"/>
            <w:vAlign w:val="bottom"/>
          </w:tcPr>
          <w:p w:rsidR="000270A3" w:rsidRPr="00396768" w:rsidRDefault="000270A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0270A3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0270A3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0270A3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0270A3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270A3" w:rsidRPr="00396768" w:rsidTr="00E11637">
        <w:tc>
          <w:tcPr>
            <w:tcW w:w="683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0270A3" w:rsidRPr="00396768" w:rsidRDefault="000270A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0A3" w:rsidRPr="00396768" w:rsidTr="00E11637">
        <w:tc>
          <w:tcPr>
            <w:tcW w:w="683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0270A3" w:rsidRPr="00396768" w:rsidRDefault="000270A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47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0A3" w:rsidRPr="00396768" w:rsidTr="00E11637">
        <w:tc>
          <w:tcPr>
            <w:tcW w:w="683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0270A3" w:rsidRPr="00396768" w:rsidRDefault="000270A3" w:rsidP="00027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0A3" w:rsidRPr="00396768" w:rsidTr="00F25196">
        <w:tc>
          <w:tcPr>
            <w:tcW w:w="683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0270A3" w:rsidRPr="00396768" w:rsidRDefault="000270A3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0270A3" w:rsidRPr="00396768" w:rsidRDefault="000270A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0270A3" w:rsidRPr="00396768" w:rsidRDefault="000270A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8" w:type="pct"/>
            <w:vAlign w:val="bottom"/>
          </w:tcPr>
          <w:p w:rsidR="000270A3" w:rsidRPr="00396768" w:rsidRDefault="000270A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0270A3" w:rsidRPr="00396768" w:rsidRDefault="000270A3" w:rsidP="00492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0270A3" w:rsidRPr="00396768" w:rsidRDefault="000270A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bottom"/>
          </w:tcPr>
          <w:p w:rsidR="000270A3" w:rsidRPr="00396768" w:rsidRDefault="000270A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9" w:type="pct"/>
            <w:vAlign w:val="bottom"/>
          </w:tcPr>
          <w:p w:rsidR="000270A3" w:rsidRPr="00396768" w:rsidRDefault="000270A3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E15B2C" w:rsidP="00027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874D90" w:rsidP="00027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А.Н.</w:t>
            </w:r>
            <w:r w:rsidR="00E15B2C">
              <w:rPr>
                <w:rFonts w:ascii="Times New Roman" w:hAnsi="Times New Roman" w:cs="Times New Roman"/>
                <w:sz w:val="20"/>
                <w:szCs w:val="20"/>
              </w:rPr>
              <w:t>Шабунин</w:t>
            </w:r>
            <w:proofErr w:type="spellEnd"/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270A3"/>
    <w:rsid w:val="000C2329"/>
    <w:rsid w:val="00284AB7"/>
    <w:rsid w:val="002A1598"/>
    <w:rsid w:val="00396768"/>
    <w:rsid w:val="00432263"/>
    <w:rsid w:val="005C37AB"/>
    <w:rsid w:val="005C53B5"/>
    <w:rsid w:val="00605628"/>
    <w:rsid w:val="006B21BB"/>
    <w:rsid w:val="00874BEC"/>
    <w:rsid w:val="00874D90"/>
    <w:rsid w:val="00946E31"/>
    <w:rsid w:val="00B048C1"/>
    <w:rsid w:val="00B70D29"/>
    <w:rsid w:val="00C413FE"/>
    <w:rsid w:val="00E07E0B"/>
    <w:rsid w:val="00E15B2C"/>
    <w:rsid w:val="00E622F8"/>
    <w:rsid w:val="00F07C65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510</Words>
  <Characters>2908</Characters>
  <Application>Microsoft Office Word</Application>
  <DocSecurity>0</DocSecurity>
  <Lines>24</Lines>
  <Paragraphs>6</Paragraphs>
  <ScaleCrop>false</ScaleCrop>
  <Company/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14</cp:revision>
  <dcterms:created xsi:type="dcterms:W3CDTF">2023-01-09T13:07:00Z</dcterms:created>
  <dcterms:modified xsi:type="dcterms:W3CDTF">2025-01-21T10:16:00Z</dcterms:modified>
</cp:coreProperties>
</file>