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:rsidTr="00B232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232D1" w:rsidRPr="004E4761" w:rsidTr="00B232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0772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на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7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D1" w:rsidRPr="004E4761" w:rsidRDefault="00B232D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D1" w:rsidRPr="000772BF" w:rsidRDefault="00B232D1" w:rsidP="000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B247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772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B232D1" w:rsidRPr="004E4761" w:rsidTr="00B232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D1" w:rsidRPr="004E4761" w:rsidRDefault="00B232D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D1" w:rsidRPr="007B247F" w:rsidRDefault="00B232D1" w:rsidP="00E33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47F"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B232D1" w:rsidRPr="004E4761" w:rsidTr="00B232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D1" w:rsidRPr="004E4761" w:rsidRDefault="00B232D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D1" w:rsidRPr="00CD7DFD" w:rsidRDefault="00B232D1" w:rsidP="00E33E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DFD"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B232D1" w:rsidRPr="004E4761" w:rsidTr="00B232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232D1" w:rsidRPr="00B07F97" w:rsidRDefault="00B232D1" w:rsidP="00E33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D1" w:rsidRPr="004E4761" w:rsidRDefault="00B232D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D1" w:rsidRPr="00CD7DFD" w:rsidRDefault="00B232D1" w:rsidP="00E33E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DFD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B232D1" w:rsidRPr="004E4761" w:rsidTr="00B232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32D1" w:rsidRPr="00CD7DFD" w:rsidRDefault="00B232D1" w:rsidP="00E3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</w:t>
            </w:r>
          </w:p>
          <w:p w:rsidR="00B232D1" w:rsidRPr="00CD7DFD" w:rsidRDefault="00B232D1" w:rsidP="00E3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города 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D1" w:rsidRPr="004E4761" w:rsidRDefault="00B232D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D1" w:rsidRPr="00B07F97" w:rsidRDefault="00B232D1" w:rsidP="00E33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232D1" w:rsidRPr="004E4761" w:rsidTr="00B232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232D1" w:rsidRPr="00CD7DFD" w:rsidRDefault="00B232D1" w:rsidP="00E33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DF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2D1" w:rsidRPr="004E4761" w:rsidRDefault="00B232D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D1" w:rsidRPr="004E4761" w:rsidRDefault="00B232D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D1" w:rsidRDefault="00B232D1" w:rsidP="00E33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2D1" w:rsidRPr="00B07F97" w:rsidRDefault="00B232D1" w:rsidP="00E33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E4761" w:rsidRPr="004E4761" w:rsidTr="00B232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761" w:rsidRPr="004E4761" w:rsidTr="00B232D1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E4761" w:rsidRPr="004E4761" w:rsidRDefault="004E4761" w:rsidP="00FC2E8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21653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6"/>
        <w:gridCol w:w="566"/>
        <w:gridCol w:w="358"/>
        <w:gridCol w:w="342"/>
        <w:gridCol w:w="294"/>
        <w:gridCol w:w="1000"/>
        <w:gridCol w:w="745"/>
        <w:gridCol w:w="108"/>
        <w:gridCol w:w="234"/>
        <w:gridCol w:w="758"/>
        <w:gridCol w:w="992"/>
        <w:gridCol w:w="398"/>
        <w:gridCol w:w="715"/>
        <w:gridCol w:w="654"/>
        <w:gridCol w:w="61"/>
        <w:gridCol w:w="996"/>
        <w:gridCol w:w="992"/>
        <w:gridCol w:w="992"/>
        <w:gridCol w:w="927"/>
        <w:gridCol w:w="1213"/>
        <w:gridCol w:w="468"/>
        <w:gridCol w:w="870"/>
        <w:gridCol w:w="870"/>
        <w:gridCol w:w="870"/>
        <w:gridCol w:w="870"/>
        <w:gridCol w:w="870"/>
        <w:gridCol w:w="870"/>
        <w:gridCol w:w="870"/>
        <w:gridCol w:w="844"/>
      </w:tblGrid>
      <w:tr w:rsidR="00126B51" w:rsidRPr="004E4761" w:rsidTr="00EE648C">
        <w:trPr>
          <w:gridAfter w:val="8"/>
          <w:wAfter w:w="6934" w:type="dxa"/>
        </w:trPr>
        <w:tc>
          <w:tcPr>
            <w:tcW w:w="1906" w:type="dxa"/>
            <w:vMerge w:val="restart"/>
            <w:tcBorders>
              <w:left w:val="nil"/>
            </w:tcBorders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6" w:type="dxa"/>
            <w:vMerge w:val="restart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994" w:type="dxa"/>
            <w:gridSpan w:val="4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начало года</w:t>
            </w:r>
          </w:p>
        </w:tc>
        <w:tc>
          <w:tcPr>
            <w:tcW w:w="5661" w:type="dxa"/>
            <w:gridSpan w:val="10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Объем кредиторской задолженности на конец отчетного периода</w:t>
            </w:r>
          </w:p>
        </w:tc>
        <w:tc>
          <w:tcPr>
            <w:tcW w:w="4592" w:type="dxa"/>
            <w:gridSpan w:val="5"/>
            <w:tcBorders>
              <w:right w:val="nil"/>
            </w:tcBorders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Объем отложенных обязательств учреждения</w:t>
            </w:r>
          </w:p>
        </w:tc>
      </w:tr>
      <w:tr w:rsidR="00D00F9E" w:rsidRPr="004E4761" w:rsidTr="00EE648C">
        <w:trPr>
          <w:gridAfter w:val="8"/>
          <w:wAfter w:w="6934" w:type="dxa"/>
        </w:trPr>
        <w:tc>
          <w:tcPr>
            <w:tcW w:w="1906" w:type="dxa"/>
            <w:vMerge/>
            <w:tcBorders>
              <w:left w:val="nil"/>
            </w:tcBorders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gridSpan w:val="3"/>
            <w:vMerge w:val="restart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vMerge w:val="restart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из нее срок оплаты наступил в отчетном финансовом году</w:t>
            </w:r>
          </w:p>
        </w:tc>
        <w:tc>
          <w:tcPr>
            <w:tcW w:w="853" w:type="dxa"/>
            <w:gridSpan w:val="2"/>
            <w:vMerge w:val="restart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4808" w:type="dxa"/>
            <w:gridSpan w:val="8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 xml:space="preserve">из нее срок оплаты наступает </w:t>
            </w:r>
            <w:proofErr w:type="gramStart"/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600" w:type="dxa"/>
            <w:gridSpan w:val="4"/>
            <w:tcBorders>
              <w:right w:val="nil"/>
            </w:tcBorders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D00F9E" w:rsidRPr="004E4761" w:rsidTr="00EE648C">
        <w:trPr>
          <w:gridAfter w:val="8"/>
          <w:wAfter w:w="6934" w:type="dxa"/>
          <w:trHeight w:val="601"/>
        </w:trPr>
        <w:tc>
          <w:tcPr>
            <w:tcW w:w="1906" w:type="dxa"/>
            <w:vMerge/>
            <w:tcBorders>
              <w:left w:val="nil"/>
            </w:tcBorders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gridSpan w:val="3"/>
            <w:vMerge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vMerge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gramStart"/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</w:p>
        </w:tc>
        <w:tc>
          <w:tcPr>
            <w:tcW w:w="992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из нее: в январе</w:t>
            </w:r>
          </w:p>
        </w:tc>
        <w:tc>
          <w:tcPr>
            <w:tcW w:w="398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proofErr w:type="gramStart"/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715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gramStart"/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715" w:type="dxa"/>
            <w:gridSpan w:val="2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proofErr w:type="gramStart"/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квартале</w:t>
            </w:r>
            <w:proofErr w:type="gramEnd"/>
          </w:p>
        </w:tc>
        <w:tc>
          <w:tcPr>
            <w:tcW w:w="996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в очередном финансовом году и плановом периоде</w:t>
            </w:r>
          </w:p>
        </w:tc>
        <w:tc>
          <w:tcPr>
            <w:tcW w:w="992" w:type="dxa"/>
            <w:vMerge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по оплате труда</w:t>
            </w:r>
          </w:p>
        </w:tc>
        <w:tc>
          <w:tcPr>
            <w:tcW w:w="927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по претензионным требованиям</w:t>
            </w:r>
          </w:p>
        </w:tc>
        <w:tc>
          <w:tcPr>
            <w:tcW w:w="1213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proofErr w:type="spellStart"/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непоступившим</w:t>
            </w:r>
            <w:proofErr w:type="spellEnd"/>
            <w:r w:rsidRPr="00D00F9E">
              <w:rPr>
                <w:rFonts w:ascii="Times New Roman" w:hAnsi="Times New Roman" w:cs="Times New Roman"/>
                <w:sz w:val="16"/>
                <w:szCs w:val="16"/>
              </w:rPr>
              <w:t xml:space="preserve"> расчетным документам</w:t>
            </w:r>
          </w:p>
        </w:tc>
        <w:tc>
          <w:tcPr>
            <w:tcW w:w="468" w:type="dxa"/>
            <w:tcBorders>
              <w:right w:val="nil"/>
            </w:tcBorders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</w:tr>
      <w:tr w:rsidR="00D00F9E" w:rsidRPr="004E4761" w:rsidTr="00EE648C">
        <w:trPr>
          <w:gridAfter w:val="8"/>
          <w:wAfter w:w="6934" w:type="dxa"/>
        </w:trPr>
        <w:tc>
          <w:tcPr>
            <w:tcW w:w="1906" w:type="dxa"/>
            <w:tcBorders>
              <w:left w:val="nil"/>
            </w:tcBorders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6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4" w:type="dxa"/>
            <w:gridSpan w:val="3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00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3" w:type="dxa"/>
            <w:gridSpan w:val="2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98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5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5" w:type="dxa"/>
            <w:gridSpan w:val="2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6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27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3" w:type="dxa"/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68" w:type="dxa"/>
            <w:tcBorders>
              <w:right w:val="nil"/>
            </w:tcBorders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D00F9E" w:rsidRPr="004E4761" w:rsidTr="00EE648C">
        <w:tblPrEx>
          <w:tblBorders>
            <w:right w:val="single" w:sz="4" w:space="0" w:color="auto"/>
          </w:tblBorders>
        </w:tblPrEx>
        <w:trPr>
          <w:gridAfter w:val="8"/>
          <w:wAfter w:w="6934" w:type="dxa"/>
        </w:trPr>
        <w:tc>
          <w:tcPr>
            <w:tcW w:w="1906" w:type="dxa"/>
            <w:tcBorders>
              <w:left w:val="nil"/>
            </w:tcBorders>
            <w:vAlign w:val="center"/>
          </w:tcPr>
          <w:p w:rsidR="004E4761" w:rsidRPr="00D00F9E" w:rsidRDefault="004E476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выплате заработной платы</w:t>
            </w:r>
          </w:p>
        </w:tc>
        <w:tc>
          <w:tcPr>
            <w:tcW w:w="566" w:type="dxa"/>
            <w:vAlign w:val="center"/>
          </w:tcPr>
          <w:p w:rsidR="004E4761" w:rsidRPr="00D00F9E" w:rsidRDefault="004E476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94" w:type="dxa"/>
            <w:gridSpan w:val="3"/>
            <w:vAlign w:val="center"/>
          </w:tcPr>
          <w:p w:rsidR="004E4761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vAlign w:val="center"/>
          </w:tcPr>
          <w:p w:rsidR="004E4761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4E4761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4E4761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4E4761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dxa"/>
            <w:vAlign w:val="center"/>
          </w:tcPr>
          <w:p w:rsidR="004E4761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vAlign w:val="center"/>
          </w:tcPr>
          <w:p w:rsidR="004E4761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vAlign w:val="center"/>
          </w:tcPr>
          <w:p w:rsidR="004E4761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4E4761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4E4761" w:rsidRPr="000772BF" w:rsidRDefault="000772BF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672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:rsidR="000772BF" w:rsidRPr="000772BF" w:rsidRDefault="000772BF" w:rsidP="0083700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672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927" w:type="dxa"/>
            <w:vAlign w:val="center"/>
          </w:tcPr>
          <w:p w:rsidR="004E4761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vAlign w:val="center"/>
          </w:tcPr>
          <w:p w:rsidR="004E4761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8" w:type="dxa"/>
            <w:vAlign w:val="center"/>
          </w:tcPr>
          <w:p w:rsidR="004E4761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00F9E" w:rsidRPr="004E4761" w:rsidTr="00EE648C">
        <w:tblPrEx>
          <w:tblBorders>
            <w:right w:val="single" w:sz="4" w:space="0" w:color="auto"/>
          </w:tblBorders>
        </w:tblPrEx>
        <w:trPr>
          <w:gridAfter w:val="8"/>
          <w:wAfter w:w="6934" w:type="dxa"/>
          <w:trHeight w:val="595"/>
        </w:trPr>
        <w:tc>
          <w:tcPr>
            <w:tcW w:w="1906" w:type="dxa"/>
            <w:tcBorders>
              <w:left w:val="nil"/>
            </w:tcBorders>
            <w:vAlign w:val="center"/>
          </w:tcPr>
          <w:p w:rsidR="00D00F9E" w:rsidRPr="00D00F9E" w:rsidRDefault="00D00F9E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По выплате стипендий, пособий, пенсий</w:t>
            </w:r>
          </w:p>
        </w:tc>
        <w:tc>
          <w:tcPr>
            <w:tcW w:w="566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994" w:type="dxa"/>
            <w:gridSpan w:val="3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D00F9E" w:rsidRPr="00D00F9E" w:rsidRDefault="007B06D9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23 607,31</w:t>
            </w:r>
          </w:p>
        </w:tc>
        <w:tc>
          <w:tcPr>
            <w:tcW w:w="992" w:type="dxa"/>
            <w:gridSpan w:val="2"/>
            <w:vAlign w:val="center"/>
          </w:tcPr>
          <w:p w:rsidR="00D00F9E" w:rsidRPr="00D00F9E" w:rsidRDefault="007B06D9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23 607,31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8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00F9E" w:rsidRPr="004E4761" w:rsidTr="00EE648C">
        <w:tblPrEx>
          <w:tblBorders>
            <w:right w:val="single" w:sz="4" w:space="0" w:color="auto"/>
          </w:tblBorders>
        </w:tblPrEx>
        <w:trPr>
          <w:gridAfter w:val="8"/>
          <w:wAfter w:w="6934" w:type="dxa"/>
        </w:trPr>
        <w:tc>
          <w:tcPr>
            <w:tcW w:w="1906" w:type="dxa"/>
            <w:tcBorders>
              <w:left w:val="nil"/>
            </w:tcBorders>
            <w:vAlign w:val="center"/>
          </w:tcPr>
          <w:p w:rsidR="00D00F9E" w:rsidRPr="00D00F9E" w:rsidRDefault="00D00F9E" w:rsidP="00EE64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По перечислению в бюджет, всего</w:t>
            </w:r>
          </w:p>
        </w:tc>
        <w:tc>
          <w:tcPr>
            <w:tcW w:w="566" w:type="dxa"/>
            <w:vAlign w:val="center"/>
          </w:tcPr>
          <w:p w:rsidR="00D00F9E" w:rsidRPr="00D00F9E" w:rsidRDefault="00D00F9E" w:rsidP="00EE64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94" w:type="dxa"/>
            <w:gridSpan w:val="3"/>
            <w:vAlign w:val="center"/>
          </w:tcPr>
          <w:p w:rsidR="00D00F9E" w:rsidRPr="00D00F9E" w:rsidRDefault="003B3A70" w:rsidP="0042252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4225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42252F">
              <w:rPr>
                <w:rFonts w:ascii="Times New Roman" w:hAnsi="Times New Roman" w:cs="Times New Roman"/>
                <w:sz w:val="16"/>
                <w:szCs w:val="16"/>
              </w:rPr>
              <w:t>94 790,57</w:t>
            </w:r>
          </w:p>
        </w:tc>
        <w:tc>
          <w:tcPr>
            <w:tcW w:w="1000" w:type="dxa"/>
            <w:vAlign w:val="center"/>
          </w:tcPr>
          <w:p w:rsidR="00D00F9E" w:rsidRPr="00D00F9E" w:rsidRDefault="003B3A70" w:rsidP="0042252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42252F">
              <w:rPr>
                <w:rFonts w:ascii="Times New Roman" w:hAnsi="Times New Roman" w:cs="Times New Roman"/>
                <w:sz w:val="16"/>
                <w:szCs w:val="16"/>
              </w:rPr>
              <w:t>94 790,57</w:t>
            </w:r>
          </w:p>
        </w:tc>
        <w:tc>
          <w:tcPr>
            <w:tcW w:w="853" w:type="dxa"/>
            <w:gridSpan w:val="2"/>
            <w:vAlign w:val="center"/>
          </w:tcPr>
          <w:p w:rsidR="002119DF" w:rsidRDefault="002119DF" w:rsidP="00EE648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0F9E" w:rsidRDefault="00B05213" w:rsidP="00EE648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798,63</w:t>
            </w:r>
          </w:p>
          <w:p w:rsidR="00B05213" w:rsidRPr="00D00F9E" w:rsidRDefault="00B05213" w:rsidP="00EE648C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00F9E" w:rsidRPr="00D00F9E" w:rsidRDefault="00B05213" w:rsidP="00EE648C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798,63</w:t>
            </w:r>
          </w:p>
        </w:tc>
        <w:tc>
          <w:tcPr>
            <w:tcW w:w="992" w:type="dxa"/>
            <w:vAlign w:val="center"/>
          </w:tcPr>
          <w:p w:rsidR="003B3A70" w:rsidRPr="00D00F9E" w:rsidRDefault="00B05213" w:rsidP="00EE648C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798,63</w:t>
            </w:r>
          </w:p>
        </w:tc>
        <w:tc>
          <w:tcPr>
            <w:tcW w:w="398" w:type="dxa"/>
            <w:vAlign w:val="center"/>
          </w:tcPr>
          <w:p w:rsidR="00D00F9E" w:rsidRPr="00D00F9E" w:rsidRDefault="00D00F9E" w:rsidP="00EE64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vAlign w:val="center"/>
          </w:tcPr>
          <w:p w:rsidR="00D00F9E" w:rsidRPr="00D00F9E" w:rsidRDefault="00D00F9E" w:rsidP="00EE64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D00F9E" w:rsidRPr="00D00F9E" w:rsidRDefault="00D00F9E" w:rsidP="00EE64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6" w:type="dxa"/>
            <w:vAlign w:val="center"/>
          </w:tcPr>
          <w:p w:rsidR="00D00F9E" w:rsidRPr="00D00F9E" w:rsidRDefault="00D00F9E" w:rsidP="00EE64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00F9E" w:rsidRDefault="000772BF" w:rsidP="00EE64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393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39</w:t>
            </w:r>
          </w:p>
          <w:p w:rsidR="002119DF" w:rsidRPr="002119DF" w:rsidRDefault="002119DF" w:rsidP="00EE64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00F9E" w:rsidRDefault="000772BF" w:rsidP="00EE64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393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39</w:t>
            </w:r>
          </w:p>
          <w:p w:rsidR="000772BF" w:rsidRPr="000772BF" w:rsidRDefault="000772BF" w:rsidP="00EE64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D00F9E" w:rsidRPr="00D00F9E" w:rsidRDefault="00D00F9E" w:rsidP="00EE64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3" w:type="dxa"/>
            <w:vAlign w:val="center"/>
          </w:tcPr>
          <w:p w:rsidR="00D00F9E" w:rsidRPr="00D00F9E" w:rsidRDefault="00D00F9E" w:rsidP="00EE64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D00F9E" w:rsidRPr="00D00F9E" w:rsidRDefault="00D00F9E" w:rsidP="00EE648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0F9E" w:rsidRPr="004E4761" w:rsidTr="007B06D9">
        <w:tblPrEx>
          <w:tblBorders>
            <w:right w:val="single" w:sz="4" w:space="0" w:color="auto"/>
          </w:tblBorders>
        </w:tblPrEx>
        <w:trPr>
          <w:gridAfter w:val="8"/>
          <w:wAfter w:w="6934" w:type="dxa"/>
          <w:trHeight w:val="1185"/>
        </w:trPr>
        <w:tc>
          <w:tcPr>
            <w:tcW w:w="1906" w:type="dxa"/>
            <w:tcBorders>
              <w:left w:val="nil"/>
            </w:tcBorders>
            <w:vAlign w:val="center"/>
          </w:tcPr>
          <w:p w:rsidR="00D00F9E" w:rsidRPr="00D00F9E" w:rsidRDefault="00D00F9E" w:rsidP="00D00F9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D00F9E" w:rsidRPr="00D00F9E" w:rsidRDefault="00D00F9E" w:rsidP="00D00F9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по перечислению удержанного налога на доходы физических лиц</w:t>
            </w:r>
          </w:p>
        </w:tc>
        <w:tc>
          <w:tcPr>
            <w:tcW w:w="566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994" w:type="dxa"/>
            <w:gridSpan w:val="3"/>
            <w:vAlign w:val="center"/>
          </w:tcPr>
          <w:p w:rsidR="00D00F9E" w:rsidRPr="00D00F9E" w:rsidRDefault="0042252F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12 450,04</w:t>
            </w:r>
          </w:p>
        </w:tc>
        <w:tc>
          <w:tcPr>
            <w:tcW w:w="1000" w:type="dxa"/>
            <w:vAlign w:val="center"/>
          </w:tcPr>
          <w:p w:rsidR="00D00F9E" w:rsidRPr="00D00F9E" w:rsidRDefault="0042252F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12 450,04</w:t>
            </w:r>
          </w:p>
        </w:tc>
        <w:tc>
          <w:tcPr>
            <w:tcW w:w="853" w:type="dxa"/>
            <w:gridSpan w:val="2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8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00F9E" w:rsidRPr="004E4761" w:rsidTr="00EE648C">
        <w:tblPrEx>
          <w:tblBorders>
            <w:right w:val="single" w:sz="4" w:space="0" w:color="auto"/>
          </w:tblBorders>
        </w:tblPrEx>
        <w:trPr>
          <w:gridAfter w:val="8"/>
          <w:wAfter w:w="6934" w:type="dxa"/>
        </w:trPr>
        <w:tc>
          <w:tcPr>
            <w:tcW w:w="1906" w:type="dxa"/>
            <w:tcBorders>
              <w:left w:val="nil"/>
            </w:tcBorders>
            <w:vAlign w:val="center"/>
          </w:tcPr>
          <w:p w:rsidR="00D00F9E" w:rsidRPr="00D00F9E" w:rsidRDefault="00D00F9E" w:rsidP="00D00F9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566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994" w:type="dxa"/>
            <w:gridSpan w:val="3"/>
            <w:vAlign w:val="center"/>
          </w:tcPr>
          <w:p w:rsidR="00D00F9E" w:rsidRPr="00D00F9E" w:rsidRDefault="0042252F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540,96</w:t>
            </w:r>
          </w:p>
        </w:tc>
        <w:tc>
          <w:tcPr>
            <w:tcW w:w="1000" w:type="dxa"/>
            <w:vAlign w:val="center"/>
          </w:tcPr>
          <w:p w:rsidR="00D00F9E" w:rsidRPr="00D00F9E" w:rsidRDefault="0042252F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540,96</w:t>
            </w:r>
          </w:p>
        </w:tc>
        <w:tc>
          <w:tcPr>
            <w:tcW w:w="853" w:type="dxa"/>
            <w:gridSpan w:val="2"/>
            <w:vAlign w:val="center"/>
          </w:tcPr>
          <w:p w:rsidR="00D00F9E" w:rsidRPr="00D00F9E" w:rsidRDefault="00B05213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566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108,56</w:t>
            </w:r>
          </w:p>
        </w:tc>
        <w:tc>
          <w:tcPr>
            <w:tcW w:w="992" w:type="dxa"/>
            <w:gridSpan w:val="2"/>
            <w:vAlign w:val="center"/>
          </w:tcPr>
          <w:p w:rsidR="00D00F9E" w:rsidRPr="00D00F9E" w:rsidRDefault="00B05213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566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108,56</w:t>
            </w:r>
          </w:p>
        </w:tc>
        <w:tc>
          <w:tcPr>
            <w:tcW w:w="992" w:type="dxa"/>
            <w:vAlign w:val="center"/>
          </w:tcPr>
          <w:p w:rsidR="00D00F9E" w:rsidRPr="00D00F9E" w:rsidRDefault="00B05213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566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108,56</w:t>
            </w:r>
          </w:p>
        </w:tc>
        <w:tc>
          <w:tcPr>
            <w:tcW w:w="398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Default="000772BF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393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50787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  <w:p w:rsidR="000772BF" w:rsidRPr="000772BF" w:rsidRDefault="000772BF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00F9E" w:rsidRDefault="000772BF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393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39</w:t>
            </w:r>
          </w:p>
          <w:p w:rsidR="000772BF" w:rsidRPr="000772BF" w:rsidRDefault="000772BF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8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00F9E" w:rsidRPr="004E4761" w:rsidTr="00EE648C">
        <w:tblPrEx>
          <w:tblBorders>
            <w:right w:val="single" w:sz="4" w:space="0" w:color="auto"/>
          </w:tblBorders>
        </w:tblPrEx>
        <w:trPr>
          <w:gridAfter w:val="8"/>
          <w:wAfter w:w="6934" w:type="dxa"/>
        </w:trPr>
        <w:tc>
          <w:tcPr>
            <w:tcW w:w="1906" w:type="dxa"/>
            <w:tcBorders>
              <w:left w:val="nil"/>
            </w:tcBorders>
            <w:vAlign w:val="center"/>
          </w:tcPr>
          <w:p w:rsidR="00D00F9E" w:rsidRPr="00D00F9E" w:rsidRDefault="00D00F9E" w:rsidP="00D00F9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566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994" w:type="dxa"/>
            <w:gridSpan w:val="3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8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00F9E" w:rsidRPr="004E4761" w:rsidTr="00EE648C">
        <w:tblPrEx>
          <w:tblBorders>
            <w:right w:val="single" w:sz="4" w:space="0" w:color="auto"/>
          </w:tblBorders>
        </w:tblPrEx>
        <w:trPr>
          <w:gridAfter w:val="8"/>
          <w:wAfter w:w="6934" w:type="dxa"/>
          <w:trHeight w:val="673"/>
        </w:trPr>
        <w:tc>
          <w:tcPr>
            <w:tcW w:w="1906" w:type="dxa"/>
            <w:tcBorders>
              <w:left w:val="nil"/>
            </w:tcBorders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566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994" w:type="dxa"/>
            <w:gridSpan w:val="3"/>
            <w:vAlign w:val="center"/>
          </w:tcPr>
          <w:p w:rsidR="00D00F9E" w:rsidRPr="00D00F9E" w:rsidRDefault="003B3A70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681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799,57</w:t>
            </w:r>
          </w:p>
        </w:tc>
        <w:tc>
          <w:tcPr>
            <w:tcW w:w="1000" w:type="dxa"/>
            <w:vAlign w:val="center"/>
          </w:tcPr>
          <w:p w:rsidR="00D00F9E" w:rsidRPr="00D00F9E" w:rsidRDefault="003B3A70" w:rsidP="004E241F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681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799,5</w:t>
            </w:r>
            <w:r w:rsidR="004E241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3" w:type="dxa"/>
            <w:gridSpan w:val="2"/>
            <w:vAlign w:val="center"/>
          </w:tcPr>
          <w:p w:rsidR="00D00F9E" w:rsidRPr="00501A62" w:rsidRDefault="00616313" w:rsidP="00EE648C">
            <w:pPr>
              <w:spacing w:before="240" w:after="24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1A62">
              <w:rPr>
                <w:rFonts w:ascii="Times New Roman" w:hAnsi="Times New Roman" w:cs="Times New Roman"/>
                <w:sz w:val="16"/>
                <w:szCs w:val="16"/>
              </w:rPr>
              <w:t>199 690,07</w:t>
            </w:r>
          </w:p>
        </w:tc>
        <w:tc>
          <w:tcPr>
            <w:tcW w:w="992" w:type="dxa"/>
            <w:gridSpan w:val="2"/>
            <w:vAlign w:val="center"/>
          </w:tcPr>
          <w:p w:rsidR="00D00F9E" w:rsidRPr="00501A62" w:rsidRDefault="003B3A70" w:rsidP="00EE648C">
            <w:pPr>
              <w:spacing w:before="240" w:after="24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1A62"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  <w:r w:rsidR="0023504B" w:rsidRPr="00501A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1A62">
              <w:rPr>
                <w:rFonts w:ascii="Times New Roman" w:hAnsi="Times New Roman" w:cs="Times New Roman"/>
                <w:sz w:val="16"/>
                <w:szCs w:val="16"/>
              </w:rPr>
              <w:t>690,07</w:t>
            </w:r>
          </w:p>
        </w:tc>
        <w:tc>
          <w:tcPr>
            <w:tcW w:w="992" w:type="dxa"/>
            <w:vAlign w:val="center"/>
          </w:tcPr>
          <w:p w:rsidR="00D00F9E" w:rsidRPr="00501A62" w:rsidRDefault="003B3A70" w:rsidP="00EE648C">
            <w:pPr>
              <w:spacing w:before="240" w:after="24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1A62"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  <w:r w:rsidR="0023504B" w:rsidRPr="00501A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1A62">
              <w:rPr>
                <w:rFonts w:ascii="Times New Roman" w:hAnsi="Times New Roman" w:cs="Times New Roman"/>
                <w:sz w:val="16"/>
                <w:szCs w:val="16"/>
              </w:rPr>
              <w:t>690,07</w:t>
            </w:r>
          </w:p>
        </w:tc>
        <w:tc>
          <w:tcPr>
            <w:tcW w:w="398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8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00F9E" w:rsidRPr="004E4761" w:rsidTr="00EE648C">
        <w:tblPrEx>
          <w:tblBorders>
            <w:right w:val="single" w:sz="4" w:space="0" w:color="auto"/>
          </w:tblBorders>
        </w:tblPrEx>
        <w:trPr>
          <w:gridAfter w:val="8"/>
          <w:wAfter w:w="6934" w:type="dxa"/>
        </w:trPr>
        <w:tc>
          <w:tcPr>
            <w:tcW w:w="1906" w:type="dxa"/>
            <w:tcBorders>
              <w:left w:val="nil"/>
            </w:tcBorders>
            <w:vAlign w:val="center"/>
          </w:tcPr>
          <w:p w:rsidR="00D00F9E" w:rsidRPr="00D00F9E" w:rsidRDefault="00D00F9E" w:rsidP="00D00F9E">
            <w:pPr>
              <w:pStyle w:val="ConsPlusNormal"/>
              <w:ind w:left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D00F9E" w:rsidRPr="00D00F9E" w:rsidRDefault="00D00F9E" w:rsidP="00D00F9E">
            <w:pPr>
              <w:pStyle w:val="ConsPlusNormal"/>
              <w:ind w:left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в связи с невыполнением государственного задания</w:t>
            </w:r>
          </w:p>
        </w:tc>
        <w:tc>
          <w:tcPr>
            <w:tcW w:w="566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3410</w:t>
            </w:r>
          </w:p>
        </w:tc>
        <w:tc>
          <w:tcPr>
            <w:tcW w:w="994" w:type="dxa"/>
            <w:gridSpan w:val="3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8" w:type="dxa"/>
            <w:vAlign w:val="center"/>
          </w:tcPr>
          <w:p w:rsidR="00D00F9E" w:rsidRPr="00D00F9E" w:rsidRDefault="00D00F9E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00F9E" w:rsidRPr="004E4761" w:rsidTr="00EE648C">
        <w:tblPrEx>
          <w:tblBorders>
            <w:right w:val="single" w:sz="4" w:space="0" w:color="auto"/>
          </w:tblBorders>
        </w:tblPrEx>
        <w:trPr>
          <w:gridAfter w:val="8"/>
          <w:wAfter w:w="6934" w:type="dxa"/>
        </w:trPr>
        <w:tc>
          <w:tcPr>
            <w:tcW w:w="1906" w:type="dxa"/>
            <w:tcBorders>
              <w:left w:val="nil"/>
            </w:tcBorders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ind w:left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связи с </w:t>
            </w:r>
            <w:proofErr w:type="spellStart"/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недостижением</w:t>
            </w:r>
            <w:proofErr w:type="spellEnd"/>
            <w:r w:rsidRPr="00D00F9E">
              <w:rPr>
                <w:rFonts w:ascii="Times New Roman" w:hAnsi="Times New Roman" w:cs="Times New Roman"/>
                <w:sz w:val="16"/>
                <w:szCs w:val="16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566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3420</w:t>
            </w:r>
          </w:p>
        </w:tc>
        <w:tc>
          <w:tcPr>
            <w:tcW w:w="994" w:type="dxa"/>
            <w:gridSpan w:val="3"/>
            <w:vAlign w:val="center"/>
          </w:tcPr>
          <w:p w:rsidR="00D00F9E" w:rsidRPr="00D00F9E" w:rsidRDefault="0050415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681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799,57</w:t>
            </w:r>
          </w:p>
        </w:tc>
        <w:tc>
          <w:tcPr>
            <w:tcW w:w="1000" w:type="dxa"/>
            <w:vAlign w:val="center"/>
          </w:tcPr>
          <w:p w:rsidR="00D00F9E" w:rsidRPr="00D00F9E" w:rsidRDefault="0050415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681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799,57</w:t>
            </w:r>
          </w:p>
        </w:tc>
        <w:tc>
          <w:tcPr>
            <w:tcW w:w="853" w:type="dxa"/>
            <w:gridSpan w:val="2"/>
            <w:vAlign w:val="center"/>
          </w:tcPr>
          <w:p w:rsidR="00D00F9E" w:rsidRPr="00D00F9E" w:rsidRDefault="0050415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690,07</w:t>
            </w:r>
          </w:p>
        </w:tc>
        <w:tc>
          <w:tcPr>
            <w:tcW w:w="992" w:type="dxa"/>
            <w:gridSpan w:val="2"/>
            <w:vAlign w:val="bottom"/>
          </w:tcPr>
          <w:p w:rsidR="00D00F9E" w:rsidRDefault="0050415E" w:rsidP="00EE648C">
            <w:pPr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690,07</w:t>
            </w:r>
          </w:p>
          <w:p w:rsidR="00395A75" w:rsidRPr="00D00F9E" w:rsidRDefault="00395A75" w:rsidP="00EE648C">
            <w:pPr>
              <w:spacing w:before="240" w:after="2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D00F9E" w:rsidRDefault="0050415E" w:rsidP="00EE648C">
            <w:pPr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9690,07</w:t>
            </w:r>
          </w:p>
          <w:p w:rsidR="0050415E" w:rsidRPr="00D00F9E" w:rsidRDefault="0050415E" w:rsidP="00EE648C">
            <w:pPr>
              <w:spacing w:before="240" w:after="240"/>
              <w:jc w:val="center"/>
              <w:rPr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8" w:type="dxa"/>
            <w:vAlign w:val="center"/>
          </w:tcPr>
          <w:p w:rsidR="00D00F9E" w:rsidRPr="00D00F9E" w:rsidRDefault="00D00F9E" w:rsidP="00EE648C">
            <w:pPr>
              <w:pStyle w:val="ConsPlusNormal"/>
              <w:spacing w:before="240" w:after="2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6B51" w:rsidRPr="004E4761" w:rsidTr="00EE648C">
        <w:tblPrEx>
          <w:tblBorders>
            <w:right w:val="single" w:sz="4" w:space="0" w:color="auto"/>
          </w:tblBorders>
        </w:tblPrEx>
        <w:trPr>
          <w:gridAfter w:val="8"/>
          <w:wAfter w:w="6934" w:type="dxa"/>
        </w:trPr>
        <w:tc>
          <w:tcPr>
            <w:tcW w:w="1906" w:type="dxa"/>
            <w:tcBorders>
              <w:left w:val="nil"/>
            </w:tcBorders>
            <w:vAlign w:val="center"/>
          </w:tcPr>
          <w:p w:rsidR="00126B51" w:rsidRPr="00D00F9E" w:rsidRDefault="00126B51" w:rsidP="00D00F9E">
            <w:pPr>
              <w:pStyle w:val="ConsPlusNormal"/>
              <w:ind w:left="56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невыполнением условий соглашений, в том числе по </w:t>
            </w:r>
            <w:proofErr w:type="spellStart"/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софинансированию</w:t>
            </w:r>
            <w:proofErr w:type="spellEnd"/>
            <w:r w:rsidRPr="00D00F9E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</w:t>
            </w:r>
          </w:p>
        </w:tc>
        <w:tc>
          <w:tcPr>
            <w:tcW w:w="566" w:type="dxa"/>
            <w:vAlign w:val="center"/>
          </w:tcPr>
          <w:p w:rsidR="00126B51" w:rsidRPr="00D00F9E" w:rsidRDefault="00126B5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3430</w:t>
            </w:r>
          </w:p>
        </w:tc>
        <w:tc>
          <w:tcPr>
            <w:tcW w:w="994" w:type="dxa"/>
            <w:gridSpan w:val="3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6B51" w:rsidRPr="004E4761" w:rsidTr="00EE648C">
        <w:tblPrEx>
          <w:tblBorders>
            <w:right w:val="single" w:sz="4" w:space="0" w:color="auto"/>
          </w:tblBorders>
        </w:tblPrEx>
        <w:tc>
          <w:tcPr>
            <w:tcW w:w="1906" w:type="dxa"/>
            <w:tcBorders>
              <w:left w:val="nil"/>
            </w:tcBorders>
            <w:vAlign w:val="center"/>
          </w:tcPr>
          <w:p w:rsidR="00126B51" w:rsidRPr="00D00F9E" w:rsidRDefault="00126B5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По оплате товаров, работ, услуг, всего</w:t>
            </w:r>
          </w:p>
        </w:tc>
        <w:tc>
          <w:tcPr>
            <w:tcW w:w="566" w:type="dxa"/>
            <w:vAlign w:val="center"/>
          </w:tcPr>
          <w:p w:rsidR="00126B51" w:rsidRPr="00D00F9E" w:rsidRDefault="00126B5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994" w:type="dxa"/>
            <w:gridSpan w:val="3"/>
          </w:tcPr>
          <w:p w:rsidR="00126B51" w:rsidRPr="00D00F9E" w:rsidRDefault="000B30E3" w:rsidP="005B1F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453,79</w:t>
            </w:r>
          </w:p>
        </w:tc>
        <w:tc>
          <w:tcPr>
            <w:tcW w:w="1000" w:type="dxa"/>
          </w:tcPr>
          <w:p w:rsidR="00126B51" w:rsidRPr="00D00F9E" w:rsidRDefault="000B30E3" w:rsidP="005B1F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453,79</w:t>
            </w:r>
          </w:p>
        </w:tc>
        <w:tc>
          <w:tcPr>
            <w:tcW w:w="853" w:type="dxa"/>
            <w:gridSpan w:val="2"/>
          </w:tcPr>
          <w:p w:rsidR="00126B51" w:rsidRPr="00D00F9E" w:rsidRDefault="007B06D9" w:rsidP="005B1FC1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47 648,70</w:t>
            </w:r>
          </w:p>
        </w:tc>
        <w:tc>
          <w:tcPr>
            <w:tcW w:w="992" w:type="dxa"/>
            <w:gridSpan w:val="2"/>
          </w:tcPr>
          <w:p w:rsidR="00126B51" w:rsidRPr="00D00F9E" w:rsidRDefault="007B06D9" w:rsidP="005B1FC1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47 648,70</w:t>
            </w:r>
          </w:p>
        </w:tc>
        <w:tc>
          <w:tcPr>
            <w:tcW w:w="992" w:type="dxa"/>
          </w:tcPr>
          <w:p w:rsidR="00126B51" w:rsidRPr="00D00F9E" w:rsidRDefault="002119DF" w:rsidP="005B1FC1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dxa"/>
          </w:tcPr>
          <w:p w:rsidR="00126B51" w:rsidRPr="00D00F9E" w:rsidRDefault="00126B51" w:rsidP="005B1F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</w:tcPr>
          <w:p w:rsidR="00126B51" w:rsidRPr="00D00F9E" w:rsidRDefault="00126B51" w:rsidP="005B1F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</w:tcPr>
          <w:p w:rsidR="00126B51" w:rsidRPr="00D00F9E" w:rsidRDefault="00126B51" w:rsidP="005B1F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</w:tcPr>
          <w:p w:rsidR="00126B51" w:rsidRPr="00D00F9E" w:rsidRDefault="00126B51" w:rsidP="005B1F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507878" w:rsidRPr="00D00F9E" w:rsidRDefault="00507878" w:rsidP="005B1F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931,88</w:t>
            </w:r>
          </w:p>
        </w:tc>
        <w:tc>
          <w:tcPr>
            <w:tcW w:w="992" w:type="dxa"/>
          </w:tcPr>
          <w:p w:rsidR="00126B51" w:rsidRPr="00D00F9E" w:rsidRDefault="00126B51" w:rsidP="005B1F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</w:tcPr>
          <w:p w:rsidR="00126B51" w:rsidRPr="00D00F9E" w:rsidRDefault="00126B51" w:rsidP="005B1F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</w:tcPr>
          <w:p w:rsidR="00507878" w:rsidRPr="00D00F9E" w:rsidRDefault="00507878" w:rsidP="005B1F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931,88</w:t>
            </w:r>
          </w:p>
        </w:tc>
        <w:tc>
          <w:tcPr>
            <w:tcW w:w="468" w:type="dxa"/>
            <w:tcBorders>
              <w:right w:val="single" w:sz="4" w:space="0" w:color="auto"/>
            </w:tcBorders>
          </w:tcPr>
          <w:p w:rsidR="00126B51" w:rsidRPr="00D00F9E" w:rsidRDefault="00126B51" w:rsidP="005B1FC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26B51" w:rsidRPr="00D00F9E" w:rsidRDefault="00126B51" w:rsidP="00E33E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6B51" w:rsidRPr="00D00F9E" w:rsidRDefault="00126B51" w:rsidP="00E33E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tcBorders>
              <w:left w:val="nil"/>
            </w:tcBorders>
            <w:vAlign w:val="center"/>
          </w:tcPr>
          <w:p w:rsidR="00126B51" w:rsidRPr="00D00F9E" w:rsidRDefault="00126B51" w:rsidP="00E33E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0" w:type="dxa"/>
            <w:vAlign w:val="center"/>
          </w:tcPr>
          <w:p w:rsidR="00126B51" w:rsidRPr="00D00F9E" w:rsidRDefault="00126B51" w:rsidP="00E33E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0" w:type="dxa"/>
            <w:vAlign w:val="center"/>
          </w:tcPr>
          <w:p w:rsidR="00126B51" w:rsidRPr="00D00F9E" w:rsidRDefault="00126B51" w:rsidP="00E33E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0" w:type="dxa"/>
            <w:vAlign w:val="center"/>
          </w:tcPr>
          <w:p w:rsidR="00126B51" w:rsidRPr="00D00F9E" w:rsidRDefault="00126B51" w:rsidP="00E33E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0" w:type="dxa"/>
            <w:vAlign w:val="center"/>
          </w:tcPr>
          <w:p w:rsidR="00126B51" w:rsidRPr="00D00F9E" w:rsidRDefault="00126B51" w:rsidP="00E33E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4" w:type="dxa"/>
            <w:vAlign w:val="center"/>
          </w:tcPr>
          <w:p w:rsidR="00126B51" w:rsidRPr="00D00F9E" w:rsidRDefault="00126B51" w:rsidP="00E33E8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6B51" w:rsidRPr="004E4761" w:rsidTr="00EE648C">
        <w:tblPrEx>
          <w:tblBorders>
            <w:right w:val="single" w:sz="4" w:space="0" w:color="auto"/>
          </w:tblBorders>
        </w:tblPrEx>
        <w:trPr>
          <w:gridAfter w:val="8"/>
          <w:wAfter w:w="6934" w:type="dxa"/>
        </w:trPr>
        <w:tc>
          <w:tcPr>
            <w:tcW w:w="1906" w:type="dxa"/>
            <w:tcBorders>
              <w:left w:val="nil"/>
            </w:tcBorders>
            <w:vAlign w:val="center"/>
          </w:tcPr>
          <w:p w:rsidR="00126B51" w:rsidRPr="00D00F9E" w:rsidRDefault="00126B51" w:rsidP="00D00F9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126B51" w:rsidRPr="00D00F9E" w:rsidRDefault="00126B51" w:rsidP="00D00F9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по публичным договорам</w:t>
            </w:r>
          </w:p>
        </w:tc>
        <w:tc>
          <w:tcPr>
            <w:tcW w:w="566" w:type="dxa"/>
            <w:vAlign w:val="center"/>
          </w:tcPr>
          <w:p w:rsidR="00126B51" w:rsidRPr="00D00F9E" w:rsidRDefault="00126B5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4" w:type="dxa"/>
            <w:gridSpan w:val="3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8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6B51" w:rsidRPr="004E4761" w:rsidTr="00EE648C">
        <w:tblPrEx>
          <w:tblBorders>
            <w:right w:val="single" w:sz="4" w:space="0" w:color="auto"/>
          </w:tblBorders>
        </w:tblPrEx>
        <w:trPr>
          <w:gridAfter w:val="8"/>
          <w:wAfter w:w="6934" w:type="dxa"/>
        </w:trPr>
        <w:tc>
          <w:tcPr>
            <w:tcW w:w="1906" w:type="dxa"/>
            <w:tcBorders>
              <w:left w:val="nil"/>
            </w:tcBorders>
            <w:vAlign w:val="center"/>
          </w:tcPr>
          <w:p w:rsidR="00126B51" w:rsidRPr="00D00F9E" w:rsidRDefault="00126B5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По оплате прочих расходов, всего</w:t>
            </w:r>
          </w:p>
        </w:tc>
        <w:tc>
          <w:tcPr>
            <w:tcW w:w="566" w:type="dxa"/>
            <w:vAlign w:val="center"/>
          </w:tcPr>
          <w:p w:rsidR="00126B51" w:rsidRPr="00D00F9E" w:rsidRDefault="00126B5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994" w:type="dxa"/>
            <w:gridSpan w:val="3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8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6B51" w:rsidRPr="004E4761" w:rsidTr="00EE648C">
        <w:tblPrEx>
          <w:tblBorders>
            <w:right w:val="single" w:sz="4" w:space="0" w:color="auto"/>
          </w:tblBorders>
        </w:tblPrEx>
        <w:trPr>
          <w:gridAfter w:val="8"/>
          <w:wAfter w:w="6934" w:type="dxa"/>
        </w:trPr>
        <w:tc>
          <w:tcPr>
            <w:tcW w:w="1906" w:type="dxa"/>
            <w:tcBorders>
              <w:left w:val="nil"/>
            </w:tcBorders>
            <w:vAlign w:val="center"/>
          </w:tcPr>
          <w:p w:rsidR="00126B51" w:rsidRPr="00D00F9E" w:rsidRDefault="00126B51" w:rsidP="00D00F9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126B51" w:rsidRPr="00D00F9E" w:rsidRDefault="00126B51" w:rsidP="00D00F9E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по выплатам, связанным с причинением вреда гражданам</w:t>
            </w:r>
          </w:p>
        </w:tc>
        <w:tc>
          <w:tcPr>
            <w:tcW w:w="566" w:type="dxa"/>
            <w:vAlign w:val="center"/>
          </w:tcPr>
          <w:p w:rsidR="00126B51" w:rsidRPr="00D00F9E" w:rsidRDefault="00126B5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5100</w:t>
            </w:r>
          </w:p>
        </w:tc>
        <w:tc>
          <w:tcPr>
            <w:tcW w:w="994" w:type="dxa"/>
            <w:gridSpan w:val="3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3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98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8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6B51" w:rsidRPr="004E4761" w:rsidTr="00EE648C">
        <w:tblPrEx>
          <w:tblBorders>
            <w:right w:val="single" w:sz="4" w:space="0" w:color="auto"/>
          </w:tblBorders>
        </w:tblPrEx>
        <w:trPr>
          <w:gridAfter w:val="8"/>
          <w:wAfter w:w="6934" w:type="dxa"/>
        </w:trPr>
        <w:tc>
          <w:tcPr>
            <w:tcW w:w="1906" w:type="dxa"/>
            <w:tcBorders>
              <w:left w:val="nil"/>
              <w:bottom w:val="nil"/>
            </w:tcBorders>
            <w:vAlign w:val="center"/>
          </w:tcPr>
          <w:p w:rsidR="00126B51" w:rsidRPr="00D00F9E" w:rsidRDefault="00126B5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566" w:type="dxa"/>
            <w:vAlign w:val="center"/>
          </w:tcPr>
          <w:p w:rsidR="00126B51" w:rsidRPr="00D00F9E" w:rsidRDefault="00126B51" w:rsidP="00D00F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994" w:type="dxa"/>
            <w:gridSpan w:val="3"/>
            <w:vAlign w:val="center"/>
          </w:tcPr>
          <w:p w:rsidR="00126B51" w:rsidRPr="00D00F9E" w:rsidRDefault="00B05213" w:rsidP="0042252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42252F">
              <w:rPr>
                <w:rFonts w:ascii="Times New Roman" w:hAnsi="Times New Roman" w:cs="Times New Roman"/>
                <w:sz w:val="16"/>
                <w:szCs w:val="16"/>
              </w:rPr>
              <w:t>62 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42252F">
              <w:rPr>
                <w:rFonts w:ascii="Times New Roman" w:hAnsi="Times New Roman" w:cs="Times New Roman"/>
                <w:sz w:val="16"/>
                <w:szCs w:val="16"/>
              </w:rPr>
              <w:t>44,36</w:t>
            </w:r>
          </w:p>
        </w:tc>
        <w:tc>
          <w:tcPr>
            <w:tcW w:w="1000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3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0F9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92" w:type="dxa"/>
            <w:gridSpan w:val="2"/>
            <w:vAlign w:val="center"/>
          </w:tcPr>
          <w:p w:rsidR="00B05213" w:rsidRPr="00D00F9E" w:rsidRDefault="002119DF" w:rsidP="008E76F9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837 054,64</w:t>
            </w:r>
          </w:p>
        </w:tc>
        <w:tc>
          <w:tcPr>
            <w:tcW w:w="992" w:type="dxa"/>
            <w:vAlign w:val="center"/>
          </w:tcPr>
          <w:p w:rsidR="00126B51" w:rsidRPr="00D00F9E" w:rsidRDefault="002119DF" w:rsidP="008E76F9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765 798,63</w:t>
            </w:r>
          </w:p>
        </w:tc>
        <w:tc>
          <w:tcPr>
            <w:tcW w:w="398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26B51" w:rsidRPr="00D00F9E" w:rsidRDefault="00507878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056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530,49</w:t>
            </w:r>
          </w:p>
        </w:tc>
        <w:tc>
          <w:tcPr>
            <w:tcW w:w="992" w:type="dxa"/>
            <w:vAlign w:val="center"/>
          </w:tcPr>
          <w:p w:rsidR="00126B51" w:rsidRPr="00D00F9E" w:rsidRDefault="00507878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942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598,61</w:t>
            </w:r>
          </w:p>
        </w:tc>
        <w:tc>
          <w:tcPr>
            <w:tcW w:w="927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vAlign w:val="center"/>
          </w:tcPr>
          <w:p w:rsidR="00126B51" w:rsidRPr="00D00F9E" w:rsidRDefault="00507878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  <w:r w:rsidR="00235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931,88</w:t>
            </w:r>
          </w:p>
        </w:tc>
        <w:tc>
          <w:tcPr>
            <w:tcW w:w="468" w:type="dxa"/>
            <w:vAlign w:val="center"/>
          </w:tcPr>
          <w:p w:rsidR="00126B51" w:rsidRPr="00D00F9E" w:rsidRDefault="00126B51" w:rsidP="008E76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29C0" w:rsidRPr="004E4761" w:rsidTr="00EE648C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5"/>
          <w:wAfter w:w="12583" w:type="dxa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9C0" w:rsidRPr="004E4761" w:rsidRDefault="00A729C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729C0" w:rsidRPr="004E4761" w:rsidRDefault="00A729C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A729C0" w:rsidRPr="004E4761" w:rsidRDefault="00A729C0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9C0" w:rsidRDefault="00A72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729C0" w:rsidRDefault="00A72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729C0" w:rsidRDefault="00A729C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Директор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9C0" w:rsidRDefault="00A72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9C0" w:rsidRDefault="00A72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729C0" w:rsidRDefault="00A729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729C0" w:rsidRDefault="00A729C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Т.Н.Новикова</w:t>
            </w:r>
            <w:proofErr w:type="spellEnd"/>
          </w:p>
        </w:tc>
      </w:tr>
      <w:tr w:rsidR="004E4761" w:rsidRPr="004E4761" w:rsidTr="00EE648C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5"/>
          <w:wAfter w:w="12583" w:type="dxa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:rsidTr="00EE648C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5"/>
          <w:wAfter w:w="12583" w:type="dxa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676F76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761" w:rsidRPr="004E4761" w:rsidRDefault="00676F76" w:rsidP="00856C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56CB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856C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56C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E4761" w:rsidRPr="004E4761" w:rsidTr="00EE648C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5"/>
          <w:wAfter w:w="12583" w:type="dxa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:rsidTr="00EE648C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5"/>
          <w:wAfter w:w="12583" w:type="dxa"/>
        </w:trPr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5127D"/>
    <w:rsid w:val="000772BF"/>
    <w:rsid w:val="000B30E3"/>
    <w:rsid w:val="00126B51"/>
    <w:rsid w:val="001808D0"/>
    <w:rsid w:val="002119DF"/>
    <w:rsid w:val="0023504B"/>
    <w:rsid w:val="002867AF"/>
    <w:rsid w:val="00384193"/>
    <w:rsid w:val="00395A75"/>
    <w:rsid w:val="003B3A70"/>
    <w:rsid w:val="0042252F"/>
    <w:rsid w:val="004E241F"/>
    <w:rsid w:val="004E26F3"/>
    <w:rsid w:val="004E4761"/>
    <w:rsid w:val="00501A62"/>
    <w:rsid w:val="0050415E"/>
    <w:rsid w:val="00507878"/>
    <w:rsid w:val="005B1FC1"/>
    <w:rsid w:val="00616313"/>
    <w:rsid w:val="00676F76"/>
    <w:rsid w:val="00707B3C"/>
    <w:rsid w:val="00745849"/>
    <w:rsid w:val="007A24DE"/>
    <w:rsid w:val="007B06D9"/>
    <w:rsid w:val="0083700F"/>
    <w:rsid w:val="00856CBE"/>
    <w:rsid w:val="008E76F9"/>
    <w:rsid w:val="00A729C0"/>
    <w:rsid w:val="00AD16E2"/>
    <w:rsid w:val="00B05213"/>
    <w:rsid w:val="00B232D1"/>
    <w:rsid w:val="00B61188"/>
    <w:rsid w:val="00BE4F46"/>
    <w:rsid w:val="00D00F9E"/>
    <w:rsid w:val="00D63F7B"/>
    <w:rsid w:val="00D77608"/>
    <w:rsid w:val="00EB18D1"/>
    <w:rsid w:val="00EE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B232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B232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34</cp:revision>
  <dcterms:created xsi:type="dcterms:W3CDTF">2024-01-23T11:51:00Z</dcterms:created>
  <dcterms:modified xsi:type="dcterms:W3CDTF">2025-04-03T11:06:00Z</dcterms:modified>
</cp:coreProperties>
</file>