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F7EC9C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6DB0F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E0FD6E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72C5642D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3F5D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B33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227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09B6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67A2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B42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3FED3796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118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D32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2017C" w14:textId="77777777" w:rsidR="004E4761" w:rsidRPr="004E4761" w:rsidRDefault="00AF54E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44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FDA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3C7B4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F33E" w14:textId="77777777" w:rsidR="004E4761" w:rsidRPr="004E4761" w:rsidRDefault="00E44D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19D9E9DC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A7A59D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D4BAE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6134C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6B55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CBFCC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210D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4E4761" w:rsidRPr="004E4761" w14:paraId="5B8EC862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D53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525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E86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E05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4DA2B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BFB1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4E4761" w:rsidRPr="004E4761" w14:paraId="472793FA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A44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A4C7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F51980" w14:textId="4DCA402F" w:rsidR="004E4761" w:rsidRPr="004E4761" w:rsidRDefault="00AF54EF" w:rsidP="00AF54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111» </w:t>
            </w:r>
            <w:r w:rsidR="00513A97" w:rsidRPr="00EF560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40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A97" w:rsidRPr="00EF560E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FFEE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4358C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E192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4761" w:rsidRPr="004E4761" w14:paraId="4BA1C007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4B3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6E6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D6D708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42F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A92E3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0725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4E3682B9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09F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FB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6D6A6C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8A7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6BF7F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7BAE" w14:textId="77777777" w:rsidR="004E4761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1F60AD77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1DC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5DD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1D8B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6959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55A2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1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2E92696" w14:textId="77777777" w:rsidTr="00AF54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B78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B46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61F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3AA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3B302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1A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57A12E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733C332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9"/>
        <w:gridCol w:w="563"/>
        <w:gridCol w:w="919"/>
        <w:gridCol w:w="919"/>
        <w:gridCol w:w="920"/>
        <w:gridCol w:w="920"/>
        <w:gridCol w:w="920"/>
        <w:gridCol w:w="689"/>
        <w:gridCol w:w="689"/>
        <w:gridCol w:w="689"/>
        <w:gridCol w:w="920"/>
        <w:gridCol w:w="920"/>
        <w:gridCol w:w="920"/>
        <w:gridCol w:w="1140"/>
        <w:gridCol w:w="1167"/>
        <w:gridCol w:w="456"/>
      </w:tblGrid>
      <w:tr w:rsidR="00D46AF3" w:rsidRPr="004E4761" w14:paraId="3CB67D1C" w14:textId="77777777" w:rsidTr="00941672">
        <w:tc>
          <w:tcPr>
            <w:tcW w:w="983" w:type="pct"/>
            <w:vMerge w:val="restart"/>
            <w:tcBorders>
              <w:left w:val="nil"/>
            </w:tcBorders>
          </w:tcPr>
          <w:p w14:paraId="07D40D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9" w:type="pct"/>
            <w:vMerge w:val="restart"/>
          </w:tcPr>
          <w:p w14:paraId="6D08C57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60" w:type="pct"/>
            <w:gridSpan w:val="2"/>
          </w:tcPr>
          <w:p w14:paraId="048D3B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43" w:type="pct"/>
            <w:gridSpan w:val="7"/>
          </w:tcPr>
          <w:p w14:paraId="392053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85" w:type="pct"/>
            <w:gridSpan w:val="5"/>
            <w:tcBorders>
              <w:right w:val="nil"/>
            </w:tcBorders>
          </w:tcPr>
          <w:p w14:paraId="281EB2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D46AF3" w:rsidRPr="004E4761" w14:paraId="7D207092" w14:textId="77777777" w:rsidTr="00941672">
        <w:tc>
          <w:tcPr>
            <w:tcW w:w="983" w:type="pct"/>
            <w:vMerge/>
            <w:tcBorders>
              <w:left w:val="nil"/>
            </w:tcBorders>
          </w:tcPr>
          <w:p w14:paraId="3FEA79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214CDD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14:paraId="1CDEB2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4" w:type="pct"/>
            <w:vMerge w:val="restart"/>
          </w:tcPr>
          <w:p w14:paraId="266C99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08" w:type="pct"/>
            <w:vMerge w:val="restart"/>
          </w:tcPr>
          <w:p w14:paraId="2F470B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35" w:type="pct"/>
            <w:gridSpan w:val="6"/>
          </w:tcPr>
          <w:p w14:paraId="538CF3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40" w:type="pct"/>
            <w:vMerge w:val="restart"/>
          </w:tcPr>
          <w:p w14:paraId="61752F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5" w:type="pct"/>
            <w:gridSpan w:val="4"/>
            <w:tcBorders>
              <w:right w:val="nil"/>
            </w:tcBorders>
          </w:tcPr>
          <w:p w14:paraId="67A341C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46AF3" w:rsidRPr="004E4761" w14:paraId="714EC156" w14:textId="77777777" w:rsidTr="00941672">
        <w:tc>
          <w:tcPr>
            <w:tcW w:w="983" w:type="pct"/>
            <w:vMerge/>
            <w:tcBorders>
              <w:left w:val="nil"/>
            </w:tcBorders>
          </w:tcPr>
          <w:p w14:paraId="608B91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654A098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645C68A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14:paraId="48274B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268075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293344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2" w:type="pct"/>
          </w:tcPr>
          <w:p w14:paraId="2EE959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6" w:type="pct"/>
          </w:tcPr>
          <w:p w14:paraId="492A9F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8" w:type="pct"/>
          </w:tcPr>
          <w:p w14:paraId="03414D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6" w:type="pct"/>
          </w:tcPr>
          <w:p w14:paraId="7B505C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1" w:type="pct"/>
          </w:tcPr>
          <w:p w14:paraId="5504D1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40" w:type="pct"/>
            <w:vMerge/>
          </w:tcPr>
          <w:p w14:paraId="34EED8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</w:tcPr>
          <w:p w14:paraId="49FE84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3" w:type="pct"/>
          </w:tcPr>
          <w:p w14:paraId="443DB0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5" w:type="pct"/>
          </w:tcPr>
          <w:p w14:paraId="0DB60B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1BF3C1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46AF3" w:rsidRPr="004E4761" w14:paraId="0D570FBF" w14:textId="77777777" w:rsidTr="00941672">
        <w:tc>
          <w:tcPr>
            <w:tcW w:w="983" w:type="pct"/>
            <w:tcBorders>
              <w:left w:val="nil"/>
            </w:tcBorders>
          </w:tcPr>
          <w:p w14:paraId="755C004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" w:type="pct"/>
          </w:tcPr>
          <w:p w14:paraId="658427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" w:type="pct"/>
          </w:tcPr>
          <w:p w14:paraId="19E91C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" w:type="pct"/>
          </w:tcPr>
          <w:p w14:paraId="1EF8F7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" w:type="pct"/>
          </w:tcPr>
          <w:p w14:paraId="502F95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" w:type="pct"/>
          </w:tcPr>
          <w:p w14:paraId="4C78B8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2" w:type="pct"/>
          </w:tcPr>
          <w:p w14:paraId="4E434D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" w:type="pct"/>
          </w:tcPr>
          <w:p w14:paraId="06FB0D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14:paraId="6853DD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6" w:type="pct"/>
          </w:tcPr>
          <w:p w14:paraId="746936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14:paraId="034DAF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0" w:type="pct"/>
          </w:tcPr>
          <w:p w14:paraId="56603CC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5" w:type="pct"/>
          </w:tcPr>
          <w:p w14:paraId="4507639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" w:type="pct"/>
          </w:tcPr>
          <w:p w14:paraId="4783D6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5" w:type="pct"/>
          </w:tcPr>
          <w:p w14:paraId="27C3B76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1A60C4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46AF3" w:rsidRPr="004E4761" w14:paraId="4FAA9FF4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6003C31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9" w:type="pct"/>
            <w:vAlign w:val="bottom"/>
          </w:tcPr>
          <w:p w14:paraId="0B6025BF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6" w:type="pct"/>
          </w:tcPr>
          <w:p w14:paraId="0294C27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FF4296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4E5A27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2896DA1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E389D6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CFB99D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B48A42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CCDE24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16E988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ADE71F9" w14:textId="1BA8EBBA" w:rsidR="004B70E2" w:rsidRPr="004E4761" w:rsidRDefault="00CC3A65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3A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D46AF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  <w:r w:rsidRPr="00CC3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6AF3">
              <w:rPr>
                <w:rFonts w:ascii="Times New Roman" w:hAnsi="Times New Roman" w:cs="Times New Roman"/>
                <w:sz w:val="20"/>
                <w:szCs w:val="20"/>
              </w:rPr>
              <w:t>118,27</w:t>
            </w:r>
          </w:p>
        </w:tc>
        <w:tc>
          <w:tcPr>
            <w:tcW w:w="235" w:type="pct"/>
          </w:tcPr>
          <w:p w14:paraId="02C72BE9" w14:textId="47CF3C95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C3A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  <w:r w:rsidRPr="00CC3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118,27</w:t>
            </w:r>
          </w:p>
        </w:tc>
        <w:tc>
          <w:tcPr>
            <w:tcW w:w="303" w:type="pct"/>
          </w:tcPr>
          <w:p w14:paraId="2DEC43F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5BF7342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599284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3E399F6A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5FC7390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9" w:type="pct"/>
            <w:vAlign w:val="bottom"/>
          </w:tcPr>
          <w:p w14:paraId="78E34570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6" w:type="pct"/>
          </w:tcPr>
          <w:p w14:paraId="41EBC49C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CE2764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6E15BC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6E8C0D5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DE9514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ADEBB06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DB9A68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637531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37BEB2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3F927C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878241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40D203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46995E4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4C2BF8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5D6C2FB6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43A5806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9" w:type="pct"/>
            <w:vAlign w:val="bottom"/>
          </w:tcPr>
          <w:p w14:paraId="3F3B8932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6" w:type="pct"/>
          </w:tcPr>
          <w:p w14:paraId="6A0B0938" w14:textId="6AB221ED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806,29</w:t>
            </w:r>
          </w:p>
        </w:tc>
        <w:tc>
          <w:tcPr>
            <w:tcW w:w="354" w:type="pct"/>
          </w:tcPr>
          <w:p w14:paraId="446DA32D" w14:textId="3B445740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806,29</w:t>
            </w:r>
          </w:p>
        </w:tc>
        <w:tc>
          <w:tcPr>
            <w:tcW w:w="308" w:type="pct"/>
          </w:tcPr>
          <w:p w14:paraId="3D19DC86" w14:textId="6A223D6A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</w:tcPr>
          <w:p w14:paraId="242DDF17" w14:textId="3E9B0006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14:paraId="0ED44A1A" w14:textId="5B5CAAF6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6" w:type="pct"/>
          </w:tcPr>
          <w:p w14:paraId="012B8BA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E98849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C2289C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40CEAF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E9EE4BD" w14:textId="166525D0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767 115,71</w:t>
            </w:r>
          </w:p>
        </w:tc>
        <w:tc>
          <w:tcPr>
            <w:tcW w:w="235" w:type="pct"/>
          </w:tcPr>
          <w:p w14:paraId="40BA0CCA" w14:textId="6243BD15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767 115,71</w:t>
            </w:r>
          </w:p>
        </w:tc>
        <w:tc>
          <w:tcPr>
            <w:tcW w:w="303" w:type="pct"/>
          </w:tcPr>
          <w:p w14:paraId="3C896AF7" w14:textId="0D1795D5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5" w:type="pct"/>
          </w:tcPr>
          <w:p w14:paraId="7ED9477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0969F5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23C338B8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1A6F483D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A330DF3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9" w:type="pct"/>
            <w:vAlign w:val="bottom"/>
          </w:tcPr>
          <w:p w14:paraId="53AAE92F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6" w:type="pct"/>
          </w:tcPr>
          <w:p w14:paraId="5EC09BF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E2C688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8B2474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5A643E0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2ACCCA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A34771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9C9855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30C7E1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14D45D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C7E1A81" w14:textId="77777777" w:rsidR="004B70E2" w:rsidRPr="004E4761" w:rsidRDefault="00CC3A65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CCBC44C" w14:textId="77777777" w:rsidR="004B70E2" w:rsidRPr="004E4761" w:rsidRDefault="00CC3A65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00364DC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3E52D80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B35A33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3815DEC4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1363A61D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9" w:type="pct"/>
            <w:vAlign w:val="bottom"/>
          </w:tcPr>
          <w:p w14:paraId="70E87402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6" w:type="pct"/>
          </w:tcPr>
          <w:p w14:paraId="20B769E3" w14:textId="5F63F512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F">
              <w:rPr>
                <w:rFonts w:ascii="Times New Roman" w:hAnsi="Times New Roman" w:cs="Times New Roman"/>
                <w:sz w:val="20"/>
                <w:szCs w:val="20"/>
              </w:rPr>
              <w:t>223 952,08</w:t>
            </w:r>
          </w:p>
        </w:tc>
        <w:tc>
          <w:tcPr>
            <w:tcW w:w="354" w:type="pct"/>
          </w:tcPr>
          <w:p w14:paraId="3765F85D" w14:textId="7F5A9EF9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F">
              <w:rPr>
                <w:rFonts w:ascii="Times New Roman" w:hAnsi="Times New Roman" w:cs="Times New Roman"/>
                <w:sz w:val="20"/>
                <w:szCs w:val="20"/>
              </w:rPr>
              <w:t>223 952,08</w:t>
            </w:r>
          </w:p>
        </w:tc>
        <w:tc>
          <w:tcPr>
            <w:tcW w:w="308" w:type="pct"/>
          </w:tcPr>
          <w:p w14:paraId="5DF5EBE3" w14:textId="37E8E7DF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</w:tcPr>
          <w:p w14:paraId="3E675714" w14:textId="7D14237C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14:paraId="1D847E86" w14:textId="08A24536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6" w:type="pct"/>
          </w:tcPr>
          <w:p w14:paraId="7EF68F8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3EC23E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529245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662E60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B1F9A00" w14:textId="34594E2B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767 115,71</w:t>
            </w:r>
          </w:p>
        </w:tc>
        <w:tc>
          <w:tcPr>
            <w:tcW w:w="235" w:type="pct"/>
          </w:tcPr>
          <w:p w14:paraId="5663A45A" w14:textId="06E33578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767 115,71</w:t>
            </w:r>
          </w:p>
        </w:tc>
        <w:tc>
          <w:tcPr>
            <w:tcW w:w="303" w:type="pct"/>
          </w:tcPr>
          <w:p w14:paraId="47A4ECE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1D22574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97C13F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4EEA4E60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3A0FD35B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229" w:type="pct"/>
            <w:vAlign w:val="bottom"/>
          </w:tcPr>
          <w:p w14:paraId="0C2C0ED9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06" w:type="pct"/>
          </w:tcPr>
          <w:p w14:paraId="1142449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64D4F2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EE3961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0C02C0C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AAA83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E047E4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D6E49E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B152AE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61AFA6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7404A38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102134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7ABB06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109BAFF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FB99DD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533183C0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0DCD94F7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29" w:type="pct"/>
            <w:vAlign w:val="bottom"/>
          </w:tcPr>
          <w:p w14:paraId="22D88446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6" w:type="pct"/>
          </w:tcPr>
          <w:p w14:paraId="67574246" w14:textId="701B7009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0040D">
              <w:rPr>
                <w:rFonts w:ascii="Times New Roman" w:hAnsi="Times New Roman" w:cs="Times New Roman"/>
                <w:sz w:val="20"/>
                <w:szCs w:val="20"/>
              </w:rPr>
              <w:t>8 854,21</w:t>
            </w:r>
          </w:p>
        </w:tc>
        <w:tc>
          <w:tcPr>
            <w:tcW w:w="354" w:type="pct"/>
          </w:tcPr>
          <w:p w14:paraId="19967743" w14:textId="2813AAE8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0040D">
              <w:rPr>
                <w:rFonts w:ascii="Times New Roman" w:hAnsi="Times New Roman" w:cs="Times New Roman"/>
                <w:sz w:val="20"/>
                <w:szCs w:val="20"/>
              </w:rPr>
              <w:t>8 854,21</w:t>
            </w:r>
          </w:p>
        </w:tc>
        <w:tc>
          <w:tcPr>
            <w:tcW w:w="308" w:type="pct"/>
          </w:tcPr>
          <w:p w14:paraId="3C69F42C" w14:textId="159047D9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" w:type="pct"/>
          </w:tcPr>
          <w:p w14:paraId="47C9039E" w14:textId="5B2100D5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2" w:type="pct"/>
          </w:tcPr>
          <w:p w14:paraId="059C90C1" w14:textId="69AEAD73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6" w:type="pct"/>
          </w:tcPr>
          <w:p w14:paraId="6269F31C" w14:textId="1C29E3A4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14:paraId="15A05F7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47A964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DE49B1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361E345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FC9F06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118654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5FF12D2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25F0AE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57F18B93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2D983C0F" w14:textId="77777777" w:rsidR="004B70E2" w:rsidRPr="004E4761" w:rsidRDefault="004B70E2" w:rsidP="004B70E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44E716" w14:textId="77777777" w:rsidR="004B70E2" w:rsidRPr="004E4761" w:rsidRDefault="004B70E2" w:rsidP="004B70E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9" w:type="pct"/>
            <w:vAlign w:val="bottom"/>
          </w:tcPr>
          <w:p w14:paraId="22621674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6" w:type="pct"/>
          </w:tcPr>
          <w:p w14:paraId="2804235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41CD0AE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22876F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1568D84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23D905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ED6C85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50D1C70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ACDC55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3196ED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61BE9AE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84882F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40D5977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5D20D0F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EFCEBD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043767A7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68845DC4" w14:textId="77777777" w:rsidR="004B70E2" w:rsidRPr="004E4761" w:rsidRDefault="004B70E2" w:rsidP="004B70E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9" w:type="pct"/>
            <w:vAlign w:val="bottom"/>
          </w:tcPr>
          <w:p w14:paraId="390E2077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6" w:type="pct"/>
          </w:tcPr>
          <w:p w14:paraId="6E003D2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A37361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3241036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298ED65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7C2731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9C63A3C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34B4D37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8210A2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68FE53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95967C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5EE9C8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DF8989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45031B7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40B39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34E0D05C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5C902E6F" w14:textId="77777777" w:rsidR="004B70E2" w:rsidRPr="004E4761" w:rsidRDefault="004B70E2" w:rsidP="004B70E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29" w:type="pct"/>
            <w:vAlign w:val="bottom"/>
          </w:tcPr>
          <w:p w14:paraId="22523E14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6" w:type="pct"/>
          </w:tcPr>
          <w:p w14:paraId="4824525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478B67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5FCD6A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1FC3ECA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5ACC0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85166E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5E5A79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65C7AB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4DBC2E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DD1C3C9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350A6A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181603B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1F99ACB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584DB6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14D094DA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2FA6352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9" w:type="pct"/>
            <w:vAlign w:val="bottom"/>
          </w:tcPr>
          <w:p w14:paraId="16513FC8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6" w:type="pct"/>
          </w:tcPr>
          <w:p w14:paraId="46089ABF" w14:textId="2528695F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4 685 137,91</w:t>
            </w:r>
          </w:p>
        </w:tc>
        <w:tc>
          <w:tcPr>
            <w:tcW w:w="354" w:type="pct"/>
          </w:tcPr>
          <w:p w14:paraId="532568FA" w14:textId="501638A7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4 685 137,91</w:t>
            </w:r>
          </w:p>
        </w:tc>
        <w:tc>
          <w:tcPr>
            <w:tcW w:w="308" w:type="pct"/>
          </w:tcPr>
          <w:p w14:paraId="5D39259F" w14:textId="31900524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212" w:type="pct"/>
          </w:tcPr>
          <w:p w14:paraId="746526B1" w14:textId="18A4B7E6" w:rsidR="004B70E2" w:rsidRPr="00513A97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322" w:type="pct"/>
          </w:tcPr>
          <w:p w14:paraId="678A3DA6" w14:textId="2AA01620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196" w:type="pct"/>
          </w:tcPr>
          <w:p w14:paraId="3D6BF22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7134BA3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ED9F01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9DB3BF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A97C493" w14:textId="159F6D0A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4 630 666,70</w:t>
            </w:r>
          </w:p>
        </w:tc>
        <w:tc>
          <w:tcPr>
            <w:tcW w:w="235" w:type="pct"/>
          </w:tcPr>
          <w:p w14:paraId="3B5D197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DA5B5F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59422A6E" w14:textId="52745E95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4 630 666,70</w:t>
            </w:r>
          </w:p>
        </w:tc>
        <w:tc>
          <w:tcPr>
            <w:tcW w:w="232" w:type="pct"/>
          </w:tcPr>
          <w:p w14:paraId="5A62A13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77E56FA1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20EB340E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7A38D426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9" w:type="pct"/>
            <w:vAlign w:val="bottom"/>
          </w:tcPr>
          <w:p w14:paraId="712FB88D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6" w:type="pct"/>
          </w:tcPr>
          <w:p w14:paraId="4EC7F813" w14:textId="2BAF9993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4 685 137,91</w:t>
            </w:r>
          </w:p>
        </w:tc>
        <w:tc>
          <w:tcPr>
            <w:tcW w:w="354" w:type="pct"/>
          </w:tcPr>
          <w:p w14:paraId="6884DEAC" w14:textId="23719B38" w:rsidR="004B70E2" w:rsidRPr="004E4761" w:rsidRDefault="00513A97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4 685 137,91</w:t>
            </w:r>
          </w:p>
        </w:tc>
        <w:tc>
          <w:tcPr>
            <w:tcW w:w="308" w:type="pct"/>
          </w:tcPr>
          <w:p w14:paraId="4C5F4A4B" w14:textId="13D470C6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476 310</w:t>
            </w: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12" w:type="pct"/>
          </w:tcPr>
          <w:p w14:paraId="7EB208F7" w14:textId="70B880F5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3A97">
              <w:rPr>
                <w:rFonts w:ascii="Times New Roman" w:hAnsi="Times New Roman" w:cs="Times New Roman"/>
                <w:sz w:val="20"/>
                <w:szCs w:val="20"/>
              </w:rPr>
              <w:t> 476 310</w:t>
            </w: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13A9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22" w:type="pct"/>
          </w:tcPr>
          <w:p w14:paraId="0F0EF740" w14:textId="766F8F93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  <w:r w:rsidR="00513A97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13A9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  <w:r w:rsidRPr="000431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13A9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96" w:type="pct"/>
          </w:tcPr>
          <w:p w14:paraId="4C300E1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A9A73C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257B1A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947BEF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10750AE1" w14:textId="5219500E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4 630 666,70</w:t>
            </w:r>
          </w:p>
        </w:tc>
        <w:tc>
          <w:tcPr>
            <w:tcW w:w="235" w:type="pct"/>
          </w:tcPr>
          <w:p w14:paraId="752F1FB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2BE0C8B6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6980B320" w14:textId="4C24F2FB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4 630 666,70</w:t>
            </w:r>
          </w:p>
        </w:tc>
        <w:tc>
          <w:tcPr>
            <w:tcW w:w="232" w:type="pct"/>
          </w:tcPr>
          <w:p w14:paraId="0964B7A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60C9798E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37F8730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29" w:type="pct"/>
            <w:vAlign w:val="bottom"/>
          </w:tcPr>
          <w:p w14:paraId="51614049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6" w:type="pct"/>
          </w:tcPr>
          <w:p w14:paraId="1AEC169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E2AC80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A48074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384C607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51CE90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12495C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3938E4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EC6D5A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CFE10B3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49D377F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0AF4AB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6FD29A4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7D75BEC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923E308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7CCA2C6B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</w:tcBorders>
          </w:tcPr>
          <w:p w14:paraId="2C4919A6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69BFB6" w14:textId="77777777" w:rsidR="004B70E2" w:rsidRPr="004E4761" w:rsidRDefault="004B70E2" w:rsidP="004B70E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9" w:type="pct"/>
            <w:vAlign w:val="bottom"/>
          </w:tcPr>
          <w:p w14:paraId="72EC6AC0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6" w:type="pct"/>
          </w:tcPr>
          <w:p w14:paraId="72C84C7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929A5A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DC3E0D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</w:tcPr>
          <w:p w14:paraId="7E95594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28F6D2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35A97E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1583527D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A0054C2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9C07E0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58AFAD6E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69D3B76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38FF0A4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2B3A8C5B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0273FE0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6AF3" w:rsidRPr="004E4761" w14:paraId="245DB626" w14:textId="77777777" w:rsidTr="00941672">
        <w:tblPrEx>
          <w:tblBorders>
            <w:right w:val="single" w:sz="4" w:space="0" w:color="auto"/>
          </w:tblBorders>
        </w:tblPrEx>
        <w:tc>
          <w:tcPr>
            <w:tcW w:w="983" w:type="pct"/>
            <w:tcBorders>
              <w:left w:val="nil"/>
              <w:bottom w:val="nil"/>
            </w:tcBorders>
          </w:tcPr>
          <w:p w14:paraId="7316FFFA" w14:textId="77777777" w:rsidR="004B70E2" w:rsidRPr="004E4761" w:rsidRDefault="004B70E2" w:rsidP="004B70E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  <w:vAlign w:val="bottom"/>
          </w:tcPr>
          <w:p w14:paraId="546712D4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6" w:type="pct"/>
          </w:tcPr>
          <w:p w14:paraId="114A3658" w14:textId="694B5269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944,2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" w:type="pct"/>
          </w:tcPr>
          <w:p w14:paraId="671393F3" w14:textId="77777777" w:rsidR="004B70E2" w:rsidRPr="004E4761" w:rsidRDefault="004B70E2" w:rsidP="004B70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</w:tcPr>
          <w:p w14:paraId="751FC424" w14:textId="70E40E24" w:rsidR="004B70E2" w:rsidRPr="004E4761" w:rsidRDefault="00D46AF3" w:rsidP="00D46A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476 310,08</w:t>
            </w:r>
          </w:p>
        </w:tc>
        <w:tc>
          <w:tcPr>
            <w:tcW w:w="212" w:type="pct"/>
          </w:tcPr>
          <w:p w14:paraId="5EB48460" w14:textId="293AD89F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46AF3">
              <w:rPr>
                <w:rFonts w:ascii="Times New Roman" w:hAnsi="Times New Roman" w:cs="Times New Roman"/>
                <w:sz w:val="20"/>
                <w:szCs w:val="20"/>
              </w:rPr>
              <w:t> 476 310,08</w:t>
            </w:r>
          </w:p>
        </w:tc>
        <w:tc>
          <w:tcPr>
            <w:tcW w:w="322" w:type="pct"/>
          </w:tcPr>
          <w:p w14:paraId="4E4734E9" w14:textId="5C661CC4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1D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476 310,08</w:t>
            </w:r>
          </w:p>
        </w:tc>
        <w:tc>
          <w:tcPr>
            <w:tcW w:w="196" w:type="pct"/>
          </w:tcPr>
          <w:p w14:paraId="1CC5A6EA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14:paraId="65A1116F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F26B287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A9BD1C4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14:paraId="06CB1543" w14:textId="646D7E4C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7 937 900,68</w:t>
            </w:r>
          </w:p>
        </w:tc>
        <w:tc>
          <w:tcPr>
            <w:tcW w:w="235" w:type="pct"/>
          </w:tcPr>
          <w:p w14:paraId="37FB62A3" w14:textId="6147678D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5C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46AF3">
              <w:rPr>
                <w:rFonts w:ascii="Times New Roman" w:hAnsi="Times New Roman" w:cs="Times New Roman"/>
                <w:sz w:val="20"/>
                <w:szCs w:val="20"/>
              </w:rPr>
              <w:t> 307 233,98</w:t>
            </w:r>
          </w:p>
        </w:tc>
        <w:tc>
          <w:tcPr>
            <w:tcW w:w="303" w:type="pct"/>
          </w:tcPr>
          <w:p w14:paraId="4203E301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14:paraId="2A286466" w14:textId="7DC7AC46" w:rsidR="004B70E2" w:rsidRPr="004E4761" w:rsidRDefault="00D46AF3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4 630 666,70</w:t>
            </w:r>
          </w:p>
        </w:tc>
        <w:tc>
          <w:tcPr>
            <w:tcW w:w="232" w:type="pct"/>
          </w:tcPr>
          <w:p w14:paraId="6AA05805" w14:textId="77777777" w:rsidR="004B70E2" w:rsidRPr="004E4761" w:rsidRDefault="004B70E2" w:rsidP="004B70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218CB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AF54EF" w:rsidRPr="004E4761" w14:paraId="2CFB3CA0" w14:textId="77777777" w:rsidTr="00442C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06289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70E6A1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4C858E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AC74FA" w14:textId="77777777" w:rsidR="00AF54EF" w:rsidRPr="00EF560E" w:rsidRDefault="00AF54E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04CDF" w14:textId="77777777" w:rsidR="00AF54EF" w:rsidRPr="00EF560E" w:rsidRDefault="00AF54E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61EDBD" w14:textId="77777777" w:rsidR="00AF54EF" w:rsidRPr="00B07F97" w:rsidRDefault="00AF54E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  <w:tc>
          <w:tcPr>
            <w:tcW w:w="2721" w:type="dxa"/>
            <w:vAlign w:val="bottom"/>
          </w:tcPr>
          <w:p w14:paraId="13EA46B3" w14:textId="77777777" w:rsidR="00AF54EF" w:rsidRPr="00B07F97" w:rsidRDefault="00AF54E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1DA70F1B" w14:textId="77777777" w:rsidR="00AF54EF" w:rsidRPr="00B07F97" w:rsidRDefault="00AF54E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4EF" w:rsidRPr="004E4761" w14:paraId="2ADFAA79" w14:textId="77777777" w:rsidTr="00442C51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19A58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9B0219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C7B03" w14:textId="77777777" w:rsidR="00AF54EF" w:rsidRPr="004E4761" w:rsidRDefault="00AF54E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F7D45E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AEF6B" w14:textId="77777777" w:rsidR="00AF54EF" w:rsidRPr="004E4761" w:rsidRDefault="00AF54E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F54EF" w:rsidRPr="004E4761" w14:paraId="70B50FD9" w14:textId="77777777" w:rsidTr="00442C51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BAC30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298B2D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CF9BD" w14:textId="77777777" w:rsidR="00AF54EF" w:rsidRPr="004E4761" w:rsidRDefault="00E44D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95B0EF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B1A288" w14:textId="77777777" w:rsidR="00AF54EF" w:rsidRPr="004E4761" w:rsidRDefault="00442C5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F54EF" w:rsidRPr="004E4761" w14:paraId="7F383F37" w14:textId="77777777" w:rsidTr="00442C51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D2DECDE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E4F65D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C0F0D" w14:textId="77777777" w:rsidR="00AF54EF" w:rsidRPr="004E4761" w:rsidRDefault="00AF54E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6A2138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91D5D" w14:textId="77777777" w:rsidR="00AF54EF" w:rsidRPr="004E4761" w:rsidRDefault="00AF54E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F54EF" w:rsidRPr="004E4761" w14:paraId="4CAA0188" w14:textId="77777777" w:rsidTr="00442C51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E174B" w14:textId="77777777" w:rsidR="00AF54EF" w:rsidRPr="004E4761" w:rsidRDefault="00E44D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124F32" w:rsidRPr="009E4F4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306AE5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6819415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1AA8A6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DC4A992" w14:textId="77777777" w:rsidR="00AF54EF" w:rsidRPr="004E4761" w:rsidRDefault="00AF54E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09A0C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3C"/>
    <w:rsid w:val="00124F32"/>
    <w:rsid w:val="002867AF"/>
    <w:rsid w:val="002F702C"/>
    <w:rsid w:val="00442C51"/>
    <w:rsid w:val="004B70E2"/>
    <w:rsid w:val="004E4761"/>
    <w:rsid w:val="00513A97"/>
    <w:rsid w:val="00707B3C"/>
    <w:rsid w:val="007140F8"/>
    <w:rsid w:val="00941672"/>
    <w:rsid w:val="00AF54EF"/>
    <w:rsid w:val="00B401B3"/>
    <w:rsid w:val="00BF695E"/>
    <w:rsid w:val="00CC3A65"/>
    <w:rsid w:val="00D46AF3"/>
    <w:rsid w:val="00E44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C0E0"/>
  <w15:docId w15:val="{A5EC50E7-EBB7-4BB8-9239-76524908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Svetlana</cp:lastModifiedBy>
  <cp:revision>3</cp:revision>
  <dcterms:created xsi:type="dcterms:W3CDTF">2025-02-13T16:06:00Z</dcterms:created>
  <dcterms:modified xsi:type="dcterms:W3CDTF">2025-02-13T16:19:00Z</dcterms:modified>
</cp:coreProperties>
</file>