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D25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D251A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A6F0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6F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764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A4" w:rsidRDefault="008E3CA4" w:rsidP="008E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E934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A7E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E94E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A63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5206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A63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4"/>
        <w:gridCol w:w="1754"/>
        <w:gridCol w:w="777"/>
        <w:gridCol w:w="1308"/>
        <w:gridCol w:w="657"/>
        <w:gridCol w:w="692"/>
        <w:gridCol w:w="1171"/>
        <w:gridCol w:w="1358"/>
        <w:gridCol w:w="1270"/>
      </w:tblGrid>
      <w:tr w:rsidR="00C40573" w:rsidRPr="00B73423" w:rsidTr="006863A8"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863A8"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F58">
              <w:rPr>
                <w:rFonts w:ascii="Times New Roman" w:hAnsi="Times New Roman" w:cs="Times New Roman"/>
                <w:sz w:val="20"/>
                <w:szCs w:val="20"/>
              </w:rPr>
              <w:t>803,1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75145F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75145F">
              <w:t>-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876BE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876BE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75145F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75145F">
              <w:t>-</w:t>
            </w:r>
          </w:p>
        </w:tc>
      </w:tr>
      <w:tr w:rsidR="00004ABA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отдельно стоящее здание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proofErr w:type="spellStart"/>
            <w:r w:rsidRPr="00557941">
              <w:t>г</w:t>
            </w:r>
            <w:proofErr w:type="gramStart"/>
            <w:r w:rsidRPr="00557941">
              <w:t>.П</w:t>
            </w:r>
            <w:proofErr w:type="gramEnd"/>
            <w:r w:rsidRPr="00557941">
              <w:t>ермь</w:t>
            </w:r>
            <w:proofErr w:type="spellEnd"/>
            <w:r w:rsidRPr="00557941">
              <w:t xml:space="preserve">,  </w:t>
            </w:r>
            <w:proofErr w:type="spellStart"/>
            <w:r w:rsidRPr="00557941">
              <w:t>ул.Закамская</w:t>
            </w:r>
            <w:proofErr w:type="spellEnd"/>
            <w:r w:rsidRPr="00557941">
              <w:t xml:space="preserve"> ,24, 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кв. 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34,0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</w:tr>
      <w:tr w:rsidR="00004ABA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отдельно стоящее здание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proofErr w:type="spellStart"/>
            <w:r w:rsidRPr="00557941">
              <w:t>г</w:t>
            </w:r>
            <w:proofErr w:type="gramStart"/>
            <w:r w:rsidRPr="00557941">
              <w:t>.П</w:t>
            </w:r>
            <w:proofErr w:type="gramEnd"/>
            <w:r w:rsidRPr="00557941">
              <w:t>ермь</w:t>
            </w:r>
            <w:proofErr w:type="spellEnd"/>
            <w:r w:rsidRPr="00557941">
              <w:t>,  ул.Ямпольская,16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кв. 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286,9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</w:tr>
      <w:tr w:rsidR="00004ABA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 xml:space="preserve">отдельно стоящее </w:t>
            </w:r>
            <w:r w:rsidRPr="00557941">
              <w:lastRenderedPageBreak/>
              <w:t>здание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4515D" w:rsidP="0004515D">
            <w:proofErr w:type="spellStart"/>
            <w:r>
              <w:lastRenderedPageBreak/>
              <w:t>г</w:t>
            </w:r>
            <w:proofErr w:type="gramStart"/>
            <w:r w:rsidR="00004ABA" w:rsidRPr="00557941">
              <w:t>.П</w:t>
            </w:r>
            <w:proofErr w:type="gramEnd"/>
            <w:r w:rsidR="00004ABA" w:rsidRPr="00557941">
              <w:t>ермь</w:t>
            </w:r>
            <w:proofErr w:type="spellEnd"/>
            <w:r w:rsidR="00004ABA" w:rsidRPr="00557941">
              <w:t xml:space="preserve">,  </w:t>
            </w:r>
            <w:proofErr w:type="spellStart"/>
            <w:r w:rsidR="00004ABA" w:rsidRPr="00557941">
              <w:t>ул.Маршала</w:t>
            </w:r>
            <w:proofErr w:type="spellEnd"/>
            <w:r w:rsidR="00004ABA" w:rsidRPr="00557941">
              <w:t xml:space="preserve"> </w:t>
            </w:r>
            <w:r w:rsidR="00004ABA" w:rsidRPr="00557941">
              <w:lastRenderedPageBreak/>
              <w:t>Рыбалко, 101, б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lastRenderedPageBreak/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кв. 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319,5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</w:tr>
      <w:tr w:rsidR="00004ABA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lastRenderedPageBreak/>
              <w:t>отдельно стоящее здание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proofErr w:type="spellStart"/>
            <w:r w:rsidRPr="00557941">
              <w:t>г</w:t>
            </w:r>
            <w:proofErr w:type="gramStart"/>
            <w:r w:rsidRPr="00557941">
              <w:t>.П</w:t>
            </w:r>
            <w:proofErr w:type="gramEnd"/>
            <w:r w:rsidRPr="00557941">
              <w:t>ермь</w:t>
            </w:r>
            <w:proofErr w:type="spellEnd"/>
            <w:r w:rsidRPr="00557941">
              <w:t xml:space="preserve">,  </w:t>
            </w:r>
            <w:proofErr w:type="spellStart"/>
            <w:r w:rsidRPr="00557941">
              <w:t>ул.Александра</w:t>
            </w:r>
            <w:proofErr w:type="spellEnd"/>
            <w:r w:rsidRPr="00557941">
              <w:t xml:space="preserve"> Невского,25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кв. м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162,7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Pr="00557941" w:rsidRDefault="00004ABA" w:rsidP="0004515D">
            <w:r w:rsidRPr="00557941"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BA" w:rsidRDefault="00004ABA" w:rsidP="0004515D">
            <w:r w:rsidRPr="00557941">
              <w:t>-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8519A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8519A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8519A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F598B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F598B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F598B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F598B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74E0A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74E0A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74E0A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361694">
              <w:t>-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2023F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2023F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42023F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155D8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D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00FDC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A55C1">
              <w:t>-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16CA2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16CA2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F16CA2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F734B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F734B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F734B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DF734B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07D72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07D72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07D72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657258">
              <w:t>-</w:t>
            </w:r>
          </w:p>
        </w:tc>
      </w:tr>
      <w:tr w:rsidR="006863A8" w:rsidRPr="00B73423" w:rsidTr="006863A8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</w:tr>
      <w:tr w:rsidR="006863A8" w:rsidRPr="00B73423" w:rsidTr="0004515D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9A1A7B"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6863A8">
            <w:r w:rsidRPr="0024659C">
              <w:t>-</w:t>
            </w:r>
          </w:p>
        </w:tc>
      </w:tr>
      <w:tr w:rsidR="006863A8" w:rsidRPr="00B73423" w:rsidTr="006863A8"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3A8" w:rsidRPr="00B73423" w:rsidRDefault="006863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Pr="00B73423" w:rsidRDefault="00EA3F1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EA3F15">
            <w:r>
              <w:t>х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8" w:rsidRDefault="00EA3F15">
            <w:r>
              <w:t>х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ED2ED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ED2ED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C4797" w:rsidRDefault="00AC4797" w:rsidP="00AC4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ED2ED7" w:rsidRDefault="00ED2ED7" w:rsidP="00ED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AC47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5A6F0A" w:rsidP="00ED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3D0C27" w:rsidRPr="003D0C2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04515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04ABA"/>
    <w:rsid w:val="0004515D"/>
    <w:rsid w:val="000C2329"/>
    <w:rsid w:val="00155D80"/>
    <w:rsid w:val="00284AB7"/>
    <w:rsid w:val="003D0C27"/>
    <w:rsid w:val="00520617"/>
    <w:rsid w:val="005A6F0A"/>
    <w:rsid w:val="006863A8"/>
    <w:rsid w:val="006A63FC"/>
    <w:rsid w:val="006A7E3D"/>
    <w:rsid w:val="007C52A4"/>
    <w:rsid w:val="008B5665"/>
    <w:rsid w:val="008E3CA4"/>
    <w:rsid w:val="00946E31"/>
    <w:rsid w:val="00967D3D"/>
    <w:rsid w:val="009F6F58"/>
    <w:rsid w:val="00AB68D8"/>
    <w:rsid w:val="00AC4797"/>
    <w:rsid w:val="00B048C1"/>
    <w:rsid w:val="00B73423"/>
    <w:rsid w:val="00C40573"/>
    <w:rsid w:val="00D251A6"/>
    <w:rsid w:val="00E0664A"/>
    <w:rsid w:val="00E764A7"/>
    <w:rsid w:val="00E9344F"/>
    <w:rsid w:val="00E94E9A"/>
    <w:rsid w:val="00EA3F15"/>
    <w:rsid w:val="00ED2ED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cp:lastPrinted>2025-02-12T10:20:00Z</cp:lastPrinted>
  <dcterms:created xsi:type="dcterms:W3CDTF">2023-01-09T13:57:00Z</dcterms:created>
  <dcterms:modified xsi:type="dcterms:W3CDTF">2025-03-26T03:27:00Z</dcterms:modified>
</cp:coreProperties>
</file>