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623"/>
      </w:tblGrid>
      <w:tr w:rsidR="00077C7B" w:rsidRPr="001E0E53" w:rsidTr="00F571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715A" w:rsidRPr="001E0E53" w:rsidTr="00F5715A">
        <w:tc>
          <w:tcPr>
            <w:tcW w:w="2834" w:type="dxa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715A" w:rsidRPr="001E0E53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на 01 января 2025</w:t>
            </w:r>
            <w:r w:rsidR="00F5715A" w:rsidRPr="00B80B65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5A" w:rsidRPr="00B80B65" w:rsidRDefault="006733E7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01.01.2025</w:t>
            </w:r>
          </w:p>
        </w:tc>
      </w:tr>
      <w:tr w:rsidR="00F5715A" w:rsidRPr="001E0E53" w:rsidTr="00F5715A">
        <w:tc>
          <w:tcPr>
            <w:tcW w:w="2834" w:type="dxa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57308432</w:t>
            </w:r>
          </w:p>
        </w:tc>
      </w:tr>
      <w:tr w:rsidR="00F5715A" w:rsidRPr="001E0E53" w:rsidTr="00F5715A">
        <w:tc>
          <w:tcPr>
            <w:tcW w:w="2834" w:type="dxa"/>
          </w:tcPr>
          <w:p w:rsidR="00F5715A" w:rsidRPr="001E0E53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715A" w:rsidRPr="001E0E53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5908019414</w:t>
            </w:r>
          </w:p>
        </w:tc>
      </w:tr>
      <w:tr w:rsidR="00F5715A" w:rsidRPr="001E0E53" w:rsidTr="00F5715A">
        <w:tc>
          <w:tcPr>
            <w:tcW w:w="2834" w:type="dxa"/>
            <w:vAlign w:val="bottom"/>
          </w:tcPr>
          <w:p w:rsidR="00F5715A" w:rsidRPr="001E0E53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5715A" w:rsidRPr="001E0E53" w:rsidRDefault="00EE7858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B6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м</w:t>
            </w:r>
            <w:r w:rsidR="00F5715A" w:rsidRPr="00B80B6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F5715A" w:rsidRPr="00B80B6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СинТез</w:t>
            </w:r>
            <w:proofErr w:type="spellEnd"/>
            <w:r w:rsidR="00F5715A" w:rsidRPr="00B80B6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590801001</w:t>
            </w:r>
          </w:p>
        </w:tc>
      </w:tr>
      <w:tr w:rsidR="00F5715A" w:rsidRPr="001E0E53" w:rsidTr="00F5715A">
        <w:tc>
          <w:tcPr>
            <w:tcW w:w="2834" w:type="dxa"/>
            <w:vAlign w:val="bottom"/>
          </w:tcPr>
          <w:p w:rsidR="00F5715A" w:rsidRPr="001E0E53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F5715A" w:rsidRPr="001E0E53" w:rsidTr="00F5715A">
        <w:tc>
          <w:tcPr>
            <w:tcW w:w="2834" w:type="dxa"/>
          </w:tcPr>
          <w:p w:rsidR="00F5715A" w:rsidRPr="001E0E53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715A" w:rsidRPr="00B80B65" w:rsidRDefault="00F5715A" w:rsidP="00F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80B65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F5715A" w:rsidRPr="001E0E53" w:rsidTr="00F5715A">
        <w:tc>
          <w:tcPr>
            <w:tcW w:w="2834" w:type="dxa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15A" w:rsidRPr="001E0E53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"/>
        <w:gridCol w:w="713"/>
        <w:gridCol w:w="686"/>
        <w:gridCol w:w="485"/>
        <w:gridCol w:w="664"/>
        <w:gridCol w:w="571"/>
        <w:gridCol w:w="729"/>
        <w:gridCol w:w="396"/>
        <w:gridCol w:w="414"/>
        <w:gridCol w:w="363"/>
        <w:gridCol w:w="905"/>
        <w:gridCol w:w="905"/>
        <w:gridCol w:w="370"/>
        <w:gridCol w:w="363"/>
        <w:gridCol w:w="574"/>
        <w:gridCol w:w="788"/>
        <w:gridCol w:w="657"/>
      </w:tblGrid>
      <w:tr w:rsidR="00077C7B" w:rsidRPr="001E0E53" w:rsidTr="00FA4EB8">
        <w:tc>
          <w:tcPr>
            <w:tcW w:w="3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3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4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E4B8D" w:rsidRPr="001E0E53" w:rsidTr="00FA4EB8"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E4B8D" w:rsidRPr="001E0E53" w:rsidTr="00FA4EB8"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E4B8D" w:rsidRPr="001E0E53" w:rsidTr="00FA4EB8"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B8D" w:rsidRPr="001E0E53" w:rsidTr="00FA4EB8">
        <w:tc>
          <w:tcPr>
            <w:tcW w:w="3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E4B8D" w:rsidRPr="001E0E53" w:rsidTr="00FA4EB8">
        <w:trPr>
          <w:cantSplit/>
          <w:trHeight w:val="1134"/>
        </w:trPr>
        <w:tc>
          <w:tcPr>
            <w:tcW w:w="35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4" w:type="pct"/>
            <w:textDirection w:val="btLr"/>
          </w:tcPr>
          <w:p w:rsidR="00927421" w:rsidRPr="00FA4EB8" w:rsidRDefault="00FA4EB8" w:rsidP="003E4B8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35074,7</w:t>
            </w:r>
          </w:p>
        </w:tc>
        <w:tc>
          <w:tcPr>
            <w:tcW w:w="434" w:type="pct"/>
            <w:textDirection w:val="btLr"/>
          </w:tcPr>
          <w:p w:rsidR="00927421" w:rsidRPr="00FA4EB8" w:rsidRDefault="00FA4EB8" w:rsidP="003E4B8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35074,7</w:t>
            </w:r>
          </w:p>
        </w:tc>
        <w:tc>
          <w:tcPr>
            <w:tcW w:w="434" w:type="pct"/>
          </w:tcPr>
          <w:p w:rsidR="00927421" w:rsidRPr="00FA4EB8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927421" w:rsidRPr="00FA4EB8" w:rsidRDefault="003E4B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extDirection w:val="btLr"/>
          </w:tcPr>
          <w:p w:rsidR="00927421" w:rsidRPr="00FA4EB8" w:rsidRDefault="00FA4EB8" w:rsidP="003E4B8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5814,9</w:t>
            </w:r>
          </w:p>
        </w:tc>
        <w:tc>
          <w:tcPr>
            <w:tcW w:w="275" w:type="pct"/>
            <w:textDirection w:val="btLr"/>
          </w:tcPr>
          <w:p w:rsidR="00927421" w:rsidRPr="00FA4EB8" w:rsidRDefault="00FA4EB8" w:rsidP="003E4B8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3061,8</w:t>
            </w:r>
          </w:p>
        </w:tc>
        <w:tc>
          <w:tcPr>
            <w:tcW w:w="378" w:type="pct"/>
            <w:textDirection w:val="btLr"/>
          </w:tcPr>
          <w:p w:rsidR="00927421" w:rsidRPr="00FA4EB8" w:rsidRDefault="00681706" w:rsidP="003E4B8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2753,1</w:t>
            </w:r>
          </w:p>
        </w:tc>
        <w:tc>
          <w:tcPr>
            <w:tcW w:w="315" w:type="pct"/>
          </w:tcPr>
          <w:p w:rsidR="00927421" w:rsidRDefault="00927421" w:rsidP="00A843F8">
            <w:r w:rsidRPr="00DE53B3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</w:tcPr>
          <w:p w:rsidR="00927421" w:rsidRDefault="00927421">
            <w:r w:rsidRPr="009D7B0C">
              <w:t>-</w:t>
            </w:r>
          </w:p>
        </w:tc>
        <w:tc>
          <w:tcPr>
            <w:tcW w:w="330" w:type="pct"/>
          </w:tcPr>
          <w:p w:rsidR="00927421" w:rsidRDefault="00927421">
            <w:r w:rsidRPr="009D7B0C">
              <w:t>-</w:t>
            </w:r>
          </w:p>
        </w:tc>
        <w:tc>
          <w:tcPr>
            <w:tcW w:w="233" w:type="pct"/>
          </w:tcPr>
          <w:p w:rsidR="00927421" w:rsidRDefault="00927421">
            <w:r w:rsidRPr="009D7B0C">
              <w:t>-</w:t>
            </w:r>
          </w:p>
        </w:tc>
        <w:tc>
          <w:tcPr>
            <w:tcW w:w="319" w:type="pct"/>
          </w:tcPr>
          <w:p w:rsidR="00927421" w:rsidRDefault="00927421">
            <w:r w:rsidRPr="009D7B0C">
              <w:t>-</w:t>
            </w:r>
          </w:p>
        </w:tc>
        <w:tc>
          <w:tcPr>
            <w:tcW w:w="274" w:type="pct"/>
          </w:tcPr>
          <w:p w:rsidR="00927421" w:rsidRDefault="00927421">
            <w:r w:rsidRPr="009D7B0C">
              <w:t>-</w:t>
            </w:r>
          </w:p>
        </w:tc>
        <w:tc>
          <w:tcPr>
            <w:tcW w:w="350" w:type="pct"/>
          </w:tcPr>
          <w:p w:rsidR="00927421" w:rsidRDefault="00927421">
            <w:r w:rsidRPr="009D7B0C">
              <w:t>-</w:t>
            </w:r>
          </w:p>
        </w:tc>
        <w:tc>
          <w:tcPr>
            <w:tcW w:w="190" w:type="pct"/>
          </w:tcPr>
          <w:p w:rsidR="00927421" w:rsidRDefault="00927421">
            <w:r w:rsidRPr="009D7B0C">
              <w:t>-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</w:tcPr>
          <w:p w:rsidR="00927421" w:rsidRPr="00FA4EB8" w:rsidRDefault="00927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27421" w:rsidRPr="00FA4EB8" w:rsidRDefault="00927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27421" w:rsidRPr="00FA4EB8" w:rsidRDefault="00927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927421" w:rsidRPr="00FA4EB8" w:rsidRDefault="00927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927421" w:rsidRPr="00FA4EB8" w:rsidRDefault="00927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27421" w:rsidRPr="00FA4EB8" w:rsidRDefault="00927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27421" w:rsidRPr="00FA4EB8" w:rsidRDefault="00927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27421" w:rsidRDefault="00927421">
            <w:r w:rsidRPr="009C6F18">
              <w:t>-</w:t>
            </w:r>
          </w:p>
        </w:tc>
      </w:tr>
      <w:tr w:rsidR="003E4B8D" w:rsidRPr="001E0E53" w:rsidTr="00FA4EB8">
        <w:trPr>
          <w:cantSplit/>
          <w:trHeight w:val="1134"/>
        </w:trPr>
        <w:tc>
          <w:tcPr>
            <w:tcW w:w="359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3" w:type="pct"/>
          </w:tcPr>
          <w:p w:rsidR="008A22D7" w:rsidRPr="00EF7856" w:rsidRDefault="008A22D7" w:rsidP="00590F6D">
            <w:pPr>
              <w:pStyle w:val="a3"/>
              <w:shd w:val="clear" w:color="auto" w:fill="auto"/>
              <w:spacing w:line="173" w:lineRule="exact"/>
              <w:ind w:left="40"/>
              <w:rPr>
                <w:sz w:val="20"/>
                <w:szCs w:val="20"/>
              </w:rPr>
            </w:pP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</w:t>
            </w:r>
            <w:proofErr w:type="gramStart"/>
            <w:r w:rsidRPr="00EF7856">
              <w:rPr>
                <w:rStyle w:val="6pt1"/>
                <w:color w:val="000000"/>
                <w:sz w:val="20"/>
                <w:szCs w:val="20"/>
              </w:rPr>
              <w:t>.П</w:t>
            </w:r>
            <w:proofErr w:type="gramEnd"/>
            <w:r w:rsidRPr="00EF7856">
              <w:rPr>
                <w:rStyle w:val="6pt1"/>
                <w:color w:val="000000"/>
                <w:sz w:val="20"/>
                <w:szCs w:val="20"/>
              </w:rPr>
              <w:t>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, Кировский район, 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ул.Адмирала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 Ушакова (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г.Пермь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>), 24</w:t>
            </w:r>
          </w:p>
        </w:tc>
        <w:tc>
          <w:tcPr>
            <w:tcW w:w="330" w:type="pct"/>
            <w:textDirection w:val="btLr"/>
          </w:tcPr>
          <w:p w:rsidR="008A22D7" w:rsidRPr="00EF7856" w:rsidRDefault="008A22D7" w:rsidP="003E4B8D">
            <w:pPr>
              <w:pStyle w:val="a3"/>
              <w:shd w:val="clear" w:color="auto" w:fill="auto"/>
              <w:spacing w:line="240" w:lineRule="auto"/>
              <w:ind w:left="120" w:right="113"/>
              <w:rPr>
                <w:sz w:val="20"/>
                <w:szCs w:val="20"/>
              </w:rPr>
            </w:pPr>
            <w:r w:rsidRPr="00EF7856">
              <w:rPr>
                <w:rStyle w:val="6pt1"/>
                <w:color w:val="000000"/>
                <w:sz w:val="20"/>
                <w:szCs w:val="20"/>
              </w:rPr>
              <w:t>59:01:1713148:10</w:t>
            </w:r>
          </w:p>
        </w:tc>
        <w:tc>
          <w:tcPr>
            <w:tcW w:w="233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extDirection w:val="btLr"/>
          </w:tcPr>
          <w:p w:rsidR="008A22D7" w:rsidRPr="00EF7856" w:rsidRDefault="008A22D7" w:rsidP="00364A5D">
            <w:pPr>
              <w:pStyle w:val="a3"/>
              <w:shd w:val="clear" w:color="auto" w:fill="auto"/>
              <w:spacing w:line="240" w:lineRule="auto"/>
              <w:ind w:left="80" w:right="113"/>
              <w:rPr>
                <w:sz w:val="20"/>
                <w:szCs w:val="20"/>
              </w:rPr>
            </w:pPr>
            <w:r w:rsidRPr="00EF7856">
              <w:rPr>
                <w:rStyle w:val="6pt1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350" w:type="pct"/>
            <w:textDirection w:val="btLr"/>
          </w:tcPr>
          <w:p w:rsidR="008A22D7" w:rsidRPr="00EF7856" w:rsidRDefault="00DB22EE" w:rsidP="00364A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0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9" w:type="pct"/>
          </w:tcPr>
          <w:p w:rsidR="008A22D7" w:rsidRPr="00EF7856" w:rsidRDefault="00DB22EE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extDirection w:val="btLr"/>
          </w:tcPr>
          <w:p w:rsidR="008A22D7" w:rsidRPr="00FA4EB8" w:rsidRDefault="00FA4EB8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6593,1</w:t>
            </w:r>
          </w:p>
        </w:tc>
        <w:tc>
          <w:tcPr>
            <w:tcW w:w="434" w:type="pct"/>
            <w:textDirection w:val="btLr"/>
          </w:tcPr>
          <w:p w:rsidR="008A22D7" w:rsidRPr="00FA4EB8" w:rsidRDefault="00FA4EB8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6593,1</w:t>
            </w:r>
          </w:p>
        </w:tc>
        <w:tc>
          <w:tcPr>
            <w:tcW w:w="434" w:type="pct"/>
          </w:tcPr>
          <w:p w:rsidR="008A22D7" w:rsidRPr="00FA4EB8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extDirection w:val="btLr"/>
          </w:tcPr>
          <w:p w:rsidR="008A22D7" w:rsidRPr="00FA4EB8" w:rsidRDefault="0048156E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1865,5</w:t>
            </w:r>
          </w:p>
        </w:tc>
        <w:tc>
          <w:tcPr>
            <w:tcW w:w="275" w:type="pct"/>
            <w:textDirection w:val="btLr"/>
          </w:tcPr>
          <w:p w:rsidR="008A22D7" w:rsidRPr="00FA4EB8" w:rsidRDefault="0048156E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1049,4</w:t>
            </w:r>
          </w:p>
        </w:tc>
        <w:tc>
          <w:tcPr>
            <w:tcW w:w="378" w:type="pct"/>
            <w:textDirection w:val="btLr"/>
          </w:tcPr>
          <w:p w:rsidR="008A22D7" w:rsidRPr="00FA4EB8" w:rsidRDefault="0048156E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816,1</w:t>
            </w:r>
          </w:p>
        </w:tc>
        <w:tc>
          <w:tcPr>
            <w:tcW w:w="315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4B8D" w:rsidRPr="001E0E53" w:rsidTr="00FA4EB8">
        <w:trPr>
          <w:cantSplit/>
          <w:trHeight w:val="1134"/>
        </w:trPr>
        <w:tc>
          <w:tcPr>
            <w:tcW w:w="359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3" w:type="pct"/>
          </w:tcPr>
          <w:p w:rsidR="008A22D7" w:rsidRPr="00EF7856" w:rsidRDefault="008A22D7" w:rsidP="00590F6D">
            <w:pPr>
              <w:pStyle w:val="a3"/>
              <w:shd w:val="clear" w:color="auto" w:fill="auto"/>
              <w:spacing w:line="168" w:lineRule="exact"/>
              <w:ind w:left="40"/>
              <w:rPr>
                <w:sz w:val="20"/>
                <w:szCs w:val="20"/>
              </w:rPr>
            </w:pP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</w:t>
            </w:r>
            <w:proofErr w:type="gramStart"/>
            <w:r w:rsidRPr="00EF7856">
              <w:rPr>
                <w:rStyle w:val="6pt1"/>
                <w:color w:val="000000"/>
                <w:sz w:val="20"/>
                <w:szCs w:val="20"/>
              </w:rPr>
              <w:t>.П</w:t>
            </w:r>
            <w:proofErr w:type="gramEnd"/>
            <w:r w:rsidRPr="00EF7856">
              <w:rPr>
                <w:rStyle w:val="6pt1"/>
                <w:color w:val="000000"/>
                <w:sz w:val="20"/>
                <w:szCs w:val="20"/>
              </w:rPr>
              <w:t>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, Кировский район, 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ул.Юнг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Прикамья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г.Пермь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>), 3</w:t>
            </w:r>
          </w:p>
        </w:tc>
        <w:tc>
          <w:tcPr>
            <w:tcW w:w="330" w:type="pct"/>
            <w:textDirection w:val="btLr"/>
          </w:tcPr>
          <w:p w:rsidR="008A22D7" w:rsidRPr="00EF7856" w:rsidRDefault="008A22D7" w:rsidP="003E4B8D">
            <w:pPr>
              <w:pStyle w:val="a3"/>
              <w:shd w:val="clear" w:color="auto" w:fill="auto"/>
              <w:spacing w:line="240" w:lineRule="auto"/>
              <w:ind w:left="120" w:right="113"/>
              <w:rPr>
                <w:sz w:val="20"/>
                <w:szCs w:val="20"/>
              </w:rPr>
            </w:pPr>
            <w:r w:rsidRPr="00EF7856">
              <w:rPr>
                <w:rStyle w:val="6pt1"/>
                <w:color w:val="000000"/>
                <w:sz w:val="20"/>
                <w:szCs w:val="20"/>
              </w:rPr>
              <w:t>59:01:1717061:232</w:t>
            </w:r>
          </w:p>
        </w:tc>
        <w:tc>
          <w:tcPr>
            <w:tcW w:w="233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extDirection w:val="btLr"/>
          </w:tcPr>
          <w:p w:rsidR="008A22D7" w:rsidRPr="00EF7856" w:rsidRDefault="008A22D7" w:rsidP="00364A5D">
            <w:pPr>
              <w:pStyle w:val="a3"/>
              <w:shd w:val="clear" w:color="auto" w:fill="auto"/>
              <w:spacing w:line="240" w:lineRule="auto"/>
              <w:ind w:left="80" w:right="113"/>
              <w:rPr>
                <w:sz w:val="20"/>
                <w:szCs w:val="20"/>
              </w:rPr>
            </w:pPr>
            <w:r w:rsidRPr="00EF7856">
              <w:rPr>
                <w:rStyle w:val="6pt1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350" w:type="pct"/>
            <w:textDirection w:val="btLr"/>
          </w:tcPr>
          <w:p w:rsidR="008A22D7" w:rsidRPr="00EF7856" w:rsidRDefault="00DB22EE" w:rsidP="00364A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0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9" w:type="pct"/>
          </w:tcPr>
          <w:p w:rsidR="008A22D7" w:rsidRPr="00EF7856" w:rsidRDefault="00DB22EE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extDirection w:val="btLr"/>
          </w:tcPr>
          <w:p w:rsidR="008A22D7" w:rsidRPr="00FA4EB8" w:rsidRDefault="008A22D7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25344,5</w:t>
            </w:r>
          </w:p>
        </w:tc>
        <w:tc>
          <w:tcPr>
            <w:tcW w:w="434" w:type="pct"/>
            <w:textDirection w:val="btLr"/>
          </w:tcPr>
          <w:p w:rsidR="008A22D7" w:rsidRPr="00FA4EB8" w:rsidRDefault="008A22D7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25344,5</w:t>
            </w:r>
          </w:p>
        </w:tc>
        <w:tc>
          <w:tcPr>
            <w:tcW w:w="434" w:type="pct"/>
          </w:tcPr>
          <w:p w:rsidR="008A22D7" w:rsidRPr="00FA4EB8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8A22D7" w:rsidRPr="00FA4EB8" w:rsidRDefault="003E4B8D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extDirection w:val="btLr"/>
          </w:tcPr>
          <w:p w:rsidR="008A22D7" w:rsidRPr="00FA4EB8" w:rsidRDefault="0048156E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3731,2</w:t>
            </w:r>
          </w:p>
        </w:tc>
        <w:tc>
          <w:tcPr>
            <w:tcW w:w="275" w:type="pct"/>
            <w:textDirection w:val="btLr"/>
          </w:tcPr>
          <w:p w:rsidR="008A22D7" w:rsidRPr="00FA4EB8" w:rsidRDefault="0048156E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1825</w:t>
            </w:r>
          </w:p>
        </w:tc>
        <w:tc>
          <w:tcPr>
            <w:tcW w:w="378" w:type="pct"/>
            <w:textDirection w:val="btLr"/>
          </w:tcPr>
          <w:p w:rsidR="008A22D7" w:rsidRPr="00FA4EB8" w:rsidRDefault="0048156E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1906,2</w:t>
            </w:r>
          </w:p>
        </w:tc>
        <w:tc>
          <w:tcPr>
            <w:tcW w:w="315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4B8D" w:rsidRPr="001E0E53" w:rsidTr="00FA4EB8">
        <w:trPr>
          <w:cantSplit/>
          <w:trHeight w:val="1134"/>
        </w:trPr>
        <w:tc>
          <w:tcPr>
            <w:tcW w:w="359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43" w:type="pct"/>
          </w:tcPr>
          <w:p w:rsidR="008A22D7" w:rsidRPr="00EF7856" w:rsidRDefault="008A22D7" w:rsidP="00590F6D">
            <w:pPr>
              <w:pStyle w:val="a3"/>
              <w:shd w:val="clear" w:color="auto" w:fill="auto"/>
              <w:spacing w:line="173" w:lineRule="exact"/>
              <w:ind w:left="40"/>
              <w:rPr>
                <w:sz w:val="20"/>
                <w:szCs w:val="20"/>
              </w:rPr>
            </w:pP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</w:t>
            </w:r>
            <w:proofErr w:type="gramStart"/>
            <w:r w:rsidRPr="00EF7856">
              <w:rPr>
                <w:rStyle w:val="6pt1"/>
                <w:color w:val="000000"/>
                <w:sz w:val="20"/>
                <w:szCs w:val="20"/>
              </w:rPr>
              <w:t>.П</w:t>
            </w:r>
            <w:proofErr w:type="gramEnd"/>
            <w:r w:rsidRPr="00EF7856">
              <w:rPr>
                <w:rStyle w:val="6pt1"/>
                <w:color w:val="000000"/>
                <w:sz w:val="20"/>
                <w:szCs w:val="20"/>
              </w:rPr>
              <w:t>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, Кировский район, 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ул.Высокая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г.Пермь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>), 6, (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лит.Б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0" w:type="pct"/>
            <w:textDirection w:val="btLr"/>
          </w:tcPr>
          <w:p w:rsidR="008A22D7" w:rsidRPr="00EF7856" w:rsidRDefault="008A22D7" w:rsidP="003E4B8D">
            <w:pPr>
              <w:pStyle w:val="a3"/>
              <w:shd w:val="clear" w:color="auto" w:fill="auto"/>
              <w:spacing w:line="240" w:lineRule="auto"/>
              <w:ind w:left="120" w:right="113"/>
              <w:rPr>
                <w:sz w:val="20"/>
                <w:szCs w:val="20"/>
              </w:rPr>
            </w:pPr>
            <w:r w:rsidRPr="00EF7856">
              <w:rPr>
                <w:rStyle w:val="6pt1"/>
                <w:color w:val="000000"/>
                <w:sz w:val="20"/>
                <w:szCs w:val="20"/>
              </w:rPr>
              <w:t>59:01:1713432:18</w:t>
            </w:r>
          </w:p>
        </w:tc>
        <w:tc>
          <w:tcPr>
            <w:tcW w:w="233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extDirection w:val="btLr"/>
          </w:tcPr>
          <w:p w:rsidR="008A22D7" w:rsidRPr="00EF7856" w:rsidRDefault="008A22D7" w:rsidP="00364A5D">
            <w:pPr>
              <w:pStyle w:val="a3"/>
              <w:shd w:val="clear" w:color="auto" w:fill="auto"/>
              <w:spacing w:line="240" w:lineRule="auto"/>
              <w:ind w:left="80" w:right="113"/>
              <w:rPr>
                <w:sz w:val="20"/>
                <w:szCs w:val="20"/>
              </w:rPr>
            </w:pPr>
            <w:r w:rsidRPr="00EF7856">
              <w:rPr>
                <w:rStyle w:val="6pt1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50" w:type="pct"/>
            <w:textDirection w:val="btLr"/>
          </w:tcPr>
          <w:p w:rsidR="008A22D7" w:rsidRPr="00EF7856" w:rsidRDefault="00DB22EE" w:rsidP="00364A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0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9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extDirection w:val="btLr"/>
          </w:tcPr>
          <w:p w:rsidR="008A22D7" w:rsidRPr="00FA4EB8" w:rsidRDefault="008A22D7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434" w:type="pct"/>
            <w:textDirection w:val="btLr"/>
          </w:tcPr>
          <w:p w:rsidR="008A22D7" w:rsidRPr="00FA4EB8" w:rsidRDefault="008A22D7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434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4B8D" w:rsidRPr="001E0E53" w:rsidTr="00FA4EB8">
        <w:trPr>
          <w:cantSplit/>
          <w:trHeight w:val="2375"/>
        </w:trPr>
        <w:tc>
          <w:tcPr>
            <w:tcW w:w="359" w:type="pct"/>
          </w:tcPr>
          <w:p w:rsidR="008A22D7" w:rsidRPr="00EF7856" w:rsidRDefault="008A22D7" w:rsidP="00590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3" w:type="pct"/>
          </w:tcPr>
          <w:p w:rsidR="008A22D7" w:rsidRPr="00EF7856" w:rsidRDefault="008A22D7" w:rsidP="00590F6D">
            <w:pPr>
              <w:pStyle w:val="a3"/>
              <w:shd w:val="clear" w:color="auto" w:fill="auto"/>
              <w:spacing w:line="168" w:lineRule="exact"/>
              <w:ind w:left="40"/>
              <w:rPr>
                <w:sz w:val="20"/>
                <w:szCs w:val="20"/>
              </w:rPr>
            </w:pP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</w:t>
            </w:r>
            <w:proofErr w:type="gramStart"/>
            <w:r w:rsidRPr="00EF7856">
              <w:rPr>
                <w:rStyle w:val="6pt1"/>
                <w:color w:val="000000"/>
                <w:sz w:val="20"/>
                <w:szCs w:val="20"/>
              </w:rPr>
              <w:t>.П</w:t>
            </w:r>
            <w:proofErr w:type="gramEnd"/>
            <w:r w:rsidRPr="00EF7856">
              <w:rPr>
                <w:rStyle w:val="6pt1"/>
                <w:color w:val="000000"/>
                <w:sz w:val="20"/>
                <w:szCs w:val="20"/>
              </w:rPr>
              <w:t>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, Кировский район, 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ул.Высокая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F7856">
              <w:rPr>
                <w:rStyle w:val="6pt1"/>
                <w:color w:val="000000"/>
                <w:sz w:val="20"/>
                <w:szCs w:val="20"/>
              </w:rPr>
              <w:t>г.Пермь</w:t>
            </w:r>
            <w:proofErr w:type="spellEnd"/>
            <w:r w:rsidRPr="00EF7856">
              <w:rPr>
                <w:rStyle w:val="6pt1"/>
                <w:color w:val="000000"/>
                <w:sz w:val="20"/>
                <w:szCs w:val="20"/>
              </w:rPr>
              <w:t>), 6,</w:t>
            </w:r>
            <w:r w:rsidR="00DB22EE">
              <w:rPr>
                <w:rStyle w:val="6pt1"/>
                <w:color w:val="000000"/>
                <w:sz w:val="20"/>
                <w:szCs w:val="20"/>
              </w:rPr>
              <w:t>(лит А,А1)</w:t>
            </w:r>
          </w:p>
        </w:tc>
        <w:tc>
          <w:tcPr>
            <w:tcW w:w="330" w:type="pct"/>
            <w:textDirection w:val="btLr"/>
          </w:tcPr>
          <w:p w:rsidR="008A22D7" w:rsidRPr="00EF7856" w:rsidRDefault="008A22D7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59:01:1713432:9</w:t>
            </w:r>
          </w:p>
        </w:tc>
        <w:tc>
          <w:tcPr>
            <w:tcW w:w="233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extDirection w:val="btLr"/>
          </w:tcPr>
          <w:p w:rsidR="008A22D7" w:rsidRPr="00EF7856" w:rsidRDefault="008A22D7" w:rsidP="00364A5D">
            <w:pPr>
              <w:pStyle w:val="a3"/>
              <w:shd w:val="clear" w:color="auto" w:fill="auto"/>
              <w:spacing w:line="240" w:lineRule="auto"/>
              <w:ind w:left="80" w:right="113"/>
              <w:rPr>
                <w:sz w:val="20"/>
                <w:szCs w:val="20"/>
              </w:rPr>
            </w:pPr>
            <w:r w:rsidRPr="00EF7856">
              <w:rPr>
                <w:rStyle w:val="6pt1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350" w:type="pct"/>
            <w:textDirection w:val="btLr"/>
          </w:tcPr>
          <w:p w:rsidR="008A22D7" w:rsidRPr="00EF7856" w:rsidRDefault="00DB22EE" w:rsidP="00364A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8A22D7" w:rsidRPr="00EF785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0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9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extDirection w:val="btLr"/>
          </w:tcPr>
          <w:p w:rsidR="008A22D7" w:rsidRPr="00FA4EB8" w:rsidRDefault="008A22D7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3094,5</w:t>
            </w:r>
          </w:p>
        </w:tc>
        <w:tc>
          <w:tcPr>
            <w:tcW w:w="434" w:type="pct"/>
            <w:textDirection w:val="btLr"/>
          </w:tcPr>
          <w:p w:rsidR="008A22D7" w:rsidRPr="00FA4EB8" w:rsidRDefault="008A22D7" w:rsidP="003E4B8D">
            <w:pPr>
              <w:pStyle w:val="a3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FA4EB8">
              <w:rPr>
                <w:rStyle w:val="6pt1"/>
                <w:color w:val="000000"/>
                <w:sz w:val="20"/>
                <w:szCs w:val="20"/>
              </w:rPr>
              <w:t>3094,5</w:t>
            </w:r>
          </w:p>
        </w:tc>
        <w:tc>
          <w:tcPr>
            <w:tcW w:w="434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8A22D7" w:rsidRPr="00FA4EB8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extDirection w:val="btLr"/>
          </w:tcPr>
          <w:p w:rsidR="008A22D7" w:rsidRPr="00FA4EB8" w:rsidRDefault="008A22D7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218,2</w:t>
            </w:r>
          </w:p>
        </w:tc>
        <w:tc>
          <w:tcPr>
            <w:tcW w:w="275" w:type="pct"/>
            <w:textDirection w:val="btLr"/>
          </w:tcPr>
          <w:p w:rsidR="008A22D7" w:rsidRPr="00FA4EB8" w:rsidRDefault="008A22D7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187,4</w:t>
            </w:r>
          </w:p>
        </w:tc>
        <w:tc>
          <w:tcPr>
            <w:tcW w:w="378" w:type="pct"/>
            <w:textDirection w:val="btLr"/>
          </w:tcPr>
          <w:p w:rsidR="008A22D7" w:rsidRPr="00FA4EB8" w:rsidRDefault="008A22D7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4EB8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315" w:type="pct"/>
          </w:tcPr>
          <w:p w:rsidR="008A22D7" w:rsidRPr="00EF7856" w:rsidRDefault="008A22D7" w:rsidP="00590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4B8D" w:rsidRPr="001E0E53" w:rsidTr="00FA4EB8">
        <w:tc>
          <w:tcPr>
            <w:tcW w:w="35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7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4" w:type="pct"/>
          </w:tcPr>
          <w:p w:rsidR="00927421" w:rsidRDefault="00927421">
            <w:r w:rsidRPr="00445A4B">
              <w:t>-</w:t>
            </w:r>
          </w:p>
        </w:tc>
        <w:tc>
          <w:tcPr>
            <w:tcW w:w="434" w:type="pct"/>
          </w:tcPr>
          <w:p w:rsidR="00927421" w:rsidRDefault="00927421">
            <w:r w:rsidRPr="00445A4B">
              <w:t>-</w:t>
            </w:r>
          </w:p>
        </w:tc>
        <w:tc>
          <w:tcPr>
            <w:tcW w:w="434" w:type="pct"/>
          </w:tcPr>
          <w:p w:rsidR="00927421" w:rsidRDefault="00927421">
            <w:r w:rsidRPr="00445A4B">
              <w:t>-</w:t>
            </w:r>
          </w:p>
        </w:tc>
        <w:tc>
          <w:tcPr>
            <w:tcW w:w="178" w:type="pct"/>
          </w:tcPr>
          <w:p w:rsidR="00927421" w:rsidRDefault="00927421">
            <w:r w:rsidRPr="00445A4B">
              <w:t>-</w:t>
            </w:r>
          </w:p>
        </w:tc>
        <w:tc>
          <w:tcPr>
            <w:tcW w:w="215" w:type="pct"/>
          </w:tcPr>
          <w:p w:rsidR="00927421" w:rsidRDefault="00927421">
            <w:r w:rsidRPr="00445A4B">
              <w:t>-</w:t>
            </w:r>
          </w:p>
        </w:tc>
        <w:tc>
          <w:tcPr>
            <w:tcW w:w="275" w:type="pct"/>
          </w:tcPr>
          <w:p w:rsidR="00927421" w:rsidRDefault="00927421">
            <w:r w:rsidRPr="00445A4B">
              <w:t>-</w:t>
            </w:r>
          </w:p>
        </w:tc>
        <w:tc>
          <w:tcPr>
            <w:tcW w:w="378" w:type="pct"/>
          </w:tcPr>
          <w:p w:rsidR="00927421" w:rsidRDefault="00927421">
            <w:r w:rsidRPr="00445A4B">
              <w:t>-</w:t>
            </w:r>
          </w:p>
        </w:tc>
        <w:tc>
          <w:tcPr>
            <w:tcW w:w="315" w:type="pct"/>
          </w:tcPr>
          <w:p w:rsidR="00927421" w:rsidRDefault="00927421">
            <w:r w:rsidRPr="00445A4B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</w:tcPr>
          <w:p w:rsidR="00927421" w:rsidRDefault="00927421">
            <w:r w:rsidRPr="0059525C">
              <w:t>-</w:t>
            </w:r>
          </w:p>
        </w:tc>
        <w:tc>
          <w:tcPr>
            <w:tcW w:w="330" w:type="pct"/>
          </w:tcPr>
          <w:p w:rsidR="00927421" w:rsidRDefault="00927421">
            <w:r w:rsidRPr="0059525C">
              <w:t>-</w:t>
            </w:r>
          </w:p>
        </w:tc>
        <w:tc>
          <w:tcPr>
            <w:tcW w:w="233" w:type="pct"/>
          </w:tcPr>
          <w:p w:rsidR="00927421" w:rsidRDefault="00927421">
            <w:r w:rsidRPr="0059525C">
              <w:t>-</w:t>
            </w:r>
          </w:p>
        </w:tc>
        <w:tc>
          <w:tcPr>
            <w:tcW w:w="319" w:type="pct"/>
          </w:tcPr>
          <w:p w:rsidR="00927421" w:rsidRDefault="00927421">
            <w:r w:rsidRPr="0059525C">
              <w:t>-</w:t>
            </w:r>
          </w:p>
        </w:tc>
        <w:tc>
          <w:tcPr>
            <w:tcW w:w="274" w:type="pct"/>
          </w:tcPr>
          <w:p w:rsidR="00927421" w:rsidRDefault="00927421">
            <w:r w:rsidRPr="0059525C">
              <w:t>-</w:t>
            </w:r>
          </w:p>
        </w:tc>
        <w:tc>
          <w:tcPr>
            <w:tcW w:w="350" w:type="pct"/>
          </w:tcPr>
          <w:p w:rsidR="00927421" w:rsidRDefault="00927421">
            <w:r w:rsidRPr="0059525C">
              <w:t>-</w:t>
            </w:r>
          </w:p>
        </w:tc>
        <w:tc>
          <w:tcPr>
            <w:tcW w:w="190" w:type="pct"/>
          </w:tcPr>
          <w:p w:rsidR="00927421" w:rsidRDefault="00927421">
            <w:r w:rsidRPr="0059525C">
              <w:t>-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4" w:type="pct"/>
          </w:tcPr>
          <w:p w:rsidR="00927421" w:rsidRDefault="00927421">
            <w:r w:rsidRPr="00445A4B">
              <w:t>-</w:t>
            </w:r>
          </w:p>
        </w:tc>
        <w:tc>
          <w:tcPr>
            <w:tcW w:w="434" w:type="pct"/>
          </w:tcPr>
          <w:p w:rsidR="00927421" w:rsidRDefault="00927421">
            <w:r w:rsidRPr="00445A4B">
              <w:t>-</w:t>
            </w:r>
          </w:p>
        </w:tc>
        <w:tc>
          <w:tcPr>
            <w:tcW w:w="434" w:type="pct"/>
          </w:tcPr>
          <w:p w:rsidR="00927421" w:rsidRDefault="00927421">
            <w:r w:rsidRPr="00445A4B">
              <w:t>-</w:t>
            </w:r>
          </w:p>
        </w:tc>
        <w:tc>
          <w:tcPr>
            <w:tcW w:w="178" w:type="pct"/>
          </w:tcPr>
          <w:p w:rsidR="00927421" w:rsidRDefault="00927421">
            <w:r w:rsidRPr="00445A4B">
              <w:t>-</w:t>
            </w:r>
          </w:p>
        </w:tc>
        <w:tc>
          <w:tcPr>
            <w:tcW w:w="215" w:type="pct"/>
          </w:tcPr>
          <w:p w:rsidR="00927421" w:rsidRDefault="00927421">
            <w:r w:rsidRPr="00445A4B">
              <w:t>-</w:t>
            </w:r>
          </w:p>
        </w:tc>
        <w:tc>
          <w:tcPr>
            <w:tcW w:w="275" w:type="pct"/>
          </w:tcPr>
          <w:p w:rsidR="00927421" w:rsidRDefault="00927421">
            <w:r w:rsidRPr="00445A4B">
              <w:t>-</w:t>
            </w:r>
          </w:p>
        </w:tc>
        <w:tc>
          <w:tcPr>
            <w:tcW w:w="378" w:type="pct"/>
          </w:tcPr>
          <w:p w:rsidR="00927421" w:rsidRDefault="00927421">
            <w:r w:rsidRPr="00445A4B">
              <w:t>-</w:t>
            </w:r>
          </w:p>
        </w:tc>
        <w:tc>
          <w:tcPr>
            <w:tcW w:w="315" w:type="pct"/>
          </w:tcPr>
          <w:p w:rsidR="00927421" w:rsidRDefault="00927421">
            <w:r w:rsidRPr="00445A4B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Default="00927421">
            <w:r w:rsidRPr="00C13DE3">
              <w:t>-</w:t>
            </w:r>
          </w:p>
        </w:tc>
        <w:tc>
          <w:tcPr>
            <w:tcW w:w="343" w:type="pct"/>
          </w:tcPr>
          <w:p w:rsidR="00927421" w:rsidRDefault="00927421">
            <w:r w:rsidRPr="00C13DE3">
              <w:t>-</w:t>
            </w:r>
          </w:p>
        </w:tc>
        <w:tc>
          <w:tcPr>
            <w:tcW w:w="330" w:type="pct"/>
          </w:tcPr>
          <w:p w:rsidR="00927421" w:rsidRDefault="00927421">
            <w:r w:rsidRPr="00C13DE3">
              <w:t>-</w:t>
            </w:r>
          </w:p>
        </w:tc>
        <w:tc>
          <w:tcPr>
            <w:tcW w:w="233" w:type="pct"/>
          </w:tcPr>
          <w:p w:rsidR="00927421" w:rsidRDefault="00927421">
            <w:r w:rsidRPr="00C13DE3">
              <w:t>-</w:t>
            </w:r>
          </w:p>
        </w:tc>
        <w:tc>
          <w:tcPr>
            <w:tcW w:w="319" w:type="pct"/>
          </w:tcPr>
          <w:p w:rsidR="00927421" w:rsidRDefault="00927421">
            <w:r w:rsidRPr="00C13DE3">
              <w:t>-</w:t>
            </w:r>
          </w:p>
        </w:tc>
        <w:tc>
          <w:tcPr>
            <w:tcW w:w="274" w:type="pct"/>
          </w:tcPr>
          <w:p w:rsidR="00927421" w:rsidRDefault="00927421">
            <w:r w:rsidRPr="00C13DE3">
              <w:t>-</w:t>
            </w:r>
          </w:p>
        </w:tc>
        <w:tc>
          <w:tcPr>
            <w:tcW w:w="350" w:type="pct"/>
          </w:tcPr>
          <w:p w:rsidR="00927421" w:rsidRDefault="00927421">
            <w:r w:rsidRPr="00C13DE3">
              <w:t>-</w:t>
            </w:r>
          </w:p>
        </w:tc>
        <w:tc>
          <w:tcPr>
            <w:tcW w:w="190" w:type="pct"/>
          </w:tcPr>
          <w:p w:rsidR="00927421" w:rsidRDefault="00927421">
            <w:r w:rsidRPr="00C13DE3">
              <w:t>-</w:t>
            </w:r>
          </w:p>
        </w:tc>
        <w:tc>
          <w:tcPr>
            <w:tcW w:w="199" w:type="pct"/>
          </w:tcPr>
          <w:p w:rsidR="00927421" w:rsidRDefault="00927421">
            <w:r w:rsidRPr="00C13DE3">
              <w:t>-</w:t>
            </w:r>
          </w:p>
        </w:tc>
        <w:tc>
          <w:tcPr>
            <w:tcW w:w="174" w:type="pct"/>
          </w:tcPr>
          <w:p w:rsidR="00927421" w:rsidRDefault="00927421">
            <w:r w:rsidRPr="00C13DE3">
              <w:t>-</w:t>
            </w:r>
          </w:p>
        </w:tc>
        <w:tc>
          <w:tcPr>
            <w:tcW w:w="434" w:type="pct"/>
          </w:tcPr>
          <w:p w:rsidR="00927421" w:rsidRDefault="00927421">
            <w:r w:rsidRPr="00C13DE3">
              <w:t>-</w:t>
            </w:r>
          </w:p>
        </w:tc>
        <w:tc>
          <w:tcPr>
            <w:tcW w:w="434" w:type="pct"/>
          </w:tcPr>
          <w:p w:rsidR="00927421" w:rsidRDefault="00927421">
            <w:r w:rsidRPr="00C13DE3">
              <w:t>-</w:t>
            </w:r>
          </w:p>
        </w:tc>
        <w:tc>
          <w:tcPr>
            <w:tcW w:w="178" w:type="pct"/>
          </w:tcPr>
          <w:p w:rsidR="00927421" w:rsidRDefault="00927421">
            <w:r w:rsidRPr="00C13DE3">
              <w:t>-</w:t>
            </w:r>
          </w:p>
        </w:tc>
        <w:tc>
          <w:tcPr>
            <w:tcW w:w="215" w:type="pct"/>
          </w:tcPr>
          <w:p w:rsidR="00927421" w:rsidRDefault="00927421">
            <w:r w:rsidRPr="00C13DE3">
              <w:t>-</w:t>
            </w:r>
          </w:p>
        </w:tc>
        <w:tc>
          <w:tcPr>
            <w:tcW w:w="275" w:type="pct"/>
          </w:tcPr>
          <w:p w:rsidR="00927421" w:rsidRDefault="00927421">
            <w:r w:rsidRPr="00C13DE3">
              <w:t>-</w:t>
            </w:r>
          </w:p>
        </w:tc>
        <w:tc>
          <w:tcPr>
            <w:tcW w:w="378" w:type="pct"/>
          </w:tcPr>
          <w:p w:rsidR="00927421" w:rsidRDefault="00927421">
            <w:r w:rsidRPr="00C13DE3">
              <w:t>-</w:t>
            </w:r>
          </w:p>
        </w:tc>
        <w:tc>
          <w:tcPr>
            <w:tcW w:w="315" w:type="pct"/>
          </w:tcPr>
          <w:p w:rsidR="00927421" w:rsidRDefault="00927421">
            <w:r w:rsidRPr="00C13DE3">
              <w:t>-</w:t>
            </w:r>
          </w:p>
        </w:tc>
      </w:tr>
      <w:tr w:rsidR="003E4B8D" w:rsidRPr="001E0E53" w:rsidTr="00FA4EB8">
        <w:tc>
          <w:tcPr>
            <w:tcW w:w="35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7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4" w:type="pct"/>
          </w:tcPr>
          <w:p w:rsidR="00927421" w:rsidRDefault="00927421">
            <w:r w:rsidRPr="00173727">
              <w:t>-</w:t>
            </w:r>
          </w:p>
        </w:tc>
        <w:tc>
          <w:tcPr>
            <w:tcW w:w="434" w:type="pct"/>
          </w:tcPr>
          <w:p w:rsidR="00927421" w:rsidRDefault="00927421">
            <w:r w:rsidRPr="00173727">
              <w:t>-</w:t>
            </w:r>
          </w:p>
        </w:tc>
        <w:tc>
          <w:tcPr>
            <w:tcW w:w="434" w:type="pct"/>
          </w:tcPr>
          <w:p w:rsidR="00927421" w:rsidRDefault="00927421">
            <w:r w:rsidRPr="00173727">
              <w:t>-</w:t>
            </w:r>
          </w:p>
        </w:tc>
        <w:tc>
          <w:tcPr>
            <w:tcW w:w="178" w:type="pct"/>
          </w:tcPr>
          <w:p w:rsidR="00927421" w:rsidRDefault="00927421">
            <w:r w:rsidRPr="00173727">
              <w:t>-</w:t>
            </w:r>
          </w:p>
        </w:tc>
        <w:tc>
          <w:tcPr>
            <w:tcW w:w="215" w:type="pct"/>
          </w:tcPr>
          <w:p w:rsidR="00927421" w:rsidRDefault="00927421">
            <w:r w:rsidRPr="00173727">
              <w:t>-</w:t>
            </w:r>
          </w:p>
        </w:tc>
        <w:tc>
          <w:tcPr>
            <w:tcW w:w="275" w:type="pct"/>
          </w:tcPr>
          <w:p w:rsidR="00927421" w:rsidRDefault="00927421">
            <w:r w:rsidRPr="00173727">
              <w:t>-</w:t>
            </w:r>
          </w:p>
        </w:tc>
        <w:tc>
          <w:tcPr>
            <w:tcW w:w="378" w:type="pct"/>
          </w:tcPr>
          <w:p w:rsidR="00927421" w:rsidRDefault="00927421">
            <w:r w:rsidRPr="00173727">
              <w:t>-</w:t>
            </w:r>
          </w:p>
        </w:tc>
        <w:tc>
          <w:tcPr>
            <w:tcW w:w="315" w:type="pct"/>
          </w:tcPr>
          <w:p w:rsidR="00927421" w:rsidRDefault="00927421">
            <w:r w:rsidRPr="00173727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</w:tcPr>
          <w:p w:rsidR="00927421" w:rsidRDefault="00927421">
            <w:r w:rsidRPr="008C4F29">
              <w:t>-</w:t>
            </w:r>
          </w:p>
        </w:tc>
        <w:tc>
          <w:tcPr>
            <w:tcW w:w="330" w:type="pct"/>
          </w:tcPr>
          <w:p w:rsidR="00927421" w:rsidRDefault="00927421">
            <w:r w:rsidRPr="008C4F29">
              <w:t>-</w:t>
            </w:r>
          </w:p>
        </w:tc>
        <w:tc>
          <w:tcPr>
            <w:tcW w:w="233" w:type="pct"/>
          </w:tcPr>
          <w:p w:rsidR="00927421" w:rsidRDefault="00927421">
            <w:r w:rsidRPr="008C4F29">
              <w:t>-</w:t>
            </w:r>
          </w:p>
        </w:tc>
        <w:tc>
          <w:tcPr>
            <w:tcW w:w="319" w:type="pct"/>
          </w:tcPr>
          <w:p w:rsidR="00927421" w:rsidRDefault="00927421">
            <w:r w:rsidRPr="008C4F29">
              <w:t>-</w:t>
            </w:r>
          </w:p>
        </w:tc>
        <w:tc>
          <w:tcPr>
            <w:tcW w:w="274" w:type="pct"/>
          </w:tcPr>
          <w:p w:rsidR="00927421" w:rsidRDefault="00927421">
            <w:r w:rsidRPr="008C4F29">
              <w:t>-</w:t>
            </w:r>
          </w:p>
        </w:tc>
        <w:tc>
          <w:tcPr>
            <w:tcW w:w="350" w:type="pct"/>
          </w:tcPr>
          <w:p w:rsidR="00927421" w:rsidRDefault="00927421">
            <w:r w:rsidRPr="008C4F29">
              <w:t>-</w:t>
            </w:r>
          </w:p>
        </w:tc>
        <w:tc>
          <w:tcPr>
            <w:tcW w:w="190" w:type="pct"/>
          </w:tcPr>
          <w:p w:rsidR="00927421" w:rsidRDefault="00927421">
            <w:r w:rsidRPr="008C4F29">
              <w:t>-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4" w:type="pct"/>
          </w:tcPr>
          <w:p w:rsidR="00927421" w:rsidRDefault="00927421">
            <w:r w:rsidRPr="00173727">
              <w:t>-</w:t>
            </w:r>
          </w:p>
        </w:tc>
        <w:tc>
          <w:tcPr>
            <w:tcW w:w="434" w:type="pct"/>
          </w:tcPr>
          <w:p w:rsidR="00927421" w:rsidRDefault="00927421">
            <w:r w:rsidRPr="00173727">
              <w:t>-</w:t>
            </w:r>
          </w:p>
        </w:tc>
        <w:tc>
          <w:tcPr>
            <w:tcW w:w="434" w:type="pct"/>
          </w:tcPr>
          <w:p w:rsidR="00927421" w:rsidRDefault="00927421">
            <w:r w:rsidRPr="00173727">
              <w:t>-</w:t>
            </w:r>
          </w:p>
        </w:tc>
        <w:tc>
          <w:tcPr>
            <w:tcW w:w="178" w:type="pct"/>
          </w:tcPr>
          <w:p w:rsidR="00927421" w:rsidRDefault="00927421">
            <w:r w:rsidRPr="00173727">
              <w:t>-</w:t>
            </w:r>
          </w:p>
        </w:tc>
        <w:tc>
          <w:tcPr>
            <w:tcW w:w="215" w:type="pct"/>
          </w:tcPr>
          <w:p w:rsidR="00927421" w:rsidRDefault="00927421">
            <w:r w:rsidRPr="00173727">
              <w:t>-</w:t>
            </w:r>
          </w:p>
        </w:tc>
        <w:tc>
          <w:tcPr>
            <w:tcW w:w="275" w:type="pct"/>
          </w:tcPr>
          <w:p w:rsidR="00927421" w:rsidRDefault="00927421">
            <w:r w:rsidRPr="00173727">
              <w:t>-</w:t>
            </w:r>
          </w:p>
        </w:tc>
        <w:tc>
          <w:tcPr>
            <w:tcW w:w="378" w:type="pct"/>
          </w:tcPr>
          <w:p w:rsidR="00927421" w:rsidRDefault="00927421">
            <w:r w:rsidRPr="00173727">
              <w:t>-</w:t>
            </w:r>
          </w:p>
        </w:tc>
        <w:tc>
          <w:tcPr>
            <w:tcW w:w="315" w:type="pct"/>
          </w:tcPr>
          <w:p w:rsidR="00927421" w:rsidRDefault="00927421">
            <w:r w:rsidRPr="00173727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27421" w:rsidRDefault="00927421">
            <w:r w:rsidRPr="008C4F29">
              <w:t>-</w:t>
            </w:r>
          </w:p>
        </w:tc>
        <w:tc>
          <w:tcPr>
            <w:tcW w:w="330" w:type="pct"/>
          </w:tcPr>
          <w:p w:rsidR="00927421" w:rsidRDefault="00927421">
            <w:r w:rsidRPr="008C4F29">
              <w:t>-</w:t>
            </w:r>
          </w:p>
        </w:tc>
        <w:tc>
          <w:tcPr>
            <w:tcW w:w="233" w:type="pct"/>
          </w:tcPr>
          <w:p w:rsidR="00927421" w:rsidRDefault="00927421">
            <w:r w:rsidRPr="008C4F29">
              <w:t>-</w:t>
            </w:r>
          </w:p>
        </w:tc>
        <w:tc>
          <w:tcPr>
            <w:tcW w:w="319" w:type="pct"/>
          </w:tcPr>
          <w:p w:rsidR="00927421" w:rsidRDefault="00927421">
            <w:r w:rsidRPr="008C4F29">
              <w:t>-</w:t>
            </w:r>
          </w:p>
        </w:tc>
        <w:tc>
          <w:tcPr>
            <w:tcW w:w="274" w:type="pct"/>
          </w:tcPr>
          <w:p w:rsidR="00927421" w:rsidRDefault="00927421">
            <w:r w:rsidRPr="008C4F29">
              <w:t>-</w:t>
            </w:r>
          </w:p>
        </w:tc>
        <w:tc>
          <w:tcPr>
            <w:tcW w:w="350" w:type="pct"/>
          </w:tcPr>
          <w:p w:rsidR="00927421" w:rsidRDefault="00927421">
            <w:r w:rsidRPr="008C4F29">
              <w:t>-</w:t>
            </w:r>
          </w:p>
        </w:tc>
        <w:tc>
          <w:tcPr>
            <w:tcW w:w="190" w:type="pct"/>
          </w:tcPr>
          <w:p w:rsidR="00927421" w:rsidRDefault="00927421">
            <w:r w:rsidRPr="008C4F29">
              <w:t>-</w:t>
            </w:r>
          </w:p>
        </w:tc>
        <w:tc>
          <w:tcPr>
            <w:tcW w:w="199" w:type="pct"/>
          </w:tcPr>
          <w:p w:rsidR="00927421" w:rsidRDefault="00927421">
            <w:r w:rsidRPr="00A9092B">
              <w:t>-</w:t>
            </w:r>
          </w:p>
        </w:tc>
        <w:tc>
          <w:tcPr>
            <w:tcW w:w="174" w:type="pct"/>
          </w:tcPr>
          <w:p w:rsidR="00927421" w:rsidRDefault="00927421">
            <w:r w:rsidRPr="00A9092B">
              <w:t>-</w:t>
            </w:r>
          </w:p>
        </w:tc>
        <w:tc>
          <w:tcPr>
            <w:tcW w:w="434" w:type="pct"/>
          </w:tcPr>
          <w:p w:rsidR="00927421" w:rsidRDefault="00927421">
            <w:r w:rsidRPr="00A9092B">
              <w:t>-</w:t>
            </w:r>
          </w:p>
        </w:tc>
        <w:tc>
          <w:tcPr>
            <w:tcW w:w="434" w:type="pct"/>
          </w:tcPr>
          <w:p w:rsidR="00927421" w:rsidRDefault="00927421">
            <w:r w:rsidRPr="00A9092B">
              <w:t>-</w:t>
            </w:r>
          </w:p>
        </w:tc>
        <w:tc>
          <w:tcPr>
            <w:tcW w:w="178" w:type="pct"/>
          </w:tcPr>
          <w:p w:rsidR="00927421" w:rsidRDefault="00927421">
            <w:r w:rsidRPr="00A9092B">
              <w:t>-</w:t>
            </w:r>
          </w:p>
        </w:tc>
        <w:tc>
          <w:tcPr>
            <w:tcW w:w="215" w:type="pct"/>
          </w:tcPr>
          <w:p w:rsidR="00927421" w:rsidRDefault="00927421">
            <w:r w:rsidRPr="00A9092B">
              <w:t>-</w:t>
            </w:r>
          </w:p>
        </w:tc>
        <w:tc>
          <w:tcPr>
            <w:tcW w:w="275" w:type="pct"/>
          </w:tcPr>
          <w:p w:rsidR="00927421" w:rsidRDefault="00927421">
            <w:r w:rsidRPr="00A9092B">
              <w:t>-</w:t>
            </w:r>
          </w:p>
        </w:tc>
        <w:tc>
          <w:tcPr>
            <w:tcW w:w="378" w:type="pct"/>
          </w:tcPr>
          <w:p w:rsidR="00927421" w:rsidRDefault="00927421">
            <w:r w:rsidRPr="00A9092B">
              <w:t>-</w:t>
            </w:r>
          </w:p>
        </w:tc>
        <w:tc>
          <w:tcPr>
            <w:tcW w:w="315" w:type="pct"/>
          </w:tcPr>
          <w:p w:rsidR="00927421" w:rsidRDefault="00927421">
            <w:r w:rsidRPr="00A9092B">
              <w:t>-</w:t>
            </w:r>
          </w:p>
        </w:tc>
      </w:tr>
      <w:tr w:rsidR="003E4B8D" w:rsidRPr="001E0E53" w:rsidTr="00FA4EB8">
        <w:tc>
          <w:tcPr>
            <w:tcW w:w="35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ы, всего</w:t>
            </w:r>
          </w:p>
        </w:tc>
        <w:tc>
          <w:tcPr>
            <w:tcW w:w="34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3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4" w:type="pct"/>
          </w:tcPr>
          <w:p w:rsidR="00927421" w:rsidRDefault="00927421">
            <w:r w:rsidRPr="00070D5D">
              <w:t>-</w:t>
            </w:r>
          </w:p>
        </w:tc>
        <w:tc>
          <w:tcPr>
            <w:tcW w:w="434" w:type="pct"/>
          </w:tcPr>
          <w:p w:rsidR="00927421" w:rsidRDefault="00927421">
            <w:r w:rsidRPr="00070D5D">
              <w:t>-</w:t>
            </w:r>
          </w:p>
        </w:tc>
        <w:tc>
          <w:tcPr>
            <w:tcW w:w="434" w:type="pct"/>
          </w:tcPr>
          <w:p w:rsidR="00927421" w:rsidRDefault="00927421">
            <w:r w:rsidRPr="00070D5D">
              <w:t>-</w:t>
            </w:r>
          </w:p>
        </w:tc>
        <w:tc>
          <w:tcPr>
            <w:tcW w:w="178" w:type="pct"/>
          </w:tcPr>
          <w:p w:rsidR="00927421" w:rsidRDefault="00927421">
            <w:r w:rsidRPr="00070D5D">
              <w:t>-</w:t>
            </w:r>
          </w:p>
        </w:tc>
        <w:tc>
          <w:tcPr>
            <w:tcW w:w="215" w:type="pct"/>
          </w:tcPr>
          <w:p w:rsidR="00927421" w:rsidRDefault="00927421">
            <w:r w:rsidRPr="00070D5D">
              <w:t>-</w:t>
            </w:r>
          </w:p>
        </w:tc>
        <w:tc>
          <w:tcPr>
            <w:tcW w:w="275" w:type="pct"/>
          </w:tcPr>
          <w:p w:rsidR="00927421" w:rsidRDefault="00927421">
            <w:r w:rsidRPr="00070D5D">
              <w:t>-</w:t>
            </w:r>
          </w:p>
        </w:tc>
        <w:tc>
          <w:tcPr>
            <w:tcW w:w="378" w:type="pct"/>
          </w:tcPr>
          <w:p w:rsidR="00927421" w:rsidRDefault="00927421">
            <w:r w:rsidRPr="00070D5D">
              <w:t>-</w:t>
            </w:r>
          </w:p>
        </w:tc>
        <w:tc>
          <w:tcPr>
            <w:tcW w:w="315" w:type="pct"/>
          </w:tcPr>
          <w:p w:rsidR="00927421" w:rsidRDefault="00927421">
            <w:r w:rsidRPr="00070D5D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43" w:type="pct"/>
          </w:tcPr>
          <w:p w:rsidR="00927421" w:rsidRDefault="00927421">
            <w:r w:rsidRPr="000C10A6">
              <w:t>-</w:t>
            </w:r>
          </w:p>
        </w:tc>
        <w:tc>
          <w:tcPr>
            <w:tcW w:w="330" w:type="pct"/>
          </w:tcPr>
          <w:p w:rsidR="00927421" w:rsidRDefault="00927421">
            <w:r w:rsidRPr="000C10A6">
              <w:t>-</w:t>
            </w:r>
          </w:p>
        </w:tc>
        <w:tc>
          <w:tcPr>
            <w:tcW w:w="233" w:type="pct"/>
          </w:tcPr>
          <w:p w:rsidR="00927421" w:rsidRDefault="00927421">
            <w:r w:rsidRPr="000C10A6">
              <w:t>-</w:t>
            </w:r>
          </w:p>
        </w:tc>
        <w:tc>
          <w:tcPr>
            <w:tcW w:w="319" w:type="pct"/>
          </w:tcPr>
          <w:p w:rsidR="00927421" w:rsidRDefault="00927421">
            <w:r w:rsidRPr="000C10A6">
              <w:t>-</w:t>
            </w:r>
          </w:p>
        </w:tc>
        <w:tc>
          <w:tcPr>
            <w:tcW w:w="274" w:type="pct"/>
          </w:tcPr>
          <w:p w:rsidR="00927421" w:rsidRDefault="00927421">
            <w:r w:rsidRPr="000C10A6">
              <w:t>-</w:t>
            </w:r>
          </w:p>
        </w:tc>
        <w:tc>
          <w:tcPr>
            <w:tcW w:w="350" w:type="pct"/>
          </w:tcPr>
          <w:p w:rsidR="00927421" w:rsidRDefault="00927421">
            <w:r w:rsidRPr="000C10A6">
              <w:t>-</w:t>
            </w:r>
          </w:p>
        </w:tc>
        <w:tc>
          <w:tcPr>
            <w:tcW w:w="190" w:type="pct"/>
          </w:tcPr>
          <w:p w:rsidR="00927421" w:rsidRDefault="00927421">
            <w:r w:rsidRPr="000C10A6">
              <w:t>-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4" w:type="pct"/>
          </w:tcPr>
          <w:p w:rsidR="00927421" w:rsidRDefault="00927421">
            <w:r w:rsidRPr="00070D5D">
              <w:t>-</w:t>
            </w:r>
          </w:p>
        </w:tc>
        <w:tc>
          <w:tcPr>
            <w:tcW w:w="434" w:type="pct"/>
          </w:tcPr>
          <w:p w:rsidR="00927421" w:rsidRDefault="00927421">
            <w:r w:rsidRPr="00070D5D">
              <w:t>-</w:t>
            </w:r>
          </w:p>
        </w:tc>
        <w:tc>
          <w:tcPr>
            <w:tcW w:w="434" w:type="pct"/>
          </w:tcPr>
          <w:p w:rsidR="00927421" w:rsidRDefault="00927421">
            <w:r w:rsidRPr="00070D5D">
              <w:t>-</w:t>
            </w:r>
          </w:p>
        </w:tc>
        <w:tc>
          <w:tcPr>
            <w:tcW w:w="178" w:type="pct"/>
          </w:tcPr>
          <w:p w:rsidR="00927421" w:rsidRDefault="00927421">
            <w:r w:rsidRPr="00070D5D">
              <w:t>-</w:t>
            </w:r>
          </w:p>
        </w:tc>
        <w:tc>
          <w:tcPr>
            <w:tcW w:w="215" w:type="pct"/>
          </w:tcPr>
          <w:p w:rsidR="00927421" w:rsidRDefault="00927421">
            <w:r w:rsidRPr="00070D5D">
              <w:t>-</w:t>
            </w:r>
          </w:p>
        </w:tc>
        <w:tc>
          <w:tcPr>
            <w:tcW w:w="275" w:type="pct"/>
          </w:tcPr>
          <w:p w:rsidR="00927421" w:rsidRDefault="00927421">
            <w:r w:rsidRPr="00070D5D">
              <w:t>-</w:t>
            </w:r>
          </w:p>
        </w:tc>
        <w:tc>
          <w:tcPr>
            <w:tcW w:w="378" w:type="pct"/>
          </w:tcPr>
          <w:p w:rsidR="00927421" w:rsidRDefault="00927421">
            <w:r w:rsidRPr="00070D5D">
              <w:t>-</w:t>
            </w:r>
          </w:p>
        </w:tc>
        <w:tc>
          <w:tcPr>
            <w:tcW w:w="315" w:type="pct"/>
          </w:tcPr>
          <w:p w:rsidR="00927421" w:rsidRDefault="00927421">
            <w:r w:rsidRPr="00070D5D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Default="00927421">
            <w:r w:rsidRPr="00FD3C81">
              <w:t>-</w:t>
            </w:r>
          </w:p>
        </w:tc>
        <w:tc>
          <w:tcPr>
            <w:tcW w:w="343" w:type="pct"/>
          </w:tcPr>
          <w:p w:rsidR="00927421" w:rsidRDefault="00927421">
            <w:r w:rsidRPr="00FD3C81">
              <w:t>-</w:t>
            </w:r>
          </w:p>
        </w:tc>
        <w:tc>
          <w:tcPr>
            <w:tcW w:w="330" w:type="pct"/>
          </w:tcPr>
          <w:p w:rsidR="00927421" w:rsidRDefault="00927421">
            <w:r w:rsidRPr="00FD3C81">
              <w:t>-</w:t>
            </w:r>
          </w:p>
        </w:tc>
        <w:tc>
          <w:tcPr>
            <w:tcW w:w="233" w:type="pct"/>
          </w:tcPr>
          <w:p w:rsidR="00927421" w:rsidRDefault="00927421">
            <w:r w:rsidRPr="00FD3C81">
              <w:t>-</w:t>
            </w:r>
          </w:p>
        </w:tc>
        <w:tc>
          <w:tcPr>
            <w:tcW w:w="319" w:type="pct"/>
          </w:tcPr>
          <w:p w:rsidR="00927421" w:rsidRDefault="00927421">
            <w:r w:rsidRPr="00FD3C81">
              <w:t>-</w:t>
            </w:r>
          </w:p>
        </w:tc>
        <w:tc>
          <w:tcPr>
            <w:tcW w:w="274" w:type="pct"/>
          </w:tcPr>
          <w:p w:rsidR="00927421" w:rsidRDefault="00927421">
            <w:r w:rsidRPr="00FD3C81">
              <w:t>-</w:t>
            </w:r>
          </w:p>
        </w:tc>
        <w:tc>
          <w:tcPr>
            <w:tcW w:w="350" w:type="pct"/>
          </w:tcPr>
          <w:p w:rsidR="00927421" w:rsidRDefault="00927421">
            <w:r w:rsidRPr="00FD3C81">
              <w:t>-</w:t>
            </w:r>
          </w:p>
        </w:tc>
        <w:tc>
          <w:tcPr>
            <w:tcW w:w="190" w:type="pct"/>
          </w:tcPr>
          <w:p w:rsidR="00927421" w:rsidRDefault="00927421">
            <w:r w:rsidRPr="00FD3C81">
              <w:t>-</w:t>
            </w:r>
          </w:p>
        </w:tc>
        <w:tc>
          <w:tcPr>
            <w:tcW w:w="199" w:type="pct"/>
          </w:tcPr>
          <w:p w:rsidR="00927421" w:rsidRDefault="00927421">
            <w:r w:rsidRPr="00FD3C81">
              <w:t>-</w:t>
            </w:r>
          </w:p>
        </w:tc>
        <w:tc>
          <w:tcPr>
            <w:tcW w:w="174" w:type="pct"/>
          </w:tcPr>
          <w:p w:rsidR="00927421" w:rsidRDefault="00927421">
            <w:r w:rsidRPr="00FD3C81">
              <w:t>-</w:t>
            </w:r>
          </w:p>
        </w:tc>
        <w:tc>
          <w:tcPr>
            <w:tcW w:w="434" w:type="pct"/>
          </w:tcPr>
          <w:p w:rsidR="00927421" w:rsidRDefault="00927421">
            <w:r w:rsidRPr="00FD3C81">
              <w:t>-</w:t>
            </w:r>
          </w:p>
        </w:tc>
        <w:tc>
          <w:tcPr>
            <w:tcW w:w="434" w:type="pct"/>
          </w:tcPr>
          <w:p w:rsidR="00927421" w:rsidRDefault="00927421">
            <w:r w:rsidRPr="00FD3C81">
              <w:t>-</w:t>
            </w:r>
          </w:p>
        </w:tc>
        <w:tc>
          <w:tcPr>
            <w:tcW w:w="178" w:type="pct"/>
          </w:tcPr>
          <w:p w:rsidR="00927421" w:rsidRDefault="00927421">
            <w:r w:rsidRPr="00FD3C81">
              <w:t>-</w:t>
            </w:r>
          </w:p>
        </w:tc>
        <w:tc>
          <w:tcPr>
            <w:tcW w:w="215" w:type="pct"/>
          </w:tcPr>
          <w:p w:rsidR="00927421" w:rsidRDefault="00927421">
            <w:r w:rsidRPr="00FD3C81">
              <w:t>-</w:t>
            </w:r>
          </w:p>
        </w:tc>
        <w:tc>
          <w:tcPr>
            <w:tcW w:w="275" w:type="pct"/>
          </w:tcPr>
          <w:p w:rsidR="00927421" w:rsidRDefault="00927421">
            <w:r w:rsidRPr="00FD3C81">
              <w:t>-</w:t>
            </w:r>
          </w:p>
        </w:tc>
        <w:tc>
          <w:tcPr>
            <w:tcW w:w="378" w:type="pct"/>
          </w:tcPr>
          <w:p w:rsidR="00927421" w:rsidRDefault="00927421">
            <w:r w:rsidRPr="00FD3C81">
              <w:t>-</w:t>
            </w:r>
          </w:p>
        </w:tc>
        <w:tc>
          <w:tcPr>
            <w:tcW w:w="315" w:type="pct"/>
          </w:tcPr>
          <w:p w:rsidR="00927421" w:rsidRDefault="00927421">
            <w:r w:rsidRPr="00FD3C81">
              <w:t>-</w:t>
            </w:r>
          </w:p>
        </w:tc>
      </w:tr>
      <w:tr w:rsidR="003E4B8D" w:rsidRPr="001E0E53" w:rsidTr="00FA4EB8">
        <w:tc>
          <w:tcPr>
            <w:tcW w:w="35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7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4" w:type="pct"/>
          </w:tcPr>
          <w:p w:rsidR="00927421" w:rsidRDefault="00927421">
            <w:r w:rsidRPr="000F1235">
              <w:t>-</w:t>
            </w:r>
          </w:p>
        </w:tc>
        <w:tc>
          <w:tcPr>
            <w:tcW w:w="434" w:type="pct"/>
          </w:tcPr>
          <w:p w:rsidR="00927421" w:rsidRDefault="00927421">
            <w:r w:rsidRPr="000F1235">
              <w:t>-</w:t>
            </w:r>
          </w:p>
        </w:tc>
        <w:tc>
          <w:tcPr>
            <w:tcW w:w="434" w:type="pct"/>
          </w:tcPr>
          <w:p w:rsidR="00927421" w:rsidRDefault="00927421">
            <w:r w:rsidRPr="000F1235">
              <w:t>-</w:t>
            </w:r>
          </w:p>
        </w:tc>
        <w:tc>
          <w:tcPr>
            <w:tcW w:w="178" w:type="pct"/>
          </w:tcPr>
          <w:p w:rsidR="00927421" w:rsidRDefault="00927421">
            <w:r w:rsidRPr="000F1235">
              <w:t>-</w:t>
            </w:r>
          </w:p>
        </w:tc>
        <w:tc>
          <w:tcPr>
            <w:tcW w:w="215" w:type="pct"/>
          </w:tcPr>
          <w:p w:rsidR="00927421" w:rsidRDefault="00927421">
            <w:r w:rsidRPr="000F1235">
              <w:t>-</w:t>
            </w:r>
          </w:p>
        </w:tc>
        <w:tc>
          <w:tcPr>
            <w:tcW w:w="275" w:type="pct"/>
          </w:tcPr>
          <w:p w:rsidR="00927421" w:rsidRDefault="00927421">
            <w:r w:rsidRPr="000F1235">
              <w:t>-</w:t>
            </w:r>
          </w:p>
        </w:tc>
        <w:tc>
          <w:tcPr>
            <w:tcW w:w="378" w:type="pct"/>
          </w:tcPr>
          <w:p w:rsidR="00927421" w:rsidRDefault="00927421">
            <w:r w:rsidRPr="000F1235">
              <w:t>-</w:t>
            </w:r>
          </w:p>
        </w:tc>
        <w:tc>
          <w:tcPr>
            <w:tcW w:w="315" w:type="pct"/>
          </w:tcPr>
          <w:p w:rsidR="00927421" w:rsidRDefault="00927421">
            <w:r w:rsidRPr="000F1235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</w:tcPr>
          <w:p w:rsidR="00927421" w:rsidRDefault="00927421">
            <w:r w:rsidRPr="0077074C">
              <w:t>-</w:t>
            </w:r>
          </w:p>
        </w:tc>
        <w:tc>
          <w:tcPr>
            <w:tcW w:w="330" w:type="pct"/>
          </w:tcPr>
          <w:p w:rsidR="00927421" w:rsidRDefault="00927421">
            <w:r w:rsidRPr="0077074C">
              <w:t>-</w:t>
            </w:r>
          </w:p>
        </w:tc>
        <w:tc>
          <w:tcPr>
            <w:tcW w:w="233" w:type="pct"/>
          </w:tcPr>
          <w:p w:rsidR="00927421" w:rsidRDefault="00927421">
            <w:r w:rsidRPr="0077074C">
              <w:t>-</w:t>
            </w:r>
          </w:p>
        </w:tc>
        <w:tc>
          <w:tcPr>
            <w:tcW w:w="319" w:type="pct"/>
          </w:tcPr>
          <w:p w:rsidR="00927421" w:rsidRDefault="00927421">
            <w:r w:rsidRPr="0077074C">
              <w:t>-</w:t>
            </w:r>
          </w:p>
        </w:tc>
        <w:tc>
          <w:tcPr>
            <w:tcW w:w="274" w:type="pct"/>
          </w:tcPr>
          <w:p w:rsidR="00927421" w:rsidRDefault="00927421">
            <w:r w:rsidRPr="0077074C">
              <w:t>-</w:t>
            </w:r>
          </w:p>
        </w:tc>
        <w:tc>
          <w:tcPr>
            <w:tcW w:w="350" w:type="pct"/>
          </w:tcPr>
          <w:p w:rsidR="00927421" w:rsidRDefault="00927421">
            <w:r w:rsidRPr="0077074C">
              <w:t>-</w:t>
            </w:r>
          </w:p>
        </w:tc>
        <w:tc>
          <w:tcPr>
            <w:tcW w:w="190" w:type="pct"/>
          </w:tcPr>
          <w:p w:rsidR="00927421" w:rsidRDefault="00927421">
            <w:r w:rsidRPr="0077074C">
              <w:t>-</w:t>
            </w:r>
          </w:p>
        </w:tc>
        <w:tc>
          <w:tcPr>
            <w:tcW w:w="199" w:type="pct"/>
            <w:vAlign w:val="bottom"/>
          </w:tcPr>
          <w:p w:rsidR="00927421" w:rsidRPr="001E0E53" w:rsidRDefault="009274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4" w:type="pct"/>
          </w:tcPr>
          <w:p w:rsidR="00927421" w:rsidRDefault="00927421">
            <w:r w:rsidRPr="000E45DA">
              <w:t>-</w:t>
            </w:r>
          </w:p>
        </w:tc>
        <w:tc>
          <w:tcPr>
            <w:tcW w:w="434" w:type="pct"/>
          </w:tcPr>
          <w:p w:rsidR="00927421" w:rsidRDefault="00927421">
            <w:r w:rsidRPr="000E45DA">
              <w:t>-</w:t>
            </w:r>
          </w:p>
        </w:tc>
        <w:tc>
          <w:tcPr>
            <w:tcW w:w="434" w:type="pct"/>
          </w:tcPr>
          <w:p w:rsidR="00927421" w:rsidRDefault="00927421">
            <w:r w:rsidRPr="000E45DA">
              <w:t>-</w:t>
            </w:r>
          </w:p>
        </w:tc>
        <w:tc>
          <w:tcPr>
            <w:tcW w:w="178" w:type="pct"/>
          </w:tcPr>
          <w:p w:rsidR="00927421" w:rsidRDefault="00927421">
            <w:r w:rsidRPr="000E45DA">
              <w:t>-</w:t>
            </w:r>
          </w:p>
        </w:tc>
        <w:tc>
          <w:tcPr>
            <w:tcW w:w="215" w:type="pct"/>
          </w:tcPr>
          <w:p w:rsidR="00927421" w:rsidRDefault="00927421">
            <w:r w:rsidRPr="000E45DA">
              <w:t>-</w:t>
            </w:r>
          </w:p>
        </w:tc>
        <w:tc>
          <w:tcPr>
            <w:tcW w:w="275" w:type="pct"/>
          </w:tcPr>
          <w:p w:rsidR="00927421" w:rsidRDefault="00927421">
            <w:r w:rsidRPr="000E45DA">
              <w:t>-</w:t>
            </w:r>
          </w:p>
        </w:tc>
        <w:tc>
          <w:tcPr>
            <w:tcW w:w="378" w:type="pct"/>
          </w:tcPr>
          <w:p w:rsidR="00927421" w:rsidRDefault="00927421">
            <w:r w:rsidRPr="000E45DA">
              <w:t>-</w:t>
            </w:r>
          </w:p>
        </w:tc>
        <w:tc>
          <w:tcPr>
            <w:tcW w:w="315" w:type="pct"/>
          </w:tcPr>
          <w:p w:rsidR="00927421" w:rsidRDefault="00927421">
            <w:r w:rsidRPr="000E45DA">
              <w:t>-</w:t>
            </w:r>
          </w:p>
        </w:tc>
      </w:tr>
      <w:tr w:rsidR="003E4B8D" w:rsidRPr="001E0E53" w:rsidTr="00FA4EB8">
        <w:tc>
          <w:tcPr>
            <w:tcW w:w="359" w:type="pct"/>
          </w:tcPr>
          <w:p w:rsidR="00927421" w:rsidRDefault="00927421">
            <w:r w:rsidRPr="00EA6FD5">
              <w:t>-</w:t>
            </w:r>
          </w:p>
        </w:tc>
        <w:tc>
          <w:tcPr>
            <w:tcW w:w="343" w:type="pct"/>
          </w:tcPr>
          <w:p w:rsidR="00927421" w:rsidRDefault="00927421">
            <w:r w:rsidRPr="00EA6FD5">
              <w:t>-</w:t>
            </w:r>
          </w:p>
        </w:tc>
        <w:tc>
          <w:tcPr>
            <w:tcW w:w="330" w:type="pct"/>
          </w:tcPr>
          <w:p w:rsidR="00927421" w:rsidRDefault="00927421">
            <w:r w:rsidRPr="00EA6FD5">
              <w:t>-</w:t>
            </w:r>
          </w:p>
        </w:tc>
        <w:tc>
          <w:tcPr>
            <w:tcW w:w="233" w:type="pct"/>
          </w:tcPr>
          <w:p w:rsidR="00927421" w:rsidRDefault="00927421">
            <w:r w:rsidRPr="00EA6FD5">
              <w:t>-</w:t>
            </w:r>
          </w:p>
        </w:tc>
        <w:tc>
          <w:tcPr>
            <w:tcW w:w="319" w:type="pct"/>
          </w:tcPr>
          <w:p w:rsidR="00927421" w:rsidRDefault="00927421">
            <w:r w:rsidRPr="00EA6FD5">
              <w:t>-</w:t>
            </w:r>
          </w:p>
        </w:tc>
        <w:tc>
          <w:tcPr>
            <w:tcW w:w="274" w:type="pct"/>
          </w:tcPr>
          <w:p w:rsidR="00927421" w:rsidRDefault="00927421">
            <w:r w:rsidRPr="00EA6FD5">
              <w:t>-</w:t>
            </w:r>
          </w:p>
        </w:tc>
        <w:tc>
          <w:tcPr>
            <w:tcW w:w="350" w:type="pct"/>
          </w:tcPr>
          <w:p w:rsidR="00927421" w:rsidRDefault="00927421">
            <w:r w:rsidRPr="00EA6FD5">
              <w:t>-</w:t>
            </w:r>
          </w:p>
        </w:tc>
        <w:tc>
          <w:tcPr>
            <w:tcW w:w="190" w:type="pct"/>
          </w:tcPr>
          <w:p w:rsidR="00927421" w:rsidRDefault="00927421">
            <w:r w:rsidRPr="00EA6FD5">
              <w:t>-</w:t>
            </w:r>
          </w:p>
        </w:tc>
        <w:tc>
          <w:tcPr>
            <w:tcW w:w="199" w:type="pct"/>
          </w:tcPr>
          <w:p w:rsidR="00927421" w:rsidRDefault="00927421">
            <w:r w:rsidRPr="00EA6FD5">
              <w:t>-</w:t>
            </w:r>
          </w:p>
        </w:tc>
        <w:tc>
          <w:tcPr>
            <w:tcW w:w="174" w:type="pct"/>
          </w:tcPr>
          <w:p w:rsidR="00927421" w:rsidRDefault="00927421">
            <w:r w:rsidRPr="00EA6FD5">
              <w:t>-</w:t>
            </w:r>
          </w:p>
        </w:tc>
        <w:tc>
          <w:tcPr>
            <w:tcW w:w="434" w:type="pct"/>
          </w:tcPr>
          <w:p w:rsidR="00927421" w:rsidRDefault="00927421">
            <w:r w:rsidRPr="00EA6FD5">
              <w:t>-</w:t>
            </w:r>
          </w:p>
        </w:tc>
        <w:tc>
          <w:tcPr>
            <w:tcW w:w="434" w:type="pct"/>
          </w:tcPr>
          <w:p w:rsidR="00927421" w:rsidRDefault="00927421">
            <w:r w:rsidRPr="00EA6FD5">
              <w:t>-</w:t>
            </w:r>
          </w:p>
        </w:tc>
        <w:tc>
          <w:tcPr>
            <w:tcW w:w="178" w:type="pct"/>
          </w:tcPr>
          <w:p w:rsidR="00927421" w:rsidRDefault="00927421">
            <w:r w:rsidRPr="00EA6FD5">
              <w:t>-</w:t>
            </w:r>
          </w:p>
        </w:tc>
        <w:tc>
          <w:tcPr>
            <w:tcW w:w="215" w:type="pct"/>
          </w:tcPr>
          <w:p w:rsidR="00927421" w:rsidRDefault="00927421">
            <w:r w:rsidRPr="00EA6FD5">
              <w:t>-</w:t>
            </w:r>
          </w:p>
        </w:tc>
        <w:tc>
          <w:tcPr>
            <w:tcW w:w="275" w:type="pct"/>
          </w:tcPr>
          <w:p w:rsidR="00927421" w:rsidRDefault="00927421">
            <w:r w:rsidRPr="00EA6FD5">
              <w:t>-</w:t>
            </w:r>
          </w:p>
        </w:tc>
        <w:tc>
          <w:tcPr>
            <w:tcW w:w="378" w:type="pct"/>
          </w:tcPr>
          <w:p w:rsidR="00927421" w:rsidRDefault="00927421">
            <w:r w:rsidRPr="00EA6FD5">
              <w:t>-</w:t>
            </w:r>
          </w:p>
        </w:tc>
        <w:tc>
          <w:tcPr>
            <w:tcW w:w="315" w:type="pct"/>
          </w:tcPr>
          <w:p w:rsidR="00927421" w:rsidRDefault="00927421">
            <w:r w:rsidRPr="00EA6FD5">
              <w:t>-</w:t>
            </w:r>
          </w:p>
        </w:tc>
      </w:tr>
      <w:tr w:rsidR="00FA4EB8" w:rsidRPr="001E0E53" w:rsidTr="00FA4EB8">
        <w:trPr>
          <w:cantSplit/>
          <w:trHeight w:val="1134"/>
        </w:trPr>
        <w:tc>
          <w:tcPr>
            <w:tcW w:w="359" w:type="pct"/>
          </w:tcPr>
          <w:p w:rsidR="00FA4EB8" w:rsidRDefault="00FA4EB8">
            <w:r w:rsidRPr="009A0568">
              <w:t>-</w:t>
            </w:r>
          </w:p>
        </w:tc>
        <w:tc>
          <w:tcPr>
            <w:tcW w:w="343" w:type="pct"/>
          </w:tcPr>
          <w:p w:rsidR="00FA4EB8" w:rsidRDefault="00FA4EB8">
            <w:r w:rsidRPr="009A0568">
              <w:t>-</w:t>
            </w:r>
          </w:p>
        </w:tc>
        <w:tc>
          <w:tcPr>
            <w:tcW w:w="330" w:type="pct"/>
          </w:tcPr>
          <w:p w:rsidR="00FA4EB8" w:rsidRDefault="00FA4EB8">
            <w:r w:rsidRPr="009A0568">
              <w:t>-</w:t>
            </w:r>
          </w:p>
        </w:tc>
        <w:tc>
          <w:tcPr>
            <w:tcW w:w="233" w:type="pct"/>
          </w:tcPr>
          <w:p w:rsidR="00FA4EB8" w:rsidRDefault="00FA4EB8">
            <w:r w:rsidRPr="009A0568">
              <w:t>-</w:t>
            </w:r>
          </w:p>
        </w:tc>
        <w:tc>
          <w:tcPr>
            <w:tcW w:w="319" w:type="pct"/>
          </w:tcPr>
          <w:p w:rsidR="00FA4EB8" w:rsidRDefault="00FA4EB8">
            <w:r w:rsidRPr="009A0568">
              <w:t>-</w:t>
            </w:r>
          </w:p>
        </w:tc>
        <w:tc>
          <w:tcPr>
            <w:tcW w:w="274" w:type="pct"/>
          </w:tcPr>
          <w:p w:rsidR="00FA4EB8" w:rsidRDefault="00FA4EB8">
            <w:r w:rsidRPr="009A0568">
              <w:t>-</w:t>
            </w:r>
          </w:p>
        </w:tc>
        <w:tc>
          <w:tcPr>
            <w:tcW w:w="350" w:type="pct"/>
          </w:tcPr>
          <w:p w:rsidR="00FA4EB8" w:rsidRDefault="00FA4EB8">
            <w:r w:rsidRPr="009A0568">
              <w:t>-</w:t>
            </w:r>
          </w:p>
        </w:tc>
        <w:tc>
          <w:tcPr>
            <w:tcW w:w="190" w:type="pct"/>
          </w:tcPr>
          <w:p w:rsidR="00FA4EB8" w:rsidRPr="001E0E53" w:rsidRDefault="00FA4EB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</w:tcPr>
          <w:p w:rsidR="00FA4EB8" w:rsidRPr="001E0E53" w:rsidRDefault="00FA4E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4" w:type="pct"/>
          </w:tcPr>
          <w:p w:rsidR="00FA4EB8" w:rsidRPr="00EF7856" w:rsidRDefault="00FA4EB8" w:rsidP="00FA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4" w:type="pct"/>
          </w:tcPr>
          <w:p w:rsidR="00FA4EB8" w:rsidRDefault="00FA4EB8">
            <w:r w:rsidRPr="00883CE2">
              <w:t>х</w:t>
            </w:r>
          </w:p>
        </w:tc>
        <w:tc>
          <w:tcPr>
            <w:tcW w:w="434" w:type="pct"/>
          </w:tcPr>
          <w:p w:rsidR="00FA4EB8" w:rsidRDefault="00FA4EB8">
            <w:r w:rsidRPr="00883CE2">
              <w:t>х</w:t>
            </w:r>
          </w:p>
        </w:tc>
        <w:tc>
          <w:tcPr>
            <w:tcW w:w="178" w:type="pct"/>
          </w:tcPr>
          <w:p w:rsidR="00FA4EB8" w:rsidRDefault="00FA4EB8">
            <w:r w:rsidRPr="00883CE2">
              <w:t>х</w:t>
            </w:r>
          </w:p>
        </w:tc>
        <w:tc>
          <w:tcPr>
            <w:tcW w:w="215" w:type="pct"/>
          </w:tcPr>
          <w:p w:rsidR="00FA4EB8" w:rsidRDefault="00FA4EB8">
            <w:r w:rsidRPr="00883CE2">
              <w:t>х</w:t>
            </w:r>
          </w:p>
        </w:tc>
        <w:tc>
          <w:tcPr>
            <w:tcW w:w="275" w:type="pct"/>
          </w:tcPr>
          <w:p w:rsidR="00FA4EB8" w:rsidRDefault="00FA4EB8">
            <w:r w:rsidRPr="00883CE2">
              <w:t>х</w:t>
            </w:r>
          </w:p>
        </w:tc>
        <w:tc>
          <w:tcPr>
            <w:tcW w:w="378" w:type="pct"/>
          </w:tcPr>
          <w:p w:rsidR="00FA4EB8" w:rsidRDefault="00FA4EB8">
            <w:r w:rsidRPr="00883CE2">
              <w:t>х</w:t>
            </w:r>
          </w:p>
        </w:tc>
        <w:tc>
          <w:tcPr>
            <w:tcW w:w="315" w:type="pct"/>
          </w:tcPr>
          <w:p w:rsidR="00FA4EB8" w:rsidRDefault="00FA4EB8">
            <w:r w:rsidRPr="00883CE2">
              <w:t>х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2"/>
        <w:gridCol w:w="435"/>
        <w:gridCol w:w="368"/>
        <w:gridCol w:w="804"/>
        <w:gridCol w:w="570"/>
        <w:gridCol w:w="545"/>
        <w:gridCol w:w="367"/>
        <w:gridCol w:w="367"/>
        <w:gridCol w:w="852"/>
        <w:gridCol w:w="931"/>
        <w:gridCol w:w="367"/>
        <w:gridCol w:w="852"/>
        <w:gridCol w:w="931"/>
        <w:gridCol w:w="367"/>
        <w:gridCol w:w="852"/>
        <w:gridCol w:w="931"/>
      </w:tblGrid>
      <w:tr w:rsidR="00077C7B" w:rsidRPr="001E0E53" w:rsidTr="002921F6"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2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2921F6"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2921F6"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C748C" w:rsidRPr="001E0E53" w:rsidTr="002921F6"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135DE" w:rsidRPr="001E0E53" w:rsidTr="002921F6"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7135DE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135DE" w:rsidRPr="001E0E53" w:rsidTr="002921F6">
        <w:trPr>
          <w:cantSplit/>
          <w:trHeight w:val="1541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83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83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83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B515E8" w:rsidP="00E026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48325534,43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B515E8" w:rsidP="00E026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12763608,54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383600" w:rsidP="00E026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1136474,95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8395F" w:rsidP="00483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383600" w:rsidP="00E026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16547148,89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383600" w:rsidP="00E026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611054,67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8395F" w:rsidP="00483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272670" w:rsidP="00E026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19014777,00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12EEA" w:rsidRDefault="00A843F8" w:rsidP="00F72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43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8395F" w:rsidP="00483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rPr>
          <w:cantSplit/>
          <w:trHeight w:val="1134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EF7856" w:rsidRDefault="000C748C" w:rsidP="00F75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Ул. Адмирала</w:t>
            </w:r>
          </w:p>
          <w:p w:rsidR="000C748C" w:rsidRPr="003900DF" w:rsidRDefault="000C748C" w:rsidP="00F753BD"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Ушакова, 24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741F5C" w:rsidRDefault="00B515E8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5331619,17</w:t>
            </w:r>
            <w:bookmarkStart w:id="0" w:name="_GoBack"/>
            <w:bookmarkEnd w:id="0"/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B515E8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2229008,07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198471,45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2889757,10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106713,22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BC54FE" w:rsidRDefault="00BC54FE" w:rsidP="00BC54F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rPr>
          <w:cantSplit/>
          <w:trHeight w:val="145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EF7856" w:rsidRDefault="000C748C" w:rsidP="00A84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 xml:space="preserve">Ул. Юнг </w:t>
            </w:r>
            <w:proofErr w:type="spellStart"/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Прикамья</w:t>
            </w:r>
            <w:proofErr w:type="spellEnd"/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, 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741F5C" w:rsidRDefault="00B515E8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40141427,23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B515E8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9374269,06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834687,3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12153101,17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448790,86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BC54FE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18614057,00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rPr>
          <w:cantSplit/>
          <w:trHeight w:val="168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EF7856" w:rsidRDefault="000C748C" w:rsidP="00A84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856">
              <w:rPr>
                <w:rFonts w:ascii="Times New Roman" w:hAnsi="Times New Roman" w:cs="Times New Roman"/>
                <w:sz w:val="20"/>
                <w:szCs w:val="20"/>
              </w:rPr>
              <w:t>Ул. Высокая, 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741F5C" w:rsidRDefault="00B515E8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2852488,03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B515E8" w:rsidRDefault="00B515E8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1160331,41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103316,20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1504290,62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55550,59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BC54FE" w:rsidRDefault="00BC54FE" w:rsidP="00BC54F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187866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2921F6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9B42ED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9B42ED"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2921F6" w:rsidRPr="001E0E53" w:rsidTr="0068170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04170C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04170C"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2921F6" w:rsidRPr="001E0E53" w:rsidTr="0068170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335031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335031"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0C748C" w:rsidRPr="001E0E53" w:rsidTr="002921F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  <w:tr w:rsidR="002921F6" w:rsidRPr="001E0E53" w:rsidTr="00681706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300E1E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300E1E"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Pr="001E0E53" w:rsidRDefault="002921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6" w:rsidRDefault="002921F6">
            <w:r w:rsidRPr="00844C20">
              <w:t>-</w:t>
            </w:r>
          </w:p>
        </w:tc>
      </w:tr>
      <w:tr w:rsidR="000C748C" w:rsidRPr="001E0E53" w:rsidTr="002921F6">
        <w:trPr>
          <w:cantSplit/>
          <w:trHeight w:val="155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48C" w:rsidRPr="001E0E53" w:rsidRDefault="000C74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F724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741F5C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47968649,55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12406723,66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F724A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1136474,95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3E4B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16547148,89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1E0E53" w:rsidRDefault="00383600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611054,67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Pr="001E0E53" w:rsidRDefault="003E4B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748C" w:rsidRPr="00BC54FE" w:rsidRDefault="00272670" w:rsidP="003E4B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19014777,00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C" w:rsidRDefault="000C748C">
            <w:r w:rsidRPr="00844C20"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2"/>
        <w:gridCol w:w="1901"/>
        <w:gridCol w:w="350"/>
        <w:gridCol w:w="1837"/>
        <w:gridCol w:w="350"/>
        <w:gridCol w:w="2711"/>
      </w:tblGrid>
      <w:tr w:rsidR="00077C7B" w:rsidRPr="006733E7" w:rsidTr="006733E7">
        <w:trPr>
          <w:trHeight w:val="426"/>
        </w:trPr>
        <w:tc>
          <w:tcPr>
            <w:tcW w:w="2682" w:type="dxa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:rsidR="00077C7B" w:rsidRPr="006733E7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50" w:type="dxa"/>
            <w:vAlign w:val="bottom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vAlign w:val="bottom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vAlign w:val="bottom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bottom w:val="single" w:sz="4" w:space="0" w:color="auto"/>
            </w:tcBorders>
            <w:vAlign w:val="bottom"/>
          </w:tcPr>
          <w:p w:rsidR="00077C7B" w:rsidRPr="006733E7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 xml:space="preserve">    Звегинцева Е. А.</w:t>
            </w:r>
          </w:p>
        </w:tc>
      </w:tr>
      <w:tr w:rsidR="00077C7B" w:rsidRPr="006733E7" w:rsidTr="006733E7">
        <w:trPr>
          <w:trHeight w:val="138"/>
        </w:trPr>
        <w:tc>
          <w:tcPr>
            <w:tcW w:w="2682" w:type="dxa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419C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50" w:type="dxa"/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419C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50" w:type="dxa"/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</w:tcBorders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419C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077C7B" w:rsidRPr="006733E7" w:rsidTr="006733E7">
        <w:trPr>
          <w:trHeight w:val="727"/>
        </w:trPr>
        <w:tc>
          <w:tcPr>
            <w:tcW w:w="2682" w:type="dxa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F5715A" w:rsidRPr="006733E7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50" w:type="dxa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F5715A" w:rsidRPr="006733E7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733E7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50" w:type="dxa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bottom w:val="single" w:sz="4" w:space="0" w:color="auto"/>
            </w:tcBorders>
          </w:tcPr>
          <w:p w:rsidR="00F5715A" w:rsidRPr="006733E7" w:rsidRDefault="00F571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3E7" w:rsidRDefault="006733E7" w:rsidP="0067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733E7" w:rsidRDefault="006733E7" w:rsidP="0067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77C7B" w:rsidRPr="006733E7" w:rsidTr="006733E7">
        <w:trPr>
          <w:trHeight w:val="235"/>
        </w:trPr>
        <w:tc>
          <w:tcPr>
            <w:tcW w:w="2682" w:type="dxa"/>
          </w:tcPr>
          <w:p w:rsidR="00077C7B" w:rsidRPr="006733E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419C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50" w:type="dxa"/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419C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50" w:type="dxa"/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</w:tcBorders>
          </w:tcPr>
          <w:p w:rsidR="00077C7B" w:rsidRPr="008941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419C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077C7B" w:rsidRPr="006733E7" w:rsidTr="006733E7">
        <w:trPr>
          <w:trHeight w:val="887"/>
        </w:trPr>
        <w:tc>
          <w:tcPr>
            <w:tcW w:w="2682" w:type="dxa"/>
          </w:tcPr>
          <w:p w:rsidR="006733E7" w:rsidRDefault="006733E7" w:rsidP="00673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733E7" w:rsidRDefault="006733E7" w:rsidP="00673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112819" w:rsidRPr="006733E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6733E7">
              <w:rPr>
                <w:rFonts w:ascii="Times New Roman" w:hAnsi="Times New Roman" w:cs="Times New Roman"/>
                <w:sz w:val="20"/>
                <w:szCs w:val="20"/>
              </w:rPr>
              <w:t xml:space="preserve"> февраля  2025</w:t>
            </w:r>
            <w:r w:rsidR="00112819" w:rsidRPr="006733E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48" w:type="dxa"/>
            <w:gridSpan w:val="5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733E7" w:rsidRPr="006733E7" w:rsidRDefault="006733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733E7" w:rsidRDefault="006733E7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33E7" w:rsidRDefault="006733E7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33E7" w:rsidRPr="001E0E53" w:rsidRDefault="006733E7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733E7">
      <w:pgSz w:w="11906" w:h="16838"/>
      <w:pgMar w:top="1440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48C"/>
    <w:rsid w:val="000C7E8C"/>
    <w:rsid w:val="00110800"/>
    <w:rsid w:val="00112819"/>
    <w:rsid w:val="001E0E53"/>
    <w:rsid w:val="00272670"/>
    <w:rsid w:val="00284AB7"/>
    <w:rsid w:val="002921F6"/>
    <w:rsid w:val="00341558"/>
    <w:rsid w:val="00347224"/>
    <w:rsid w:val="00364A5D"/>
    <w:rsid w:val="00383600"/>
    <w:rsid w:val="003E3783"/>
    <w:rsid w:val="003E4B8D"/>
    <w:rsid w:val="0048156E"/>
    <w:rsid w:val="0048395F"/>
    <w:rsid w:val="00576860"/>
    <w:rsid w:val="00590F6D"/>
    <w:rsid w:val="005E4E0E"/>
    <w:rsid w:val="005E5832"/>
    <w:rsid w:val="00612EEA"/>
    <w:rsid w:val="006733E7"/>
    <w:rsid w:val="00681706"/>
    <w:rsid w:val="007135DE"/>
    <w:rsid w:val="00741F5C"/>
    <w:rsid w:val="0089419C"/>
    <w:rsid w:val="008A22D7"/>
    <w:rsid w:val="00927421"/>
    <w:rsid w:val="00946E31"/>
    <w:rsid w:val="009B3E2C"/>
    <w:rsid w:val="009D2151"/>
    <w:rsid w:val="00A843F8"/>
    <w:rsid w:val="00B048C1"/>
    <w:rsid w:val="00B515E8"/>
    <w:rsid w:val="00B80B65"/>
    <w:rsid w:val="00BC54FE"/>
    <w:rsid w:val="00DB22EE"/>
    <w:rsid w:val="00E026FD"/>
    <w:rsid w:val="00E46BA1"/>
    <w:rsid w:val="00ED1B8D"/>
    <w:rsid w:val="00EE7858"/>
    <w:rsid w:val="00F5715A"/>
    <w:rsid w:val="00F724A4"/>
    <w:rsid w:val="00F753BD"/>
    <w:rsid w:val="00F96237"/>
    <w:rsid w:val="00F96448"/>
    <w:rsid w:val="00FA0EF0"/>
    <w:rsid w:val="00FA4EB8"/>
    <w:rsid w:val="00FB3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8A22D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6pt1">
    <w:name w:val="Основной текст + 6 pt1"/>
    <w:aliases w:val="Интервал 0 pt1"/>
    <w:basedOn w:val="1"/>
    <w:uiPriority w:val="99"/>
    <w:rsid w:val="008A22D7"/>
    <w:rPr>
      <w:rFonts w:ascii="Times New Roman" w:hAnsi="Times New Roman" w:cs="Times New Roman"/>
      <w:spacing w:val="3"/>
      <w:sz w:val="12"/>
      <w:szCs w:val="12"/>
      <w:shd w:val="clear" w:color="auto" w:fill="FFFFFF"/>
    </w:rPr>
  </w:style>
  <w:style w:type="paragraph" w:styleId="a3">
    <w:name w:val="Body Text"/>
    <w:basedOn w:val="a"/>
    <w:link w:val="1"/>
    <w:uiPriority w:val="99"/>
    <w:rsid w:val="008A22D7"/>
    <w:pPr>
      <w:widowControl w:val="0"/>
      <w:shd w:val="clear" w:color="auto" w:fill="FFFFFF"/>
      <w:spacing w:after="0" w:line="230" w:lineRule="exact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ой текст Знак"/>
    <w:basedOn w:val="a0"/>
    <w:uiPriority w:val="99"/>
    <w:semiHidden/>
    <w:rsid w:val="008A2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37</cp:revision>
  <dcterms:created xsi:type="dcterms:W3CDTF">2023-01-09T13:42:00Z</dcterms:created>
  <dcterms:modified xsi:type="dcterms:W3CDTF">2025-03-03T09:43:00Z</dcterms:modified>
</cp:coreProperties>
</file>