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20"/>
      </w:tblGrid>
      <w:tr w:rsidR="00B9382D" w:rsidRPr="00DB4240" w:rsidTr="00E41DAB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1DAB" w:rsidRPr="00DB4240" w:rsidTr="00E41DAB">
        <w:trPr>
          <w:jc w:val="center"/>
        </w:trPr>
        <w:tc>
          <w:tcPr>
            <w:tcW w:w="2834" w:type="dxa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1DAB" w:rsidRPr="00DB4240" w:rsidRDefault="0099111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E41DAB"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41D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AB" w:rsidRPr="00820C5C" w:rsidRDefault="0099111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E41DAB" w:rsidRPr="00DB4240" w:rsidTr="00E41DAB">
        <w:trPr>
          <w:jc w:val="center"/>
        </w:trPr>
        <w:tc>
          <w:tcPr>
            <w:tcW w:w="2834" w:type="dxa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57308432</w:t>
            </w:r>
          </w:p>
        </w:tc>
      </w:tr>
      <w:tr w:rsidR="00E41DAB" w:rsidRPr="00DB4240" w:rsidTr="00E41DAB">
        <w:trPr>
          <w:jc w:val="center"/>
        </w:trPr>
        <w:tc>
          <w:tcPr>
            <w:tcW w:w="2834" w:type="dxa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5908019414</w:t>
            </w:r>
          </w:p>
        </w:tc>
      </w:tr>
      <w:tr w:rsidR="00E41DAB" w:rsidRPr="00DB4240" w:rsidTr="00E41DAB">
        <w:trPr>
          <w:jc w:val="center"/>
        </w:trPr>
        <w:tc>
          <w:tcPr>
            <w:tcW w:w="2834" w:type="dxa"/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41DAB" w:rsidRPr="00DB4240" w:rsidRDefault="0018062B" w:rsidP="00E4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41DAB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E41DAB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="00E41DAB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E41DAB" w:rsidRPr="00DB4240" w:rsidTr="00E41DAB">
        <w:trPr>
          <w:jc w:val="center"/>
        </w:trPr>
        <w:tc>
          <w:tcPr>
            <w:tcW w:w="2834" w:type="dxa"/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1DAB" w:rsidRPr="00DB4240" w:rsidRDefault="00E41DAB" w:rsidP="00E4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AB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E41DAB" w:rsidRPr="00DB4240" w:rsidTr="00E41DAB">
        <w:trPr>
          <w:jc w:val="center"/>
        </w:trPr>
        <w:tc>
          <w:tcPr>
            <w:tcW w:w="2834" w:type="dxa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1DAB" w:rsidRPr="00DB4240" w:rsidRDefault="00E41DAB" w:rsidP="00E4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1DAB" w:rsidRPr="00DB4240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AB" w:rsidRPr="00820C5C" w:rsidRDefault="00E41DAB" w:rsidP="00E8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B9382D" w:rsidRPr="00DB4240" w:rsidTr="00E41DAB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C42075" w:rsidRDefault="00C4207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C42075" w:rsidRDefault="00C4207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3F616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79" w:type="pct"/>
            <w:vAlign w:val="center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A0A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75" w:rsidRDefault="00C42075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B9382D" w:rsidRPr="00E41DAB" w:rsidTr="00E41DAB">
        <w:tc>
          <w:tcPr>
            <w:tcW w:w="2608" w:type="dxa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1DAB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1DAB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9382D" w:rsidRPr="00E41DAB" w:rsidRDefault="009667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E41DAB" w:rsidRPr="00E41DAB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E41DAB" w:rsidRDefault="009667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E41DAB" w:rsidRPr="00E41DAB">
              <w:rPr>
                <w:rFonts w:ascii="Times New Roman" w:hAnsi="Times New Roman" w:cs="Times New Roman"/>
              </w:rPr>
              <w:t>Звегинцева Е. А.</w:t>
            </w:r>
          </w:p>
        </w:tc>
      </w:tr>
      <w:tr w:rsidR="00B9382D" w:rsidRPr="00E41DAB" w:rsidTr="00E41DAB">
        <w:tc>
          <w:tcPr>
            <w:tcW w:w="2608" w:type="dxa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966739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966739">
              <w:rPr>
                <w:rFonts w:ascii="Times New Roman" w:hAnsi="Times New Roman" w:cs="Times New Roman"/>
                <w:sz w:val="16"/>
              </w:rPr>
              <w:t>(подпись)</w:t>
            </w:r>
          </w:p>
        </w:tc>
        <w:tc>
          <w:tcPr>
            <w:tcW w:w="340" w:type="dxa"/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966739">
              <w:rPr>
                <w:rFonts w:ascii="Times New Roman" w:hAnsi="Times New Roman" w:cs="Times New Roman"/>
                <w:sz w:val="16"/>
              </w:rPr>
              <w:t>(расшифровка подписи)</w:t>
            </w:r>
          </w:p>
        </w:tc>
      </w:tr>
      <w:tr w:rsidR="00B9382D" w:rsidRPr="00E41DAB" w:rsidTr="00E41DAB">
        <w:tc>
          <w:tcPr>
            <w:tcW w:w="2608" w:type="dxa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1DA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9382D" w:rsidRPr="00E41DAB" w:rsidRDefault="0099111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99111B" w:rsidRDefault="0099111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382D" w:rsidRPr="00E41DAB" w:rsidRDefault="00E41D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1DAB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9111B" w:rsidRDefault="0099111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382D" w:rsidRPr="00E41DAB" w:rsidRDefault="0099111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233-92-37</w:t>
            </w:r>
          </w:p>
        </w:tc>
      </w:tr>
      <w:tr w:rsidR="00B9382D" w:rsidRPr="00E41DAB" w:rsidTr="00E41DAB">
        <w:tc>
          <w:tcPr>
            <w:tcW w:w="2608" w:type="dxa"/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966739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966739">
              <w:rPr>
                <w:rFonts w:ascii="Times New Roman" w:hAnsi="Times New Roman" w:cs="Times New Roman"/>
                <w:sz w:val="16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966739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966739">
              <w:rPr>
                <w:rFonts w:ascii="Times New Roman" w:hAnsi="Times New Roman" w:cs="Times New Roman"/>
                <w:sz w:val="16"/>
              </w:rPr>
              <w:t>(телефон)</w:t>
            </w:r>
          </w:p>
        </w:tc>
      </w:tr>
      <w:tr w:rsidR="00B9382D" w:rsidRPr="00E41DAB" w:rsidTr="00E41DAB">
        <w:tc>
          <w:tcPr>
            <w:tcW w:w="2608" w:type="dxa"/>
          </w:tcPr>
          <w:p w:rsidR="00B9382D" w:rsidRPr="00E41DAB" w:rsidRDefault="0099111B" w:rsidP="00991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E2799D">
              <w:rPr>
                <w:rFonts w:ascii="Times New Roman" w:hAnsi="Times New Roman" w:cs="Times New Roman"/>
              </w:rPr>
              <w:t xml:space="preserve">" </w:t>
            </w:r>
            <w:r>
              <w:rPr>
                <w:rFonts w:ascii="Times New Roman" w:hAnsi="Times New Roman" w:cs="Times New Roman"/>
              </w:rPr>
              <w:t>февраля 2025</w:t>
            </w:r>
            <w:r w:rsidR="00B9382D" w:rsidRPr="00E41DA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B9382D" w:rsidRPr="00E41DAB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382D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1DAB" w:rsidRPr="00DB4240" w:rsidRDefault="00E41DAB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C42075">
      <w:pgSz w:w="16838" w:h="11905" w:orient="landscape"/>
      <w:pgMar w:top="1276" w:right="1134" w:bottom="993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8062B"/>
    <w:rsid w:val="00284AB7"/>
    <w:rsid w:val="00352A48"/>
    <w:rsid w:val="003F6167"/>
    <w:rsid w:val="005E32A3"/>
    <w:rsid w:val="00603914"/>
    <w:rsid w:val="007E29DF"/>
    <w:rsid w:val="00921FA4"/>
    <w:rsid w:val="00946E31"/>
    <w:rsid w:val="00966739"/>
    <w:rsid w:val="0099111B"/>
    <w:rsid w:val="00B048C1"/>
    <w:rsid w:val="00B17059"/>
    <w:rsid w:val="00B639C1"/>
    <w:rsid w:val="00B9382D"/>
    <w:rsid w:val="00C42075"/>
    <w:rsid w:val="00DB4240"/>
    <w:rsid w:val="00E2799D"/>
    <w:rsid w:val="00E41DAB"/>
    <w:rsid w:val="00F96237"/>
    <w:rsid w:val="00FA0A99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2024-04-02T08:27:00Z</cp:lastPrinted>
  <dcterms:created xsi:type="dcterms:W3CDTF">2023-01-09T13:11:00Z</dcterms:created>
  <dcterms:modified xsi:type="dcterms:W3CDTF">2025-02-17T04:40:00Z</dcterms:modified>
</cp:coreProperties>
</file>