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010378">
      <w:pPr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7631EC" w:rsidP="00010378">
      <w:pPr>
        <w:jc w:val="center"/>
        <w:rPr>
          <w:b/>
        </w:rPr>
      </w:pPr>
      <w:r>
        <w:rPr>
          <w:b/>
        </w:rPr>
        <w:t>информирует</w:t>
      </w:r>
      <w:r w:rsidR="00652F7A" w:rsidRPr="0099030E">
        <w:rPr>
          <w:b/>
        </w:rPr>
        <w:t xml:space="preserve"> об отмене </w:t>
      </w:r>
      <w:r>
        <w:rPr>
          <w:b/>
        </w:rPr>
        <w:t xml:space="preserve">приказов от 04.07.2016 № СЭД-19-09-77 </w:t>
      </w:r>
      <w:r w:rsidR="00D6259F">
        <w:rPr>
          <w:b/>
        </w:rPr>
        <w:t>и</w:t>
      </w:r>
      <w:r w:rsidR="00D6259F">
        <w:rPr>
          <w:b/>
        </w:rPr>
        <w:br/>
      </w:r>
      <w:r>
        <w:rPr>
          <w:b/>
        </w:rPr>
        <w:t>от 10.07.2016 № СЭД-19-09-82</w:t>
      </w:r>
      <w:r w:rsidR="00652F7A" w:rsidRPr="0099030E">
        <w:rPr>
          <w:b/>
        </w:rPr>
        <w:br/>
      </w:r>
    </w:p>
    <w:p w:rsidR="00652F7A" w:rsidRPr="0099030E" w:rsidRDefault="00652F7A" w:rsidP="009404F8">
      <w:pPr>
        <w:ind w:firstLine="708"/>
        <w:jc w:val="both"/>
      </w:pPr>
      <w:proofErr w:type="gramStart"/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от </w:t>
      </w:r>
      <w:r w:rsidR="005A1EB5" w:rsidRPr="005A1EB5">
        <w:t>0</w:t>
      </w:r>
      <w:r w:rsidR="007631EC" w:rsidRPr="005A1EB5">
        <w:t>2</w:t>
      </w:r>
      <w:r w:rsidRPr="005A1EB5">
        <w:t>.0</w:t>
      </w:r>
      <w:r w:rsidR="005A1EB5" w:rsidRPr="005A1EB5">
        <w:t>6</w:t>
      </w:r>
      <w:r w:rsidR="0094114F" w:rsidRPr="005A1EB5">
        <w:t>.201</w:t>
      </w:r>
      <w:r w:rsidR="009404F8" w:rsidRPr="005A1EB5">
        <w:t>7</w:t>
      </w:r>
      <w:r w:rsidRPr="005A1EB5">
        <w:t xml:space="preserve"> № СЭД-</w:t>
      </w:r>
      <w:r w:rsidR="009404F8" w:rsidRPr="005A1EB5">
        <w:t>059-</w:t>
      </w:r>
      <w:r w:rsidRPr="005A1EB5">
        <w:t>19-</w:t>
      </w:r>
      <w:r w:rsidR="009404F8" w:rsidRPr="005A1EB5">
        <w:t>10</w:t>
      </w:r>
      <w:r w:rsidR="0094114F" w:rsidRPr="005A1EB5">
        <w:t>-</w:t>
      </w:r>
      <w:r w:rsidR="005A1EB5" w:rsidRPr="005A1EB5">
        <w:t>73</w:t>
      </w:r>
      <w:r w:rsidRPr="0099030E">
        <w:t xml:space="preserve"> «Об отмене </w:t>
      </w:r>
      <w:r w:rsidR="007631EC">
        <w:t xml:space="preserve">приказов </w:t>
      </w:r>
      <w:r w:rsidR="005A1EB5" w:rsidRPr="005A1EB5">
        <w:br/>
      </w:r>
      <w:r w:rsidR="007631EC" w:rsidRPr="007631EC">
        <w:t>от 04.07.2016 № СЭД-19-09-77 и от 10.07.2016 № СЭД-19-09-82</w:t>
      </w:r>
      <w:r w:rsidRPr="007631EC">
        <w:t>»</w:t>
      </w:r>
      <w:r w:rsidRPr="0099030E">
        <w:t xml:space="preserve"> отменить</w:t>
      </w:r>
      <w:r w:rsidR="007631EC">
        <w:t xml:space="preserve"> </w:t>
      </w:r>
      <w:r w:rsidR="007631EC">
        <w:rPr>
          <w:szCs w:val="28"/>
        </w:rPr>
        <w:t xml:space="preserve">приказы начальника </w:t>
      </w:r>
      <w:r w:rsidR="007631EC">
        <w:t xml:space="preserve">департамента имущественных отношений администрации города Перми </w:t>
      </w:r>
      <w:r w:rsidR="005A1EB5" w:rsidRPr="005A1EB5">
        <w:br/>
      </w:r>
      <w:bookmarkStart w:id="0" w:name="_GoBack"/>
      <w:bookmarkEnd w:id="0"/>
      <w:r w:rsidR="007631EC" w:rsidRPr="00AF23C7">
        <w:t>от 04.07.2016 № СЭД-19-09-77</w:t>
      </w:r>
      <w:r w:rsidR="007631EC">
        <w:t xml:space="preserve"> «Об отмене протокола о результатах аукциона 19.05.2016 по лоту № 3» и </w:t>
      </w:r>
      <w:r w:rsidR="007631EC" w:rsidRPr="00AF23C7">
        <w:t xml:space="preserve">от </w:t>
      </w:r>
      <w:r w:rsidR="007631EC">
        <w:t>1</w:t>
      </w:r>
      <w:r w:rsidR="007631EC" w:rsidRPr="00AF23C7">
        <w:t>0.07.2016 № СЭД-19-09-</w:t>
      </w:r>
      <w:r w:rsidR="007631EC">
        <w:t>82 «Об отмене извещения о проведении 19.05.2016 аукциона по лоту № 3»</w:t>
      </w:r>
      <w:r w:rsidR="007631EC">
        <w:rPr>
          <w:szCs w:val="28"/>
        </w:rPr>
        <w:t>.</w:t>
      </w:r>
      <w:proofErr w:type="gramEnd"/>
    </w:p>
    <w:p w:rsidR="00EC10A5" w:rsidRPr="0099030E" w:rsidRDefault="005A1EB5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F7A"/>
    <w:rsid w:val="00010378"/>
    <w:rsid w:val="0022765B"/>
    <w:rsid w:val="005029F6"/>
    <w:rsid w:val="005216A3"/>
    <w:rsid w:val="005A1EB5"/>
    <w:rsid w:val="00652F7A"/>
    <w:rsid w:val="006F3F89"/>
    <w:rsid w:val="007631EC"/>
    <w:rsid w:val="007850AB"/>
    <w:rsid w:val="007F1DB4"/>
    <w:rsid w:val="00860F25"/>
    <w:rsid w:val="009404F8"/>
    <w:rsid w:val="0094114F"/>
    <w:rsid w:val="0099030E"/>
    <w:rsid w:val="00C55D23"/>
    <w:rsid w:val="00D6259F"/>
    <w:rsid w:val="00F2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Петрова Юлия Леонидовна</cp:lastModifiedBy>
  <cp:revision>15</cp:revision>
  <cp:lastPrinted>2017-05-29T11:21:00Z</cp:lastPrinted>
  <dcterms:created xsi:type="dcterms:W3CDTF">2015-08-13T11:36:00Z</dcterms:created>
  <dcterms:modified xsi:type="dcterms:W3CDTF">2017-06-02T10:03:00Z</dcterms:modified>
</cp:coreProperties>
</file>