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D343F">
        <w:rPr>
          <w:rFonts w:ascii="Times New Roman" w:hAnsi="Times New Roman" w:cs="Times New Roman"/>
          <w:sz w:val="28"/>
          <w:szCs w:val="28"/>
        </w:rPr>
        <w:t xml:space="preserve">писок земельных участков, </w:t>
      </w:r>
      <w:r w:rsidR="00242995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C43A9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DA7FDB">
        <w:rPr>
          <w:rFonts w:ascii="Times New Roman" w:hAnsi="Times New Roman" w:cs="Times New Roman"/>
          <w:sz w:val="28"/>
          <w:szCs w:val="28"/>
        </w:rPr>
        <w:t>Кунгурского</w:t>
      </w:r>
      <w:proofErr w:type="spellEnd"/>
      <w:r w:rsidR="0024299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43A9E">
        <w:rPr>
          <w:rFonts w:ascii="Times New Roman" w:hAnsi="Times New Roman" w:cs="Times New Roman"/>
          <w:sz w:val="28"/>
          <w:szCs w:val="28"/>
        </w:rPr>
        <w:t>ого</w:t>
      </w:r>
      <w:r w:rsidR="0024299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43A9E">
        <w:rPr>
          <w:rFonts w:ascii="Times New Roman" w:hAnsi="Times New Roman" w:cs="Times New Roman"/>
          <w:sz w:val="28"/>
          <w:szCs w:val="28"/>
        </w:rPr>
        <w:t>а</w:t>
      </w:r>
      <w:r w:rsidR="00242995">
        <w:rPr>
          <w:rFonts w:ascii="Times New Roman" w:hAnsi="Times New Roman" w:cs="Times New Roman"/>
          <w:sz w:val="28"/>
          <w:szCs w:val="28"/>
        </w:rPr>
        <w:t xml:space="preserve"> Пермского края</w:t>
      </w:r>
    </w:p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692" w:type="dxa"/>
        <w:tblInd w:w="904" w:type="dxa"/>
        <w:tblLayout w:type="fixed"/>
        <w:tblLook w:val="04A0"/>
      </w:tblPr>
      <w:tblGrid>
        <w:gridCol w:w="868"/>
        <w:gridCol w:w="3402"/>
        <w:gridCol w:w="2126"/>
        <w:gridCol w:w="2464"/>
        <w:gridCol w:w="2869"/>
        <w:gridCol w:w="1963"/>
      </w:tblGrid>
      <w:tr w:rsidR="00AD343F" w:rsidTr="00E86CEB">
        <w:tc>
          <w:tcPr>
            <w:tcW w:w="868" w:type="dxa"/>
            <w:vAlign w:val="center"/>
          </w:tcPr>
          <w:p w:rsidR="00AD343F" w:rsidRPr="00322010" w:rsidRDefault="00AD343F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97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429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2429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2429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AD343F" w:rsidRPr="00322010" w:rsidRDefault="00AD343F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126" w:type="dxa"/>
            <w:vAlign w:val="center"/>
          </w:tcPr>
          <w:p w:rsidR="00AD343F" w:rsidRPr="00322010" w:rsidRDefault="00242995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464" w:type="dxa"/>
            <w:vAlign w:val="center"/>
          </w:tcPr>
          <w:p w:rsidR="00AD343F" w:rsidRPr="00322010" w:rsidRDefault="00242995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 м</w:t>
            </w:r>
          </w:p>
        </w:tc>
        <w:tc>
          <w:tcPr>
            <w:tcW w:w="2869" w:type="dxa"/>
            <w:vAlign w:val="center"/>
          </w:tcPr>
          <w:p w:rsidR="00AD343F" w:rsidRPr="00322010" w:rsidRDefault="00242995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963" w:type="dxa"/>
            <w:vAlign w:val="center"/>
          </w:tcPr>
          <w:p w:rsidR="00AD343F" w:rsidRPr="00322010" w:rsidRDefault="00242995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946214" w:rsidTr="00E86CEB">
        <w:tc>
          <w:tcPr>
            <w:tcW w:w="868" w:type="dxa"/>
            <w:vAlign w:val="center"/>
          </w:tcPr>
          <w:p w:rsidR="00946214" w:rsidRPr="002C32C0" w:rsidRDefault="00946214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DA7FDB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Кунгурский</w:t>
            </w:r>
            <w:proofErr w:type="spellEnd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DA7FDB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Усть-Турское</w:t>
            </w:r>
            <w:proofErr w:type="spellEnd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7FDB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сельское поселение,</w:t>
            </w:r>
          </w:p>
          <w:p w:rsidR="00DA7FDB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Бажуки</w:t>
            </w:r>
            <w:proofErr w:type="spellEnd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46214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ул. Полевая, 14</w:t>
            </w:r>
          </w:p>
        </w:tc>
        <w:tc>
          <w:tcPr>
            <w:tcW w:w="2126" w:type="dxa"/>
            <w:vAlign w:val="center"/>
          </w:tcPr>
          <w:p w:rsidR="00946214" w:rsidRPr="00DA7FDB" w:rsidRDefault="00DA7FDB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59:24:0010101:842</w:t>
            </w:r>
          </w:p>
        </w:tc>
        <w:tc>
          <w:tcPr>
            <w:tcW w:w="2464" w:type="dxa"/>
            <w:vAlign w:val="center"/>
          </w:tcPr>
          <w:p w:rsidR="00946214" w:rsidRPr="00DA7FDB" w:rsidRDefault="00DA7FDB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2226</w:t>
            </w:r>
          </w:p>
        </w:tc>
        <w:tc>
          <w:tcPr>
            <w:tcW w:w="2869" w:type="dxa"/>
            <w:vAlign w:val="center"/>
          </w:tcPr>
          <w:p w:rsidR="00946214" w:rsidRPr="00946214" w:rsidRDefault="00DA7FDB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1963" w:type="dxa"/>
            <w:vAlign w:val="center"/>
          </w:tcPr>
          <w:p w:rsidR="00946214" w:rsidRPr="00946214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946214" w:rsidTr="00E86CEB">
        <w:tc>
          <w:tcPr>
            <w:tcW w:w="868" w:type="dxa"/>
            <w:vAlign w:val="center"/>
          </w:tcPr>
          <w:p w:rsidR="00946214" w:rsidRDefault="00946214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DA7FDB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Кунгурский</w:t>
            </w:r>
            <w:proofErr w:type="spellEnd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:rsidR="00DA7FDB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Усть-Турское</w:t>
            </w:r>
            <w:proofErr w:type="spellEnd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7FDB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сельское поселение,</w:t>
            </w:r>
          </w:p>
          <w:p w:rsidR="00DA7FDB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Бажуки</w:t>
            </w:r>
            <w:proofErr w:type="spellEnd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46214" w:rsidRPr="00DA7FDB" w:rsidRDefault="00DA7FDB" w:rsidP="00DA7F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ул. Полевая, 16</w:t>
            </w:r>
          </w:p>
        </w:tc>
        <w:tc>
          <w:tcPr>
            <w:tcW w:w="2126" w:type="dxa"/>
            <w:vAlign w:val="center"/>
          </w:tcPr>
          <w:p w:rsidR="00946214" w:rsidRPr="00DA7FDB" w:rsidRDefault="00DA7FDB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59:24:0010101:835</w:t>
            </w:r>
          </w:p>
        </w:tc>
        <w:tc>
          <w:tcPr>
            <w:tcW w:w="2464" w:type="dxa"/>
            <w:vAlign w:val="center"/>
          </w:tcPr>
          <w:p w:rsidR="00946214" w:rsidRPr="00DA7FDB" w:rsidRDefault="00DA7FDB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2196</w:t>
            </w:r>
          </w:p>
        </w:tc>
        <w:tc>
          <w:tcPr>
            <w:tcW w:w="2869" w:type="dxa"/>
            <w:vAlign w:val="center"/>
          </w:tcPr>
          <w:p w:rsidR="00946214" w:rsidRPr="00946214" w:rsidRDefault="00DA7FDB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1963" w:type="dxa"/>
            <w:vAlign w:val="center"/>
          </w:tcPr>
          <w:p w:rsidR="00946214" w:rsidRPr="00946214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946214" w:rsidTr="00E86CEB">
        <w:tc>
          <w:tcPr>
            <w:tcW w:w="868" w:type="dxa"/>
            <w:vAlign w:val="center"/>
          </w:tcPr>
          <w:p w:rsidR="00946214" w:rsidRDefault="00946214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DA7FDB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Кунгурский</w:t>
            </w:r>
            <w:proofErr w:type="spellEnd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DA7FDB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Усть-Турское</w:t>
            </w:r>
            <w:proofErr w:type="spellEnd"/>
          </w:p>
          <w:p w:rsidR="00DA7FDB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</w:t>
            </w:r>
          </w:p>
          <w:p w:rsidR="00DA7FDB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Бажуки</w:t>
            </w:r>
            <w:proofErr w:type="spellEnd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46214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ул. Земляничная, 25</w:t>
            </w:r>
          </w:p>
        </w:tc>
        <w:tc>
          <w:tcPr>
            <w:tcW w:w="2126" w:type="dxa"/>
            <w:vAlign w:val="center"/>
          </w:tcPr>
          <w:p w:rsidR="00946214" w:rsidRPr="00DA7FDB" w:rsidRDefault="00DA7FDB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59:24:0010101:837</w:t>
            </w:r>
          </w:p>
        </w:tc>
        <w:tc>
          <w:tcPr>
            <w:tcW w:w="2464" w:type="dxa"/>
            <w:vAlign w:val="center"/>
          </w:tcPr>
          <w:p w:rsidR="00946214" w:rsidRPr="00DA7FDB" w:rsidRDefault="00DA7FDB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2196</w:t>
            </w:r>
          </w:p>
        </w:tc>
        <w:tc>
          <w:tcPr>
            <w:tcW w:w="2869" w:type="dxa"/>
            <w:vAlign w:val="center"/>
          </w:tcPr>
          <w:p w:rsidR="00946214" w:rsidRPr="00946214" w:rsidRDefault="00DA7FDB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1963" w:type="dxa"/>
            <w:vAlign w:val="center"/>
          </w:tcPr>
          <w:p w:rsidR="00946214" w:rsidRPr="00946214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</w:tbl>
    <w:p w:rsidR="009022DD" w:rsidRDefault="009022DD"/>
    <w:sectPr w:rsidR="009022DD" w:rsidSect="00C74E61">
      <w:pgSz w:w="16838" w:h="11905"/>
      <w:pgMar w:top="993" w:right="1134" w:bottom="85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343F"/>
    <w:rsid w:val="00126FE3"/>
    <w:rsid w:val="001A0495"/>
    <w:rsid w:val="00202E15"/>
    <w:rsid w:val="00217F1A"/>
    <w:rsid w:val="00242995"/>
    <w:rsid w:val="002836D0"/>
    <w:rsid w:val="002A4EC3"/>
    <w:rsid w:val="002C32C0"/>
    <w:rsid w:val="00322010"/>
    <w:rsid w:val="003803E1"/>
    <w:rsid w:val="00386037"/>
    <w:rsid w:val="00433758"/>
    <w:rsid w:val="004555DD"/>
    <w:rsid w:val="004662D1"/>
    <w:rsid w:val="004932D5"/>
    <w:rsid w:val="005663DE"/>
    <w:rsid w:val="005A0C31"/>
    <w:rsid w:val="006D3AB1"/>
    <w:rsid w:val="00767576"/>
    <w:rsid w:val="007D2BF8"/>
    <w:rsid w:val="00800620"/>
    <w:rsid w:val="00830637"/>
    <w:rsid w:val="00897879"/>
    <w:rsid w:val="009022DD"/>
    <w:rsid w:val="00941FA1"/>
    <w:rsid w:val="00942A5A"/>
    <w:rsid w:val="00946214"/>
    <w:rsid w:val="009F5F50"/>
    <w:rsid w:val="00A1180A"/>
    <w:rsid w:val="00A41D2D"/>
    <w:rsid w:val="00A535BB"/>
    <w:rsid w:val="00AD343F"/>
    <w:rsid w:val="00AD6533"/>
    <w:rsid w:val="00AF0B1E"/>
    <w:rsid w:val="00C43A9E"/>
    <w:rsid w:val="00C74E61"/>
    <w:rsid w:val="00CA2E78"/>
    <w:rsid w:val="00D76BBA"/>
    <w:rsid w:val="00DA7FDB"/>
    <w:rsid w:val="00DF029F"/>
    <w:rsid w:val="00E86CEB"/>
    <w:rsid w:val="00E97094"/>
    <w:rsid w:val="00F313AD"/>
    <w:rsid w:val="00F544A3"/>
    <w:rsid w:val="00FD72BE"/>
    <w:rsid w:val="00FD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zonova</dc:creator>
  <cp:keywords/>
  <dc:description/>
  <cp:lastModifiedBy>feshchenko-ev</cp:lastModifiedBy>
  <cp:revision>120</cp:revision>
  <dcterms:created xsi:type="dcterms:W3CDTF">2017-10-11T11:15:00Z</dcterms:created>
  <dcterms:modified xsi:type="dcterms:W3CDTF">2020-12-07T04:39:00Z</dcterms:modified>
</cp:coreProperties>
</file>