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15841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952571" w:rsidRPr="005919BC" w:rsidTr="00F15841">
        <w:trPr>
          <w:trHeight w:val="591"/>
        </w:trPr>
        <w:tc>
          <w:tcPr>
            <w:tcW w:w="15309" w:type="dxa"/>
            <w:gridSpan w:val="6"/>
            <w:vAlign w:val="center"/>
          </w:tcPr>
          <w:p w:rsidR="00952571" w:rsidRPr="005919BC" w:rsidRDefault="00491455" w:rsidP="00952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Мотовилихинский </w:t>
            </w:r>
            <w:r w:rsidR="00952571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952571" w:rsidTr="00F15841">
        <w:trPr>
          <w:trHeight w:val="361"/>
        </w:trPr>
        <w:tc>
          <w:tcPr>
            <w:tcW w:w="2020" w:type="dxa"/>
            <w:vAlign w:val="center"/>
          </w:tcPr>
          <w:p w:rsidR="00952571" w:rsidRPr="00DE1123" w:rsidRDefault="00491455" w:rsidP="00952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1778</w:t>
            </w:r>
          </w:p>
        </w:tc>
        <w:tc>
          <w:tcPr>
            <w:tcW w:w="3489" w:type="dxa"/>
            <w:gridSpan w:val="2"/>
            <w:vAlign w:val="center"/>
          </w:tcPr>
          <w:p w:rsidR="00952571" w:rsidRPr="00DE1123" w:rsidRDefault="00491455" w:rsidP="000573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952571" w:rsidRPr="00F624A2" w:rsidRDefault="00491455" w:rsidP="00952571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952571" w:rsidRDefault="00491455" w:rsidP="00952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B6735" w:rsidTr="00F15841">
        <w:trPr>
          <w:trHeight w:val="344"/>
        </w:trPr>
        <w:tc>
          <w:tcPr>
            <w:tcW w:w="2020" w:type="dxa"/>
            <w:vAlign w:val="center"/>
          </w:tcPr>
          <w:p w:rsidR="00BB6735" w:rsidRDefault="00BB6735" w:rsidP="00952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</w:t>
            </w:r>
          </w:p>
        </w:tc>
        <w:tc>
          <w:tcPr>
            <w:tcW w:w="3489" w:type="dxa"/>
            <w:gridSpan w:val="2"/>
            <w:vAlign w:val="center"/>
          </w:tcPr>
          <w:p w:rsidR="00BB6735" w:rsidRDefault="00BB6735" w:rsidP="000573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BB6735" w:rsidRDefault="00BB6735" w:rsidP="00952571">
            <w:pPr>
              <w:pStyle w:val="2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BB6735" w:rsidRDefault="00BB6735" w:rsidP="00952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27770A" w:rsidTr="00F15841">
        <w:trPr>
          <w:trHeight w:val="361"/>
        </w:trPr>
        <w:tc>
          <w:tcPr>
            <w:tcW w:w="2020" w:type="dxa"/>
            <w:vAlign w:val="center"/>
          </w:tcPr>
          <w:p w:rsidR="0027770A" w:rsidRPr="0027770A" w:rsidRDefault="0027770A" w:rsidP="00952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503</w:t>
            </w:r>
          </w:p>
        </w:tc>
        <w:tc>
          <w:tcPr>
            <w:tcW w:w="3489" w:type="dxa"/>
            <w:gridSpan w:val="2"/>
            <w:vAlign w:val="center"/>
          </w:tcPr>
          <w:p w:rsidR="0027770A" w:rsidRPr="0027770A" w:rsidRDefault="0027770A" w:rsidP="000573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27770A" w:rsidRPr="007B61FA" w:rsidRDefault="007B61FA" w:rsidP="00952571">
            <w:pPr>
              <w:pStyle w:val="2"/>
            </w:pPr>
            <w:r>
              <w:t xml:space="preserve">г.Пермь, </w:t>
            </w:r>
            <w:r w:rsidR="0027770A">
              <w:t>у</w:t>
            </w:r>
            <w:r w:rsidR="0027770A" w:rsidRPr="007B61FA">
              <w:t xml:space="preserve">л.2-я </w:t>
            </w:r>
            <w:proofErr w:type="spellStart"/>
            <w:r w:rsidR="0027770A" w:rsidRPr="007B61FA">
              <w:t>Сосьвинская</w:t>
            </w:r>
            <w:proofErr w:type="spellEnd"/>
          </w:p>
        </w:tc>
        <w:tc>
          <w:tcPr>
            <w:tcW w:w="4225" w:type="dxa"/>
            <w:vAlign w:val="center"/>
          </w:tcPr>
          <w:p w:rsidR="0027770A" w:rsidRDefault="0027770A" w:rsidP="00952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B61FA" w:rsidTr="00F15841">
        <w:trPr>
          <w:trHeight w:val="361"/>
        </w:trPr>
        <w:tc>
          <w:tcPr>
            <w:tcW w:w="2020" w:type="dxa"/>
            <w:vAlign w:val="center"/>
          </w:tcPr>
          <w:p w:rsidR="007B61FA" w:rsidRPr="007B61FA" w:rsidRDefault="007B61FA" w:rsidP="00952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3489" w:type="dxa"/>
            <w:gridSpan w:val="2"/>
            <w:vAlign w:val="center"/>
          </w:tcPr>
          <w:p w:rsidR="007B61FA" w:rsidRDefault="003109D6" w:rsidP="000573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7B61FA" w:rsidRDefault="007B61FA" w:rsidP="00952571">
            <w:pPr>
              <w:pStyle w:val="2"/>
            </w:pPr>
            <w:r>
              <w:t xml:space="preserve">г.Пермь, </w:t>
            </w:r>
            <w:proofErr w:type="spellStart"/>
            <w:r>
              <w:t>ул.Березниковская</w:t>
            </w:r>
            <w:proofErr w:type="spellEnd"/>
          </w:p>
        </w:tc>
        <w:tc>
          <w:tcPr>
            <w:tcW w:w="4225" w:type="dxa"/>
            <w:vAlign w:val="center"/>
          </w:tcPr>
          <w:p w:rsidR="007B61FA" w:rsidRDefault="00C213A5" w:rsidP="00952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DE4F90" w:rsidRPr="005919BC" w:rsidTr="00F15841">
        <w:trPr>
          <w:trHeight w:val="647"/>
        </w:trPr>
        <w:tc>
          <w:tcPr>
            <w:tcW w:w="15309" w:type="dxa"/>
            <w:gridSpan w:val="6"/>
            <w:vAlign w:val="center"/>
          </w:tcPr>
          <w:p w:rsidR="00DE4F90" w:rsidRPr="005919BC" w:rsidRDefault="00DE4F90" w:rsidP="000811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DE4F90" w:rsidTr="00F15841">
        <w:trPr>
          <w:trHeight w:val="294"/>
        </w:trPr>
        <w:tc>
          <w:tcPr>
            <w:tcW w:w="2020" w:type="dxa"/>
            <w:vAlign w:val="center"/>
          </w:tcPr>
          <w:p w:rsidR="00DE4F90" w:rsidRPr="00DE1123" w:rsidRDefault="00DE4F90" w:rsidP="000811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489" w:type="dxa"/>
            <w:gridSpan w:val="2"/>
            <w:vAlign w:val="center"/>
          </w:tcPr>
          <w:p w:rsidR="00DE4F90" w:rsidRPr="00DE1123" w:rsidRDefault="00DE4F90" w:rsidP="000811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E4F90" w:rsidRPr="00F624A2" w:rsidRDefault="00DE4F90" w:rsidP="00081138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ул.Катерная</w:t>
            </w:r>
          </w:p>
        </w:tc>
        <w:tc>
          <w:tcPr>
            <w:tcW w:w="4225" w:type="dxa"/>
            <w:vAlign w:val="center"/>
          </w:tcPr>
          <w:p w:rsidR="00DE4F90" w:rsidRDefault="00DE4F90" w:rsidP="000811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F15841" w:rsidTr="00F15841">
        <w:trPr>
          <w:trHeight w:val="277"/>
        </w:trPr>
        <w:tc>
          <w:tcPr>
            <w:tcW w:w="2020" w:type="dxa"/>
            <w:vAlign w:val="center"/>
          </w:tcPr>
          <w:p w:rsidR="00F15841" w:rsidRDefault="00F15841" w:rsidP="000811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3489" w:type="dxa"/>
            <w:gridSpan w:val="2"/>
            <w:vAlign w:val="center"/>
          </w:tcPr>
          <w:p w:rsidR="00F15841" w:rsidRDefault="003109D6" w:rsidP="000811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F15841" w:rsidRDefault="00F15841" w:rsidP="00081138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F15841" w:rsidRDefault="00F15841" w:rsidP="000811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7F3AEB" w:rsidRPr="00AC026A" w:rsidRDefault="007F3AEB" w:rsidP="00A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FE1A18" w:rsidRPr="00FE1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DE4F90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DE4F90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DE4F9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DE4F90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с </w:t>
      </w:r>
      <w:r w:rsidR="00AE2CE9">
        <w:rPr>
          <w:rFonts w:ascii="Times New Roman" w:hAnsi="Times New Roman" w:cs="Times New Roman"/>
          <w:sz w:val="24"/>
          <w:szCs w:val="24"/>
        </w:rPr>
        <w:t>29</w:t>
      </w:r>
      <w:r w:rsidR="00D011CA" w:rsidRPr="00DE4F90">
        <w:rPr>
          <w:rFonts w:ascii="Times New Roman" w:hAnsi="Times New Roman" w:cs="Times New Roman"/>
          <w:sz w:val="24"/>
          <w:szCs w:val="24"/>
        </w:rPr>
        <w:t>.0</w:t>
      </w:r>
      <w:r w:rsidR="00F92383" w:rsidRPr="00DE4F90">
        <w:rPr>
          <w:rFonts w:ascii="Times New Roman" w:hAnsi="Times New Roman" w:cs="Times New Roman"/>
          <w:sz w:val="24"/>
          <w:szCs w:val="24"/>
        </w:rPr>
        <w:t>3</w:t>
      </w:r>
      <w:r w:rsidR="00D011CA" w:rsidRPr="00DE4F90">
        <w:rPr>
          <w:rFonts w:ascii="Times New Roman" w:hAnsi="Times New Roman" w:cs="Times New Roman"/>
          <w:sz w:val="24"/>
          <w:szCs w:val="24"/>
        </w:rPr>
        <w:t>.2016</w:t>
      </w:r>
      <w:r w:rsidR="0094163A" w:rsidRPr="00DE4F90">
        <w:rPr>
          <w:rFonts w:ascii="Times New Roman" w:hAnsi="Times New Roman" w:cs="Times New Roman"/>
          <w:sz w:val="24"/>
          <w:szCs w:val="24"/>
        </w:rPr>
        <w:t xml:space="preserve"> по </w:t>
      </w:r>
      <w:r w:rsidR="00AE2CE9">
        <w:rPr>
          <w:rFonts w:ascii="Times New Roman" w:hAnsi="Times New Roman" w:cs="Times New Roman"/>
          <w:sz w:val="24"/>
          <w:szCs w:val="24"/>
        </w:rPr>
        <w:t>27</w:t>
      </w:r>
      <w:r w:rsidR="00F92383" w:rsidRPr="00DE4F90">
        <w:rPr>
          <w:rFonts w:ascii="Times New Roman" w:hAnsi="Times New Roman" w:cs="Times New Roman"/>
          <w:sz w:val="24"/>
          <w:szCs w:val="24"/>
        </w:rPr>
        <w:t>.0</w:t>
      </w:r>
      <w:r w:rsidR="003427C9" w:rsidRPr="00DE4F90">
        <w:rPr>
          <w:rFonts w:ascii="Times New Roman" w:hAnsi="Times New Roman" w:cs="Times New Roman"/>
          <w:sz w:val="24"/>
          <w:szCs w:val="24"/>
        </w:rPr>
        <w:t>4</w:t>
      </w:r>
      <w:r w:rsidR="003266AE" w:rsidRPr="00DE4F90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DE4F90" w:rsidRDefault="00CE7243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DE4F90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DE4F90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DE4F90" w:rsidRDefault="00D43937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9C5833" w:rsidRPr="00DE4F90" w:rsidRDefault="00BB6735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Со схемами</w:t>
      </w:r>
      <w:r w:rsidR="00AC026A"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Pr="00DE4F90">
        <w:rPr>
          <w:rFonts w:ascii="Times New Roman" w:hAnsi="Times New Roman" w:cs="Times New Roman"/>
          <w:sz w:val="24"/>
          <w:szCs w:val="24"/>
        </w:rPr>
        <w:t>ых</w:t>
      </w:r>
      <w:r w:rsidR="00952571"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DE4F90">
        <w:rPr>
          <w:rFonts w:ascii="Times New Roman" w:hAnsi="Times New Roman" w:cs="Times New Roman"/>
          <w:sz w:val="24"/>
          <w:szCs w:val="24"/>
        </w:rPr>
        <w:t>ов</w:t>
      </w:r>
      <w:r w:rsidR="00DE4F90">
        <w:rPr>
          <w:rFonts w:ascii="Times New Roman" w:hAnsi="Times New Roman" w:cs="Times New Roman"/>
          <w:sz w:val="24"/>
          <w:szCs w:val="24"/>
        </w:rPr>
        <w:t xml:space="preserve">: </w:t>
      </w:r>
      <w:r w:rsidR="00DE4F90"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4F90"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E4F90" w:rsidRPr="00DE4F90">
        <w:rPr>
          <w:rFonts w:ascii="Times New Roman" w:hAnsi="Times New Roman" w:cs="Times New Roman"/>
          <w:sz w:val="24"/>
          <w:szCs w:val="24"/>
        </w:rPr>
        <w:t>ермь</w:t>
      </w:r>
      <w:r w:rsidRPr="00DE4F90">
        <w:rPr>
          <w:rFonts w:ascii="Times New Roman" w:hAnsi="Times New Roman" w:cs="Times New Roman"/>
          <w:sz w:val="24"/>
          <w:szCs w:val="24"/>
        </w:rPr>
        <w:t>,</w:t>
      </w:r>
      <w:r w:rsidR="00DE4F90" w:rsidRPr="00DE4F90">
        <w:rPr>
          <w:rFonts w:ascii="Times New Roman" w:hAnsi="Times New Roman" w:cs="Times New Roman"/>
          <w:sz w:val="24"/>
          <w:szCs w:val="24"/>
        </w:rPr>
        <w:t xml:space="preserve"> Мотовилихинский район пл.1778кв.м.,</w:t>
      </w:r>
      <w:r w:rsidR="00DE4F90">
        <w:rPr>
          <w:rFonts w:ascii="Times New Roman" w:hAnsi="Times New Roman" w:cs="Times New Roman"/>
          <w:sz w:val="24"/>
          <w:szCs w:val="24"/>
        </w:rPr>
        <w:t xml:space="preserve"> </w:t>
      </w:r>
      <w:r w:rsidR="00DE4F90" w:rsidRPr="00DE4F90">
        <w:rPr>
          <w:rFonts w:ascii="Times New Roman" w:hAnsi="Times New Roman" w:cs="Times New Roman"/>
          <w:sz w:val="24"/>
          <w:szCs w:val="24"/>
        </w:rPr>
        <w:t>г.Пермь, Мотовилихинский район пл.1854кв.м.,</w:t>
      </w:r>
      <w:r w:rsidR="007B61FA" w:rsidRPr="007B61FA">
        <w:rPr>
          <w:rFonts w:ascii="Times New Roman" w:hAnsi="Times New Roman" w:cs="Times New Roman"/>
          <w:sz w:val="24"/>
          <w:szCs w:val="24"/>
        </w:rPr>
        <w:t xml:space="preserve"> </w:t>
      </w:r>
      <w:r w:rsidR="007B61FA" w:rsidRPr="00DE4F90">
        <w:rPr>
          <w:rFonts w:ascii="Times New Roman" w:hAnsi="Times New Roman" w:cs="Times New Roman"/>
          <w:sz w:val="24"/>
          <w:szCs w:val="24"/>
        </w:rPr>
        <w:t>г.Пермь, Мотовилихинский район</w:t>
      </w:r>
      <w:r w:rsidR="007B61F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7B61FA">
        <w:rPr>
          <w:rFonts w:ascii="Times New Roman" w:hAnsi="Times New Roman" w:cs="Times New Roman"/>
          <w:sz w:val="24"/>
          <w:szCs w:val="24"/>
        </w:rPr>
        <w:t>Березниковская</w:t>
      </w:r>
      <w:proofErr w:type="spellEnd"/>
      <w:r w:rsidR="007B61FA">
        <w:rPr>
          <w:rFonts w:ascii="Times New Roman" w:hAnsi="Times New Roman" w:cs="Times New Roman"/>
          <w:sz w:val="24"/>
          <w:szCs w:val="24"/>
        </w:rPr>
        <w:t xml:space="preserve"> пл.1380</w:t>
      </w:r>
      <w:r w:rsidR="007B61FA" w:rsidRPr="00DE4F90">
        <w:rPr>
          <w:rFonts w:ascii="Times New Roman" w:hAnsi="Times New Roman" w:cs="Times New Roman"/>
          <w:sz w:val="24"/>
          <w:szCs w:val="24"/>
        </w:rPr>
        <w:t>кв.м.,</w:t>
      </w:r>
      <w:r w:rsidR="007B61FA">
        <w:rPr>
          <w:rFonts w:ascii="Times New Roman" w:hAnsi="Times New Roman" w:cs="Times New Roman"/>
          <w:sz w:val="24"/>
          <w:szCs w:val="24"/>
        </w:rPr>
        <w:t xml:space="preserve"> </w:t>
      </w:r>
      <w:r w:rsidR="00AC026A" w:rsidRPr="00DE4F90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  <w:r w:rsidR="009C5833" w:rsidRPr="00DE4F90">
        <w:rPr>
          <w:rFonts w:ascii="Times New Roman" w:hAnsi="Times New Roman" w:cs="Times New Roman"/>
          <w:sz w:val="24"/>
          <w:szCs w:val="24"/>
        </w:rPr>
        <w:t xml:space="preserve"> </w:t>
      </w:r>
      <w:r w:rsidR="006134B5" w:rsidRPr="00DE4F90">
        <w:rPr>
          <w:rFonts w:ascii="Times New Roman" w:hAnsi="Times New Roman" w:cs="Times New Roman"/>
          <w:sz w:val="24"/>
          <w:szCs w:val="24"/>
        </w:rPr>
        <w:t>г.Пермь, ул.Сибирская 15, каб.</w:t>
      </w:r>
      <w:r w:rsidRPr="00DE4F90">
        <w:rPr>
          <w:rFonts w:ascii="Times New Roman" w:hAnsi="Times New Roman" w:cs="Times New Roman"/>
          <w:sz w:val="24"/>
          <w:szCs w:val="24"/>
        </w:rPr>
        <w:t>325</w:t>
      </w:r>
    </w:p>
    <w:p w:rsidR="00DE4F90" w:rsidRDefault="00DE4F90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 участка</w:t>
      </w:r>
      <w:r w:rsidRPr="00DE4F9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>ермь, Орджоникидзевский район ул.Катерная, пл.1500кв.м.,можно ознакомиться по адресу: г.Пермь, ул.Сибирская 15, каб.</w:t>
      </w:r>
      <w:r>
        <w:rPr>
          <w:rFonts w:ascii="Times New Roman" w:hAnsi="Times New Roman" w:cs="Times New Roman"/>
          <w:sz w:val="24"/>
          <w:szCs w:val="24"/>
        </w:rPr>
        <w:t>324</w:t>
      </w:r>
    </w:p>
    <w:p w:rsidR="007B61FA" w:rsidRDefault="007B61FA" w:rsidP="007B61F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 схемой</w:t>
      </w:r>
      <w:r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 участка</w:t>
      </w:r>
      <w:r w:rsidRPr="00DE4F9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 xml:space="preserve">ермь,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Мотовилихинский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ул.2-я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пл.503</w:t>
      </w:r>
      <w:r w:rsidRPr="00DE4F90">
        <w:rPr>
          <w:rFonts w:ascii="Times New Roman" w:hAnsi="Times New Roman" w:cs="Times New Roman"/>
          <w:sz w:val="24"/>
          <w:szCs w:val="24"/>
        </w:rPr>
        <w:t>кв.м.,можно ознакомиться по адресу: г.Пермь, ул.Сибирская 15, каб.</w:t>
      </w:r>
      <w:r>
        <w:rPr>
          <w:rFonts w:ascii="Times New Roman" w:hAnsi="Times New Roman" w:cs="Times New Roman"/>
          <w:sz w:val="24"/>
          <w:szCs w:val="24"/>
        </w:rPr>
        <w:t>202</w:t>
      </w:r>
    </w:p>
    <w:p w:rsidR="00F15841" w:rsidRDefault="00F15841" w:rsidP="00F158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 участка</w:t>
      </w:r>
      <w:r w:rsidRPr="00DE4F9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>ермь, Орджоникидзевский район</w:t>
      </w:r>
      <w:r>
        <w:rPr>
          <w:rFonts w:ascii="Times New Roman" w:hAnsi="Times New Roman" w:cs="Times New Roman"/>
          <w:sz w:val="24"/>
          <w:szCs w:val="24"/>
        </w:rPr>
        <w:t xml:space="preserve"> пл.628</w:t>
      </w:r>
      <w:r w:rsidRPr="00DE4F90">
        <w:rPr>
          <w:rFonts w:ascii="Times New Roman" w:hAnsi="Times New Roman" w:cs="Times New Roman"/>
          <w:sz w:val="24"/>
          <w:szCs w:val="24"/>
        </w:rPr>
        <w:t>кв.м.,можно ознакомиться по адресу: г.Пермь, ул.Сибирская 15, каб.</w:t>
      </w:r>
      <w:r>
        <w:rPr>
          <w:rFonts w:ascii="Times New Roman" w:hAnsi="Times New Roman" w:cs="Times New Roman"/>
          <w:sz w:val="24"/>
          <w:szCs w:val="24"/>
        </w:rPr>
        <w:t>323</w:t>
      </w:r>
    </w:p>
    <w:p w:rsidR="005919BC" w:rsidRPr="007B61FA" w:rsidRDefault="007930A7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Вторник</w:t>
      </w:r>
      <w:r w:rsidR="007C3B59" w:rsidRPr="00DE4F9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sectPr w:rsidR="005919BC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59B8"/>
    <w:rsid w:val="000160E1"/>
    <w:rsid w:val="00016777"/>
    <w:rsid w:val="00023F89"/>
    <w:rsid w:val="000277E8"/>
    <w:rsid w:val="000300F1"/>
    <w:rsid w:val="00033BC4"/>
    <w:rsid w:val="00040EE6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70AE8"/>
    <w:rsid w:val="00073955"/>
    <w:rsid w:val="00092F16"/>
    <w:rsid w:val="000938B1"/>
    <w:rsid w:val="000A227F"/>
    <w:rsid w:val="000A3954"/>
    <w:rsid w:val="000A5A5C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0F5B00"/>
    <w:rsid w:val="001030E0"/>
    <w:rsid w:val="00105817"/>
    <w:rsid w:val="00113628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7DEE"/>
    <w:rsid w:val="001607C7"/>
    <w:rsid w:val="0016151D"/>
    <w:rsid w:val="001637A0"/>
    <w:rsid w:val="0017681E"/>
    <w:rsid w:val="00176BFE"/>
    <w:rsid w:val="001772DD"/>
    <w:rsid w:val="00180137"/>
    <w:rsid w:val="00183226"/>
    <w:rsid w:val="00186C40"/>
    <w:rsid w:val="00191024"/>
    <w:rsid w:val="001943B2"/>
    <w:rsid w:val="0019536F"/>
    <w:rsid w:val="00195445"/>
    <w:rsid w:val="00196416"/>
    <w:rsid w:val="00197832"/>
    <w:rsid w:val="001A7EF8"/>
    <w:rsid w:val="001A7FAB"/>
    <w:rsid w:val="001B1D0A"/>
    <w:rsid w:val="001B26CE"/>
    <w:rsid w:val="001B79B8"/>
    <w:rsid w:val="001C123A"/>
    <w:rsid w:val="001C362E"/>
    <w:rsid w:val="001C5B2E"/>
    <w:rsid w:val="001D05C0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838"/>
    <w:rsid w:val="00247B6B"/>
    <w:rsid w:val="00247E9E"/>
    <w:rsid w:val="00252397"/>
    <w:rsid w:val="00254BEB"/>
    <w:rsid w:val="00260FD5"/>
    <w:rsid w:val="00264C86"/>
    <w:rsid w:val="002759BC"/>
    <w:rsid w:val="0027770A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F57CE"/>
    <w:rsid w:val="00306E45"/>
    <w:rsid w:val="003109D6"/>
    <w:rsid w:val="003111AA"/>
    <w:rsid w:val="00311906"/>
    <w:rsid w:val="00312115"/>
    <w:rsid w:val="0031516D"/>
    <w:rsid w:val="00316362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27C9"/>
    <w:rsid w:val="00344FF9"/>
    <w:rsid w:val="003467C5"/>
    <w:rsid w:val="00346BEE"/>
    <w:rsid w:val="003522C7"/>
    <w:rsid w:val="00356C98"/>
    <w:rsid w:val="003622AE"/>
    <w:rsid w:val="003644CC"/>
    <w:rsid w:val="0036677B"/>
    <w:rsid w:val="0037117C"/>
    <w:rsid w:val="003720E0"/>
    <w:rsid w:val="00375A22"/>
    <w:rsid w:val="003821DB"/>
    <w:rsid w:val="003854DC"/>
    <w:rsid w:val="00392712"/>
    <w:rsid w:val="003A3FEE"/>
    <w:rsid w:val="003B11F0"/>
    <w:rsid w:val="003B2B23"/>
    <w:rsid w:val="003B4410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0E85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91455"/>
    <w:rsid w:val="0049206E"/>
    <w:rsid w:val="00494CDA"/>
    <w:rsid w:val="0049729E"/>
    <w:rsid w:val="004A05C7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3C8F"/>
    <w:rsid w:val="004E6838"/>
    <w:rsid w:val="004F0CAA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E72AA"/>
    <w:rsid w:val="005E72D7"/>
    <w:rsid w:val="005E7AB2"/>
    <w:rsid w:val="005F4962"/>
    <w:rsid w:val="0060660B"/>
    <w:rsid w:val="00612C7A"/>
    <w:rsid w:val="006134B5"/>
    <w:rsid w:val="006149E9"/>
    <w:rsid w:val="00617C64"/>
    <w:rsid w:val="00622B7A"/>
    <w:rsid w:val="00623D86"/>
    <w:rsid w:val="00625760"/>
    <w:rsid w:val="0062651D"/>
    <w:rsid w:val="00626A31"/>
    <w:rsid w:val="00626CB3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3CD4"/>
    <w:rsid w:val="006850E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71E4"/>
    <w:rsid w:val="00771E40"/>
    <w:rsid w:val="00774CA3"/>
    <w:rsid w:val="00777B72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C01E4"/>
    <w:rsid w:val="007C1B54"/>
    <w:rsid w:val="007C1C36"/>
    <w:rsid w:val="007C3B59"/>
    <w:rsid w:val="007C4A0A"/>
    <w:rsid w:val="007C571D"/>
    <w:rsid w:val="007D38CF"/>
    <w:rsid w:val="007E1729"/>
    <w:rsid w:val="007E1FB7"/>
    <w:rsid w:val="007E28ED"/>
    <w:rsid w:val="007E371F"/>
    <w:rsid w:val="007E6A5D"/>
    <w:rsid w:val="007F066B"/>
    <w:rsid w:val="007F1866"/>
    <w:rsid w:val="007F3AEB"/>
    <w:rsid w:val="007F483D"/>
    <w:rsid w:val="007F62D1"/>
    <w:rsid w:val="0080206D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3310"/>
    <w:rsid w:val="00834590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6B94"/>
    <w:rsid w:val="008914D4"/>
    <w:rsid w:val="00894290"/>
    <w:rsid w:val="0089517C"/>
    <w:rsid w:val="00895364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1A6B"/>
    <w:rsid w:val="008E3767"/>
    <w:rsid w:val="008F0359"/>
    <w:rsid w:val="008F5AEA"/>
    <w:rsid w:val="00903657"/>
    <w:rsid w:val="00904166"/>
    <w:rsid w:val="00904731"/>
    <w:rsid w:val="00907BD5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2571"/>
    <w:rsid w:val="00954D1C"/>
    <w:rsid w:val="00955119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C5833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5700B"/>
    <w:rsid w:val="00A64191"/>
    <w:rsid w:val="00A66699"/>
    <w:rsid w:val="00A72BC6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26A"/>
    <w:rsid w:val="00AC03B6"/>
    <w:rsid w:val="00AC1AF2"/>
    <w:rsid w:val="00AC3484"/>
    <w:rsid w:val="00AD1B20"/>
    <w:rsid w:val="00AD21B0"/>
    <w:rsid w:val="00AD7E02"/>
    <w:rsid w:val="00AE1778"/>
    <w:rsid w:val="00AE2CE9"/>
    <w:rsid w:val="00AE32EE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26847"/>
    <w:rsid w:val="00B36924"/>
    <w:rsid w:val="00B37802"/>
    <w:rsid w:val="00B40F75"/>
    <w:rsid w:val="00B5026F"/>
    <w:rsid w:val="00B52BE3"/>
    <w:rsid w:val="00B53DBD"/>
    <w:rsid w:val="00B563A5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36D4"/>
    <w:rsid w:val="00B850EB"/>
    <w:rsid w:val="00B855B6"/>
    <w:rsid w:val="00B909D8"/>
    <w:rsid w:val="00B9146C"/>
    <w:rsid w:val="00B97B1B"/>
    <w:rsid w:val="00BA38DE"/>
    <w:rsid w:val="00BB260E"/>
    <w:rsid w:val="00BB5F88"/>
    <w:rsid w:val="00BB6735"/>
    <w:rsid w:val="00BB68CF"/>
    <w:rsid w:val="00BB7A67"/>
    <w:rsid w:val="00BC2755"/>
    <w:rsid w:val="00BC2D65"/>
    <w:rsid w:val="00BC3A43"/>
    <w:rsid w:val="00BC5C46"/>
    <w:rsid w:val="00BC5FBE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6DA6"/>
    <w:rsid w:val="00C054C0"/>
    <w:rsid w:val="00C0569E"/>
    <w:rsid w:val="00C0650D"/>
    <w:rsid w:val="00C06855"/>
    <w:rsid w:val="00C213A5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A1E28"/>
    <w:rsid w:val="00CA59FD"/>
    <w:rsid w:val="00CA669A"/>
    <w:rsid w:val="00CA6A03"/>
    <w:rsid w:val="00CA6FAE"/>
    <w:rsid w:val="00CB02B6"/>
    <w:rsid w:val="00CB123C"/>
    <w:rsid w:val="00CB7571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2F33"/>
    <w:rsid w:val="00D1005F"/>
    <w:rsid w:val="00D131D7"/>
    <w:rsid w:val="00D24738"/>
    <w:rsid w:val="00D27BC0"/>
    <w:rsid w:val="00D31100"/>
    <w:rsid w:val="00D40328"/>
    <w:rsid w:val="00D43937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6444"/>
    <w:rsid w:val="00DA2C80"/>
    <w:rsid w:val="00DA4A6E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4F90"/>
    <w:rsid w:val="00DE5376"/>
    <w:rsid w:val="00DF6A9C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43DA"/>
    <w:rsid w:val="00E871AB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538F"/>
    <w:rsid w:val="00EB5A19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5841"/>
    <w:rsid w:val="00F16275"/>
    <w:rsid w:val="00F17242"/>
    <w:rsid w:val="00F20946"/>
    <w:rsid w:val="00F21ABF"/>
    <w:rsid w:val="00F24786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A1808"/>
    <w:rsid w:val="00FA2BB5"/>
    <w:rsid w:val="00FA3FE6"/>
    <w:rsid w:val="00FB0DA0"/>
    <w:rsid w:val="00FB1DBA"/>
    <w:rsid w:val="00FB5E87"/>
    <w:rsid w:val="00FB67FC"/>
    <w:rsid w:val="00FC5700"/>
    <w:rsid w:val="00FD0595"/>
    <w:rsid w:val="00FD176B"/>
    <w:rsid w:val="00FD17E5"/>
    <w:rsid w:val="00FD7240"/>
    <w:rsid w:val="00FE1A18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49FF-1405-4959-AA66-C9CEA2CD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145</cp:revision>
  <cp:lastPrinted>2016-03-17T09:22:00Z</cp:lastPrinted>
  <dcterms:created xsi:type="dcterms:W3CDTF">2015-12-22T08:16:00Z</dcterms:created>
  <dcterms:modified xsi:type="dcterms:W3CDTF">2016-03-25T04:33:00Z</dcterms:modified>
</cp:coreProperties>
</file>