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                                                              УТВЕРЖДЕН</w:t>
      </w: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                                                 наблюдательным советом</w:t>
      </w: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                                      МАДОУ «Детский сад № 261» г.</w:t>
      </w:r>
      <w:r w:rsidR="000C0248">
        <w:rPr>
          <w:sz w:val="20"/>
          <w:szCs w:val="20"/>
          <w:lang w:val="en-US"/>
        </w:rPr>
        <w:t xml:space="preserve"> </w:t>
      </w:r>
      <w:r w:rsidRPr="00644835">
        <w:rPr>
          <w:sz w:val="20"/>
          <w:szCs w:val="20"/>
        </w:rPr>
        <w:t xml:space="preserve">Перми </w:t>
      </w:r>
    </w:p>
    <w:p w:rsidR="00E32B69" w:rsidRPr="00644835" w:rsidRDefault="00E32B69" w:rsidP="00E57C55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                                             (Протокол от 28.01.2013 №1)   </w:t>
      </w: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</w:p>
    <w:p w:rsidR="00E32B69" w:rsidRPr="00644835" w:rsidRDefault="00E32B69" w:rsidP="00E5629A">
      <w:pPr>
        <w:pStyle w:val="ConsPlusNonformat"/>
        <w:jc w:val="center"/>
        <w:rPr>
          <w:sz w:val="20"/>
          <w:szCs w:val="20"/>
        </w:rPr>
      </w:pPr>
      <w:r w:rsidRPr="00644835">
        <w:rPr>
          <w:sz w:val="20"/>
          <w:szCs w:val="20"/>
        </w:rPr>
        <w:t>Отчет</w:t>
      </w:r>
    </w:p>
    <w:p w:rsidR="00E32B69" w:rsidRPr="00644835" w:rsidRDefault="00E32B69" w:rsidP="00E5629A">
      <w:pPr>
        <w:pStyle w:val="ConsPlusNonformat"/>
        <w:jc w:val="center"/>
        <w:rPr>
          <w:sz w:val="20"/>
          <w:szCs w:val="20"/>
        </w:rPr>
      </w:pPr>
      <w:r w:rsidRPr="00644835">
        <w:rPr>
          <w:sz w:val="20"/>
          <w:szCs w:val="20"/>
        </w:rPr>
        <w:t>о деятельности муниципального автономного дошкольного образовательного учреждения «Детский сад № 261» г.</w:t>
      </w:r>
      <w:r w:rsidR="000C0248" w:rsidRPr="000C0248">
        <w:rPr>
          <w:sz w:val="20"/>
          <w:szCs w:val="20"/>
        </w:rPr>
        <w:t xml:space="preserve"> </w:t>
      </w:r>
      <w:r w:rsidRPr="00644835">
        <w:rPr>
          <w:sz w:val="20"/>
          <w:szCs w:val="20"/>
        </w:rPr>
        <w:t xml:space="preserve">Перми </w:t>
      </w:r>
    </w:p>
    <w:p w:rsidR="00E32B69" w:rsidRPr="00644835" w:rsidRDefault="00E32B69" w:rsidP="00E5629A">
      <w:pPr>
        <w:pStyle w:val="ConsPlusNonformat"/>
        <w:jc w:val="center"/>
        <w:rPr>
          <w:sz w:val="20"/>
          <w:szCs w:val="20"/>
        </w:rPr>
      </w:pPr>
      <w:r w:rsidRPr="00644835">
        <w:rPr>
          <w:sz w:val="20"/>
          <w:szCs w:val="20"/>
        </w:rPr>
        <w:t>за период с 01.01.2012г. по 31.12.2012г.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Раздел 1. Общие сведения об учреждении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1.1. Сведения об учреждении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E32B69" w:rsidRPr="00644835" w:rsidTr="00AD60C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Муниципальное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автономное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образовательное учреждение «Детский сад № 261» г.</w:t>
            </w:r>
            <w:r w:rsidR="000C0248" w:rsidRPr="000C024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МАДОУ «Детский сад № 261» г.</w:t>
            </w:r>
            <w:r w:rsidR="000C0248" w:rsidRPr="000C024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614034,г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>ермь,ул.Воронежская,1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614034,г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>ермь,ул.Воронежская,1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(342)250-06-58,250-26-58 </w:t>
            </w:r>
            <w:r w:rsidRPr="00644835">
              <w:rPr>
                <w:rFonts w:ascii="Courier New" w:hAnsi="Courier New" w:cs="Courier New"/>
                <w:sz w:val="20"/>
                <w:szCs w:val="20"/>
                <w:lang w:val="en-US"/>
              </w:rPr>
              <w:t>berezka261@mail.ru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Дубоенко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Татьяна Анатольевна</w:t>
            </w:r>
          </w:p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(342)250-26-58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Серия 59№ 004580220 15.11.2012 </w:t>
            </w:r>
          </w:p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№ 193609 30.09.2009,</w:t>
            </w:r>
          </w:p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срок действия до 29.09.2015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17DA4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1.2. Состав наблюдательного совета учреждения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40"/>
        <w:gridCol w:w="3600"/>
      </w:tblGrid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C79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Болквадзе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Арсен Давидович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C79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13.08.2010)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C79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Дарьина Анастасия Сергеевна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C79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13.08.2010)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Паздникова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Ирина Святославовна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родительского собрания от 13.08.2010)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3F00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(по согласованию)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C79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Чагина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C79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13.08.2010)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6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C79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Яичкина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C79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департамента образования администрации города Перми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1.3. Виды деятельности, осуществляемые учреждением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E32B69" w:rsidRPr="00644835" w:rsidTr="00AD60C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9779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2011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9779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2012 год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-реализация общеобразовательной программы дошкольного образования (предшествующей начальному общему образованию)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21.09.11 № СЭД-08-01-26-257</w:t>
            </w:r>
          </w:p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№ 193609 от 30.09.2009,срок действия – 29.09.2015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26.10.12 № СЭД-08-01-26-381</w:t>
            </w:r>
          </w:p>
          <w:p w:rsidR="00E32B69" w:rsidRPr="00644835" w:rsidRDefault="00E32B69" w:rsidP="00544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E32B69" w:rsidRPr="00644835" w:rsidRDefault="00E32B69" w:rsidP="00544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№ 193609 от 30.09.2009,срок действия – 29.09.2015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E32B69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Оказываются платные дополнительные образовательные услуги по следующим направлениям:</w:t>
            </w:r>
          </w:p>
          <w:p w:rsidR="00E32B69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-познавательно-речевое</w:t>
            </w:r>
          </w:p>
          <w:p w:rsidR="00E32B69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-социально-личностное</w:t>
            </w:r>
          </w:p>
          <w:p w:rsidR="00E32B69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</w:t>
            </w:r>
          </w:p>
          <w:p w:rsidR="00E32B69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-физкультурно-оздоровительное</w:t>
            </w:r>
          </w:p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-работа с детьми, не посещающими Учреждение и их родителями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9779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E32B69" w:rsidRPr="00644835" w:rsidRDefault="00E32B69" w:rsidP="009779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№ 193609 от 30.09.2009,срок действия – 29.09.2015</w:t>
            </w:r>
          </w:p>
          <w:p w:rsidR="00E32B69" w:rsidRPr="00644835" w:rsidRDefault="00E32B69" w:rsidP="009779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32B69" w:rsidRPr="00644835" w:rsidRDefault="00E32B69" w:rsidP="009779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21.09.11 № СЭД-08-01-26-257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44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E32B69" w:rsidRPr="00644835" w:rsidRDefault="00E32B69" w:rsidP="00544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№ 193609 от 30.09.2009,срок действия – 29.09.2015</w:t>
            </w:r>
          </w:p>
          <w:p w:rsidR="00E32B69" w:rsidRPr="00644835" w:rsidRDefault="00E32B69" w:rsidP="00544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32B69" w:rsidRPr="00644835" w:rsidRDefault="00E32B69" w:rsidP="00544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644835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26.10.12 № СЭД-08-01-26-381</w:t>
            </w:r>
          </w:p>
          <w:p w:rsidR="00E32B69" w:rsidRPr="00644835" w:rsidRDefault="00E32B69" w:rsidP="00544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0" w:name="Par191"/>
      <w:bookmarkEnd w:id="0"/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1.4. Функции, осуществляемые учреждением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32B69" w:rsidRPr="00644835" w:rsidTr="00AD60C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2011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2012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2011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год 2012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057C4D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7C4D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2012 Год   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BC5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3D1C53">
                <w:rPr>
                  <w:rStyle w:val="a9"/>
                  <w:sz w:val="18"/>
                  <w:szCs w:val="18"/>
                </w:rPr>
                <w:t>Par228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550F53" w:rsidRDefault="00E32B69" w:rsidP="00550F53">
            <w:pPr>
              <w:pStyle w:val="ConsPlusCell"/>
              <w:tabs>
                <w:tab w:val="center" w:pos="88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Pr="00550F53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550F53" w:rsidRDefault="00E32B69" w:rsidP="00B459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Причина отклонения показателей – выведение 3 ставки на аутсорсин</w:t>
      </w:r>
      <w:proofErr w:type="gramStart"/>
      <w:r w:rsidRPr="00644835">
        <w:rPr>
          <w:rFonts w:cs="Calibri"/>
          <w:sz w:val="20"/>
          <w:szCs w:val="20"/>
        </w:rPr>
        <w:t>г(</w:t>
      </w:r>
      <w:proofErr w:type="gramEnd"/>
      <w:r w:rsidRPr="00644835">
        <w:rPr>
          <w:rFonts w:cs="Calibri"/>
          <w:sz w:val="20"/>
          <w:szCs w:val="20"/>
        </w:rPr>
        <w:t>сторожа)и введение в штат 2 ставки главный бухгалтер и бухгалтер.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483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080"/>
        <w:gridCol w:w="1080"/>
        <w:gridCol w:w="840"/>
      </w:tblGrid>
      <w:tr w:rsidR="00E32B69" w:rsidRPr="00644835" w:rsidTr="008841D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B459E1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59E1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B459E1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59E1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E7201D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7201D">
              <w:rPr>
                <w:rFonts w:ascii="Courier New" w:hAnsi="Courier New" w:cs="Courier New"/>
                <w:sz w:val="20"/>
                <w:szCs w:val="20"/>
              </w:rPr>
              <w:t>10420,65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E7201D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7201D">
              <w:rPr>
                <w:rFonts w:ascii="Courier New" w:hAnsi="Courier New" w:cs="Courier New"/>
                <w:sz w:val="20"/>
                <w:szCs w:val="20"/>
              </w:rPr>
              <w:t>9555,00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10500,00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12177,13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44835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32000,00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38555,54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9200,00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6538,87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16500,00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20134,56</w:t>
            </w:r>
          </w:p>
        </w:tc>
      </w:tr>
      <w:tr w:rsidR="00E32B69" w:rsidRPr="00644835" w:rsidTr="008841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6500,00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8480,54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32B69" w:rsidRPr="00644835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2011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2012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2011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2012 год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E32B69" w:rsidRPr="00644835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125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2011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2012 год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7C2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32B69" w:rsidRPr="00644835" w:rsidRDefault="00E32B69" w:rsidP="00125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1" w:name="Par280"/>
      <w:bookmarkEnd w:id="1"/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1.9. Перечень услуг (работ), оказываемых учреждением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E32B69" w:rsidRPr="00644835" w:rsidTr="00790CD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2011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32B69" w:rsidRPr="00644835" w:rsidTr="0079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32B69" w:rsidRPr="00644835" w:rsidTr="0079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790C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E32B69" w:rsidRPr="00644835" w:rsidTr="005361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B459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ИЗО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Логопед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Фитбол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Малышок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Ритмика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Вместе с мамой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Хор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Веселое </w:t>
            </w:r>
            <w:proofErr w:type="spellStart"/>
            <w:r w:rsidRPr="00644835">
              <w:rPr>
                <w:rFonts w:ascii="Courier New" w:hAnsi="Courier New" w:cs="Courier New"/>
                <w:sz w:val="20"/>
                <w:szCs w:val="20"/>
              </w:rPr>
              <w:t>звукоречье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  <w:tr w:rsidR="00E32B69" w:rsidRPr="00644835" w:rsidTr="005361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Маленькая страна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E32B69" w:rsidRPr="00644835" w:rsidRDefault="00E32B69" w:rsidP="009E304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 xml:space="preserve">                                                                                   Раздел 2. Результат деятельности учреждения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2.1. Информация об исполнении муниципального задания учредителя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pPr w:leftFromText="180" w:rightFromText="180" w:vertAnchor="text" w:tblpX="-492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2618"/>
        <w:gridCol w:w="642"/>
        <w:gridCol w:w="709"/>
        <w:gridCol w:w="639"/>
        <w:gridCol w:w="700"/>
        <w:gridCol w:w="900"/>
        <w:gridCol w:w="804"/>
        <w:gridCol w:w="596"/>
        <w:gridCol w:w="1000"/>
      </w:tblGrid>
      <w:tr w:rsidR="00E32B69" w:rsidRPr="00644835" w:rsidTr="00644835">
        <w:trPr>
          <w:trHeight w:val="480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E32B69" w:rsidRPr="00644835" w:rsidTr="00644835">
        <w:trPr>
          <w:trHeight w:val="320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факт     </w:t>
            </w:r>
          </w:p>
        </w:tc>
      </w:tr>
      <w:tr w:rsidR="00E32B69" w:rsidRPr="00644835" w:rsidTr="00644835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2011год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2011 год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2012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2011 год 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2012 год </w:t>
            </w:r>
          </w:p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2011 год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2012 год </w:t>
            </w:r>
          </w:p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644835">
        <w:trPr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E32B69" w:rsidRPr="00644835" w:rsidTr="00644835">
        <w:trPr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rPr>
                <w:sz w:val="20"/>
                <w:szCs w:val="20"/>
              </w:rPr>
            </w:pPr>
            <w:r w:rsidRPr="00644835">
              <w:rPr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E32B69" w:rsidRPr="00644835" w:rsidRDefault="00E32B69" w:rsidP="0064483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860,7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32B69" w:rsidRPr="00644835" w:rsidRDefault="00E32B69" w:rsidP="00644835">
            <w:pPr>
              <w:rPr>
                <w:sz w:val="20"/>
                <w:szCs w:val="20"/>
                <w:lang w:eastAsia="ru-RU"/>
              </w:rPr>
            </w:pPr>
            <w:r w:rsidRPr="00644835">
              <w:rPr>
                <w:sz w:val="20"/>
                <w:szCs w:val="20"/>
                <w:lang w:eastAsia="ru-RU"/>
              </w:rPr>
              <w:t>1171,7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860,7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32B69" w:rsidRPr="00644835" w:rsidRDefault="00E32B69" w:rsidP="00644835">
            <w:pPr>
              <w:rPr>
                <w:sz w:val="20"/>
                <w:szCs w:val="20"/>
                <w:lang w:eastAsia="ru-RU"/>
              </w:rPr>
            </w:pPr>
            <w:r w:rsidRPr="00644835">
              <w:rPr>
                <w:sz w:val="20"/>
                <w:szCs w:val="20"/>
                <w:lang w:eastAsia="ru-RU"/>
              </w:rPr>
              <w:t>1171,7</w:t>
            </w:r>
          </w:p>
        </w:tc>
      </w:tr>
      <w:tr w:rsidR="00E32B69" w:rsidRPr="00644835" w:rsidTr="00644835">
        <w:trPr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rPr>
                <w:sz w:val="20"/>
                <w:szCs w:val="20"/>
              </w:rPr>
            </w:pPr>
            <w:r w:rsidRPr="00644835">
              <w:rPr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F125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21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57C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9443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10126,5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9443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10126,5</w:t>
            </w:r>
          </w:p>
        </w:tc>
      </w:tr>
      <w:tr w:rsidR="00E32B69" w:rsidRPr="00644835" w:rsidTr="00644835">
        <w:trPr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448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968,1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br w:type="textWrapping" w:clear="all"/>
      </w:r>
    </w:p>
    <w:p w:rsidR="00E32B69" w:rsidRPr="00644835" w:rsidRDefault="00E32B69" w:rsidP="009E3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2.2. Информация о результатах оказания услуг (выполнения работ)</w:t>
      </w:r>
    </w:p>
    <w:p w:rsidR="00E32B69" w:rsidRPr="00644835" w:rsidRDefault="00E32B69" w:rsidP="009E3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  <w:sectPr w:rsidR="00E32B69" w:rsidRPr="00644835" w:rsidSect="00A443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32B69" w:rsidRPr="00644835" w:rsidTr="009E304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9403D0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2011 Год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 2012 Год </w:t>
            </w:r>
          </w:p>
        </w:tc>
      </w:tr>
      <w:tr w:rsidR="00E32B69" w:rsidRPr="00644835" w:rsidTr="009E304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E32B69" w:rsidRPr="00644835" w:rsidTr="003C5576">
        <w:trPr>
          <w:trHeight w:val="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9403D0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9403D0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057C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688</w:t>
            </w: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403D0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  <w:r w:rsidRPr="009403D0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9403D0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  <w:r w:rsidRPr="009403D0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057C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</w:t>
            </w: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-услуга дошкольного образования общеразвивающей направленности для детей от 1,5 до 3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057C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057C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21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314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314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455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455</w:t>
            </w: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9403D0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9403D0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Родительская плата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BF7762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7762">
              <w:rPr>
                <w:rFonts w:ascii="Courier New" w:hAnsi="Courier New" w:cs="Courier New"/>
                <w:sz w:val="18"/>
                <w:szCs w:val="18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BF7762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7762">
              <w:rPr>
                <w:rFonts w:ascii="Courier New" w:hAnsi="Courier New" w:cs="Courier New"/>
                <w:sz w:val="18"/>
                <w:szCs w:val="18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BF7762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7762">
              <w:rPr>
                <w:rFonts w:ascii="Courier New" w:hAnsi="Courier New" w:cs="Courier New"/>
                <w:sz w:val="18"/>
                <w:szCs w:val="18"/>
              </w:rPr>
              <w:t>1092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BF7762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F7762">
              <w:rPr>
                <w:rFonts w:ascii="Courier New" w:hAnsi="Courier New" w:cs="Courier New"/>
                <w:sz w:val="18"/>
                <w:szCs w:val="18"/>
              </w:rPr>
              <w:t>950,94</w:t>
            </w: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  <w:r w:rsidRPr="009403D0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9403D0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03D0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7921CF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921CF"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7921CF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921CF">
              <w:rPr>
                <w:rFonts w:ascii="Courier New" w:hAnsi="Courier New" w:cs="Courier New"/>
                <w:sz w:val="18"/>
                <w:szCs w:val="18"/>
              </w:rPr>
              <w:t>520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7921CF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921CF">
              <w:rPr>
                <w:rFonts w:ascii="Courier New" w:hAnsi="Courier New" w:cs="Courier New"/>
                <w:sz w:val="18"/>
                <w:szCs w:val="18"/>
              </w:rPr>
              <w:t>483,25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7921CF" w:rsidRDefault="00E32B69" w:rsidP="003C55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921CF">
              <w:rPr>
                <w:rFonts w:ascii="Courier New" w:hAnsi="Courier New" w:cs="Courier New"/>
                <w:sz w:val="18"/>
                <w:szCs w:val="18"/>
              </w:rPr>
              <w:t>483,25</w:t>
            </w:r>
          </w:p>
        </w:tc>
      </w:tr>
      <w:tr w:rsidR="00E32B69" w:rsidRPr="00644835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5B555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C61D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</w:tr>
      <w:tr w:rsidR="00E32B69" w:rsidRPr="00C61D0A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C61D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Познавательно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-р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ечевое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61D0A"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</w:tr>
      <w:tr w:rsidR="00E32B69" w:rsidRPr="00C61D0A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развитие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C61D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C61D0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32B69" w:rsidRPr="00C61D0A" w:rsidTr="003C55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личностное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70030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693</w:t>
            </w:r>
          </w:p>
        </w:tc>
      </w:tr>
    </w:tbl>
    <w:p w:rsidR="00E32B69" w:rsidRPr="009E3043" w:rsidRDefault="00E32B69" w:rsidP="009E3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2B69" w:rsidRPr="009E3043" w:rsidRDefault="00E32B69" w:rsidP="00080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E3043">
        <w:rPr>
          <w:rFonts w:cs="Calibri"/>
        </w:rPr>
        <w:br w:type="textWrapping" w:clear="all"/>
      </w:r>
    </w:p>
    <w:p w:rsidR="00E32B69" w:rsidRPr="009E3043" w:rsidRDefault="00E32B69" w:rsidP="00080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E3043">
        <w:rPr>
          <w:rFonts w:cs="Calibri"/>
        </w:rPr>
        <w:t xml:space="preserve">         2.3. Информация о суммах доходов, полученных учреждением от оказания платных услуг (выполнения работ)</w:t>
      </w:r>
    </w:p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320"/>
        <w:gridCol w:w="891"/>
        <w:gridCol w:w="850"/>
      </w:tblGrid>
      <w:tr w:rsidR="00E32B69" w:rsidRPr="009E3043" w:rsidTr="0064483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5E1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043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5E1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043">
              <w:rPr>
                <w:rFonts w:ascii="Courier New" w:hAnsi="Courier New" w:cs="Courier New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5E1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043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5E1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043">
              <w:rPr>
                <w:rFonts w:ascii="Courier New" w:hAnsi="Courier New" w:cs="Courier New"/>
                <w:sz w:val="18"/>
                <w:szCs w:val="18"/>
              </w:rPr>
              <w:t xml:space="preserve">  Год 2012  </w:t>
            </w:r>
          </w:p>
        </w:tc>
      </w:tr>
      <w:tr w:rsidR="00E32B69" w:rsidRPr="009E3043" w:rsidTr="0064483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5E1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5E1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5E1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5E1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043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5E1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043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E32B69" w:rsidRPr="009E3043" w:rsidTr="006448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32B69" w:rsidRPr="009E3043" w:rsidTr="0064483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2398,9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2398,9</w:t>
            </w:r>
          </w:p>
        </w:tc>
      </w:tr>
      <w:tr w:rsidR="00E32B69" w:rsidRPr="009E3043" w:rsidTr="006448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9E3043" w:rsidTr="006448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1790,0</w:t>
            </w:r>
          </w:p>
        </w:tc>
      </w:tr>
      <w:tr w:rsidR="00E32B69" w:rsidRPr="009E3043" w:rsidTr="006448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5E1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608,9</w:t>
            </w:r>
          </w:p>
        </w:tc>
      </w:tr>
      <w:tr w:rsidR="00E32B69" w:rsidRPr="009E3043" w:rsidTr="006448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245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61D0A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</w:tr>
      <w:tr w:rsidR="00E32B69" w:rsidRPr="009E3043" w:rsidTr="006448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245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Познавательно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-р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ечевое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27,9</w:t>
            </w:r>
          </w:p>
        </w:tc>
      </w:tr>
      <w:tr w:rsidR="00E32B69" w:rsidRPr="009E3043" w:rsidTr="006448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245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развитие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325,8</w:t>
            </w:r>
          </w:p>
        </w:tc>
      </w:tr>
      <w:tr w:rsidR="00E32B69" w:rsidRPr="009E3043" w:rsidTr="006448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C61D0A" w:rsidRDefault="00E32B69" w:rsidP="00245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личностное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245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187,4</w:t>
            </w:r>
          </w:p>
        </w:tc>
      </w:tr>
    </w:tbl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32B69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9E3043"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840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"/>
        <w:gridCol w:w="993"/>
        <w:gridCol w:w="354"/>
        <w:gridCol w:w="638"/>
        <w:gridCol w:w="567"/>
        <w:gridCol w:w="567"/>
        <w:gridCol w:w="567"/>
        <w:gridCol w:w="567"/>
        <w:gridCol w:w="567"/>
        <w:gridCol w:w="567"/>
        <w:gridCol w:w="560"/>
        <w:gridCol w:w="640"/>
        <w:gridCol w:w="540"/>
        <w:gridCol w:w="540"/>
        <w:gridCol w:w="640"/>
        <w:gridCol w:w="460"/>
        <w:gridCol w:w="560"/>
        <w:gridCol w:w="600"/>
        <w:gridCol w:w="800"/>
        <w:gridCol w:w="500"/>
        <w:gridCol w:w="600"/>
        <w:gridCol w:w="600"/>
        <w:gridCol w:w="480"/>
        <w:gridCol w:w="540"/>
        <w:gridCol w:w="620"/>
        <w:gridCol w:w="540"/>
        <w:gridCol w:w="900"/>
      </w:tblGrid>
      <w:tr w:rsidR="00E32B69" w:rsidRPr="009E3043" w:rsidTr="009403D0">
        <w:trPr>
          <w:trHeight w:val="320"/>
          <w:tblCellSpacing w:w="5" w:type="nil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043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9403D0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9403D0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9403D0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9403D0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32B69" w:rsidRPr="009E3043" w:rsidTr="009403D0">
        <w:trPr>
          <w:trHeight w:val="320"/>
          <w:tblCellSpacing w:w="5" w:type="nil"/>
        </w:trPr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6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2012                                                                            </w:t>
            </w:r>
          </w:p>
        </w:tc>
      </w:tr>
      <w:tr w:rsidR="00E32B69" w:rsidRPr="009E3043" w:rsidTr="009403D0">
        <w:trPr>
          <w:trHeight w:val="320"/>
          <w:tblCellSpacing w:w="5" w:type="nil"/>
        </w:trPr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32B69" w:rsidRPr="009E3043" w:rsidTr="009403D0">
        <w:trPr>
          <w:tblCellSpacing w:w="5" w:type="nil"/>
        </w:trPr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32B69" w:rsidRPr="009E3043" w:rsidTr="009403D0">
        <w:trPr>
          <w:tblCellSpacing w:w="5" w:type="nil"/>
        </w:trPr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E304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E32B69" w:rsidRPr="009E3043" w:rsidTr="009403D0">
        <w:trPr>
          <w:tblCellSpacing w:w="5" w:type="nil"/>
        </w:trPr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1871F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1871FD" w:rsidRDefault="00E32B69" w:rsidP="001871F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1871FD">
              <w:rPr>
                <w:rFonts w:ascii="Courier New" w:hAnsi="Courier New" w:cs="Courier New"/>
                <w:sz w:val="12"/>
                <w:szCs w:val="12"/>
              </w:rPr>
              <w:t>Художественно-эстетическое направление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</w:tr>
      <w:tr w:rsidR="00E32B69" w:rsidRPr="009E3043" w:rsidTr="009403D0">
        <w:trPr>
          <w:tblCellSpacing w:w="5" w:type="nil"/>
        </w:trPr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1871F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1871FD" w:rsidRDefault="00E32B69" w:rsidP="001871F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1871FD">
              <w:rPr>
                <w:rFonts w:ascii="Courier New" w:hAnsi="Courier New" w:cs="Courier New"/>
                <w:sz w:val="12"/>
                <w:szCs w:val="12"/>
              </w:rPr>
              <w:t xml:space="preserve">Познавательно </w:t>
            </w:r>
            <w:proofErr w:type="gramStart"/>
            <w:r w:rsidRPr="001871FD">
              <w:rPr>
                <w:rFonts w:ascii="Courier New" w:hAnsi="Courier New" w:cs="Courier New"/>
                <w:sz w:val="12"/>
                <w:szCs w:val="12"/>
              </w:rPr>
              <w:t>-р</w:t>
            </w:r>
            <w:proofErr w:type="gramEnd"/>
            <w:r w:rsidRPr="001871FD">
              <w:rPr>
                <w:rFonts w:ascii="Courier New" w:hAnsi="Courier New" w:cs="Courier New"/>
                <w:sz w:val="12"/>
                <w:szCs w:val="12"/>
              </w:rPr>
              <w:t>ечевое направление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297FFB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297FFB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297FFB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297FFB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DD7407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DD7407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DD7407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DD7407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DD7407"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</w:tr>
      <w:tr w:rsidR="00E32B69" w:rsidRPr="009E3043" w:rsidTr="009403D0">
        <w:trPr>
          <w:tblCellSpacing w:w="5" w:type="nil"/>
        </w:trPr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1871F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1871FD" w:rsidRDefault="00E32B69" w:rsidP="001871F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1871FD">
              <w:rPr>
                <w:rFonts w:ascii="Courier New" w:hAnsi="Courier New" w:cs="Courier New"/>
                <w:sz w:val="12"/>
                <w:szCs w:val="12"/>
              </w:rPr>
              <w:t>Физическое развитие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</w:tr>
      <w:tr w:rsidR="00E32B69" w:rsidRPr="009E3043" w:rsidTr="009403D0">
        <w:trPr>
          <w:tblCellSpacing w:w="5" w:type="nil"/>
        </w:trPr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E3043" w:rsidRDefault="00E32B69" w:rsidP="001871F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1871FD" w:rsidRDefault="00E32B69" w:rsidP="001871F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1871FD">
              <w:rPr>
                <w:rFonts w:ascii="Courier New" w:hAnsi="Courier New" w:cs="Courier New"/>
                <w:sz w:val="12"/>
                <w:szCs w:val="12"/>
              </w:rPr>
              <w:t>Социальн</w:t>
            </w:r>
            <w:proofErr w:type="gramStart"/>
            <w:r w:rsidRPr="001871FD">
              <w:rPr>
                <w:rFonts w:ascii="Courier New" w:hAnsi="Courier New" w:cs="Courier New"/>
                <w:sz w:val="12"/>
                <w:szCs w:val="12"/>
              </w:rPr>
              <w:t>о-</w:t>
            </w:r>
            <w:proofErr w:type="gramEnd"/>
            <w:r w:rsidRPr="001871FD">
              <w:rPr>
                <w:rFonts w:ascii="Courier New" w:hAnsi="Courier New" w:cs="Courier New"/>
                <w:sz w:val="12"/>
                <w:szCs w:val="12"/>
              </w:rPr>
              <w:t xml:space="preserve"> личностное направление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A40547">
              <w:rPr>
                <w:rFonts w:ascii="Courier New" w:hAnsi="Courier New" w:cs="Courier New"/>
                <w:sz w:val="16"/>
                <w:szCs w:val="16"/>
              </w:rPr>
              <w:t>173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A40547">
              <w:rPr>
                <w:rFonts w:ascii="Courier New" w:hAnsi="Courier New" w:cs="Courier New"/>
                <w:sz w:val="16"/>
                <w:szCs w:val="16"/>
              </w:rPr>
              <w:t>173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A40547">
              <w:rPr>
                <w:rFonts w:ascii="Courier New" w:hAnsi="Courier New" w:cs="Courier New"/>
                <w:sz w:val="16"/>
                <w:szCs w:val="16"/>
              </w:rPr>
              <w:t>173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A974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403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9403D0" w:rsidRDefault="00E32B69" w:rsidP="001871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403D0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FA71D1">
              <w:rPr>
                <w:rFonts w:ascii="Courier New" w:hAnsi="Courier New" w:cs="Courier New"/>
                <w:sz w:val="16"/>
                <w:szCs w:val="16"/>
              </w:rPr>
              <w:t>173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FA71D1">
              <w:rPr>
                <w:rFonts w:ascii="Courier New" w:hAnsi="Courier New" w:cs="Courier New"/>
                <w:sz w:val="16"/>
                <w:szCs w:val="16"/>
              </w:rPr>
              <w:t>173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FA71D1">
              <w:rPr>
                <w:rFonts w:ascii="Courier New" w:hAnsi="Courier New" w:cs="Courier New"/>
                <w:sz w:val="16"/>
                <w:szCs w:val="16"/>
              </w:rPr>
              <w:t>173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Default="00E32B69">
            <w:r w:rsidRPr="00FA71D1">
              <w:rPr>
                <w:rFonts w:ascii="Courier New" w:hAnsi="Courier New" w:cs="Courier New"/>
                <w:sz w:val="16"/>
                <w:szCs w:val="16"/>
              </w:rPr>
              <w:t>173</w:t>
            </w:r>
          </w:p>
        </w:tc>
      </w:tr>
    </w:tbl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E3043">
        <w:rPr>
          <w:rFonts w:cs="Calibri"/>
        </w:rPr>
        <w:t xml:space="preserve">2.5. </w:t>
      </w:r>
      <w:r w:rsidRPr="00644835">
        <w:rPr>
          <w:rFonts w:cs="Calibri"/>
          <w:sz w:val="20"/>
          <w:szCs w:val="20"/>
        </w:rPr>
        <w:t>Информация о жалобах потребителей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2400"/>
      </w:tblGrid>
      <w:tr w:rsidR="00E32B69" w:rsidRPr="00644835" w:rsidTr="00AD60C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>
            <w:pPr>
              <w:rPr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E32B69" w:rsidRPr="009E3043" w:rsidSect="009403D0">
          <w:pgSz w:w="16840" w:h="11907" w:orient="landscape"/>
          <w:pgMar w:top="1588" w:right="2688" w:bottom="851" w:left="851" w:header="720" w:footer="720" w:gutter="0"/>
          <w:cols w:space="720"/>
          <w:noEndnote/>
        </w:sectPr>
      </w:pPr>
    </w:p>
    <w:p w:rsidR="00E32B69" w:rsidRPr="009E3043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E3043">
        <w:rPr>
          <w:rFonts w:cs="Calibri"/>
        </w:rPr>
        <w:t xml:space="preserve">2.6. </w:t>
      </w:r>
      <w:r w:rsidRPr="00644835">
        <w:rPr>
          <w:rFonts w:cs="Calibri"/>
          <w:sz w:val="20"/>
          <w:szCs w:val="20"/>
        </w:rPr>
        <w:t>Информация об общей сумме прибыли учреждения после налогообложения в отчетном периоде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Год 2011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Год 2012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32B69" w:rsidRPr="00644835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2.7. Изменение балансовой (остаточной) стоимости нефинансовых активов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E32B69" w:rsidRPr="00644835" w:rsidTr="00AD60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2627,2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2691,3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670,9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568,5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D66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D66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D66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D66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6D66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E32B69" w:rsidRPr="00644835" w:rsidTr="00AD60CE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Год 2011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Год 2012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E32B69" w:rsidRPr="00644835" w:rsidTr="00AD60CE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E32B69" w:rsidRPr="00644835" w:rsidTr="00AD60C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32B69" w:rsidRPr="00644835" w:rsidTr="00AD60C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32B69" w:rsidRPr="00644835" w:rsidTr="00AD60CE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E32B69" w:rsidRPr="00644835" w:rsidTr="00AD60C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560"/>
      </w:tblGrid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Год 2012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15408,8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Доходы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320,6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1932,8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12266,3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889,1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15697,4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Доходы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609,2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1932,8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12266,3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91D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889,1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15721,6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6687,0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2018,7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1076,7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778,3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1005,8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995,1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275,4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2790,8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15721,6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6687,0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2018,7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1076,7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778,3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Прочие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1005,8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995,1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Увеличение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275,4</w:t>
            </w:r>
          </w:p>
        </w:tc>
      </w:tr>
      <w:tr w:rsidR="00E32B69" w:rsidRPr="00644835" w:rsidTr="005C07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8841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Увеличение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2790,8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644835">
        <w:rPr>
          <w:rFonts w:cs="Calibri"/>
        </w:rPr>
        <w:t>Раздел 3. Об использовании имущества, закрепленного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644835">
        <w:rPr>
          <w:rFonts w:cs="Calibri"/>
        </w:rPr>
        <w:t>за муниципальным автономным учреждением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44835"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720"/>
        <w:gridCol w:w="1320"/>
        <w:gridCol w:w="1320"/>
      </w:tblGrid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      2012       </w:t>
            </w:r>
          </w:p>
        </w:tc>
      </w:tr>
      <w:tr w:rsidR="00E32B69" w:rsidRPr="00644835" w:rsidTr="00AD60C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недвижимого имущества, находящегося у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823,2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823,2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недвижимого имущества, находящегося у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462,9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454,7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особо ценного движимого имущества,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887,8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особо ценного движимого имущества,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lastRenderedPageBreak/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32B69" w:rsidRPr="00644835" w:rsidTr="00AD60C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иного движимого имущества, находящегося у  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оперативного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                                     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1804,2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980,3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208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113,7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44835">
        <w:rPr>
          <w:rFonts w:cs="Calibri"/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     Год 2011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       Год 2012     </w:t>
            </w:r>
          </w:p>
        </w:tc>
      </w:tr>
      <w:tr w:rsidR="00E32B69" w:rsidRPr="00644835" w:rsidTr="00AD60C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E32B69" w:rsidRPr="00644835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32B69" w:rsidRPr="00644835" w:rsidTr="00AD60C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32B69" w:rsidRPr="00644835" w:rsidTr="00AD60CE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недвижимого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особо ценного движимого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</w:tr>
      <w:tr w:rsidR="00E32B69" w:rsidRPr="00644835" w:rsidTr="00AD60C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особо ценного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Общая площадь объектов недвижимого имущества, находящегося у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55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200</w:t>
            </w: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055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2008,2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Количество неиспользованных площадей недвижимого имущества,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средств, выделенных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225,4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225,4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14,5</w:t>
            </w:r>
          </w:p>
        </w:tc>
      </w:tr>
      <w:tr w:rsidR="00E32B69" w:rsidRPr="00644835" w:rsidTr="00AD60C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доходов, полученных от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и иной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приносящей доход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доходов, полученных от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и иной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приносящей доход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2B69" w:rsidRPr="00644835" w:rsidTr="00AD60C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44835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полученных в отчетном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году от распоряжения в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установленном порядке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имуществом, находящимся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44835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4483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48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69" w:rsidRPr="00644835" w:rsidRDefault="00E32B6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32B69" w:rsidRPr="00644835" w:rsidRDefault="00E32B6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Главный бухгалтер </w:t>
      </w:r>
      <w:proofErr w:type="gramStart"/>
      <w:r w:rsidRPr="00644835">
        <w:rPr>
          <w:sz w:val="20"/>
          <w:szCs w:val="20"/>
        </w:rPr>
        <w:t>муниципального</w:t>
      </w:r>
      <w:proofErr w:type="gramEnd"/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автономного учреждения           _______________    </w:t>
      </w:r>
      <w:proofErr w:type="spellStart"/>
      <w:r w:rsidRPr="00644835">
        <w:rPr>
          <w:sz w:val="20"/>
          <w:szCs w:val="20"/>
          <w:u w:val="single"/>
        </w:rPr>
        <w:t>О.В.Зырянова</w:t>
      </w:r>
      <w:proofErr w:type="spellEnd"/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                                    (подпись)      (расшифровка подписи)</w:t>
      </w: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Руководитель </w:t>
      </w:r>
      <w:proofErr w:type="gramStart"/>
      <w:r w:rsidRPr="00644835">
        <w:rPr>
          <w:sz w:val="20"/>
          <w:szCs w:val="20"/>
        </w:rPr>
        <w:t>муниципального</w:t>
      </w:r>
      <w:proofErr w:type="gramEnd"/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>автономного учреждения           _______________    _</w:t>
      </w:r>
      <w:proofErr w:type="spellStart"/>
      <w:r w:rsidRPr="00644835">
        <w:rPr>
          <w:sz w:val="20"/>
          <w:szCs w:val="20"/>
          <w:u w:val="single"/>
        </w:rPr>
        <w:t>Т.А.Дубоенко</w:t>
      </w:r>
      <w:proofErr w:type="spellEnd"/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                                    (подпись)      (расшифровка подписи)</w:t>
      </w: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proofErr w:type="gramStart"/>
      <w:r w:rsidRPr="00644835">
        <w:rPr>
          <w:sz w:val="20"/>
          <w:szCs w:val="20"/>
        </w:rPr>
        <w:t>Исполнитель (лицо, ответственное</w:t>
      </w:r>
      <w:proofErr w:type="gramEnd"/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>за составление отчета)           _______________     _</w:t>
      </w:r>
      <w:proofErr w:type="spellStart"/>
      <w:r w:rsidRPr="00644835">
        <w:rPr>
          <w:sz w:val="20"/>
          <w:szCs w:val="20"/>
          <w:u w:val="single"/>
        </w:rPr>
        <w:t>О.В.Зырянова</w:t>
      </w:r>
      <w:proofErr w:type="spellEnd"/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 xml:space="preserve">                                    (подпись)      (расшифровка подписи)</w:t>
      </w: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>СОГЛАСОВАН</w:t>
      </w: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r w:rsidRPr="00644835">
        <w:rPr>
          <w:sz w:val="20"/>
          <w:szCs w:val="20"/>
        </w:rPr>
        <w:t>_____________________________________</w:t>
      </w:r>
    </w:p>
    <w:p w:rsidR="00E32B69" w:rsidRPr="00644835" w:rsidRDefault="00E32B69" w:rsidP="00E5629A">
      <w:pPr>
        <w:pStyle w:val="ConsPlusNonformat"/>
        <w:rPr>
          <w:sz w:val="20"/>
          <w:szCs w:val="20"/>
        </w:rPr>
      </w:pPr>
      <w:proofErr w:type="gramStart"/>
      <w:r w:rsidRPr="00644835">
        <w:rPr>
          <w:sz w:val="20"/>
          <w:szCs w:val="20"/>
        </w:rPr>
        <w:t>(начальник департамента имущественных</w:t>
      </w:r>
      <w:proofErr w:type="gramEnd"/>
    </w:p>
    <w:p w:rsidR="00E32B69" w:rsidRPr="003D1C53" w:rsidRDefault="00E32B69" w:rsidP="003D1C53">
      <w:pPr>
        <w:pStyle w:val="ConsPlusNonformat"/>
        <w:rPr>
          <w:sz w:val="20"/>
          <w:szCs w:val="20"/>
        </w:rPr>
      </w:pPr>
      <w:r w:rsidRPr="003D1C53">
        <w:rPr>
          <w:sz w:val="20"/>
          <w:szCs w:val="20"/>
        </w:rPr>
        <w:t>отношений администрации города Перми)</w:t>
      </w:r>
    </w:p>
    <w:sectPr w:rsidR="00E32B69" w:rsidRPr="003D1C53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9E" w:rsidRDefault="0024269E" w:rsidP="00B9786D">
      <w:pPr>
        <w:spacing w:after="0" w:line="240" w:lineRule="auto"/>
      </w:pPr>
      <w:r>
        <w:separator/>
      </w:r>
    </w:p>
  </w:endnote>
  <w:endnote w:type="continuationSeparator" w:id="0">
    <w:p w:rsidR="0024269E" w:rsidRDefault="0024269E" w:rsidP="00B9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9E" w:rsidRDefault="0024269E" w:rsidP="00B9786D">
      <w:pPr>
        <w:spacing w:after="0" w:line="240" w:lineRule="auto"/>
      </w:pPr>
      <w:r>
        <w:separator/>
      </w:r>
    </w:p>
  </w:footnote>
  <w:footnote w:type="continuationSeparator" w:id="0">
    <w:p w:rsidR="0024269E" w:rsidRDefault="0024269E" w:rsidP="00B97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9A"/>
    <w:rsid w:val="00017DA4"/>
    <w:rsid w:val="00026ED4"/>
    <w:rsid w:val="0003090C"/>
    <w:rsid w:val="0005566F"/>
    <w:rsid w:val="00057C4D"/>
    <w:rsid w:val="000743AE"/>
    <w:rsid w:val="000808BF"/>
    <w:rsid w:val="000873FB"/>
    <w:rsid w:val="00091D23"/>
    <w:rsid w:val="000C0248"/>
    <w:rsid w:val="000D721D"/>
    <w:rsid w:val="00105DC5"/>
    <w:rsid w:val="00125DA5"/>
    <w:rsid w:val="00137777"/>
    <w:rsid w:val="00143276"/>
    <w:rsid w:val="001871FD"/>
    <w:rsid w:val="001911A2"/>
    <w:rsid w:val="00197857"/>
    <w:rsid w:val="0022791A"/>
    <w:rsid w:val="0024269E"/>
    <w:rsid w:val="00245D1D"/>
    <w:rsid w:val="00284265"/>
    <w:rsid w:val="00297FFB"/>
    <w:rsid w:val="002A66C5"/>
    <w:rsid w:val="002C766C"/>
    <w:rsid w:val="003551EE"/>
    <w:rsid w:val="00371F21"/>
    <w:rsid w:val="003751E5"/>
    <w:rsid w:val="0039150A"/>
    <w:rsid w:val="003C5576"/>
    <w:rsid w:val="003D1C53"/>
    <w:rsid w:val="003E6941"/>
    <w:rsid w:val="003F008B"/>
    <w:rsid w:val="004046D4"/>
    <w:rsid w:val="00483A12"/>
    <w:rsid w:val="00534C52"/>
    <w:rsid w:val="00536119"/>
    <w:rsid w:val="00544312"/>
    <w:rsid w:val="005476C8"/>
    <w:rsid w:val="00550F53"/>
    <w:rsid w:val="00576665"/>
    <w:rsid w:val="005A79E8"/>
    <w:rsid w:val="005B555A"/>
    <w:rsid w:val="005C07D9"/>
    <w:rsid w:val="005E175F"/>
    <w:rsid w:val="00615D8C"/>
    <w:rsid w:val="00644835"/>
    <w:rsid w:val="00664651"/>
    <w:rsid w:val="006B2EE8"/>
    <w:rsid w:val="006D6618"/>
    <w:rsid w:val="006E4ADB"/>
    <w:rsid w:val="006F0827"/>
    <w:rsid w:val="00700302"/>
    <w:rsid w:val="00703531"/>
    <w:rsid w:val="00724837"/>
    <w:rsid w:val="00763D84"/>
    <w:rsid w:val="007850D1"/>
    <w:rsid w:val="00790CDD"/>
    <w:rsid w:val="007921CF"/>
    <w:rsid w:val="007C205D"/>
    <w:rsid w:val="007D0879"/>
    <w:rsid w:val="00847A63"/>
    <w:rsid w:val="00856C78"/>
    <w:rsid w:val="00866CD7"/>
    <w:rsid w:val="008841D6"/>
    <w:rsid w:val="008916BB"/>
    <w:rsid w:val="008A22EE"/>
    <w:rsid w:val="008A45FE"/>
    <w:rsid w:val="008A5EAA"/>
    <w:rsid w:val="008C791A"/>
    <w:rsid w:val="008D0EB9"/>
    <w:rsid w:val="008E2463"/>
    <w:rsid w:val="00901746"/>
    <w:rsid w:val="0090568D"/>
    <w:rsid w:val="0090677B"/>
    <w:rsid w:val="009403D0"/>
    <w:rsid w:val="00942727"/>
    <w:rsid w:val="0095713E"/>
    <w:rsid w:val="00973E9D"/>
    <w:rsid w:val="009779D6"/>
    <w:rsid w:val="00993751"/>
    <w:rsid w:val="009C5A08"/>
    <w:rsid w:val="009E3043"/>
    <w:rsid w:val="00A15D01"/>
    <w:rsid w:val="00A26519"/>
    <w:rsid w:val="00A27D3F"/>
    <w:rsid w:val="00A40547"/>
    <w:rsid w:val="00A4439D"/>
    <w:rsid w:val="00A65B58"/>
    <w:rsid w:val="00A77CB7"/>
    <w:rsid w:val="00A974A3"/>
    <w:rsid w:val="00AD60CE"/>
    <w:rsid w:val="00AF3C7D"/>
    <w:rsid w:val="00B12ED1"/>
    <w:rsid w:val="00B23AF9"/>
    <w:rsid w:val="00B37BC0"/>
    <w:rsid w:val="00B459E1"/>
    <w:rsid w:val="00B70414"/>
    <w:rsid w:val="00B71B97"/>
    <w:rsid w:val="00B9786D"/>
    <w:rsid w:val="00BA193F"/>
    <w:rsid w:val="00BC5159"/>
    <w:rsid w:val="00BC7FBA"/>
    <w:rsid w:val="00BF7762"/>
    <w:rsid w:val="00BF7EA7"/>
    <w:rsid w:val="00C37C19"/>
    <w:rsid w:val="00C61D0A"/>
    <w:rsid w:val="00CA666E"/>
    <w:rsid w:val="00CE0F0E"/>
    <w:rsid w:val="00D0048B"/>
    <w:rsid w:val="00D740FB"/>
    <w:rsid w:val="00D85F85"/>
    <w:rsid w:val="00DD2217"/>
    <w:rsid w:val="00DD7407"/>
    <w:rsid w:val="00E00260"/>
    <w:rsid w:val="00E32B69"/>
    <w:rsid w:val="00E53374"/>
    <w:rsid w:val="00E5629A"/>
    <w:rsid w:val="00E57BC9"/>
    <w:rsid w:val="00E57C55"/>
    <w:rsid w:val="00E7201D"/>
    <w:rsid w:val="00E76185"/>
    <w:rsid w:val="00ED5EA7"/>
    <w:rsid w:val="00ED7B52"/>
    <w:rsid w:val="00F02292"/>
    <w:rsid w:val="00F1254D"/>
    <w:rsid w:val="00F86E30"/>
    <w:rsid w:val="00FA71D1"/>
    <w:rsid w:val="00FD65EE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0"/>
    <w:pPr>
      <w:spacing w:after="200" w:line="276" w:lineRule="auto"/>
    </w:pPr>
    <w:rPr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B9786D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link w:val="a3"/>
    <w:uiPriority w:val="99"/>
    <w:locked/>
    <w:rsid w:val="00B9786D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B9786D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link w:val="a5"/>
    <w:uiPriority w:val="99"/>
    <w:locked/>
    <w:rsid w:val="00B9786D"/>
    <w:rPr>
      <w:sz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644835"/>
    <w:pPr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644835"/>
    <w:rPr>
      <w:rFonts w:ascii="Tahoma" w:hAnsi="Tahoma"/>
    </w:rPr>
  </w:style>
  <w:style w:type="character" w:styleId="a9">
    <w:name w:val="Hyperlink"/>
    <w:uiPriority w:val="99"/>
    <w:rsid w:val="003D1C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13</Pages>
  <Words>3945</Words>
  <Characters>22493</Characters>
  <Application>Microsoft Office Word</Application>
  <DocSecurity>0</DocSecurity>
  <Lines>187</Lines>
  <Paragraphs>52</Paragraphs>
  <ScaleCrop>false</ScaleCrop>
  <Company>Администрацияг.Перми</Company>
  <LinksUpToDate>false</LinksUpToDate>
  <CharactersWithSpaces>26386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Гудкова Венера Анасовна</cp:lastModifiedBy>
  <cp:revision>100</cp:revision>
  <cp:lastPrinted>2013-02-19T09:25:00Z</cp:lastPrinted>
  <dcterms:created xsi:type="dcterms:W3CDTF">2013-01-11T07:50:00Z</dcterms:created>
  <dcterms:modified xsi:type="dcterms:W3CDTF">2013-07-02T10:33:00Z</dcterms:modified>
</cp:coreProperties>
</file>