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6171" w:rsidRDefault="007C6171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6171" w:rsidRDefault="007C6171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7C6171" w:rsidRDefault="007C6171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7C6171" w:rsidRDefault="007C6171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7C6171" w:rsidRDefault="007C6171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7C6171" w:rsidRDefault="007C6171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6171" w:rsidRDefault="007C6171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7C6171" w:rsidRDefault="007C6171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7C6171" w:rsidRDefault="007C6171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7C6171" w:rsidRDefault="007C6171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6171" w:rsidRPr="00FD0A67" w:rsidRDefault="006B6578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7C6171" w:rsidRPr="00FD0A67" w:rsidRDefault="006B6578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6171" w:rsidRPr="00170172" w:rsidRDefault="006B6578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27.08.2013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7C6171" w:rsidRPr="00170172" w:rsidRDefault="006B6578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27.08.2013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667237" w:rsidRDefault="00667237" w:rsidP="0036132E">
      <w:pPr>
        <w:ind w:firstLine="720"/>
        <w:jc w:val="center"/>
        <w:rPr>
          <w:b/>
          <w:sz w:val="28"/>
          <w:szCs w:val="28"/>
          <w:lang w:eastAsia="x-none"/>
        </w:rPr>
      </w:pPr>
      <w:r w:rsidRPr="00667237">
        <w:rPr>
          <w:b/>
          <w:sz w:val="28"/>
          <w:szCs w:val="28"/>
          <w:lang w:val="x-none" w:eastAsia="x-none"/>
        </w:rPr>
        <w:t>О внесении изменени</w:t>
      </w:r>
      <w:r w:rsidR="002B5CF9">
        <w:rPr>
          <w:b/>
          <w:sz w:val="28"/>
          <w:szCs w:val="28"/>
          <w:lang w:eastAsia="x-none"/>
        </w:rPr>
        <w:t>я</w:t>
      </w:r>
      <w:r w:rsidRPr="00667237">
        <w:rPr>
          <w:b/>
          <w:sz w:val="28"/>
          <w:szCs w:val="28"/>
          <w:lang w:val="x-none" w:eastAsia="x-none"/>
        </w:rPr>
        <w:t xml:space="preserve"> в решение Пермской городской Думы </w:t>
      </w:r>
      <w:r w:rsidRPr="00667237">
        <w:rPr>
          <w:b/>
          <w:sz w:val="28"/>
          <w:szCs w:val="28"/>
          <w:lang w:eastAsia="x-none"/>
        </w:rPr>
        <w:br/>
      </w:r>
      <w:r w:rsidRPr="00667237">
        <w:rPr>
          <w:b/>
          <w:sz w:val="28"/>
          <w:szCs w:val="28"/>
          <w:lang w:val="x-none" w:eastAsia="x-none"/>
        </w:rPr>
        <w:t>от 12.09.2006 №</w:t>
      </w:r>
      <w:r w:rsidRPr="00667237">
        <w:rPr>
          <w:b/>
          <w:sz w:val="28"/>
          <w:szCs w:val="28"/>
          <w:lang w:eastAsia="x-none"/>
        </w:rPr>
        <w:t xml:space="preserve"> </w:t>
      </w:r>
      <w:r w:rsidRPr="00667237">
        <w:rPr>
          <w:b/>
          <w:sz w:val="28"/>
          <w:szCs w:val="28"/>
          <w:lang w:val="x-none" w:eastAsia="x-none"/>
        </w:rPr>
        <w:t>225 «О департаменте общественной безопасности администрации города Перми»</w:t>
      </w:r>
    </w:p>
    <w:p w:rsidR="0036132E" w:rsidRDefault="0036132E" w:rsidP="0036132E">
      <w:pPr>
        <w:ind w:firstLine="720"/>
        <w:jc w:val="center"/>
        <w:rPr>
          <w:b/>
          <w:sz w:val="28"/>
          <w:szCs w:val="28"/>
          <w:lang w:eastAsia="x-none"/>
        </w:rPr>
      </w:pPr>
    </w:p>
    <w:p w:rsidR="0036132E" w:rsidRPr="0036132E" w:rsidRDefault="0036132E" w:rsidP="0036132E">
      <w:pPr>
        <w:ind w:firstLine="720"/>
        <w:jc w:val="center"/>
        <w:rPr>
          <w:b/>
          <w:sz w:val="28"/>
          <w:szCs w:val="28"/>
          <w:lang w:eastAsia="x-none"/>
        </w:rPr>
      </w:pPr>
    </w:p>
    <w:p w:rsidR="00667237" w:rsidRDefault="00667237" w:rsidP="0036132E">
      <w:pPr>
        <w:ind w:firstLine="709"/>
        <w:jc w:val="both"/>
        <w:rPr>
          <w:sz w:val="28"/>
          <w:szCs w:val="28"/>
        </w:rPr>
      </w:pPr>
      <w:r w:rsidRPr="00667237">
        <w:rPr>
          <w:sz w:val="28"/>
          <w:szCs w:val="28"/>
        </w:rPr>
        <w:t>На основании статьи 41 Устава города Перми, в целях приведения правовых актов города Перми в соответствие с действующим законодательством</w:t>
      </w:r>
    </w:p>
    <w:p w:rsidR="0036132E" w:rsidRPr="00667237" w:rsidRDefault="0036132E" w:rsidP="0036132E">
      <w:pPr>
        <w:ind w:firstLine="709"/>
        <w:jc w:val="both"/>
        <w:rPr>
          <w:sz w:val="28"/>
          <w:szCs w:val="28"/>
        </w:rPr>
      </w:pPr>
    </w:p>
    <w:p w:rsidR="00667237" w:rsidRDefault="00667237" w:rsidP="0036132E">
      <w:pPr>
        <w:autoSpaceDE w:val="0"/>
        <w:autoSpaceDN w:val="0"/>
        <w:adjustRightInd w:val="0"/>
        <w:ind w:firstLine="709"/>
        <w:jc w:val="center"/>
        <w:rPr>
          <w:b/>
          <w:spacing w:val="20"/>
          <w:sz w:val="28"/>
          <w:szCs w:val="28"/>
        </w:rPr>
      </w:pPr>
      <w:r w:rsidRPr="00667237">
        <w:rPr>
          <w:sz w:val="28"/>
          <w:szCs w:val="28"/>
        </w:rPr>
        <w:t xml:space="preserve">Пермская городская Дума </w:t>
      </w:r>
      <w:r w:rsidRPr="00667237">
        <w:rPr>
          <w:b/>
          <w:spacing w:val="20"/>
          <w:sz w:val="28"/>
          <w:szCs w:val="28"/>
        </w:rPr>
        <w:t>решила:</w:t>
      </w:r>
    </w:p>
    <w:p w:rsidR="0036132E" w:rsidRPr="00667237" w:rsidRDefault="0036132E" w:rsidP="0036132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667237" w:rsidRPr="00667237" w:rsidRDefault="00667237" w:rsidP="003613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67237">
        <w:rPr>
          <w:bCs/>
          <w:sz w:val="28"/>
          <w:szCs w:val="28"/>
        </w:rPr>
        <w:t>1. Внести изменени</w:t>
      </w:r>
      <w:r w:rsidR="002B5CF9">
        <w:rPr>
          <w:bCs/>
          <w:sz w:val="28"/>
          <w:szCs w:val="28"/>
        </w:rPr>
        <w:t>е</w:t>
      </w:r>
      <w:r w:rsidRPr="00667237">
        <w:rPr>
          <w:bCs/>
          <w:sz w:val="28"/>
          <w:szCs w:val="28"/>
        </w:rPr>
        <w:t xml:space="preserve"> в решение Пермской городской Думы от 12.09.2006               № 225 «О департаменте общественной безопасности администрации города Пе</w:t>
      </w:r>
      <w:r w:rsidRPr="00667237">
        <w:rPr>
          <w:bCs/>
          <w:sz w:val="28"/>
          <w:szCs w:val="28"/>
        </w:rPr>
        <w:t>р</w:t>
      </w:r>
      <w:r w:rsidRPr="00667237">
        <w:rPr>
          <w:bCs/>
          <w:sz w:val="28"/>
          <w:szCs w:val="28"/>
        </w:rPr>
        <w:t>ми», изложив Положение о департам</w:t>
      </w:r>
      <w:r w:rsidR="002B7B9B">
        <w:rPr>
          <w:bCs/>
          <w:sz w:val="28"/>
          <w:szCs w:val="28"/>
        </w:rPr>
        <w:t>енте общественной безопасности админ</w:t>
      </w:r>
      <w:r w:rsidR="002B7B9B">
        <w:rPr>
          <w:bCs/>
          <w:sz w:val="28"/>
          <w:szCs w:val="28"/>
        </w:rPr>
        <w:t>и</w:t>
      </w:r>
      <w:r w:rsidR="002B7B9B">
        <w:rPr>
          <w:bCs/>
          <w:sz w:val="28"/>
          <w:szCs w:val="28"/>
        </w:rPr>
        <w:t xml:space="preserve">страции города Перми </w:t>
      </w:r>
      <w:r w:rsidRPr="00667237">
        <w:rPr>
          <w:bCs/>
          <w:sz w:val="28"/>
          <w:szCs w:val="28"/>
        </w:rPr>
        <w:t>в редакции согласно приложению к настоящему решению.</w:t>
      </w:r>
    </w:p>
    <w:p w:rsidR="00667237" w:rsidRPr="00667237" w:rsidRDefault="00097D5B" w:rsidP="003613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667237" w:rsidRPr="00667237">
        <w:rPr>
          <w:bCs/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67237" w:rsidRPr="00667237" w:rsidRDefault="00097D5B" w:rsidP="0036132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667237" w:rsidRPr="00667237">
        <w:rPr>
          <w:bCs/>
          <w:sz w:val="28"/>
          <w:szCs w:val="28"/>
        </w:rPr>
        <w:t xml:space="preserve">. </w:t>
      </w:r>
      <w:proofErr w:type="gramStart"/>
      <w:r w:rsidR="00667237" w:rsidRPr="00667237">
        <w:rPr>
          <w:bCs/>
          <w:sz w:val="28"/>
          <w:szCs w:val="28"/>
        </w:rPr>
        <w:t>Контроль за</w:t>
      </w:r>
      <w:proofErr w:type="gramEnd"/>
      <w:r w:rsidR="00667237" w:rsidRPr="00667237">
        <w:rPr>
          <w:bCs/>
          <w:sz w:val="28"/>
          <w:szCs w:val="28"/>
        </w:rPr>
        <w:t xml:space="preserve"> исполнением решения возложить на комитет Пермской г</w:t>
      </w:r>
      <w:r w:rsidR="00667237" w:rsidRPr="00667237">
        <w:rPr>
          <w:bCs/>
          <w:sz w:val="28"/>
          <w:szCs w:val="28"/>
        </w:rPr>
        <w:t>о</w:t>
      </w:r>
      <w:r w:rsidR="00667237" w:rsidRPr="00667237">
        <w:rPr>
          <w:bCs/>
          <w:sz w:val="28"/>
          <w:szCs w:val="28"/>
        </w:rPr>
        <w:t>родской Думы по местному самоуправлению.</w:t>
      </w:r>
    </w:p>
    <w:p w:rsidR="00362E50" w:rsidRPr="00362E50" w:rsidRDefault="00362E50" w:rsidP="0036132E">
      <w:pPr>
        <w:jc w:val="center"/>
        <w:rPr>
          <w:sz w:val="28"/>
          <w:szCs w:val="28"/>
        </w:rPr>
      </w:pPr>
    </w:p>
    <w:p w:rsidR="001238E5" w:rsidRDefault="001238E5" w:rsidP="0036132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36132E">
      <w:pPr>
        <w:pStyle w:val="ac"/>
        <w:ind w:right="-851"/>
        <w:rPr>
          <w:sz w:val="28"/>
          <w:szCs w:val="28"/>
        </w:rPr>
      </w:pPr>
    </w:p>
    <w:p w:rsidR="007A6499" w:rsidRDefault="00947888" w:rsidP="0036132E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0346" w:rsidRDefault="00E80346" w:rsidP="00DF55C7"/>
                          <w:p w:rsidR="00E80346" w:rsidRDefault="00E80346" w:rsidP="00DF55C7"/>
                          <w:p w:rsidR="00E80346" w:rsidRDefault="00E80346" w:rsidP="00DF55C7"/>
                          <w:p w:rsidR="00E80346" w:rsidRDefault="00E80346" w:rsidP="00DF55C7"/>
                          <w:p w:rsidR="00E80346" w:rsidRDefault="00E80346" w:rsidP="00DF55C7"/>
                          <w:p w:rsidR="00E80346" w:rsidRDefault="00E80346" w:rsidP="00DF55C7"/>
                          <w:p w:rsidR="00E80346" w:rsidRDefault="00E80346" w:rsidP="00DF55C7"/>
                          <w:p w:rsidR="007C6171" w:rsidRDefault="007C6171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7C6171" w:rsidRDefault="007C6171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7C6171" w:rsidRDefault="00E80346" w:rsidP="00DF55C7">
                            <w:r>
                              <w:t>04.09.2013</w:t>
                            </w:r>
                          </w:p>
                          <w:p w:rsidR="007C6171" w:rsidRDefault="007C6171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E80346" w:rsidRDefault="00E80346" w:rsidP="00DF55C7"/>
                    <w:p w:rsidR="00E80346" w:rsidRDefault="00E80346" w:rsidP="00DF55C7"/>
                    <w:p w:rsidR="00E80346" w:rsidRDefault="00E80346" w:rsidP="00DF55C7"/>
                    <w:p w:rsidR="00E80346" w:rsidRDefault="00E80346" w:rsidP="00DF55C7"/>
                    <w:p w:rsidR="00E80346" w:rsidRDefault="00E80346" w:rsidP="00DF55C7"/>
                    <w:p w:rsidR="00E80346" w:rsidRDefault="00E80346" w:rsidP="00DF55C7"/>
                    <w:p w:rsidR="00E80346" w:rsidRDefault="00E80346" w:rsidP="00DF55C7"/>
                    <w:p w:rsidR="007C6171" w:rsidRDefault="007C6171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7C6171" w:rsidRDefault="007C6171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7C6171" w:rsidRDefault="00E80346" w:rsidP="00DF55C7">
                      <w:r>
                        <w:t>04.09.2013</w:t>
                      </w:r>
                    </w:p>
                    <w:p w:rsidR="007C6171" w:rsidRDefault="007C6171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71" w:rsidRDefault="007C6171">
      <w:r>
        <w:separator/>
      </w:r>
    </w:p>
  </w:endnote>
  <w:endnote w:type="continuationSeparator" w:id="0">
    <w:p w:rsidR="007C6171" w:rsidRDefault="007C6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71" w:rsidRPr="00D95B1D" w:rsidRDefault="007C6171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C6171" w:rsidRDefault="007C6171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E80346">
      <w:rPr>
        <w:noProof/>
        <w:snapToGrid w:val="0"/>
        <w:sz w:val="16"/>
      </w:rPr>
      <w:t>04.09.2013 10:19:13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71" w:rsidRPr="00D95B1D" w:rsidRDefault="007C6171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7C6171" w:rsidRDefault="007C6171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80346">
      <w:rPr>
        <w:noProof/>
        <w:snapToGrid w:val="0"/>
        <w:sz w:val="16"/>
      </w:rPr>
      <w:t>04.09.2013 10:19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8034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71" w:rsidRDefault="007C6171">
      <w:r>
        <w:separator/>
      </w:r>
    </w:p>
  </w:footnote>
  <w:footnote w:type="continuationSeparator" w:id="0">
    <w:p w:rsidR="007C6171" w:rsidRDefault="007C6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71" w:rsidRDefault="007C6171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C6171" w:rsidRDefault="007C617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171" w:rsidRDefault="007C6171">
    <w:pPr>
      <w:pStyle w:val="aa"/>
      <w:framePr w:wrap="around" w:vAnchor="text" w:hAnchor="margin" w:xAlign="center" w:y="1"/>
      <w:rPr>
        <w:rStyle w:val="a9"/>
      </w:rPr>
    </w:pPr>
  </w:p>
  <w:p w:rsidR="007C6171" w:rsidRDefault="007C6171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pboq8CQiWvJfsnlhgtt2EAgmFuM=" w:salt="kt/tuXsUnaoIJzbtLl2Au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97D5B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B5CF9"/>
    <w:rsid w:val="002B7B9B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5546F"/>
    <w:rsid w:val="003607E1"/>
    <w:rsid w:val="0036132E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52326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237"/>
    <w:rsid w:val="00667FA9"/>
    <w:rsid w:val="0067048B"/>
    <w:rsid w:val="00690E16"/>
    <w:rsid w:val="006A0B84"/>
    <w:rsid w:val="006B6578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C6171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4FE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0346"/>
    <w:rsid w:val="00E8368F"/>
    <w:rsid w:val="00E96B46"/>
    <w:rsid w:val="00EA1994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839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11</cp:revision>
  <cp:lastPrinted>2013-09-04T04:19:00Z</cp:lastPrinted>
  <dcterms:created xsi:type="dcterms:W3CDTF">2013-08-23T05:08:00Z</dcterms:created>
  <dcterms:modified xsi:type="dcterms:W3CDTF">2013-09-04T04:19:00Z</dcterms:modified>
</cp:coreProperties>
</file>