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07" w:rsidRDefault="00A329E9" w:rsidP="00425207">
      <w:pPr>
        <w:pStyle w:val="ad"/>
        <w:spacing w:line="240" w:lineRule="auto"/>
        <w:rPr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2125980</wp:posOffset>
                </wp:positionV>
                <wp:extent cx="2960370" cy="1722120"/>
                <wp:effectExtent l="0" t="0" r="11430" b="11430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172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207" w:rsidRPr="009D6FA4" w:rsidRDefault="00696B11" w:rsidP="00425207">
                            <w:pPr>
                              <w:pStyle w:val="ac"/>
                              <w:spacing w:line="24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</w:t>
                            </w:r>
                            <w:r w:rsidR="0083568B">
                              <w:rPr>
                                <w:b/>
                              </w:rPr>
                              <w:t xml:space="preserve"> в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83568B">
                              <w:rPr>
                                <w:b/>
                              </w:rPr>
                              <w:t xml:space="preserve">постановление администрации города Перми от 15.02.2019 № </w:t>
                            </w:r>
                            <w:r w:rsidR="0083568B" w:rsidRPr="009D6FA4">
                              <w:rPr>
                                <w:b/>
                              </w:rPr>
                              <w:t>105</w:t>
                            </w:r>
                            <w:r w:rsidR="009D6FA4">
                              <w:rPr>
                                <w:b/>
                              </w:rPr>
                              <w:t xml:space="preserve"> </w:t>
                            </w:r>
                            <w:r w:rsidR="009D6FA4" w:rsidRPr="009D6FA4">
                              <w:rPr>
                                <w:b/>
                                <w:color w:val="000000" w:themeColor="text1"/>
                              </w:rPr>
                              <w:t>«</w:t>
                            </w:r>
                            <w:r w:rsidR="009D6FA4" w:rsidRPr="009D6FA4">
                              <w:rPr>
                                <w:b/>
                                <w:color w:val="000000" w:themeColor="text1"/>
                                <w:spacing w:val="2"/>
                                <w:shd w:val="clear" w:color="auto" w:fill="FFFFFF"/>
                              </w:rPr>
                              <w:t>Об утверждении Положения о системе оплаты труда работников муниципального казенного учреждения «Центр бухгалтерского учета и отчетности в сфере физической культуры и спорта» города Перми»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73.65pt;margin-top:167.4pt;width:233.1pt;height:135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VsXvAIAAKo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" filled="f" stroked="f">
                <v:textbox inset="0,0,0,0">
                  <w:txbxContent>
                    <w:p w:rsidR="00425207" w:rsidRPr="009D6FA4" w:rsidRDefault="00696B11" w:rsidP="00425207">
                      <w:pPr>
                        <w:pStyle w:val="ac"/>
                        <w:spacing w:line="240" w:lineRule="exac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</w:rPr>
                        <w:t>О внесении изменений</w:t>
                      </w:r>
                      <w:r w:rsidR="0083568B">
                        <w:rPr>
                          <w:b/>
                        </w:rPr>
                        <w:t xml:space="preserve"> в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83568B">
                        <w:rPr>
                          <w:b/>
                        </w:rPr>
                        <w:t xml:space="preserve">постановление администрации города Перми от 15.02.2019 № </w:t>
                      </w:r>
                      <w:r w:rsidR="0083568B" w:rsidRPr="009D6FA4">
                        <w:rPr>
                          <w:b/>
                        </w:rPr>
                        <w:t>105</w:t>
                      </w:r>
                      <w:r w:rsidR="009D6FA4">
                        <w:rPr>
                          <w:b/>
                        </w:rPr>
                        <w:t xml:space="preserve"> </w:t>
                      </w:r>
                      <w:r w:rsidR="009D6FA4" w:rsidRPr="009D6FA4">
                        <w:rPr>
                          <w:b/>
                          <w:color w:val="000000" w:themeColor="text1"/>
                        </w:rPr>
                        <w:t>«</w:t>
                      </w:r>
                      <w:r w:rsidR="009D6FA4" w:rsidRPr="009D6FA4">
                        <w:rPr>
                          <w:b/>
                          <w:color w:val="000000" w:themeColor="text1"/>
                          <w:spacing w:val="2"/>
                          <w:shd w:val="clear" w:color="auto" w:fill="FFFFFF"/>
                        </w:rPr>
                        <w:t>Об утверждении Положения о системе оплаты труда работников муниципального казенного учреждения «Центр бухгалтерского учета и отчетности в сфере физической культуры и спорта» города Перми»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83568B" w:rsidRDefault="0083568B" w:rsidP="00425207">
      <w:pPr>
        <w:pStyle w:val="ad"/>
        <w:spacing w:line="240" w:lineRule="auto"/>
        <w:rPr>
          <w:szCs w:val="28"/>
          <w:highlight w:val="yellow"/>
        </w:rPr>
      </w:pPr>
    </w:p>
    <w:p w:rsidR="0083568B" w:rsidRDefault="00A329E9" w:rsidP="00425207">
      <w:pPr>
        <w:pStyle w:val="ad"/>
        <w:spacing w:line="240" w:lineRule="auto"/>
        <w:rPr>
          <w:szCs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13335" b="1143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207" w:rsidRPr="002E71C2" w:rsidRDefault="00D85DC7" w:rsidP="00425207">
                            <w:pPr>
                              <w:pStyle w:val="ac"/>
                            </w:pPr>
                            <w:r>
                              <w:fldChar w:fldCharType="begin"/>
                            </w:r>
                            <w:r w:rsidR="007E6D59"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425207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436.95pt;margin-top:118.25pt;width:135.4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3pqvgIAALA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" filled="f" stroked="f">
                <v:textbox inset="0,0,0,0">
                  <w:txbxContent>
                    <w:p w:rsidR="00425207" w:rsidRPr="002E71C2" w:rsidRDefault="00D85DC7" w:rsidP="00425207">
                      <w:pPr>
                        <w:pStyle w:val="ac"/>
                      </w:pPr>
                      <w:r>
                        <w:fldChar w:fldCharType="begin"/>
                      </w:r>
                      <w:r w:rsidR="007E6D59"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425207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14605" b="1143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207" w:rsidRPr="002E71C2" w:rsidRDefault="00D85DC7" w:rsidP="00425207">
                            <w:pPr>
                              <w:pStyle w:val="ac"/>
                              <w:jc w:val="center"/>
                            </w:pPr>
                            <w:r>
                              <w:fldChar w:fldCharType="begin"/>
                            </w:r>
                            <w:r w:rsidR="007E6D59"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425207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70.9pt;margin-top:118.25pt;width:70.8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9bXwAIAAK8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" filled="f" stroked="f">
                <v:textbox inset="0,0,0,0">
                  <w:txbxContent>
                    <w:p w:rsidR="00425207" w:rsidRPr="002E71C2" w:rsidRDefault="00D85DC7" w:rsidP="00425207">
                      <w:pPr>
                        <w:pStyle w:val="ac"/>
                        <w:jc w:val="center"/>
                      </w:pPr>
                      <w:r>
                        <w:fldChar w:fldCharType="begin"/>
                      </w:r>
                      <w:r w:rsidR="007E6D59"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425207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25207" w:rsidRPr="00696B11"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5207" w:rsidRPr="00696B11">
        <w:rPr>
          <w:noProof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414B" w:rsidRPr="00696B11">
        <w:rPr>
          <w:szCs w:val="28"/>
        </w:rPr>
        <w:t xml:space="preserve">В соответствии со </w:t>
      </w:r>
      <w:hyperlink r:id="rId8" w:history="1">
        <w:r w:rsidR="0003414B" w:rsidRPr="00696B11">
          <w:rPr>
            <w:color w:val="0000FF"/>
            <w:szCs w:val="28"/>
          </w:rPr>
          <w:t>статьей 144</w:t>
        </w:r>
      </w:hyperlink>
      <w:r w:rsidR="0003414B" w:rsidRPr="00696B11">
        <w:rPr>
          <w:szCs w:val="28"/>
        </w:rPr>
        <w:t xml:space="preserve"> Трудового кодекса Российской Федерации, Федеральным </w:t>
      </w:r>
      <w:hyperlink r:id="rId9" w:history="1">
        <w:r w:rsidR="0003414B" w:rsidRPr="00696B11">
          <w:rPr>
            <w:color w:val="0000FF"/>
            <w:szCs w:val="28"/>
          </w:rPr>
          <w:t>законом</w:t>
        </w:r>
      </w:hyperlink>
      <w:r w:rsidR="0003414B" w:rsidRPr="00696B11">
        <w:rPr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hyperlink r:id="rId10" w:history="1">
        <w:r w:rsidR="0003414B" w:rsidRPr="00696B11">
          <w:rPr>
            <w:color w:val="0000FF"/>
            <w:szCs w:val="28"/>
          </w:rPr>
          <w:t>Уставом</w:t>
        </w:r>
      </w:hyperlink>
      <w:r w:rsidR="0003414B" w:rsidRPr="00696B11">
        <w:rPr>
          <w:szCs w:val="28"/>
        </w:rPr>
        <w:t xml:space="preserve"> города Перми, решениями Пермской городской Думы от 22 сентября 2009 г. </w:t>
      </w:r>
      <w:hyperlink r:id="rId11" w:history="1">
        <w:r w:rsidR="0003414B" w:rsidRPr="00696B11">
          <w:rPr>
            <w:color w:val="0000FF"/>
            <w:szCs w:val="28"/>
          </w:rPr>
          <w:t>№</w:t>
        </w:r>
      </w:hyperlink>
      <w:r w:rsidR="0003414B" w:rsidRPr="00696B11">
        <w:rPr>
          <w:szCs w:val="28"/>
        </w:rPr>
        <w:t xml:space="preserve"> 209 «Об утверждении Положения об оплате труда работников муниципальных учреждений города Перми</w:t>
      </w:r>
      <w:r w:rsidR="0094772B" w:rsidRPr="00696B11">
        <w:rPr>
          <w:szCs w:val="28"/>
        </w:rPr>
        <w:t>»</w:t>
      </w:r>
      <w:r w:rsidR="004179FD" w:rsidRPr="00696B11">
        <w:rPr>
          <w:szCs w:val="28"/>
        </w:rPr>
        <w:t>, от 18.12.2018 № 270 «О бюджете города Перми на 2019 год и на плановый период 2020 и 2021 годов»</w:t>
      </w:r>
    </w:p>
    <w:p w:rsidR="0003414B" w:rsidRPr="00A34336" w:rsidRDefault="0083568B" w:rsidP="0083568B">
      <w:pPr>
        <w:pStyle w:val="ad"/>
        <w:spacing w:line="240" w:lineRule="auto"/>
        <w:ind w:firstLine="0"/>
        <w:rPr>
          <w:szCs w:val="28"/>
        </w:rPr>
      </w:pPr>
      <w:r w:rsidRPr="0083568B">
        <w:rPr>
          <w:szCs w:val="28"/>
        </w:rPr>
        <w:t xml:space="preserve">администрация </w:t>
      </w:r>
      <w:r w:rsidR="0094772B" w:rsidRPr="0083568B">
        <w:rPr>
          <w:szCs w:val="28"/>
        </w:rPr>
        <w:t xml:space="preserve"> </w:t>
      </w:r>
      <w:r w:rsidRPr="0083568B">
        <w:rPr>
          <w:szCs w:val="28"/>
        </w:rPr>
        <w:t xml:space="preserve">города Перми </w:t>
      </w:r>
      <w:r w:rsidR="001471C1">
        <w:rPr>
          <w:szCs w:val="28"/>
        </w:rPr>
        <w:t>ПОСТАНОВЛЯЕТ</w:t>
      </w:r>
      <w:r w:rsidR="0003414B" w:rsidRPr="0083568B">
        <w:rPr>
          <w:szCs w:val="28"/>
        </w:rPr>
        <w:t>:</w:t>
      </w:r>
    </w:p>
    <w:p w:rsidR="00385CAB" w:rsidRDefault="00385CAB" w:rsidP="00ED4A49">
      <w:pPr>
        <w:pStyle w:val="ConsPlusNormal"/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385CAB">
        <w:rPr>
          <w:rFonts w:ascii="Times New Roman" w:hAnsi="Times New Roman" w:cs="Times New Roman"/>
          <w:sz w:val="28"/>
          <w:szCs w:val="28"/>
        </w:rPr>
        <w:t>Положение о системе оплаты труда работников муниципального казенного учреждения «Центр бухгалтерского учета и отчетности в сфере физической культуры и спорта» города Перми, утвержденное постановлением администрации города Перми от 15.02.2019 № 105</w:t>
      </w:r>
      <w:r w:rsidR="009D6FA4">
        <w:rPr>
          <w:rFonts w:ascii="Times New Roman" w:hAnsi="Times New Roman" w:cs="Times New Roman"/>
          <w:sz w:val="28"/>
          <w:szCs w:val="28"/>
        </w:rPr>
        <w:t xml:space="preserve"> </w:t>
      </w:r>
      <w:r w:rsidR="009D6FA4" w:rsidRPr="009D6FA4">
        <w:rPr>
          <w:color w:val="000000" w:themeColor="text1"/>
          <w:sz w:val="28"/>
          <w:szCs w:val="28"/>
        </w:rPr>
        <w:t>«</w:t>
      </w:r>
      <w:r w:rsidR="009D6FA4" w:rsidRPr="009D6FA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Об утверждении Положения о системе оплаты труда работников муниципального казенного учреждения </w:t>
      </w:r>
      <w:r w:rsidR="009D6FA4" w:rsidRPr="009D6FA4">
        <w:rPr>
          <w:color w:val="000000" w:themeColor="text1"/>
          <w:spacing w:val="2"/>
          <w:shd w:val="clear" w:color="auto" w:fill="FFFFFF"/>
        </w:rPr>
        <w:t>«</w:t>
      </w:r>
      <w:r w:rsidR="009D6FA4" w:rsidRPr="009D6FA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Центр бухгалтерского учета и отчетности в сфере физической культуры и спорта</w:t>
      </w:r>
      <w:r w:rsidR="009D6FA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» города Перми»</w:t>
      </w:r>
      <w:r w:rsidRPr="00385CA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5091E" w:rsidRDefault="00A5091E" w:rsidP="00384D84">
      <w:pPr>
        <w:pStyle w:val="ConsPlusNormal"/>
        <w:numPr>
          <w:ilvl w:val="1"/>
          <w:numId w:val="2"/>
        </w:numPr>
        <w:tabs>
          <w:tab w:val="left" w:pos="851"/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2.1.4.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50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«Условия и порядок оплаты труда работников Учреждения» слова «в таблицах 2, 3» заменить </w:t>
      </w:r>
      <w:r w:rsidR="00514071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«в таблицах 1, 2».</w:t>
      </w:r>
    </w:p>
    <w:p w:rsidR="00A5091E" w:rsidRDefault="00A5091E" w:rsidP="00384D84">
      <w:pPr>
        <w:pStyle w:val="ConsPlusNormal"/>
        <w:numPr>
          <w:ilvl w:val="1"/>
          <w:numId w:val="2"/>
        </w:numPr>
        <w:tabs>
          <w:tab w:val="left" w:pos="851"/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3.2.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50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«Условия и порядок оплаты труда директора, заместителя директора, главного бухгалтера Учреждения» слова «в таблице 1» заменить </w:t>
      </w:r>
      <w:r w:rsidR="00514071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«в таблице 3».</w:t>
      </w:r>
    </w:p>
    <w:p w:rsidR="0083568B" w:rsidRDefault="0083568B" w:rsidP="00ED4A49">
      <w:pPr>
        <w:pStyle w:val="ConsPlusNormal"/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68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96B11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83568B">
        <w:rPr>
          <w:rFonts w:ascii="Times New Roman" w:hAnsi="Times New Roman" w:cs="Times New Roman"/>
          <w:sz w:val="28"/>
          <w:szCs w:val="28"/>
        </w:rPr>
        <w:t xml:space="preserve">в </w:t>
      </w:r>
      <w:r w:rsidR="00696B11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hyperlink w:anchor="P39" w:history="1">
        <w:r w:rsidRPr="0083568B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696B11">
          <w:rPr>
            <w:rFonts w:ascii="Times New Roman" w:hAnsi="Times New Roman" w:cs="Times New Roman"/>
            <w:sz w:val="28"/>
            <w:szCs w:val="28"/>
          </w:rPr>
          <w:t>ю</w:t>
        </w:r>
      </w:hyperlink>
      <w:r w:rsidRPr="0083568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68B">
        <w:rPr>
          <w:rFonts w:ascii="Times New Roman" w:hAnsi="Times New Roman" w:cs="Times New Roman"/>
          <w:sz w:val="28"/>
          <w:szCs w:val="28"/>
        </w:rPr>
        <w:t>системе оплаты труда работников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35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83568B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568B">
        <w:rPr>
          <w:rFonts w:ascii="Times New Roman" w:hAnsi="Times New Roman" w:cs="Times New Roman"/>
          <w:sz w:val="28"/>
          <w:szCs w:val="28"/>
        </w:rPr>
        <w:t xml:space="preserve"> «Центр бухгалтерского учета и отчетности в сфере физической культуры и спорта» города Перми, утвержденное постановлением администрации города Перми </w:t>
      </w:r>
      <w:r w:rsidRPr="0083568B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9F335C">
        <w:rPr>
          <w:rFonts w:ascii="Times New Roman" w:hAnsi="Times New Roman" w:cs="Times New Roman"/>
          <w:sz w:val="28"/>
          <w:szCs w:val="28"/>
        </w:rPr>
        <w:t>15</w:t>
      </w:r>
      <w:r w:rsidRPr="0083568B">
        <w:rPr>
          <w:rFonts w:ascii="Times New Roman" w:hAnsi="Times New Roman" w:cs="Times New Roman"/>
          <w:sz w:val="28"/>
          <w:szCs w:val="28"/>
        </w:rPr>
        <w:t xml:space="preserve"> </w:t>
      </w:r>
      <w:r w:rsidR="009F335C">
        <w:rPr>
          <w:rFonts w:ascii="Times New Roman" w:hAnsi="Times New Roman" w:cs="Times New Roman"/>
          <w:sz w:val="28"/>
          <w:szCs w:val="28"/>
        </w:rPr>
        <w:t>февраля</w:t>
      </w:r>
      <w:r w:rsidRPr="0083568B">
        <w:rPr>
          <w:rFonts w:ascii="Times New Roman" w:hAnsi="Times New Roman" w:cs="Times New Roman"/>
          <w:sz w:val="28"/>
          <w:szCs w:val="28"/>
        </w:rPr>
        <w:t xml:space="preserve"> 201</w:t>
      </w:r>
      <w:r w:rsidR="009F335C">
        <w:rPr>
          <w:rFonts w:ascii="Times New Roman" w:hAnsi="Times New Roman" w:cs="Times New Roman"/>
          <w:sz w:val="28"/>
          <w:szCs w:val="28"/>
        </w:rPr>
        <w:t>9</w:t>
      </w:r>
      <w:r w:rsidRPr="0083568B">
        <w:rPr>
          <w:rFonts w:ascii="Times New Roman" w:hAnsi="Times New Roman" w:cs="Times New Roman"/>
          <w:sz w:val="28"/>
          <w:szCs w:val="28"/>
        </w:rPr>
        <w:t xml:space="preserve"> г. № </w:t>
      </w:r>
      <w:r w:rsidR="009F335C">
        <w:rPr>
          <w:rFonts w:ascii="Times New Roman" w:hAnsi="Times New Roman" w:cs="Times New Roman"/>
          <w:sz w:val="28"/>
          <w:szCs w:val="28"/>
        </w:rPr>
        <w:t>105</w:t>
      </w:r>
      <w:r w:rsidR="00696B11">
        <w:rPr>
          <w:rFonts w:ascii="Times New Roman" w:hAnsi="Times New Roman" w:cs="Times New Roman"/>
          <w:sz w:val="28"/>
          <w:szCs w:val="28"/>
        </w:rPr>
        <w:t>, изложив в редакции согласно приложению к настоящему постановлению.</w:t>
      </w:r>
    </w:p>
    <w:p w:rsidR="00461EEB" w:rsidRPr="00461EEB" w:rsidRDefault="00461EEB" w:rsidP="00ED4A49">
      <w:pPr>
        <w:pStyle w:val="ConsPlusNormal"/>
        <w:numPr>
          <w:ilvl w:val="0"/>
          <w:numId w:val="2"/>
        </w:numPr>
        <w:tabs>
          <w:tab w:val="left" w:pos="851"/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EE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EA30AB">
        <w:rPr>
          <w:rFonts w:ascii="Times New Roman" w:hAnsi="Times New Roman" w:cs="Times New Roman"/>
          <w:sz w:val="28"/>
          <w:szCs w:val="28"/>
        </w:rPr>
        <w:t xml:space="preserve">момента официального опубликования и распространяет свое действие на правоотношения, возникшие с </w:t>
      </w:r>
      <w:r w:rsidRPr="00461EEB">
        <w:rPr>
          <w:rFonts w:ascii="Times New Roman" w:hAnsi="Times New Roman" w:cs="Times New Roman"/>
          <w:sz w:val="28"/>
          <w:szCs w:val="28"/>
        </w:rPr>
        <w:t>01 июля 2019 года.</w:t>
      </w:r>
    </w:p>
    <w:p w:rsidR="00461EEB" w:rsidRDefault="00461EEB" w:rsidP="00DE335E">
      <w:pPr>
        <w:pStyle w:val="ad"/>
        <w:numPr>
          <w:ilvl w:val="0"/>
          <w:numId w:val="2"/>
        </w:numPr>
        <w:tabs>
          <w:tab w:val="left" w:pos="851"/>
        </w:tabs>
        <w:ind w:left="0" w:firstLine="567"/>
        <w:rPr>
          <w:szCs w:val="28"/>
        </w:rPr>
      </w:pPr>
      <w:r w:rsidRPr="005A2CF7">
        <w:rPr>
          <w:szCs w:val="28"/>
        </w:rPr>
        <w:t xml:space="preserve">Управлению по общим вопросам администрации города Перми </w:t>
      </w:r>
      <w:r w:rsidRPr="005A2CF7">
        <w:t>обеспечить</w:t>
      </w:r>
      <w:r w:rsidRPr="005A2CF7">
        <w:rPr>
          <w:szCs w:val="28"/>
        </w:rPr>
        <w:t xml:space="preserve">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61EEB" w:rsidRDefault="00DE335E" w:rsidP="00ED4A49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EEB" w:rsidRPr="005A2CF7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города Перми Гаджиеву Л.А</w:t>
      </w:r>
      <w:r w:rsidR="00461EEB" w:rsidRPr="00794676">
        <w:t>.</w:t>
      </w:r>
    </w:p>
    <w:p w:rsidR="00461EEB" w:rsidRDefault="00461EEB" w:rsidP="00461EEB">
      <w:pPr>
        <w:pStyle w:val="ConsPlusNormal"/>
        <w:tabs>
          <w:tab w:val="left" w:pos="851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61EEB" w:rsidRDefault="00461EEB" w:rsidP="00461EEB">
      <w:pPr>
        <w:pStyle w:val="ConsPlusNormal"/>
        <w:tabs>
          <w:tab w:val="left" w:pos="851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61EEB" w:rsidRPr="005A2CF7" w:rsidRDefault="00461EEB" w:rsidP="00461EE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A2CF7">
        <w:rPr>
          <w:rFonts w:ascii="Times New Roman" w:hAnsi="Times New Roman" w:cs="Times New Roman"/>
          <w:sz w:val="28"/>
          <w:szCs w:val="28"/>
        </w:rPr>
        <w:t xml:space="preserve">Глава города Перми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C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471C1">
        <w:rPr>
          <w:rFonts w:ascii="Times New Roman" w:hAnsi="Times New Roman" w:cs="Times New Roman"/>
          <w:sz w:val="28"/>
          <w:szCs w:val="28"/>
        </w:rPr>
        <w:t xml:space="preserve"> </w:t>
      </w:r>
      <w:r w:rsidRPr="005A2CF7">
        <w:rPr>
          <w:rFonts w:ascii="Times New Roman" w:hAnsi="Times New Roman" w:cs="Times New Roman"/>
          <w:sz w:val="28"/>
          <w:szCs w:val="28"/>
        </w:rPr>
        <w:t xml:space="preserve">     Д.И.</w:t>
      </w:r>
      <w:r w:rsidR="001471C1">
        <w:rPr>
          <w:rFonts w:ascii="Times New Roman" w:hAnsi="Times New Roman" w:cs="Times New Roman"/>
          <w:sz w:val="28"/>
          <w:szCs w:val="28"/>
        </w:rPr>
        <w:t xml:space="preserve"> </w:t>
      </w:r>
      <w:r w:rsidRPr="005A2CF7">
        <w:rPr>
          <w:rFonts w:ascii="Times New Roman" w:hAnsi="Times New Roman" w:cs="Times New Roman"/>
          <w:sz w:val="28"/>
          <w:szCs w:val="28"/>
        </w:rPr>
        <w:t>Самойлов</w:t>
      </w:r>
    </w:p>
    <w:p w:rsidR="00461EEB" w:rsidRPr="0083568B" w:rsidRDefault="00461EEB" w:rsidP="00461EEB">
      <w:pPr>
        <w:pStyle w:val="ConsPlusNormal"/>
        <w:tabs>
          <w:tab w:val="left" w:pos="851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03F3D" w:rsidRDefault="00103F3D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1EEB" w:rsidRDefault="00461EEB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1EEB" w:rsidRDefault="00461EEB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1EEB" w:rsidRDefault="00461EEB" w:rsidP="00321F73">
      <w:pPr>
        <w:pStyle w:val="ConsPlusNormal"/>
        <w:tabs>
          <w:tab w:val="left" w:pos="567"/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61EEB" w:rsidRDefault="00461EEB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1EEB" w:rsidRDefault="00461EEB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1EEB" w:rsidRDefault="00461EEB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1EEB" w:rsidRDefault="00461EEB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D6FA4" w:rsidRDefault="009D6FA4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D6FA4" w:rsidRDefault="009D6FA4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D6FA4" w:rsidRDefault="009D6FA4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D6FA4" w:rsidRDefault="009D6FA4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D6FA4" w:rsidRDefault="009D6FA4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D6FA4" w:rsidRPr="009D6FA4" w:rsidRDefault="009D6FA4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1EEB" w:rsidRPr="009D6FA4" w:rsidRDefault="00461EEB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1EEB" w:rsidRDefault="00461EEB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1EEB" w:rsidRDefault="00461EEB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1EEB" w:rsidRDefault="00461EEB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1EEB" w:rsidRDefault="00461EEB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1EEB" w:rsidRDefault="00461EEB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1EEB" w:rsidRDefault="00461EEB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1EEB" w:rsidRDefault="00461EEB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1EEB" w:rsidRDefault="00461EEB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1EEB" w:rsidRDefault="00461EEB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1EEB" w:rsidRDefault="00461EEB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1EEB" w:rsidRDefault="00461EEB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1EEB" w:rsidRDefault="00461EEB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1EEB" w:rsidRDefault="00461EEB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1EEB" w:rsidRDefault="00461EEB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5CAB" w:rsidRDefault="00696B11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96B11" w:rsidRDefault="00385CAB" w:rsidP="00385C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696B1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96B11" w:rsidRDefault="00696B11" w:rsidP="00696B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администрации города Перми</w:t>
      </w:r>
    </w:p>
    <w:p w:rsidR="00696B11" w:rsidRDefault="00696B11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</w:t>
      </w:r>
    </w:p>
    <w:p w:rsidR="00385CAB" w:rsidRDefault="00385CAB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5CAB" w:rsidRDefault="00385CAB" w:rsidP="00385C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5CAB" w:rsidRDefault="00385CAB" w:rsidP="00385C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85CAB" w:rsidRDefault="00385CAB" w:rsidP="00385C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к Положению </w:t>
      </w:r>
    </w:p>
    <w:p w:rsidR="00385CAB" w:rsidRDefault="00385CAB" w:rsidP="00385C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 системе оплаты труда работников</w:t>
      </w:r>
    </w:p>
    <w:p w:rsidR="00385CAB" w:rsidRDefault="00385CAB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</w:p>
    <w:p w:rsidR="00385CAB" w:rsidRDefault="00385CAB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бухгалтерского учета</w:t>
      </w:r>
    </w:p>
    <w:p w:rsidR="00385CAB" w:rsidRDefault="00385CAB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отчетности в сфере физической </w:t>
      </w:r>
    </w:p>
    <w:p w:rsidR="00385CAB" w:rsidRPr="00A34336" w:rsidRDefault="00385CAB" w:rsidP="00696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и спорта» города Перми</w:t>
      </w:r>
    </w:p>
    <w:p w:rsidR="00103F3D" w:rsidRPr="00A34336" w:rsidRDefault="0010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9"/>
      <w:bookmarkEnd w:id="1"/>
    </w:p>
    <w:p w:rsidR="00B85F0D" w:rsidRDefault="00B85F0D" w:rsidP="00761F6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85F0D" w:rsidRPr="00A34336" w:rsidRDefault="00B85F0D" w:rsidP="00B85F0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СХЕМА</w:t>
      </w:r>
    </w:p>
    <w:p w:rsidR="00B85F0D" w:rsidRDefault="00B85F0D" w:rsidP="00B85F0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окладов (должностных окладов) </w:t>
      </w:r>
      <w:r>
        <w:rPr>
          <w:rFonts w:ascii="Times New Roman" w:hAnsi="Times New Roman" w:cs="Times New Roman"/>
          <w:sz w:val="28"/>
          <w:szCs w:val="28"/>
        </w:rPr>
        <w:t>работников муниципального казенного учреждения «Центр бухгалтерского учета и отчетности в сфере физической культуры и спорта» города Перми, занимающих должности, включенные в профессиональные квалификационные группы общеотраслевых должностей руководителей, специалистов и служащих</w:t>
      </w:r>
    </w:p>
    <w:p w:rsidR="00B85F0D" w:rsidRDefault="00B85F0D" w:rsidP="00B85F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F0D" w:rsidRDefault="00B85F0D" w:rsidP="00B85F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B85F0D" w:rsidRPr="00A34336" w:rsidRDefault="00B85F0D" w:rsidP="00B85F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686"/>
        <w:gridCol w:w="2551"/>
      </w:tblGrid>
      <w:tr w:rsidR="00B85F0D" w:rsidRPr="00A34336" w:rsidTr="00664342">
        <w:tc>
          <w:tcPr>
            <w:tcW w:w="567" w:type="dxa"/>
          </w:tcPr>
          <w:p w:rsidR="00B85F0D" w:rsidRPr="00A34336" w:rsidRDefault="00B85F0D" w:rsidP="0003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B85F0D" w:rsidRPr="00A34336" w:rsidRDefault="00B85F0D" w:rsidP="0003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686" w:type="dxa"/>
          </w:tcPr>
          <w:p w:rsidR="00B85F0D" w:rsidRPr="00A34336" w:rsidRDefault="00B85F0D" w:rsidP="0003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по квалификационным уровням</w:t>
            </w:r>
          </w:p>
        </w:tc>
        <w:tc>
          <w:tcPr>
            <w:tcW w:w="2551" w:type="dxa"/>
          </w:tcPr>
          <w:p w:rsidR="00B85F0D" w:rsidRDefault="00B85F0D" w:rsidP="0003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B85F0D" w:rsidRPr="00A34336" w:rsidRDefault="00B85F0D" w:rsidP="0003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F0D" w:rsidRPr="00A34336" w:rsidTr="00664342">
        <w:trPr>
          <w:trHeight w:val="237"/>
        </w:trPr>
        <w:tc>
          <w:tcPr>
            <w:tcW w:w="567" w:type="dxa"/>
          </w:tcPr>
          <w:p w:rsidR="00B85F0D" w:rsidRPr="00A34336" w:rsidRDefault="00B85F0D" w:rsidP="0003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85F0D" w:rsidRPr="00A34336" w:rsidRDefault="00B85F0D" w:rsidP="0003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B85F0D" w:rsidRPr="00A34336" w:rsidRDefault="00B85F0D" w:rsidP="0003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B85F0D" w:rsidRPr="00A34336" w:rsidRDefault="00B85F0D" w:rsidP="0003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4342" w:rsidRPr="00A34336" w:rsidTr="000B58A4">
        <w:trPr>
          <w:trHeight w:val="566"/>
        </w:trPr>
        <w:tc>
          <w:tcPr>
            <w:tcW w:w="567" w:type="dxa"/>
          </w:tcPr>
          <w:p w:rsidR="00664342" w:rsidRPr="00A34336" w:rsidRDefault="00664342" w:rsidP="00031B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3"/>
          </w:tcPr>
          <w:p w:rsidR="00664342" w:rsidRDefault="00664342" w:rsidP="006643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B85F0D" w:rsidRPr="00A34336" w:rsidTr="00664342">
        <w:trPr>
          <w:trHeight w:val="566"/>
        </w:trPr>
        <w:tc>
          <w:tcPr>
            <w:tcW w:w="567" w:type="dxa"/>
          </w:tcPr>
          <w:p w:rsidR="00B85F0D" w:rsidRPr="00A34336" w:rsidRDefault="00B85F0D" w:rsidP="00031B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835" w:type="dxa"/>
          </w:tcPr>
          <w:p w:rsidR="00B85F0D" w:rsidRPr="00A34336" w:rsidRDefault="00B85F0D" w:rsidP="00031B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686" w:type="dxa"/>
          </w:tcPr>
          <w:p w:rsidR="00B85F0D" w:rsidRPr="00A34336" w:rsidRDefault="00B85F0D" w:rsidP="00031B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2551" w:type="dxa"/>
          </w:tcPr>
          <w:p w:rsidR="00B85F0D" w:rsidRDefault="00B85F0D" w:rsidP="0003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6494</w:t>
            </w:r>
          </w:p>
        </w:tc>
      </w:tr>
      <w:tr w:rsidR="00664342" w:rsidRPr="00A34336" w:rsidTr="002040FB">
        <w:tc>
          <w:tcPr>
            <w:tcW w:w="567" w:type="dxa"/>
          </w:tcPr>
          <w:p w:rsidR="00664342" w:rsidRPr="00A34336" w:rsidRDefault="00664342" w:rsidP="00031B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  <w:gridSpan w:val="3"/>
          </w:tcPr>
          <w:p w:rsidR="00664342" w:rsidRDefault="00664342" w:rsidP="006643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B85F0D" w:rsidRPr="00A34336" w:rsidTr="00664342">
        <w:tc>
          <w:tcPr>
            <w:tcW w:w="567" w:type="dxa"/>
          </w:tcPr>
          <w:p w:rsidR="00B85F0D" w:rsidRPr="00A34336" w:rsidRDefault="00B85F0D" w:rsidP="00031B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35" w:type="dxa"/>
          </w:tcPr>
          <w:p w:rsidR="00B85F0D" w:rsidRPr="00A34336" w:rsidRDefault="00B85F0D" w:rsidP="00031B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-й квалификационный уровень</w:t>
            </w:r>
          </w:p>
        </w:tc>
        <w:tc>
          <w:tcPr>
            <w:tcW w:w="3686" w:type="dxa"/>
          </w:tcPr>
          <w:p w:rsidR="00B85F0D" w:rsidRDefault="00B85F0D" w:rsidP="00031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бухгалтер,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экономист,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юрисконсульт, </w:t>
            </w:r>
          </w:p>
          <w:p w:rsidR="00B85F0D" w:rsidRPr="00A34336" w:rsidRDefault="00B85F0D" w:rsidP="00031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2551" w:type="dxa"/>
          </w:tcPr>
          <w:p w:rsidR="00B85F0D" w:rsidRDefault="00B85F0D" w:rsidP="00031B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6655</w:t>
            </w:r>
          </w:p>
        </w:tc>
      </w:tr>
      <w:tr w:rsidR="00B85F0D" w:rsidRPr="00A34336" w:rsidTr="00664342">
        <w:tc>
          <w:tcPr>
            <w:tcW w:w="567" w:type="dxa"/>
          </w:tcPr>
          <w:p w:rsidR="00B85F0D" w:rsidRPr="00A34336" w:rsidRDefault="00B85F0D" w:rsidP="00031B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835" w:type="dxa"/>
          </w:tcPr>
          <w:p w:rsidR="00B85F0D" w:rsidRPr="00A34336" w:rsidRDefault="00B85F0D" w:rsidP="00031B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-й 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квалификационный уровень</w:t>
            </w:r>
          </w:p>
        </w:tc>
        <w:tc>
          <w:tcPr>
            <w:tcW w:w="3686" w:type="dxa"/>
          </w:tcPr>
          <w:p w:rsidR="00B85F0D" w:rsidRPr="00A34336" w:rsidRDefault="00B85F0D" w:rsidP="00031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бухгалтер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экономист </w:t>
            </w:r>
            <w:r w:rsidRPr="00A3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2551" w:type="dxa"/>
          </w:tcPr>
          <w:p w:rsidR="00B85F0D" w:rsidRDefault="00B85F0D" w:rsidP="00031B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9069</w:t>
            </w:r>
          </w:p>
        </w:tc>
      </w:tr>
      <w:tr w:rsidR="00B85F0D" w:rsidRPr="00A34336" w:rsidTr="00664342">
        <w:tc>
          <w:tcPr>
            <w:tcW w:w="567" w:type="dxa"/>
          </w:tcPr>
          <w:p w:rsidR="00B85F0D" w:rsidRPr="00A34336" w:rsidRDefault="00B85F0D" w:rsidP="00031B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835" w:type="dxa"/>
          </w:tcPr>
          <w:p w:rsidR="00B85F0D" w:rsidRPr="00A34336" w:rsidRDefault="00B85F0D" w:rsidP="00031B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686" w:type="dxa"/>
          </w:tcPr>
          <w:p w:rsidR="00B85F0D" w:rsidRPr="00A34336" w:rsidRDefault="00B85F0D" w:rsidP="00031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  <w:r w:rsidRPr="00A3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экономист </w:t>
            </w:r>
            <w:r w:rsidRPr="00A3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программист </w:t>
            </w:r>
            <w:r w:rsidRPr="00A3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юрисконсульт </w:t>
            </w:r>
            <w:r w:rsidRPr="00A3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2551" w:type="dxa"/>
          </w:tcPr>
          <w:p w:rsidR="00B85F0D" w:rsidRDefault="00B85F0D" w:rsidP="00031B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9854</w:t>
            </w:r>
          </w:p>
        </w:tc>
      </w:tr>
      <w:tr w:rsidR="00B85F0D" w:rsidRPr="00A34336" w:rsidTr="00664342">
        <w:tc>
          <w:tcPr>
            <w:tcW w:w="567" w:type="dxa"/>
          </w:tcPr>
          <w:p w:rsidR="00B85F0D" w:rsidRPr="000B7247" w:rsidRDefault="00B85F0D" w:rsidP="00031B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2835" w:type="dxa"/>
          </w:tcPr>
          <w:p w:rsidR="00B85F0D" w:rsidRPr="00A34336" w:rsidRDefault="00B85F0D" w:rsidP="00031B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686" w:type="dxa"/>
          </w:tcPr>
          <w:p w:rsidR="00B85F0D" w:rsidRPr="00A34336" w:rsidRDefault="00B85F0D" w:rsidP="00031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ведущий бухгалтер,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>ведущий экономист,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>ведущий программист,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>ведущий юрисконсульт,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>ведущий специалист по кадрам</w:t>
            </w:r>
          </w:p>
        </w:tc>
        <w:tc>
          <w:tcPr>
            <w:tcW w:w="2551" w:type="dxa"/>
          </w:tcPr>
          <w:p w:rsidR="00B85F0D" w:rsidRPr="006B32B5" w:rsidRDefault="00B85F0D" w:rsidP="00031B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11021</w:t>
            </w:r>
          </w:p>
        </w:tc>
      </w:tr>
      <w:tr w:rsidR="00B85F0D" w:rsidRPr="00A34336" w:rsidTr="00664342">
        <w:tc>
          <w:tcPr>
            <w:tcW w:w="567" w:type="dxa"/>
          </w:tcPr>
          <w:p w:rsidR="00B85F0D" w:rsidRPr="00A34336" w:rsidRDefault="00B85F0D" w:rsidP="00031B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835" w:type="dxa"/>
          </w:tcPr>
          <w:p w:rsidR="00B85F0D" w:rsidRPr="00A34336" w:rsidRDefault="00B85F0D" w:rsidP="00031B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3686" w:type="dxa"/>
          </w:tcPr>
          <w:p w:rsidR="00B85F0D" w:rsidRPr="00A34336" w:rsidRDefault="00B85F0D" w:rsidP="00031B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551" w:type="dxa"/>
          </w:tcPr>
          <w:p w:rsidR="00B85F0D" w:rsidRDefault="00B85F0D" w:rsidP="0003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13155</w:t>
            </w:r>
          </w:p>
        </w:tc>
      </w:tr>
      <w:tr w:rsidR="00664342" w:rsidRPr="00A34336" w:rsidTr="007C0568">
        <w:tc>
          <w:tcPr>
            <w:tcW w:w="567" w:type="dxa"/>
          </w:tcPr>
          <w:p w:rsidR="00664342" w:rsidRPr="00A34336" w:rsidRDefault="00664342" w:rsidP="00031B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72" w:type="dxa"/>
            <w:gridSpan w:val="3"/>
          </w:tcPr>
          <w:p w:rsidR="00664342" w:rsidRDefault="00664342" w:rsidP="006643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B85F0D" w:rsidRPr="00A34336" w:rsidTr="00664342">
        <w:tc>
          <w:tcPr>
            <w:tcW w:w="567" w:type="dxa"/>
          </w:tcPr>
          <w:p w:rsidR="00B85F0D" w:rsidRPr="00A34336" w:rsidRDefault="00B85F0D" w:rsidP="00031B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835" w:type="dxa"/>
          </w:tcPr>
          <w:p w:rsidR="00B85F0D" w:rsidRPr="00A34336" w:rsidRDefault="00B85F0D" w:rsidP="00031B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686" w:type="dxa"/>
          </w:tcPr>
          <w:p w:rsidR="00B85F0D" w:rsidRPr="00A34336" w:rsidRDefault="00B85F0D" w:rsidP="00031B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551" w:type="dxa"/>
          </w:tcPr>
          <w:p w:rsidR="00B85F0D" w:rsidRDefault="00B85F0D" w:rsidP="0003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14665</w:t>
            </w:r>
          </w:p>
        </w:tc>
      </w:tr>
    </w:tbl>
    <w:p w:rsidR="00B85F0D" w:rsidRDefault="00B85F0D" w:rsidP="00761F6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85F0D" w:rsidRDefault="00B85F0D" w:rsidP="00B85F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85F0D" w:rsidRPr="00A34336" w:rsidRDefault="00B85F0D" w:rsidP="00B85F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СХЕМА </w:t>
      </w:r>
    </w:p>
    <w:p w:rsidR="00B85F0D" w:rsidRPr="00A34336" w:rsidRDefault="00B85F0D" w:rsidP="00B85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должностных окладов работников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34336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34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F0D" w:rsidRDefault="00B85F0D" w:rsidP="00B85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34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«Центр бухгалтерского учета и отчетности в сфере</w:t>
      </w:r>
    </w:p>
    <w:p w:rsidR="00B85F0D" w:rsidRDefault="00B85F0D" w:rsidP="00B85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спорта» города Перми</w:t>
      </w:r>
      <w:r w:rsidRPr="00A34336">
        <w:rPr>
          <w:rFonts w:ascii="Times New Roman" w:hAnsi="Times New Roman" w:cs="Times New Roman"/>
          <w:sz w:val="28"/>
          <w:szCs w:val="28"/>
        </w:rPr>
        <w:t xml:space="preserve">, занимающих </w:t>
      </w:r>
    </w:p>
    <w:p w:rsidR="00B85F0D" w:rsidRDefault="00B85F0D" w:rsidP="00B85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должности, не включенные в профессиональные квалификационные</w:t>
      </w:r>
    </w:p>
    <w:p w:rsidR="00B85F0D" w:rsidRPr="00A34336" w:rsidRDefault="00B85F0D" w:rsidP="00B85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 группы </w:t>
      </w:r>
    </w:p>
    <w:p w:rsidR="00B85F0D" w:rsidRDefault="00B85F0D" w:rsidP="00B85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5F0D" w:rsidRDefault="00B85F0D" w:rsidP="00B85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B85F0D" w:rsidRPr="00A34336" w:rsidRDefault="00B85F0D" w:rsidP="00B85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3685"/>
      </w:tblGrid>
      <w:tr w:rsidR="00B85F0D" w:rsidRPr="00A34336" w:rsidTr="00031B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D" w:rsidRPr="00A34336" w:rsidRDefault="00B85F0D" w:rsidP="0003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D" w:rsidRPr="00A34336" w:rsidRDefault="00B85F0D" w:rsidP="0003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D" w:rsidRPr="00A34336" w:rsidRDefault="00B85F0D" w:rsidP="0003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B85F0D" w:rsidRPr="00A34336" w:rsidTr="00031B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D" w:rsidRPr="00A34336" w:rsidRDefault="00B85F0D" w:rsidP="0003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D" w:rsidRPr="00A34336" w:rsidRDefault="00B85F0D" w:rsidP="0003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отдела, начальник сектора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 отдела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D" w:rsidRDefault="00B85F0D" w:rsidP="0003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13155</w:t>
            </w:r>
          </w:p>
        </w:tc>
      </w:tr>
      <w:tr w:rsidR="00B85F0D" w:rsidRPr="00A34336" w:rsidTr="00031B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D" w:rsidRPr="00A34336" w:rsidRDefault="00B85F0D" w:rsidP="0003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D" w:rsidRPr="006B32B5" w:rsidRDefault="00B85F0D" w:rsidP="0003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2B5"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D" w:rsidRPr="006B32B5" w:rsidRDefault="00B85F0D" w:rsidP="0003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10639</w:t>
            </w:r>
          </w:p>
        </w:tc>
      </w:tr>
    </w:tbl>
    <w:p w:rsidR="00B85F0D" w:rsidRDefault="00B85F0D" w:rsidP="00761F6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85F0D" w:rsidRDefault="00B85F0D" w:rsidP="00761F6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D4FC9" w:rsidRPr="00A34336" w:rsidRDefault="006D4FC9" w:rsidP="00761F6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lastRenderedPageBreak/>
        <w:t>СХЕМА</w:t>
      </w:r>
    </w:p>
    <w:p w:rsidR="00103F3D" w:rsidRDefault="00EE12A1" w:rsidP="00761F6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окладов (</w:t>
      </w:r>
      <w:r w:rsidR="00103F3D" w:rsidRPr="00A34336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Pr="00A34336">
        <w:rPr>
          <w:rFonts w:ascii="Times New Roman" w:hAnsi="Times New Roman" w:cs="Times New Roman"/>
          <w:sz w:val="28"/>
          <w:szCs w:val="28"/>
        </w:rPr>
        <w:t>)</w:t>
      </w:r>
      <w:r w:rsidR="00103F3D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765B19">
        <w:rPr>
          <w:rFonts w:ascii="Times New Roman" w:hAnsi="Times New Roman" w:cs="Times New Roman"/>
          <w:sz w:val="28"/>
          <w:szCs w:val="28"/>
        </w:rPr>
        <w:t>директора, заместителей директора, главного бухгалтера муниципального казенного учреждения «Центр бухгалтерского учета и отчетности в сфере физической культуры и спорта» города Перми</w:t>
      </w:r>
    </w:p>
    <w:p w:rsidR="00765B19" w:rsidRDefault="00765B19" w:rsidP="00761F6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65B19" w:rsidRDefault="00765B19" w:rsidP="00765B1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85F0D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B85F0D" w:rsidTr="00B85F0D">
        <w:trPr>
          <w:trHeight w:val="557"/>
        </w:trPr>
        <w:tc>
          <w:tcPr>
            <w:tcW w:w="4219" w:type="dxa"/>
          </w:tcPr>
          <w:p w:rsidR="00B85F0D" w:rsidRDefault="00B85F0D" w:rsidP="00765B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528" w:type="dxa"/>
          </w:tcPr>
          <w:p w:rsidR="00B85F0D" w:rsidRDefault="00B85F0D" w:rsidP="00696B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руб.*</w:t>
            </w:r>
          </w:p>
        </w:tc>
      </w:tr>
      <w:tr w:rsidR="00B85F0D" w:rsidTr="00B85F0D">
        <w:trPr>
          <w:trHeight w:val="531"/>
        </w:trPr>
        <w:tc>
          <w:tcPr>
            <w:tcW w:w="4219" w:type="dxa"/>
          </w:tcPr>
          <w:p w:rsidR="00B85F0D" w:rsidRDefault="00B85F0D" w:rsidP="00765B19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528" w:type="dxa"/>
          </w:tcPr>
          <w:p w:rsidR="00B85F0D" w:rsidRDefault="00B85F0D" w:rsidP="00765B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19778</w:t>
            </w:r>
          </w:p>
        </w:tc>
      </w:tr>
      <w:tr w:rsidR="00B85F0D" w:rsidTr="00B85F0D">
        <w:tc>
          <w:tcPr>
            <w:tcW w:w="4219" w:type="dxa"/>
          </w:tcPr>
          <w:p w:rsidR="00B85F0D" w:rsidRDefault="00B85F0D" w:rsidP="00765B19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главный бухгалтер</w:t>
            </w:r>
          </w:p>
        </w:tc>
        <w:tc>
          <w:tcPr>
            <w:tcW w:w="5528" w:type="dxa"/>
          </w:tcPr>
          <w:p w:rsidR="00B85F0D" w:rsidRDefault="00B85F0D" w:rsidP="00765B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15105</w:t>
            </w:r>
          </w:p>
        </w:tc>
      </w:tr>
    </w:tbl>
    <w:p w:rsidR="005036BE" w:rsidRDefault="00503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3D" w:rsidRDefault="00696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036BE">
        <w:rPr>
          <w:rFonts w:ascii="Times New Roman" w:hAnsi="Times New Roman" w:cs="Times New Roman"/>
          <w:sz w:val="28"/>
          <w:szCs w:val="28"/>
        </w:rPr>
        <w:t xml:space="preserve"> </w:t>
      </w:r>
      <w:r w:rsidR="00B85F0D">
        <w:rPr>
          <w:rFonts w:ascii="Times New Roman" w:hAnsi="Times New Roman" w:cs="Times New Roman"/>
          <w:sz w:val="28"/>
          <w:szCs w:val="28"/>
        </w:rPr>
        <w:t>установлена ин</w:t>
      </w:r>
      <w:r w:rsidR="005036BE">
        <w:rPr>
          <w:rFonts w:ascii="Times New Roman" w:hAnsi="Times New Roman" w:cs="Times New Roman"/>
          <w:sz w:val="28"/>
          <w:szCs w:val="28"/>
        </w:rPr>
        <w:t>дексаци</w:t>
      </w:r>
      <w:r w:rsidR="00B85F0D">
        <w:rPr>
          <w:rFonts w:ascii="Times New Roman" w:hAnsi="Times New Roman" w:cs="Times New Roman"/>
          <w:sz w:val="28"/>
          <w:szCs w:val="28"/>
        </w:rPr>
        <w:t>я</w:t>
      </w:r>
      <w:r w:rsidR="005036BE">
        <w:rPr>
          <w:rFonts w:ascii="Times New Roman" w:hAnsi="Times New Roman" w:cs="Times New Roman"/>
          <w:sz w:val="28"/>
          <w:szCs w:val="28"/>
        </w:rPr>
        <w:t xml:space="preserve"> должностных окладов на 4% с 01.07.2019 года.</w:t>
      </w:r>
    </w:p>
    <w:p w:rsidR="005036BE" w:rsidRPr="00A34336" w:rsidRDefault="00503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242" w:rsidRDefault="00DD6242" w:rsidP="00BF1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242" w:rsidRDefault="00DD6242" w:rsidP="00BF1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242" w:rsidRDefault="00DD6242" w:rsidP="00BF1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242" w:rsidRDefault="00DD6242" w:rsidP="00BF1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242" w:rsidRDefault="00DD6242" w:rsidP="00BF1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242" w:rsidRPr="00A34336" w:rsidRDefault="00DD6242" w:rsidP="00BF1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1FA6" w:rsidRPr="00A34336" w:rsidRDefault="00BF1FA6" w:rsidP="00FD16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3823" w:rsidRPr="005B0C05" w:rsidRDefault="00E13823" w:rsidP="00FD16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13823" w:rsidRPr="005B0C05" w:rsidSect="00D9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84426"/>
    <w:multiLevelType w:val="multilevel"/>
    <w:tmpl w:val="4224D470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AC1452F"/>
    <w:multiLevelType w:val="hybridMultilevel"/>
    <w:tmpl w:val="0548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D59EA"/>
    <w:multiLevelType w:val="multilevel"/>
    <w:tmpl w:val="4224D470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3D"/>
    <w:rsid w:val="000006C3"/>
    <w:rsid w:val="00011081"/>
    <w:rsid w:val="0001212C"/>
    <w:rsid w:val="00021B0F"/>
    <w:rsid w:val="00023361"/>
    <w:rsid w:val="0002650D"/>
    <w:rsid w:val="00026D2E"/>
    <w:rsid w:val="00027576"/>
    <w:rsid w:val="00031C01"/>
    <w:rsid w:val="0003414B"/>
    <w:rsid w:val="00041A63"/>
    <w:rsid w:val="00044864"/>
    <w:rsid w:val="00045D5C"/>
    <w:rsid w:val="0004611E"/>
    <w:rsid w:val="000464F9"/>
    <w:rsid w:val="00047FC2"/>
    <w:rsid w:val="0005129E"/>
    <w:rsid w:val="000521C8"/>
    <w:rsid w:val="000559A7"/>
    <w:rsid w:val="00055D6F"/>
    <w:rsid w:val="00056934"/>
    <w:rsid w:val="000634B7"/>
    <w:rsid w:val="000648FC"/>
    <w:rsid w:val="00064CD2"/>
    <w:rsid w:val="00065D22"/>
    <w:rsid w:val="000664E6"/>
    <w:rsid w:val="00074136"/>
    <w:rsid w:val="000745F0"/>
    <w:rsid w:val="00077D7C"/>
    <w:rsid w:val="000813C6"/>
    <w:rsid w:val="000830AD"/>
    <w:rsid w:val="0008445F"/>
    <w:rsid w:val="00091C47"/>
    <w:rsid w:val="00093B60"/>
    <w:rsid w:val="00093C9A"/>
    <w:rsid w:val="00093CAA"/>
    <w:rsid w:val="000946F7"/>
    <w:rsid w:val="00095F5B"/>
    <w:rsid w:val="00096396"/>
    <w:rsid w:val="00096462"/>
    <w:rsid w:val="00096EBF"/>
    <w:rsid w:val="000A0164"/>
    <w:rsid w:val="000A0FAF"/>
    <w:rsid w:val="000A1CC9"/>
    <w:rsid w:val="000A5DB6"/>
    <w:rsid w:val="000A636B"/>
    <w:rsid w:val="000B700C"/>
    <w:rsid w:val="000B7247"/>
    <w:rsid w:val="000C0830"/>
    <w:rsid w:val="000C7A67"/>
    <w:rsid w:val="000D3AC6"/>
    <w:rsid w:val="000D6864"/>
    <w:rsid w:val="000E0889"/>
    <w:rsid w:val="000E5FC7"/>
    <w:rsid w:val="000F398C"/>
    <w:rsid w:val="00100001"/>
    <w:rsid w:val="00101D37"/>
    <w:rsid w:val="00103F3D"/>
    <w:rsid w:val="00104602"/>
    <w:rsid w:val="001126FE"/>
    <w:rsid w:val="0011514C"/>
    <w:rsid w:val="00115C02"/>
    <w:rsid w:val="001210B2"/>
    <w:rsid w:val="001214B0"/>
    <w:rsid w:val="00122B13"/>
    <w:rsid w:val="00122C2F"/>
    <w:rsid w:val="00132ADD"/>
    <w:rsid w:val="0013410B"/>
    <w:rsid w:val="00137023"/>
    <w:rsid w:val="00141096"/>
    <w:rsid w:val="001429C5"/>
    <w:rsid w:val="00142D7D"/>
    <w:rsid w:val="00146409"/>
    <w:rsid w:val="001471C1"/>
    <w:rsid w:val="00147A1C"/>
    <w:rsid w:val="001516B6"/>
    <w:rsid w:val="001614AC"/>
    <w:rsid w:val="00170C50"/>
    <w:rsid w:val="00170F11"/>
    <w:rsid w:val="001734D3"/>
    <w:rsid w:val="00173BEC"/>
    <w:rsid w:val="001815BE"/>
    <w:rsid w:val="0018241A"/>
    <w:rsid w:val="0018336E"/>
    <w:rsid w:val="00184EFC"/>
    <w:rsid w:val="00194387"/>
    <w:rsid w:val="001965F0"/>
    <w:rsid w:val="00197E69"/>
    <w:rsid w:val="001A10AD"/>
    <w:rsid w:val="001A5486"/>
    <w:rsid w:val="001B03C0"/>
    <w:rsid w:val="001B05EC"/>
    <w:rsid w:val="001B0933"/>
    <w:rsid w:val="001B1FEE"/>
    <w:rsid w:val="001B3C75"/>
    <w:rsid w:val="001B59AE"/>
    <w:rsid w:val="001B5F81"/>
    <w:rsid w:val="001C0AF5"/>
    <w:rsid w:val="001D0204"/>
    <w:rsid w:val="001D36E0"/>
    <w:rsid w:val="001D5844"/>
    <w:rsid w:val="001E17C2"/>
    <w:rsid w:val="001E2E64"/>
    <w:rsid w:val="001E304D"/>
    <w:rsid w:val="001E3C1A"/>
    <w:rsid w:val="001E4F58"/>
    <w:rsid w:val="001E545D"/>
    <w:rsid w:val="001F2079"/>
    <w:rsid w:val="001F4CF9"/>
    <w:rsid w:val="0020004A"/>
    <w:rsid w:val="0020275C"/>
    <w:rsid w:val="00203042"/>
    <w:rsid w:val="002043D9"/>
    <w:rsid w:val="00205762"/>
    <w:rsid w:val="002058D1"/>
    <w:rsid w:val="0021652E"/>
    <w:rsid w:val="00216770"/>
    <w:rsid w:val="00217552"/>
    <w:rsid w:val="00222242"/>
    <w:rsid w:val="00222361"/>
    <w:rsid w:val="00227B8F"/>
    <w:rsid w:val="00231940"/>
    <w:rsid w:val="00231AB4"/>
    <w:rsid w:val="00236782"/>
    <w:rsid w:val="00236903"/>
    <w:rsid w:val="00246666"/>
    <w:rsid w:val="00251D17"/>
    <w:rsid w:val="002529CE"/>
    <w:rsid w:val="00257B2D"/>
    <w:rsid w:val="0026125E"/>
    <w:rsid w:val="002640CF"/>
    <w:rsid w:val="00270FA5"/>
    <w:rsid w:val="00273AA7"/>
    <w:rsid w:val="00275271"/>
    <w:rsid w:val="00277A20"/>
    <w:rsid w:val="00284A76"/>
    <w:rsid w:val="00286F72"/>
    <w:rsid w:val="00293532"/>
    <w:rsid w:val="002935A2"/>
    <w:rsid w:val="002B13CC"/>
    <w:rsid w:val="002B1436"/>
    <w:rsid w:val="002B1C8F"/>
    <w:rsid w:val="002B4DE8"/>
    <w:rsid w:val="002B7AEC"/>
    <w:rsid w:val="002B7F58"/>
    <w:rsid w:val="002C42FA"/>
    <w:rsid w:val="002D2A4C"/>
    <w:rsid w:val="002D4776"/>
    <w:rsid w:val="00300340"/>
    <w:rsid w:val="00304F37"/>
    <w:rsid w:val="0030705C"/>
    <w:rsid w:val="00313187"/>
    <w:rsid w:val="00316249"/>
    <w:rsid w:val="00321F73"/>
    <w:rsid w:val="00323BD5"/>
    <w:rsid w:val="00323E8C"/>
    <w:rsid w:val="00323F26"/>
    <w:rsid w:val="0032689F"/>
    <w:rsid w:val="0033275E"/>
    <w:rsid w:val="00334D5F"/>
    <w:rsid w:val="003358BF"/>
    <w:rsid w:val="003464F9"/>
    <w:rsid w:val="003478BB"/>
    <w:rsid w:val="003556F4"/>
    <w:rsid w:val="003576AB"/>
    <w:rsid w:val="003604B9"/>
    <w:rsid w:val="00361009"/>
    <w:rsid w:val="00363803"/>
    <w:rsid w:val="00370ADC"/>
    <w:rsid w:val="00371A58"/>
    <w:rsid w:val="003748CB"/>
    <w:rsid w:val="00376488"/>
    <w:rsid w:val="0038019B"/>
    <w:rsid w:val="00383141"/>
    <w:rsid w:val="003839A8"/>
    <w:rsid w:val="0038437B"/>
    <w:rsid w:val="00384D84"/>
    <w:rsid w:val="00385121"/>
    <w:rsid w:val="00385B0E"/>
    <w:rsid w:val="00385CAB"/>
    <w:rsid w:val="00395CD6"/>
    <w:rsid w:val="003A23DA"/>
    <w:rsid w:val="003B0C98"/>
    <w:rsid w:val="003B3524"/>
    <w:rsid w:val="003B42B8"/>
    <w:rsid w:val="003B6997"/>
    <w:rsid w:val="003B6DB9"/>
    <w:rsid w:val="003C012F"/>
    <w:rsid w:val="003C18F3"/>
    <w:rsid w:val="003C5426"/>
    <w:rsid w:val="003D004D"/>
    <w:rsid w:val="003D0D8B"/>
    <w:rsid w:val="003D166C"/>
    <w:rsid w:val="003D1B28"/>
    <w:rsid w:val="003E10F6"/>
    <w:rsid w:val="003E24AE"/>
    <w:rsid w:val="003E2F5F"/>
    <w:rsid w:val="003E52D2"/>
    <w:rsid w:val="003E7C01"/>
    <w:rsid w:val="003F132A"/>
    <w:rsid w:val="003F4424"/>
    <w:rsid w:val="00403282"/>
    <w:rsid w:val="004043A8"/>
    <w:rsid w:val="004063D9"/>
    <w:rsid w:val="00416715"/>
    <w:rsid w:val="004179FD"/>
    <w:rsid w:val="004207C2"/>
    <w:rsid w:val="004214F3"/>
    <w:rsid w:val="00424C99"/>
    <w:rsid w:val="00425207"/>
    <w:rsid w:val="0043013A"/>
    <w:rsid w:val="00432594"/>
    <w:rsid w:val="00433CCE"/>
    <w:rsid w:val="0044007E"/>
    <w:rsid w:val="00440706"/>
    <w:rsid w:val="00443438"/>
    <w:rsid w:val="00444148"/>
    <w:rsid w:val="00446201"/>
    <w:rsid w:val="0044791A"/>
    <w:rsid w:val="00451F05"/>
    <w:rsid w:val="00452D65"/>
    <w:rsid w:val="00455741"/>
    <w:rsid w:val="00461EEB"/>
    <w:rsid w:val="00463A26"/>
    <w:rsid w:val="004642E0"/>
    <w:rsid w:val="004669A6"/>
    <w:rsid w:val="00472345"/>
    <w:rsid w:val="00472B45"/>
    <w:rsid w:val="004739AC"/>
    <w:rsid w:val="0047473A"/>
    <w:rsid w:val="00477F20"/>
    <w:rsid w:val="00492139"/>
    <w:rsid w:val="00495B32"/>
    <w:rsid w:val="00495F9E"/>
    <w:rsid w:val="004A4C2E"/>
    <w:rsid w:val="004A5FFC"/>
    <w:rsid w:val="004B7878"/>
    <w:rsid w:val="004C00C7"/>
    <w:rsid w:val="004C085B"/>
    <w:rsid w:val="004C7880"/>
    <w:rsid w:val="004D0495"/>
    <w:rsid w:val="004D1267"/>
    <w:rsid w:val="004D3BD0"/>
    <w:rsid w:val="004E6637"/>
    <w:rsid w:val="004F0849"/>
    <w:rsid w:val="004F21CC"/>
    <w:rsid w:val="004F29A6"/>
    <w:rsid w:val="004F46A0"/>
    <w:rsid w:val="00500E6B"/>
    <w:rsid w:val="005015C6"/>
    <w:rsid w:val="005036BE"/>
    <w:rsid w:val="00503E1D"/>
    <w:rsid w:val="00503EEE"/>
    <w:rsid w:val="00512228"/>
    <w:rsid w:val="00514071"/>
    <w:rsid w:val="00527DD5"/>
    <w:rsid w:val="005324A9"/>
    <w:rsid w:val="00534E39"/>
    <w:rsid w:val="00537E84"/>
    <w:rsid w:val="00542552"/>
    <w:rsid w:val="005435EA"/>
    <w:rsid w:val="00551712"/>
    <w:rsid w:val="0055484F"/>
    <w:rsid w:val="005570B7"/>
    <w:rsid w:val="005577B8"/>
    <w:rsid w:val="00562B80"/>
    <w:rsid w:val="00565B3E"/>
    <w:rsid w:val="00566BE8"/>
    <w:rsid w:val="005672F2"/>
    <w:rsid w:val="005676D8"/>
    <w:rsid w:val="0057069A"/>
    <w:rsid w:val="005770A8"/>
    <w:rsid w:val="00584C3D"/>
    <w:rsid w:val="005856EC"/>
    <w:rsid w:val="00591C02"/>
    <w:rsid w:val="00592F09"/>
    <w:rsid w:val="00594F3A"/>
    <w:rsid w:val="005965B2"/>
    <w:rsid w:val="005A1B4B"/>
    <w:rsid w:val="005A2CF7"/>
    <w:rsid w:val="005A4E7E"/>
    <w:rsid w:val="005B0C05"/>
    <w:rsid w:val="005B214A"/>
    <w:rsid w:val="005B2750"/>
    <w:rsid w:val="005B3E4F"/>
    <w:rsid w:val="005C0241"/>
    <w:rsid w:val="005D0B8B"/>
    <w:rsid w:val="005E1901"/>
    <w:rsid w:val="005E31DF"/>
    <w:rsid w:val="005F73DF"/>
    <w:rsid w:val="006011F2"/>
    <w:rsid w:val="006023B0"/>
    <w:rsid w:val="00602740"/>
    <w:rsid w:val="006111E1"/>
    <w:rsid w:val="00614CA3"/>
    <w:rsid w:val="006237C8"/>
    <w:rsid w:val="00630ED9"/>
    <w:rsid w:val="006323C0"/>
    <w:rsid w:val="00634E3F"/>
    <w:rsid w:val="0063578D"/>
    <w:rsid w:val="00653862"/>
    <w:rsid w:val="00654B8B"/>
    <w:rsid w:val="00657941"/>
    <w:rsid w:val="00662DE5"/>
    <w:rsid w:val="00664342"/>
    <w:rsid w:val="00672A53"/>
    <w:rsid w:val="006731D7"/>
    <w:rsid w:val="0067551A"/>
    <w:rsid w:val="00675B20"/>
    <w:rsid w:val="00690D60"/>
    <w:rsid w:val="00696B11"/>
    <w:rsid w:val="006A410E"/>
    <w:rsid w:val="006A4E42"/>
    <w:rsid w:val="006A51EA"/>
    <w:rsid w:val="006A7305"/>
    <w:rsid w:val="006B2BFB"/>
    <w:rsid w:val="006B32B5"/>
    <w:rsid w:val="006B7066"/>
    <w:rsid w:val="006B74C4"/>
    <w:rsid w:val="006C3425"/>
    <w:rsid w:val="006C3A7B"/>
    <w:rsid w:val="006C4590"/>
    <w:rsid w:val="006C54A5"/>
    <w:rsid w:val="006C6ACD"/>
    <w:rsid w:val="006D0725"/>
    <w:rsid w:val="006D4E35"/>
    <w:rsid w:val="006D4FC9"/>
    <w:rsid w:val="006D7557"/>
    <w:rsid w:val="006E42DC"/>
    <w:rsid w:val="006E5D1B"/>
    <w:rsid w:val="006E7566"/>
    <w:rsid w:val="006F0B04"/>
    <w:rsid w:val="006F3A22"/>
    <w:rsid w:val="006F5E1B"/>
    <w:rsid w:val="006F748C"/>
    <w:rsid w:val="007041E7"/>
    <w:rsid w:val="00704E28"/>
    <w:rsid w:val="00705CF7"/>
    <w:rsid w:val="00706100"/>
    <w:rsid w:val="007104AE"/>
    <w:rsid w:val="007135BD"/>
    <w:rsid w:val="00713E69"/>
    <w:rsid w:val="007143BD"/>
    <w:rsid w:val="00720697"/>
    <w:rsid w:val="00724313"/>
    <w:rsid w:val="0072791D"/>
    <w:rsid w:val="007302CF"/>
    <w:rsid w:val="00731EA5"/>
    <w:rsid w:val="00734A74"/>
    <w:rsid w:val="007370AB"/>
    <w:rsid w:val="0074058A"/>
    <w:rsid w:val="007421BC"/>
    <w:rsid w:val="0074635D"/>
    <w:rsid w:val="00752432"/>
    <w:rsid w:val="00752471"/>
    <w:rsid w:val="007544F6"/>
    <w:rsid w:val="007570E3"/>
    <w:rsid w:val="00761F6F"/>
    <w:rsid w:val="007624BA"/>
    <w:rsid w:val="00765B19"/>
    <w:rsid w:val="00767614"/>
    <w:rsid w:val="007720F0"/>
    <w:rsid w:val="00794722"/>
    <w:rsid w:val="007A0BD6"/>
    <w:rsid w:val="007A4876"/>
    <w:rsid w:val="007A4F66"/>
    <w:rsid w:val="007A55F0"/>
    <w:rsid w:val="007B30A1"/>
    <w:rsid w:val="007B5362"/>
    <w:rsid w:val="007B6F35"/>
    <w:rsid w:val="007C25E3"/>
    <w:rsid w:val="007D41D1"/>
    <w:rsid w:val="007E105E"/>
    <w:rsid w:val="007E1A1E"/>
    <w:rsid w:val="007E4E08"/>
    <w:rsid w:val="007E6810"/>
    <w:rsid w:val="007E6D59"/>
    <w:rsid w:val="007F1583"/>
    <w:rsid w:val="00803197"/>
    <w:rsid w:val="00806B84"/>
    <w:rsid w:val="00807B7B"/>
    <w:rsid w:val="0081052B"/>
    <w:rsid w:val="00810FA2"/>
    <w:rsid w:val="008139BE"/>
    <w:rsid w:val="008255E7"/>
    <w:rsid w:val="0083568B"/>
    <w:rsid w:val="008376B4"/>
    <w:rsid w:val="00847AD8"/>
    <w:rsid w:val="00847BEB"/>
    <w:rsid w:val="00847CDC"/>
    <w:rsid w:val="008514D0"/>
    <w:rsid w:val="0085606A"/>
    <w:rsid w:val="00856E52"/>
    <w:rsid w:val="008572F9"/>
    <w:rsid w:val="008576F5"/>
    <w:rsid w:val="008618EE"/>
    <w:rsid w:val="008628A9"/>
    <w:rsid w:val="00863C95"/>
    <w:rsid w:val="00863D68"/>
    <w:rsid w:val="00866A14"/>
    <w:rsid w:val="008700D2"/>
    <w:rsid w:val="00870235"/>
    <w:rsid w:val="0087403A"/>
    <w:rsid w:val="0087622A"/>
    <w:rsid w:val="0088444C"/>
    <w:rsid w:val="008847EC"/>
    <w:rsid w:val="008859DF"/>
    <w:rsid w:val="00886A88"/>
    <w:rsid w:val="00890FD2"/>
    <w:rsid w:val="0089269A"/>
    <w:rsid w:val="00894E4C"/>
    <w:rsid w:val="00895FF7"/>
    <w:rsid w:val="008A1374"/>
    <w:rsid w:val="008A1EE2"/>
    <w:rsid w:val="008B180E"/>
    <w:rsid w:val="008B485B"/>
    <w:rsid w:val="008C00B6"/>
    <w:rsid w:val="008C1FA2"/>
    <w:rsid w:val="008C4976"/>
    <w:rsid w:val="008C5ACD"/>
    <w:rsid w:val="008C6D3F"/>
    <w:rsid w:val="008C74AF"/>
    <w:rsid w:val="008D1BF2"/>
    <w:rsid w:val="008D2E94"/>
    <w:rsid w:val="008D31C8"/>
    <w:rsid w:val="008D725C"/>
    <w:rsid w:val="008E6AD8"/>
    <w:rsid w:val="008F311F"/>
    <w:rsid w:val="008F36DA"/>
    <w:rsid w:val="008F3AF0"/>
    <w:rsid w:val="008F5C1B"/>
    <w:rsid w:val="008F7AD6"/>
    <w:rsid w:val="0090011A"/>
    <w:rsid w:val="009010B1"/>
    <w:rsid w:val="00904338"/>
    <w:rsid w:val="00904FB2"/>
    <w:rsid w:val="009210DB"/>
    <w:rsid w:val="00922483"/>
    <w:rsid w:val="00923A80"/>
    <w:rsid w:val="00930D2F"/>
    <w:rsid w:val="009364F4"/>
    <w:rsid w:val="00940C27"/>
    <w:rsid w:val="0094138B"/>
    <w:rsid w:val="009437C6"/>
    <w:rsid w:val="009465B0"/>
    <w:rsid w:val="00946760"/>
    <w:rsid w:val="0094772B"/>
    <w:rsid w:val="009518D6"/>
    <w:rsid w:val="009526C5"/>
    <w:rsid w:val="00953D36"/>
    <w:rsid w:val="00954EEA"/>
    <w:rsid w:val="00956D52"/>
    <w:rsid w:val="00956D82"/>
    <w:rsid w:val="00960058"/>
    <w:rsid w:val="009628D4"/>
    <w:rsid w:val="00967E39"/>
    <w:rsid w:val="00970DA0"/>
    <w:rsid w:val="00976EFE"/>
    <w:rsid w:val="009818AA"/>
    <w:rsid w:val="00982CFB"/>
    <w:rsid w:val="009903E8"/>
    <w:rsid w:val="00995FBD"/>
    <w:rsid w:val="009A2929"/>
    <w:rsid w:val="009A3916"/>
    <w:rsid w:val="009A7388"/>
    <w:rsid w:val="009B02EA"/>
    <w:rsid w:val="009B4148"/>
    <w:rsid w:val="009B436E"/>
    <w:rsid w:val="009C63F9"/>
    <w:rsid w:val="009D08FA"/>
    <w:rsid w:val="009D6FA4"/>
    <w:rsid w:val="009E07B6"/>
    <w:rsid w:val="009E163E"/>
    <w:rsid w:val="009E2CF5"/>
    <w:rsid w:val="009E36EA"/>
    <w:rsid w:val="009E5F35"/>
    <w:rsid w:val="009F12F9"/>
    <w:rsid w:val="009F335C"/>
    <w:rsid w:val="009F4014"/>
    <w:rsid w:val="009F4526"/>
    <w:rsid w:val="009F732B"/>
    <w:rsid w:val="00A01467"/>
    <w:rsid w:val="00A05168"/>
    <w:rsid w:val="00A10841"/>
    <w:rsid w:val="00A10DF0"/>
    <w:rsid w:val="00A10EDA"/>
    <w:rsid w:val="00A13EAC"/>
    <w:rsid w:val="00A142F3"/>
    <w:rsid w:val="00A16855"/>
    <w:rsid w:val="00A25BB9"/>
    <w:rsid w:val="00A329E9"/>
    <w:rsid w:val="00A3328E"/>
    <w:rsid w:val="00A34336"/>
    <w:rsid w:val="00A36282"/>
    <w:rsid w:val="00A375E0"/>
    <w:rsid w:val="00A419F2"/>
    <w:rsid w:val="00A4359D"/>
    <w:rsid w:val="00A455DD"/>
    <w:rsid w:val="00A45C5C"/>
    <w:rsid w:val="00A46423"/>
    <w:rsid w:val="00A5091E"/>
    <w:rsid w:val="00A50AAA"/>
    <w:rsid w:val="00A51A28"/>
    <w:rsid w:val="00A51C16"/>
    <w:rsid w:val="00A5336A"/>
    <w:rsid w:val="00A538D1"/>
    <w:rsid w:val="00A558EB"/>
    <w:rsid w:val="00A60860"/>
    <w:rsid w:val="00A67208"/>
    <w:rsid w:val="00A702EB"/>
    <w:rsid w:val="00A75436"/>
    <w:rsid w:val="00A76296"/>
    <w:rsid w:val="00A80B8B"/>
    <w:rsid w:val="00A81A2A"/>
    <w:rsid w:val="00A82DAF"/>
    <w:rsid w:val="00A83FFE"/>
    <w:rsid w:val="00A85D7D"/>
    <w:rsid w:val="00A90558"/>
    <w:rsid w:val="00A9182E"/>
    <w:rsid w:val="00A91FF9"/>
    <w:rsid w:val="00A93125"/>
    <w:rsid w:val="00AA077A"/>
    <w:rsid w:val="00AA1684"/>
    <w:rsid w:val="00AB3AC1"/>
    <w:rsid w:val="00AC07A8"/>
    <w:rsid w:val="00AC1BDB"/>
    <w:rsid w:val="00AC7D16"/>
    <w:rsid w:val="00AE3295"/>
    <w:rsid w:val="00AE32AF"/>
    <w:rsid w:val="00AE396D"/>
    <w:rsid w:val="00AE3D0E"/>
    <w:rsid w:val="00AF1C85"/>
    <w:rsid w:val="00B13400"/>
    <w:rsid w:val="00B161A5"/>
    <w:rsid w:val="00B1744D"/>
    <w:rsid w:val="00B17AAC"/>
    <w:rsid w:val="00B36E9D"/>
    <w:rsid w:val="00B55923"/>
    <w:rsid w:val="00B6124F"/>
    <w:rsid w:val="00B64863"/>
    <w:rsid w:val="00B707DA"/>
    <w:rsid w:val="00B749E3"/>
    <w:rsid w:val="00B77DB2"/>
    <w:rsid w:val="00B81A53"/>
    <w:rsid w:val="00B81FC8"/>
    <w:rsid w:val="00B841EB"/>
    <w:rsid w:val="00B85F0D"/>
    <w:rsid w:val="00B866E7"/>
    <w:rsid w:val="00B93421"/>
    <w:rsid w:val="00B97D9A"/>
    <w:rsid w:val="00BA749D"/>
    <w:rsid w:val="00BB211A"/>
    <w:rsid w:val="00BB5D63"/>
    <w:rsid w:val="00BC2A3F"/>
    <w:rsid w:val="00BE015B"/>
    <w:rsid w:val="00BE3C62"/>
    <w:rsid w:val="00BE5C2A"/>
    <w:rsid w:val="00BF1FA6"/>
    <w:rsid w:val="00BF22C9"/>
    <w:rsid w:val="00BF3AFD"/>
    <w:rsid w:val="00BF4B23"/>
    <w:rsid w:val="00BF5E2D"/>
    <w:rsid w:val="00BF601E"/>
    <w:rsid w:val="00C0059E"/>
    <w:rsid w:val="00C007CC"/>
    <w:rsid w:val="00C010C5"/>
    <w:rsid w:val="00C1171D"/>
    <w:rsid w:val="00C13CCC"/>
    <w:rsid w:val="00C21433"/>
    <w:rsid w:val="00C27B16"/>
    <w:rsid w:val="00C32FD8"/>
    <w:rsid w:val="00C36177"/>
    <w:rsid w:val="00C41AB7"/>
    <w:rsid w:val="00C4292C"/>
    <w:rsid w:val="00C50779"/>
    <w:rsid w:val="00C51A40"/>
    <w:rsid w:val="00C54724"/>
    <w:rsid w:val="00C727CD"/>
    <w:rsid w:val="00C7722B"/>
    <w:rsid w:val="00C80CBE"/>
    <w:rsid w:val="00C80E4D"/>
    <w:rsid w:val="00C81241"/>
    <w:rsid w:val="00C82E57"/>
    <w:rsid w:val="00C837FD"/>
    <w:rsid w:val="00C84F1E"/>
    <w:rsid w:val="00C92A5C"/>
    <w:rsid w:val="00C94055"/>
    <w:rsid w:val="00CA01A4"/>
    <w:rsid w:val="00CA1C29"/>
    <w:rsid w:val="00CB06A5"/>
    <w:rsid w:val="00CC6140"/>
    <w:rsid w:val="00CD7230"/>
    <w:rsid w:val="00CE0EB8"/>
    <w:rsid w:val="00CE195F"/>
    <w:rsid w:val="00CE1BAC"/>
    <w:rsid w:val="00CE35FE"/>
    <w:rsid w:val="00CE433A"/>
    <w:rsid w:val="00CE4929"/>
    <w:rsid w:val="00CE5A56"/>
    <w:rsid w:val="00CE635B"/>
    <w:rsid w:val="00CE6694"/>
    <w:rsid w:val="00CF2BE6"/>
    <w:rsid w:val="00CF3529"/>
    <w:rsid w:val="00CF47C7"/>
    <w:rsid w:val="00D02302"/>
    <w:rsid w:val="00D163CD"/>
    <w:rsid w:val="00D41EB0"/>
    <w:rsid w:val="00D50D56"/>
    <w:rsid w:val="00D534A2"/>
    <w:rsid w:val="00D563B9"/>
    <w:rsid w:val="00D64017"/>
    <w:rsid w:val="00D647D4"/>
    <w:rsid w:val="00D72555"/>
    <w:rsid w:val="00D73C8B"/>
    <w:rsid w:val="00D751CE"/>
    <w:rsid w:val="00D85DC7"/>
    <w:rsid w:val="00D8755E"/>
    <w:rsid w:val="00D94722"/>
    <w:rsid w:val="00D95F96"/>
    <w:rsid w:val="00D9686E"/>
    <w:rsid w:val="00D97FCA"/>
    <w:rsid w:val="00DA2BDE"/>
    <w:rsid w:val="00DA2DCE"/>
    <w:rsid w:val="00DA599F"/>
    <w:rsid w:val="00DA642E"/>
    <w:rsid w:val="00DB5B7B"/>
    <w:rsid w:val="00DB6530"/>
    <w:rsid w:val="00DB753B"/>
    <w:rsid w:val="00DB7EE3"/>
    <w:rsid w:val="00DC1E46"/>
    <w:rsid w:val="00DC62FE"/>
    <w:rsid w:val="00DD48E4"/>
    <w:rsid w:val="00DD5F63"/>
    <w:rsid w:val="00DD6242"/>
    <w:rsid w:val="00DD72AB"/>
    <w:rsid w:val="00DE2ECE"/>
    <w:rsid w:val="00DE335E"/>
    <w:rsid w:val="00DE3F34"/>
    <w:rsid w:val="00DF3399"/>
    <w:rsid w:val="00DF45DB"/>
    <w:rsid w:val="00DF508B"/>
    <w:rsid w:val="00E0005D"/>
    <w:rsid w:val="00E00345"/>
    <w:rsid w:val="00E028F3"/>
    <w:rsid w:val="00E04390"/>
    <w:rsid w:val="00E13643"/>
    <w:rsid w:val="00E13823"/>
    <w:rsid w:val="00E30E7C"/>
    <w:rsid w:val="00E332DF"/>
    <w:rsid w:val="00E42722"/>
    <w:rsid w:val="00E42EFB"/>
    <w:rsid w:val="00E4519F"/>
    <w:rsid w:val="00E45917"/>
    <w:rsid w:val="00E4656F"/>
    <w:rsid w:val="00E50369"/>
    <w:rsid w:val="00E61C86"/>
    <w:rsid w:val="00E6304E"/>
    <w:rsid w:val="00E65097"/>
    <w:rsid w:val="00E67974"/>
    <w:rsid w:val="00E71459"/>
    <w:rsid w:val="00E71F8A"/>
    <w:rsid w:val="00E751AD"/>
    <w:rsid w:val="00E82559"/>
    <w:rsid w:val="00E84713"/>
    <w:rsid w:val="00E84A8F"/>
    <w:rsid w:val="00E868F6"/>
    <w:rsid w:val="00E871CE"/>
    <w:rsid w:val="00E96D3C"/>
    <w:rsid w:val="00EA06A0"/>
    <w:rsid w:val="00EA30AB"/>
    <w:rsid w:val="00EA60C9"/>
    <w:rsid w:val="00EA63F6"/>
    <w:rsid w:val="00EA7574"/>
    <w:rsid w:val="00EB0E70"/>
    <w:rsid w:val="00EB1240"/>
    <w:rsid w:val="00EC2EEE"/>
    <w:rsid w:val="00EC45B7"/>
    <w:rsid w:val="00EC5615"/>
    <w:rsid w:val="00EC636B"/>
    <w:rsid w:val="00EC778B"/>
    <w:rsid w:val="00ED198D"/>
    <w:rsid w:val="00ED4A49"/>
    <w:rsid w:val="00ED538A"/>
    <w:rsid w:val="00EE12A1"/>
    <w:rsid w:val="00EE39FE"/>
    <w:rsid w:val="00EE67E0"/>
    <w:rsid w:val="00EE7AEE"/>
    <w:rsid w:val="00EF081A"/>
    <w:rsid w:val="00EF1307"/>
    <w:rsid w:val="00EF1C21"/>
    <w:rsid w:val="00EF35CC"/>
    <w:rsid w:val="00EF36E8"/>
    <w:rsid w:val="00F0325C"/>
    <w:rsid w:val="00F04E13"/>
    <w:rsid w:val="00F12B53"/>
    <w:rsid w:val="00F12E26"/>
    <w:rsid w:val="00F204F0"/>
    <w:rsid w:val="00F224CC"/>
    <w:rsid w:val="00F23DCF"/>
    <w:rsid w:val="00F2601B"/>
    <w:rsid w:val="00F30256"/>
    <w:rsid w:val="00F3487D"/>
    <w:rsid w:val="00F40AD1"/>
    <w:rsid w:val="00F42F8C"/>
    <w:rsid w:val="00F45727"/>
    <w:rsid w:val="00F4625C"/>
    <w:rsid w:val="00F54CD5"/>
    <w:rsid w:val="00F60CB1"/>
    <w:rsid w:val="00F64004"/>
    <w:rsid w:val="00F64D5F"/>
    <w:rsid w:val="00F65193"/>
    <w:rsid w:val="00F7067A"/>
    <w:rsid w:val="00F76E6E"/>
    <w:rsid w:val="00F77959"/>
    <w:rsid w:val="00F80821"/>
    <w:rsid w:val="00F82FB3"/>
    <w:rsid w:val="00F84632"/>
    <w:rsid w:val="00FA22C2"/>
    <w:rsid w:val="00FA2F94"/>
    <w:rsid w:val="00FA4197"/>
    <w:rsid w:val="00FA6BCF"/>
    <w:rsid w:val="00FB5470"/>
    <w:rsid w:val="00FB5F42"/>
    <w:rsid w:val="00FB740D"/>
    <w:rsid w:val="00FC4AC3"/>
    <w:rsid w:val="00FC61A4"/>
    <w:rsid w:val="00FC738C"/>
    <w:rsid w:val="00FD1672"/>
    <w:rsid w:val="00FD1BDA"/>
    <w:rsid w:val="00FD540A"/>
    <w:rsid w:val="00FD57E4"/>
    <w:rsid w:val="00FE2143"/>
    <w:rsid w:val="00FE3294"/>
    <w:rsid w:val="00FE4B3D"/>
    <w:rsid w:val="00FE5B5F"/>
    <w:rsid w:val="00FF292B"/>
    <w:rsid w:val="00FF4084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03F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03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103F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03F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03F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03F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03F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36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ED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F22C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22C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22C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22C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22C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1734D3"/>
    <w:pPr>
      <w:ind w:left="720"/>
      <w:contextualSpacing/>
    </w:pPr>
  </w:style>
  <w:style w:type="paragraph" w:customStyle="1" w:styleId="ac">
    <w:name w:val="Форма"/>
    <w:rsid w:val="004252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ody Text"/>
    <w:basedOn w:val="a"/>
    <w:link w:val="ae"/>
    <w:uiPriority w:val="99"/>
    <w:rsid w:val="0042520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4252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">
    <w:name w:val="Подпись на  бланке должностного лица"/>
    <w:basedOn w:val="a"/>
    <w:next w:val="ad"/>
    <w:rsid w:val="00425207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03F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03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103F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03F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03F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03F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03F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36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ED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F22C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22C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22C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22C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22C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1734D3"/>
    <w:pPr>
      <w:ind w:left="720"/>
      <w:contextualSpacing/>
    </w:pPr>
  </w:style>
  <w:style w:type="paragraph" w:customStyle="1" w:styleId="ac">
    <w:name w:val="Форма"/>
    <w:rsid w:val="004252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ody Text"/>
    <w:basedOn w:val="a"/>
    <w:link w:val="ae"/>
    <w:uiPriority w:val="99"/>
    <w:rsid w:val="0042520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4252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">
    <w:name w:val="Подпись на  бланке должностного лица"/>
    <w:basedOn w:val="a"/>
    <w:next w:val="ad"/>
    <w:rsid w:val="00425207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2A3C4E4F6E2DEC384EE38BD8ED06CDAC4243F3007EC3C32D2886C5F8F05D2E6083D919AD89CD4347E7C521AD5C8D537AF5CB86EBu8u4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12A3C4E4F6E2DEC384EFD86CE815BC6A74915F60272C1917077DD98AFF9577927CC805CE087C71716A3902AA40EC2162FE6CB80F48DAA2B166702uFu0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12A3C4E4F6E2DEC384EFD86CE815BC6A74915F6007ACF95767B8092A7A05B7B20C3DF4BE7CECB1616A39424AE51C7033EBEC484EC92AB350A6503F9uFu7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2A3C4E4F6E2DEC384EE38BD8ED06CDAD4B4AF90672C3C32D2886C5F8F05D2E6083D91AA28DCD4347E7C521AD5C8D537AF5CB86EBu8u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13E7-4595-448F-8F35-5A8E4BB6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Райдер Наталья Александровна</dc:creator>
  <cp:lastModifiedBy>Падерина Дарья Сергеевна</cp:lastModifiedBy>
  <cp:revision>2</cp:revision>
  <cp:lastPrinted>2019-07-02T12:04:00Z</cp:lastPrinted>
  <dcterms:created xsi:type="dcterms:W3CDTF">2019-07-09T07:15:00Z</dcterms:created>
  <dcterms:modified xsi:type="dcterms:W3CDTF">2019-07-09T07:15:00Z</dcterms:modified>
</cp:coreProperties>
</file>