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002C11">
      <w:pPr>
        <w:spacing w:after="0"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7466F4" w:rsidP="00002C11">
      <w:pPr>
        <w:tabs>
          <w:tab w:val="center" w:pos="4153"/>
          <w:tab w:val="right" w:pos="8306"/>
        </w:tabs>
        <w:spacing w:after="0" w:line="240" w:lineRule="exact"/>
        <w:ind w:left="5387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аспоряжением заместителя главы                                                                                                                                                               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 - </w:t>
      </w:r>
      <w:r w:rsidR="00002C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альника департамента земельных </w:t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установлении </w:t>
      </w:r>
      <w:r w:rsidR="00002C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отдельных </w:t>
      </w:r>
      <w:r w:rsidR="00002C1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1540D"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C05EA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81080" w:rsidRPr="00E81080">
        <w:rPr>
          <w:rFonts w:ascii="Times New Roman" w:hAnsi="Times New Roman"/>
          <w:noProof/>
          <w:sz w:val="28"/>
          <w:szCs w:val="28"/>
        </w:rPr>
        <w:t>от 03.12.2021 № 21-01-03-1</w:t>
      </w:r>
      <w:r w:rsidR="00E81080" w:rsidRPr="00E81080">
        <w:rPr>
          <w:rFonts w:ascii="Times New Roman" w:hAnsi="Times New Roman"/>
          <w:noProof/>
          <w:sz w:val="28"/>
          <w:szCs w:val="28"/>
        </w:rPr>
        <w:t>432</w:t>
      </w:r>
    </w:p>
    <w:p w:rsidR="00002C11" w:rsidRDefault="00002C11" w:rsidP="00002C11">
      <w:pPr>
        <w:tabs>
          <w:tab w:val="center" w:pos="4153"/>
          <w:tab w:val="right" w:pos="8306"/>
        </w:tabs>
        <w:spacing w:after="0" w:line="240" w:lineRule="exact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02C11" w:rsidRPr="00002C11" w:rsidRDefault="00002C11" w:rsidP="00002C11">
      <w:pPr>
        <w:tabs>
          <w:tab w:val="center" w:pos="4153"/>
          <w:tab w:val="right" w:pos="8306"/>
        </w:tabs>
        <w:spacing w:after="0" w:line="240" w:lineRule="exact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92B0E" w:rsidRPr="00292B0E" w:rsidRDefault="00292B0E" w:rsidP="00292B0E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B0E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государственная собственность на которые </w:t>
      </w:r>
      <w:r w:rsidRPr="00292B0E">
        <w:rPr>
          <w:rFonts w:ascii="Times New Roman" w:eastAsia="Times New Roman" w:hAnsi="Times New Roman"/>
          <w:sz w:val="28"/>
          <w:szCs w:val="28"/>
          <w:lang w:eastAsia="ru-RU"/>
        </w:rPr>
        <w:br/>
        <w:t>не разграничена, установить свободный график проведения работ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2B0E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</w:p>
    <w:p w:rsidR="00292B0E" w:rsidRPr="00292B0E" w:rsidRDefault="00292B0E" w:rsidP="00292B0E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B0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от 25.01.2001 </w:t>
      </w:r>
      <w:r w:rsidRPr="00292B0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№ 137-ФЗ «О введении в действие Земельного кодекса Российской Федерации» обладатель публичного сервитута вправе заключить с правообладателем земельного участка с кадастровым номером 59:01:1717064:26, соглашения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2B0E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осуществлении публичного сервитута. При отсутствии соглашения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292B0E">
        <w:rPr>
          <w:rFonts w:ascii="Times New Roman" w:eastAsia="Times New Roman" w:hAnsi="Times New Roman"/>
          <w:sz w:val="28"/>
          <w:szCs w:val="28"/>
          <w:lang w:eastAsia="ru-RU"/>
        </w:rPr>
        <w:t>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292B0E" w:rsidRPr="00292B0E" w:rsidRDefault="00292B0E" w:rsidP="00292B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B0E">
        <w:rPr>
          <w:rFonts w:ascii="Times New Roman" w:eastAsia="Times New Roman" w:hAnsi="Times New Roman"/>
          <w:sz w:val="28"/>
          <w:szCs w:val="28"/>
          <w:lang w:eastAsia="ru-RU"/>
        </w:rPr>
        <w:t>При отсутствии соглашения об установлении публичного сервитута обладатель публичного сервитута осуществляет деятельность на условиях, указанных в настоящем распоряжении.</w:t>
      </w:r>
    </w:p>
    <w:p w:rsidR="00292B0E" w:rsidRPr="00292B0E" w:rsidRDefault="00292B0E" w:rsidP="00292B0E">
      <w:pPr>
        <w:suppressAutoHyphens/>
        <w:spacing w:after="0" w:line="30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02C11"/>
    <w:rsid w:val="00085CB8"/>
    <w:rsid w:val="000D0805"/>
    <w:rsid w:val="000E593B"/>
    <w:rsid w:val="001003AC"/>
    <w:rsid w:val="001228FA"/>
    <w:rsid w:val="001F7458"/>
    <w:rsid w:val="00240314"/>
    <w:rsid w:val="00255402"/>
    <w:rsid w:val="00292B0E"/>
    <w:rsid w:val="002A6DDE"/>
    <w:rsid w:val="00311AE9"/>
    <w:rsid w:val="00447191"/>
    <w:rsid w:val="004B6D1E"/>
    <w:rsid w:val="004E6F21"/>
    <w:rsid w:val="0051540D"/>
    <w:rsid w:val="00532C90"/>
    <w:rsid w:val="00560486"/>
    <w:rsid w:val="00564F86"/>
    <w:rsid w:val="00581018"/>
    <w:rsid w:val="005B65D9"/>
    <w:rsid w:val="00642FD8"/>
    <w:rsid w:val="00696944"/>
    <w:rsid w:val="007466F4"/>
    <w:rsid w:val="00795E10"/>
    <w:rsid w:val="007E6279"/>
    <w:rsid w:val="008B6F39"/>
    <w:rsid w:val="00907711"/>
    <w:rsid w:val="0093561A"/>
    <w:rsid w:val="00935A9C"/>
    <w:rsid w:val="0099790E"/>
    <w:rsid w:val="009D55EE"/>
    <w:rsid w:val="00A04D99"/>
    <w:rsid w:val="00A12400"/>
    <w:rsid w:val="00A758F8"/>
    <w:rsid w:val="00A77549"/>
    <w:rsid w:val="00A82792"/>
    <w:rsid w:val="00AB2F28"/>
    <w:rsid w:val="00AD1A04"/>
    <w:rsid w:val="00AE21A5"/>
    <w:rsid w:val="00AE69A2"/>
    <w:rsid w:val="00AF2A59"/>
    <w:rsid w:val="00B21B96"/>
    <w:rsid w:val="00B3537B"/>
    <w:rsid w:val="00B53B1F"/>
    <w:rsid w:val="00B74B6D"/>
    <w:rsid w:val="00BE23AE"/>
    <w:rsid w:val="00C05EA0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81080"/>
    <w:rsid w:val="00EB1521"/>
    <w:rsid w:val="00ED6FF9"/>
    <w:rsid w:val="00F125EB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66</cp:revision>
  <cp:lastPrinted>2021-12-16T04:48:00Z</cp:lastPrinted>
  <dcterms:created xsi:type="dcterms:W3CDTF">2020-08-31T13:02:00Z</dcterms:created>
  <dcterms:modified xsi:type="dcterms:W3CDTF">2021-12-16T04:48:00Z</dcterms:modified>
</cp:coreProperties>
</file>