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868" w:rsidRPr="007D5BD3" w:rsidRDefault="00104EA8" w:rsidP="00A24868">
      <w:pPr>
        <w:tabs>
          <w:tab w:val="left" w:pos="8080"/>
        </w:tabs>
        <w:jc w:val="right"/>
        <w:rPr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6pt;margin-top:43.05pt;width:593pt;height:153.9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A24868" w:rsidRDefault="00A24868" w:rsidP="00A24868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ko-KR"/>
                    </w:rPr>
                    <w:drawing>
                      <wp:inline distT="0" distB="0" distL="0" distR="0">
                        <wp:extent cx="528320" cy="669925"/>
                        <wp:effectExtent l="0" t="0" r="508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24868" w:rsidRPr="00DF5925" w:rsidRDefault="00A24868" w:rsidP="00A24868">
                  <w:pPr>
                    <w:pStyle w:val="1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A24868" w:rsidRPr="00DF5925" w:rsidRDefault="00A24868" w:rsidP="00A24868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A24868" w:rsidRPr="00573676" w:rsidRDefault="00A24868" w:rsidP="00A24868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A24868" w:rsidRPr="00573676" w:rsidRDefault="00A24868" w:rsidP="00A24868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A24868" w:rsidRPr="00573676" w:rsidRDefault="00A24868" w:rsidP="00A24868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A24868" w:rsidRPr="00573676" w:rsidRDefault="00A24868" w:rsidP="00A24868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A24868" w:rsidRPr="007D5BD3">
        <w:rPr>
          <w:sz w:val="24"/>
        </w:rPr>
        <w:t>Проект вносится Главой города Перми</w:t>
      </w:r>
    </w:p>
    <w:p w:rsidR="00A24868" w:rsidRPr="007D5BD3" w:rsidRDefault="00A24868" w:rsidP="00A2486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24868" w:rsidRPr="007D5BD3" w:rsidRDefault="00A24868" w:rsidP="00A2486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24868" w:rsidRPr="007D5BD3" w:rsidRDefault="00A24868" w:rsidP="00A2486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24868" w:rsidRPr="007D5BD3" w:rsidRDefault="00A24868" w:rsidP="00A2486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24868" w:rsidRPr="007D5BD3" w:rsidRDefault="00A24868" w:rsidP="00A2486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24868" w:rsidRPr="007D5BD3" w:rsidRDefault="00A24868" w:rsidP="00A2486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24868" w:rsidRPr="007D5BD3" w:rsidRDefault="00A24868" w:rsidP="00A2486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24868" w:rsidRPr="007D5BD3" w:rsidRDefault="00A24868" w:rsidP="00A2486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24868" w:rsidRPr="007D5BD3" w:rsidRDefault="00A24868" w:rsidP="00A2486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24868" w:rsidRPr="007D5BD3" w:rsidRDefault="00A24868" w:rsidP="00A2486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24868" w:rsidRPr="007D5BD3" w:rsidRDefault="00A24868" w:rsidP="00A2486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24868" w:rsidRPr="007D5BD3" w:rsidRDefault="00A24868" w:rsidP="00A2486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24868" w:rsidRPr="007D5BD3" w:rsidRDefault="00A24868" w:rsidP="00A2486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24868" w:rsidRPr="007D5BD3" w:rsidRDefault="00A24868" w:rsidP="00A2486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24868" w:rsidRPr="007D5BD3" w:rsidRDefault="00A24868" w:rsidP="00A2486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24868" w:rsidRPr="007D5BD3" w:rsidRDefault="00A24868" w:rsidP="00A2486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24868" w:rsidRPr="007D5BD3" w:rsidRDefault="00A24868" w:rsidP="00A2486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24868" w:rsidRPr="007D5BD3" w:rsidRDefault="00A24868" w:rsidP="00A2486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1613E9" w:rsidRPr="001613E9" w:rsidRDefault="00ED5DCD" w:rsidP="003D2BC2">
      <w:pPr>
        <w:suppressAutoHyphens/>
        <w:spacing w:after="48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О внесении изменения</w:t>
      </w:r>
      <w:r w:rsidR="001613E9" w:rsidRPr="001613E9">
        <w:rPr>
          <w:b/>
          <w:sz w:val="28"/>
          <w:szCs w:val="28"/>
          <w:lang w:eastAsia="zh-CN"/>
        </w:rPr>
        <w:t xml:space="preserve"> в Положение о </w:t>
      </w:r>
      <w:r w:rsidR="00E45F5F">
        <w:rPr>
          <w:b/>
          <w:sz w:val="28"/>
          <w:szCs w:val="28"/>
          <w:lang w:eastAsia="zh-CN"/>
        </w:rPr>
        <w:t>порядке установки и эксплуатации рекламных конструкций на территории</w:t>
      </w:r>
      <w:r w:rsidR="006174A5">
        <w:rPr>
          <w:b/>
          <w:sz w:val="28"/>
          <w:szCs w:val="28"/>
          <w:lang w:eastAsia="zh-CN"/>
        </w:rPr>
        <w:t xml:space="preserve"> города Перми</w:t>
      </w:r>
      <w:r w:rsidR="001613E9" w:rsidRPr="001613E9">
        <w:rPr>
          <w:b/>
          <w:sz w:val="28"/>
          <w:szCs w:val="28"/>
          <w:lang w:eastAsia="zh-CN"/>
        </w:rPr>
        <w:t>, утвержденное решен</w:t>
      </w:r>
      <w:r w:rsidR="00AE272D">
        <w:rPr>
          <w:b/>
          <w:sz w:val="28"/>
          <w:szCs w:val="28"/>
          <w:lang w:eastAsia="zh-CN"/>
        </w:rPr>
        <w:t xml:space="preserve">ием Пермской городской Думы от </w:t>
      </w:r>
      <w:r w:rsidR="00E45F5F">
        <w:rPr>
          <w:b/>
          <w:sz w:val="28"/>
          <w:szCs w:val="28"/>
          <w:lang w:eastAsia="zh-CN"/>
        </w:rPr>
        <w:t>27.01.2009</w:t>
      </w:r>
      <w:r w:rsidR="00AE272D">
        <w:rPr>
          <w:b/>
          <w:sz w:val="28"/>
          <w:szCs w:val="28"/>
          <w:lang w:eastAsia="zh-CN"/>
        </w:rPr>
        <w:t xml:space="preserve"> № 1</w:t>
      </w:r>
      <w:r w:rsidR="00E45F5F">
        <w:rPr>
          <w:b/>
          <w:sz w:val="28"/>
          <w:szCs w:val="28"/>
          <w:lang w:eastAsia="zh-CN"/>
        </w:rPr>
        <w:t>1</w:t>
      </w:r>
    </w:p>
    <w:p w:rsidR="001613E9" w:rsidRPr="001613E9" w:rsidRDefault="001613E9" w:rsidP="00D84138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1613E9">
        <w:rPr>
          <w:bCs/>
          <w:sz w:val="28"/>
          <w:szCs w:val="28"/>
          <w:lang w:eastAsia="zh-CN"/>
        </w:rPr>
        <w:t xml:space="preserve">В </w:t>
      </w:r>
      <w:r w:rsidR="00DB2F82">
        <w:rPr>
          <w:bCs/>
          <w:sz w:val="28"/>
          <w:szCs w:val="28"/>
          <w:lang w:eastAsia="zh-CN"/>
        </w:rPr>
        <w:t>соответствии с Уставом</w:t>
      </w:r>
      <w:r w:rsidRPr="001613E9">
        <w:rPr>
          <w:bCs/>
          <w:sz w:val="28"/>
          <w:szCs w:val="28"/>
          <w:lang w:eastAsia="zh-CN"/>
        </w:rPr>
        <w:t xml:space="preserve"> города Перми </w:t>
      </w:r>
    </w:p>
    <w:p w:rsidR="001613E9" w:rsidRPr="001613E9" w:rsidRDefault="001613E9" w:rsidP="0081539A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1613E9">
        <w:rPr>
          <w:bCs/>
          <w:sz w:val="28"/>
          <w:szCs w:val="28"/>
          <w:lang w:eastAsia="zh-CN"/>
        </w:rPr>
        <w:t xml:space="preserve">Пермская городская Дума </w:t>
      </w:r>
      <w:r w:rsidRPr="00A24868">
        <w:rPr>
          <w:b/>
          <w:bCs/>
          <w:sz w:val="28"/>
          <w:szCs w:val="28"/>
          <w:lang w:eastAsia="zh-CN"/>
        </w:rPr>
        <w:t>р</w:t>
      </w:r>
      <w:r w:rsidR="00A24868">
        <w:rPr>
          <w:b/>
          <w:bCs/>
          <w:sz w:val="28"/>
          <w:szCs w:val="28"/>
          <w:lang w:eastAsia="zh-CN"/>
        </w:rPr>
        <w:t xml:space="preserve"> </w:t>
      </w:r>
      <w:r w:rsidRPr="00A24868">
        <w:rPr>
          <w:b/>
          <w:bCs/>
          <w:sz w:val="28"/>
          <w:szCs w:val="28"/>
          <w:lang w:eastAsia="zh-CN"/>
        </w:rPr>
        <w:t>е</w:t>
      </w:r>
      <w:r w:rsidR="00A24868">
        <w:rPr>
          <w:b/>
          <w:bCs/>
          <w:sz w:val="28"/>
          <w:szCs w:val="28"/>
          <w:lang w:eastAsia="zh-CN"/>
        </w:rPr>
        <w:t xml:space="preserve"> </w:t>
      </w:r>
      <w:r w:rsidRPr="00A24868">
        <w:rPr>
          <w:b/>
          <w:bCs/>
          <w:sz w:val="28"/>
          <w:szCs w:val="28"/>
          <w:lang w:eastAsia="zh-CN"/>
        </w:rPr>
        <w:t>ш</w:t>
      </w:r>
      <w:r w:rsidR="00A24868">
        <w:rPr>
          <w:b/>
          <w:bCs/>
          <w:sz w:val="28"/>
          <w:szCs w:val="28"/>
          <w:lang w:eastAsia="zh-CN"/>
        </w:rPr>
        <w:t xml:space="preserve"> </w:t>
      </w:r>
      <w:r w:rsidRPr="00A24868">
        <w:rPr>
          <w:b/>
          <w:bCs/>
          <w:sz w:val="28"/>
          <w:szCs w:val="28"/>
          <w:lang w:eastAsia="zh-CN"/>
        </w:rPr>
        <w:t>и</w:t>
      </w:r>
      <w:r w:rsidR="00A24868">
        <w:rPr>
          <w:b/>
          <w:bCs/>
          <w:sz w:val="28"/>
          <w:szCs w:val="28"/>
          <w:lang w:eastAsia="zh-CN"/>
        </w:rPr>
        <w:t xml:space="preserve"> </w:t>
      </w:r>
      <w:proofErr w:type="gramStart"/>
      <w:r w:rsidRPr="00A24868">
        <w:rPr>
          <w:b/>
          <w:bCs/>
          <w:sz w:val="28"/>
          <w:szCs w:val="28"/>
          <w:lang w:eastAsia="zh-CN"/>
        </w:rPr>
        <w:t>л</w:t>
      </w:r>
      <w:proofErr w:type="gramEnd"/>
      <w:r w:rsidR="00A24868">
        <w:rPr>
          <w:b/>
          <w:bCs/>
          <w:sz w:val="28"/>
          <w:szCs w:val="28"/>
          <w:lang w:eastAsia="zh-CN"/>
        </w:rPr>
        <w:t xml:space="preserve"> </w:t>
      </w:r>
      <w:r w:rsidRPr="00A24868">
        <w:rPr>
          <w:b/>
          <w:bCs/>
          <w:sz w:val="28"/>
          <w:szCs w:val="28"/>
          <w:lang w:eastAsia="zh-CN"/>
        </w:rPr>
        <w:t>а:</w:t>
      </w:r>
    </w:p>
    <w:p w:rsidR="002C250D" w:rsidRDefault="001613E9" w:rsidP="0081539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1613E9">
        <w:rPr>
          <w:sz w:val="28"/>
          <w:szCs w:val="28"/>
          <w:lang w:eastAsia="zh-CN"/>
        </w:rPr>
        <w:t xml:space="preserve">1. </w:t>
      </w:r>
      <w:r w:rsidR="002C250D">
        <w:rPr>
          <w:sz w:val="28"/>
          <w:szCs w:val="28"/>
          <w:lang w:eastAsia="zh-CN"/>
        </w:rPr>
        <w:t xml:space="preserve">Внести в </w:t>
      </w:r>
      <w:r w:rsidRPr="001613E9">
        <w:rPr>
          <w:sz w:val="28"/>
          <w:szCs w:val="28"/>
          <w:lang w:eastAsia="zh-CN"/>
        </w:rPr>
        <w:t>Положени</w:t>
      </w:r>
      <w:r w:rsidR="00B26D55">
        <w:rPr>
          <w:sz w:val="28"/>
          <w:szCs w:val="28"/>
          <w:lang w:eastAsia="zh-CN"/>
        </w:rPr>
        <w:t>е</w:t>
      </w:r>
      <w:r w:rsidRPr="001613E9">
        <w:rPr>
          <w:sz w:val="28"/>
          <w:szCs w:val="28"/>
          <w:lang w:eastAsia="zh-CN"/>
        </w:rPr>
        <w:t xml:space="preserve"> о </w:t>
      </w:r>
      <w:r w:rsidR="00E45F5F">
        <w:rPr>
          <w:sz w:val="28"/>
          <w:szCs w:val="28"/>
          <w:lang w:eastAsia="zh-CN"/>
        </w:rPr>
        <w:t>порядке установки и эксплуатации рекламных конструкций на территории</w:t>
      </w:r>
      <w:r w:rsidR="006174A5">
        <w:rPr>
          <w:sz w:val="28"/>
          <w:szCs w:val="28"/>
          <w:lang w:eastAsia="zh-CN"/>
        </w:rPr>
        <w:t xml:space="preserve"> города Перми</w:t>
      </w:r>
      <w:r w:rsidRPr="001613E9">
        <w:rPr>
          <w:sz w:val="28"/>
          <w:szCs w:val="28"/>
          <w:lang w:eastAsia="zh-CN"/>
        </w:rPr>
        <w:t xml:space="preserve">, утвержденное решением </w:t>
      </w:r>
      <w:r w:rsidR="00AE272D">
        <w:rPr>
          <w:sz w:val="28"/>
          <w:szCs w:val="28"/>
          <w:lang w:eastAsia="zh-CN"/>
        </w:rPr>
        <w:t xml:space="preserve">Пермской городской Думы от </w:t>
      </w:r>
      <w:r w:rsidR="00E45F5F">
        <w:rPr>
          <w:sz w:val="28"/>
          <w:szCs w:val="28"/>
          <w:lang w:eastAsia="zh-CN"/>
        </w:rPr>
        <w:t>27.01.2009</w:t>
      </w:r>
      <w:r w:rsidRPr="001613E9">
        <w:rPr>
          <w:sz w:val="28"/>
          <w:szCs w:val="28"/>
          <w:lang w:eastAsia="zh-CN"/>
        </w:rPr>
        <w:t xml:space="preserve"> № </w:t>
      </w:r>
      <w:r w:rsidR="00AE272D">
        <w:rPr>
          <w:sz w:val="28"/>
          <w:szCs w:val="28"/>
          <w:lang w:eastAsia="zh-CN"/>
        </w:rPr>
        <w:t>1</w:t>
      </w:r>
      <w:r w:rsidR="00E45F5F">
        <w:rPr>
          <w:sz w:val="28"/>
          <w:szCs w:val="28"/>
          <w:lang w:eastAsia="zh-CN"/>
        </w:rPr>
        <w:t>1</w:t>
      </w:r>
      <w:r w:rsidR="00767575">
        <w:rPr>
          <w:sz w:val="28"/>
          <w:szCs w:val="28"/>
          <w:lang w:eastAsia="zh-CN"/>
        </w:rPr>
        <w:t xml:space="preserve"> </w:t>
      </w:r>
      <w:r w:rsidR="00F163D5" w:rsidRPr="00733442">
        <w:rPr>
          <w:sz w:val="28"/>
          <w:szCs w:val="28"/>
          <w:lang w:eastAsia="zh-CN"/>
        </w:rPr>
        <w:t>(</w:t>
      </w:r>
      <w:r w:rsidR="004E1A06">
        <w:rPr>
          <w:sz w:val="28"/>
          <w:szCs w:val="28"/>
          <w:lang w:eastAsia="zh-CN"/>
        </w:rPr>
        <w:t xml:space="preserve">в </w:t>
      </w:r>
      <w:r w:rsidR="00F163D5" w:rsidRPr="00733442">
        <w:rPr>
          <w:sz w:val="28"/>
          <w:szCs w:val="28"/>
          <w:lang w:eastAsia="zh-CN"/>
        </w:rPr>
        <w:t>ред</w:t>
      </w:r>
      <w:r w:rsidR="004E1A06">
        <w:rPr>
          <w:sz w:val="28"/>
          <w:szCs w:val="28"/>
          <w:lang w:eastAsia="zh-CN"/>
        </w:rPr>
        <w:t xml:space="preserve">акции </w:t>
      </w:r>
      <w:r w:rsidR="004E1A06" w:rsidRPr="004E1A06">
        <w:rPr>
          <w:sz w:val="28"/>
          <w:szCs w:val="28"/>
          <w:lang w:eastAsia="zh-CN"/>
        </w:rPr>
        <w:t>решени</w:t>
      </w:r>
      <w:r w:rsidR="004E1A06">
        <w:rPr>
          <w:sz w:val="28"/>
          <w:szCs w:val="28"/>
          <w:lang w:eastAsia="zh-CN"/>
        </w:rPr>
        <w:t>й</w:t>
      </w:r>
      <w:r w:rsidR="004E1A06" w:rsidRPr="004E1A06">
        <w:rPr>
          <w:sz w:val="28"/>
          <w:szCs w:val="28"/>
          <w:lang w:eastAsia="zh-CN"/>
        </w:rPr>
        <w:t xml:space="preserve"> Пермской городской Думы</w:t>
      </w:r>
      <w:r w:rsidR="00A24868">
        <w:rPr>
          <w:sz w:val="28"/>
          <w:szCs w:val="28"/>
          <w:lang w:eastAsia="zh-CN"/>
        </w:rPr>
        <w:t xml:space="preserve"> </w:t>
      </w:r>
      <w:r w:rsidR="00733442" w:rsidRPr="00733442">
        <w:rPr>
          <w:sz w:val="28"/>
          <w:szCs w:val="28"/>
          <w:lang w:eastAsia="zh-CN"/>
        </w:rPr>
        <w:t>от</w:t>
      </w:r>
      <w:r w:rsidR="00A24868">
        <w:rPr>
          <w:sz w:val="28"/>
          <w:szCs w:val="28"/>
          <w:lang w:eastAsia="zh-CN"/>
        </w:rPr>
        <w:t xml:space="preserve"> </w:t>
      </w:r>
      <w:r w:rsidR="00E45F5F" w:rsidRPr="006D6B4F">
        <w:rPr>
          <w:sz w:val="28"/>
          <w:szCs w:val="28"/>
        </w:rPr>
        <w:t>24.02.2009 № 27, от 23.06.2009 № 145, от 25.02.2010 № 24, от 27.04.2010 №</w:t>
      </w:r>
      <w:r w:rsidR="00A24868">
        <w:rPr>
          <w:sz w:val="28"/>
          <w:szCs w:val="28"/>
        </w:rPr>
        <w:t> </w:t>
      </w:r>
      <w:r w:rsidR="00E45F5F" w:rsidRPr="006D6B4F">
        <w:rPr>
          <w:sz w:val="28"/>
          <w:szCs w:val="28"/>
        </w:rPr>
        <w:t xml:space="preserve">63, </w:t>
      </w:r>
      <w:r w:rsidR="00E45F5F" w:rsidRPr="006D6B4F">
        <w:rPr>
          <w:rFonts w:eastAsia="Calibri"/>
          <w:sz w:val="28"/>
          <w:szCs w:val="28"/>
          <w:lang w:eastAsia="en-US"/>
        </w:rPr>
        <w:t xml:space="preserve">от 17.12.2010 </w:t>
      </w:r>
      <w:hyperlink r:id="rId9" w:history="1">
        <w:r w:rsidR="00E45F5F" w:rsidRPr="006D6B4F">
          <w:rPr>
            <w:rFonts w:eastAsia="Calibri"/>
            <w:sz w:val="28"/>
            <w:szCs w:val="28"/>
            <w:lang w:eastAsia="en-US"/>
          </w:rPr>
          <w:t>№</w:t>
        </w:r>
        <w:r w:rsidR="00A24868">
          <w:rPr>
            <w:rFonts w:eastAsia="Calibri"/>
            <w:sz w:val="28"/>
            <w:szCs w:val="28"/>
            <w:lang w:eastAsia="en-US"/>
          </w:rPr>
          <w:t xml:space="preserve"> </w:t>
        </w:r>
        <w:r w:rsidR="00E45F5F" w:rsidRPr="006D6B4F">
          <w:rPr>
            <w:rFonts w:eastAsia="Calibri"/>
            <w:sz w:val="28"/>
            <w:szCs w:val="28"/>
            <w:lang w:eastAsia="en-US"/>
          </w:rPr>
          <w:t>2</w:t>
        </w:r>
      </w:hyperlink>
      <w:r w:rsidR="00E45F5F" w:rsidRPr="006D6B4F">
        <w:rPr>
          <w:rFonts w:eastAsia="Calibri"/>
          <w:sz w:val="28"/>
          <w:szCs w:val="28"/>
          <w:lang w:eastAsia="en-US"/>
        </w:rPr>
        <w:t xml:space="preserve">14, от 30.08.2011 </w:t>
      </w:r>
      <w:hyperlink r:id="rId10" w:history="1">
        <w:r w:rsidR="00E45F5F" w:rsidRPr="006D6B4F">
          <w:rPr>
            <w:rFonts w:eastAsia="Calibri"/>
            <w:sz w:val="28"/>
            <w:szCs w:val="28"/>
            <w:lang w:eastAsia="en-US"/>
          </w:rPr>
          <w:t xml:space="preserve">№ </w:t>
        </w:r>
      </w:hyperlink>
      <w:r w:rsidR="00E45F5F" w:rsidRPr="006D6B4F">
        <w:rPr>
          <w:rFonts w:eastAsia="Calibri"/>
          <w:sz w:val="28"/>
          <w:szCs w:val="28"/>
          <w:lang w:eastAsia="en-US"/>
        </w:rPr>
        <w:t xml:space="preserve">168, от 21.12.2011 </w:t>
      </w:r>
      <w:hyperlink r:id="rId11" w:history="1">
        <w:r w:rsidR="00E45F5F" w:rsidRPr="006D6B4F">
          <w:rPr>
            <w:rFonts w:eastAsia="Calibri"/>
            <w:sz w:val="28"/>
            <w:szCs w:val="28"/>
            <w:lang w:eastAsia="en-US"/>
          </w:rPr>
          <w:t xml:space="preserve">№ </w:t>
        </w:r>
      </w:hyperlink>
      <w:r w:rsidR="00E45F5F" w:rsidRPr="006D6B4F">
        <w:rPr>
          <w:rFonts w:eastAsia="Calibri"/>
          <w:sz w:val="28"/>
          <w:szCs w:val="28"/>
          <w:lang w:eastAsia="en-US"/>
        </w:rPr>
        <w:t>239</w:t>
      </w:r>
      <w:r w:rsidR="00E45F5F" w:rsidRPr="006D6B4F">
        <w:rPr>
          <w:sz w:val="28"/>
          <w:szCs w:val="28"/>
        </w:rPr>
        <w:t>, от</w:t>
      </w:r>
      <w:r w:rsidR="00A24868">
        <w:rPr>
          <w:sz w:val="28"/>
          <w:szCs w:val="28"/>
        </w:rPr>
        <w:t> </w:t>
      </w:r>
      <w:r w:rsidR="00E45F5F" w:rsidRPr="006D6B4F">
        <w:rPr>
          <w:sz w:val="28"/>
          <w:szCs w:val="28"/>
        </w:rPr>
        <w:t>27.03.2012 №</w:t>
      </w:r>
      <w:r w:rsidR="00A24868">
        <w:rPr>
          <w:sz w:val="28"/>
          <w:szCs w:val="28"/>
        </w:rPr>
        <w:t xml:space="preserve"> </w:t>
      </w:r>
      <w:r w:rsidR="00E45F5F" w:rsidRPr="006D6B4F">
        <w:rPr>
          <w:sz w:val="28"/>
          <w:szCs w:val="28"/>
        </w:rPr>
        <w:t>42, от 28.08.2012 № 164, от 26.03.2013 № 55, от</w:t>
      </w:r>
      <w:r w:rsidR="00A24868">
        <w:rPr>
          <w:sz w:val="28"/>
          <w:szCs w:val="28"/>
        </w:rPr>
        <w:t xml:space="preserve"> </w:t>
      </w:r>
      <w:r w:rsidR="00E45F5F" w:rsidRPr="006D6B4F">
        <w:rPr>
          <w:sz w:val="28"/>
          <w:szCs w:val="28"/>
        </w:rPr>
        <w:t>24.09.2013 № 204, от 22.10.2013 № 249, от 25.03.2014 № 60, от 26.08.2014 № 141, от 22.03.2016 № 39, от 20.12.2016 № 267, от 28.02.2017 № 35, от 28.02.2017 № 36, от 28.08.2018 № 149</w:t>
      </w:r>
      <w:r w:rsidR="00E45F5F">
        <w:rPr>
          <w:sz w:val="28"/>
          <w:szCs w:val="28"/>
        </w:rPr>
        <w:t>, от 26.02.2019 № 36, от 25.08.2020 № 149</w:t>
      </w:r>
      <w:r w:rsidR="00D55A6D">
        <w:rPr>
          <w:sz w:val="28"/>
          <w:szCs w:val="28"/>
        </w:rPr>
        <w:t>, от 24.08.2021 № 174</w:t>
      </w:r>
      <w:r w:rsidR="00F163D5" w:rsidRPr="00733442">
        <w:rPr>
          <w:sz w:val="28"/>
          <w:szCs w:val="28"/>
          <w:lang w:eastAsia="zh-CN"/>
        </w:rPr>
        <w:t>)</w:t>
      </w:r>
      <w:r w:rsidR="00A24868">
        <w:rPr>
          <w:sz w:val="28"/>
          <w:szCs w:val="28"/>
          <w:lang w:eastAsia="zh-CN"/>
        </w:rPr>
        <w:t>,</w:t>
      </w:r>
      <w:r w:rsidR="002C250D">
        <w:rPr>
          <w:sz w:val="28"/>
          <w:szCs w:val="28"/>
          <w:lang w:eastAsia="zh-CN"/>
        </w:rPr>
        <w:t xml:space="preserve"> изменени</w:t>
      </w:r>
      <w:r w:rsidR="00ED5DCD">
        <w:rPr>
          <w:sz w:val="28"/>
          <w:szCs w:val="28"/>
          <w:lang w:eastAsia="zh-CN"/>
        </w:rPr>
        <w:t xml:space="preserve">е, дополнив пункт </w:t>
      </w:r>
      <w:r w:rsidR="00ED5DCD" w:rsidRPr="00EB6C3F">
        <w:rPr>
          <w:sz w:val="28"/>
          <w:szCs w:val="28"/>
          <w:lang w:eastAsia="zh-CN"/>
        </w:rPr>
        <w:t>4</w:t>
      </w:r>
      <w:r w:rsidR="00ED5DCD" w:rsidRPr="00EB6C3F">
        <w:rPr>
          <w:sz w:val="28"/>
          <w:szCs w:val="28"/>
          <w:vertAlign w:val="superscript"/>
          <w:lang w:eastAsia="zh-CN"/>
        </w:rPr>
        <w:t>1</w:t>
      </w:r>
      <w:r w:rsidR="00ED5DCD" w:rsidRPr="00EB6C3F">
        <w:rPr>
          <w:sz w:val="28"/>
          <w:szCs w:val="28"/>
          <w:lang w:eastAsia="zh-CN"/>
        </w:rPr>
        <w:t>.11</w:t>
      </w:r>
      <w:r w:rsidR="00ED5DCD">
        <w:rPr>
          <w:sz w:val="28"/>
          <w:szCs w:val="28"/>
          <w:lang w:eastAsia="zh-CN"/>
        </w:rPr>
        <w:t xml:space="preserve"> </w:t>
      </w:r>
      <w:r w:rsidR="00ED5DCD" w:rsidRPr="00EB6C3F">
        <w:rPr>
          <w:sz w:val="28"/>
          <w:szCs w:val="28"/>
          <w:lang w:eastAsia="zh-CN"/>
        </w:rPr>
        <w:t>после слов «Проект Схемы»</w:t>
      </w:r>
      <w:r w:rsidR="00ED5DCD" w:rsidRPr="00ED5DCD">
        <w:rPr>
          <w:sz w:val="28"/>
          <w:szCs w:val="28"/>
          <w:lang w:eastAsia="zh-CN"/>
        </w:rPr>
        <w:t xml:space="preserve"> </w:t>
      </w:r>
      <w:r w:rsidR="00ED5DCD" w:rsidRPr="00EB6C3F">
        <w:rPr>
          <w:sz w:val="28"/>
          <w:szCs w:val="28"/>
          <w:lang w:eastAsia="zh-CN"/>
        </w:rPr>
        <w:t>словами «до конца календарного месяца, следующего за календарным кварталом, в котором поступило Предложение</w:t>
      </w:r>
      <w:r w:rsidR="00CA1AEC">
        <w:rPr>
          <w:sz w:val="28"/>
          <w:szCs w:val="28"/>
          <w:lang w:eastAsia="zh-CN"/>
        </w:rPr>
        <w:t>,</w:t>
      </w:r>
      <w:bookmarkStart w:id="0" w:name="_GoBack"/>
      <w:bookmarkEnd w:id="0"/>
      <w:r w:rsidR="00ED5DCD" w:rsidRPr="00EB6C3F">
        <w:rPr>
          <w:sz w:val="28"/>
          <w:szCs w:val="28"/>
          <w:lang w:eastAsia="zh-CN"/>
        </w:rPr>
        <w:t>»</w:t>
      </w:r>
      <w:r w:rsidR="00ED5DCD">
        <w:rPr>
          <w:sz w:val="28"/>
          <w:szCs w:val="28"/>
          <w:lang w:eastAsia="zh-CN"/>
        </w:rPr>
        <w:t>.</w:t>
      </w:r>
    </w:p>
    <w:p w:rsidR="001613E9" w:rsidRPr="001613E9" w:rsidRDefault="00DB2F82" w:rsidP="0081539A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 w:rsidR="0053152B">
        <w:rPr>
          <w:sz w:val="28"/>
          <w:szCs w:val="28"/>
          <w:lang w:eastAsia="zh-CN"/>
        </w:rPr>
        <w:t xml:space="preserve">. </w:t>
      </w:r>
      <w:r w:rsidR="001613E9" w:rsidRPr="001613E9">
        <w:rPr>
          <w:sz w:val="28"/>
          <w:szCs w:val="28"/>
          <w:lang w:eastAsia="zh-CN"/>
        </w:rPr>
        <w:t>Настоящее решение вступает в силу со дня</w:t>
      </w:r>
      <w:r w:rsidR="00D10C4C">
        <w:rPr>
          <w:sz w:val="28"/>
          <w:szCs w:val="28"/>
          <w:lang w:eastAsia="zh-CN"/>
        </w:rPr>
        <w:t xml:space="preserve">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F21480">
        <w:rPr>
          <w:sz w:val="28"/>
          <w:szCs w:val="28"/>
          <w:lang w:eastAsia="zh-CN"/>
        </w:rPr>
        <w:t>.</w:t>
      </w:r>
    </w:p>
    <w:p w:rsidR="001613E9" w:rsidRPr="001613E9" w:rsidRDefault="00DB2F82" w:rsidP="0081539A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</w:t>
      </w:r>
      <w:r w:rsidR="001613E9" w:rsidRPr="001613E9">
        <w:rPr>
          <w:sz w:val="28"/>
          <w:szCs w:val="28"/>
          <w:lang w:eastAsia="zh-CN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D10C4C">
        <w:rPr>
          <w:sz w:val="28"/>
          <w:szCs w:val="28"/>
          <w:lang w:eastAsia="zh-CN"/>
        </w:rPr>
        <w:t>, а также опубликовать (обнародовать) настоящее решение</w:t>
      </w:r>
      <w:r w:rsidR="001613E9" w:rsidRPr="001613E9">
        <w:rPr>
          <w:sz w:val="28"/>
          <w:szCs w:val="28"/>
          <w:lang w:eastAsia="zh-CN"/>
        </w:rPr>
        <w:t xml:space="preserve"> на официальном сайте муниципального образования город Пермь в информационно-телекоммуникационной сети Интернет.</w:t>
      </w:r>
    </w:p>
    <w:p w:rsidR="001613E9" w:rsidRPr="001613E9" w:rsidRDefault="008F5DCC" w:rsidP="0081539A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4"/>
          <w:lang w:eastAsia="zh-CN"/>
        </w:rPr>
      </w:pPr>
      <w:r>
        <w:rPr>
          <w:sz w:val="28"/>
          <w:szCs w:val="28"/>
          <w:lang w:eastAsia="zh-CN"/>
        </w:rPr>
        <w:t>4</w:t>
      </w:r>
      <w:r w:rsidR="001613E9" w:rsidRPr="001613E9">
        <w:rPr>
          <w:sz w:val="28"/>
          <w:szCs w:val="28"/>
          <w:lang w:eastAsia="zh-CN"/>
        </w:rPr>
        <w:t>. Контроль за исполнением настоящего решения возложить</w:t>
      </w:r>
      <w:r w:rsidR="00F53497">
        <w:rPr>
          <w:sz w:val="28"/>
          <w:szCs w:val="28"/>
          <w:lang w:eastAsia="zh-CN"/>
        </w:rPr>
        <w:t xml:space="preserve"> на комитет</w:t>
      </w:r>
      <w:r w:rsidR="008B467B">
        <w:rPr>
          <w:sz w:val="28"/>
          <w:szCs w:val="28"/>
          <w:lang w:eastAsia="zh-CN"/>
        </w:rPr>
        <w:t xml:space="preserve"> Пермской городской Думы </w:t>
      </w:r>
      <w:r w:rsidR="00F53497" w:rsidRPr="00F53497">
        <w:rPr>
          <w:sz w:val="28"/>
          <w:szCs w:val="28"/>
          <w:lang w:eastAsia="zh-CN"/>
        </w:rPr>
        <w:t xml:space="preserve">по </w:t>
      </w:r>
      <w:r w:rsidR="00586F41">
        <w:rPr>
          <w:sz w:val="28"/>
          <w:szCs w:val="28"/>
          <w:lang w:eastAsia="zh-CN"/>
        </w:rPr>
        <w:t>пространственному развитию и благоустройству</w:t>
      </w:r>
      <w:r w:rsidR="00F53497" w:rsidRPr="00F53497">
        <w:rPr>
          <w:sz w:val="28"/>
          <w:szCs w:val="28"/>
          <w:lang w:eastAsia="zh-CN"/>
        </w:rPr>
        <w:t>.</w:t>
      </w:r>
    </w:p>
    <w:p w:rsidR="00D55A6D" w:rsidRDefault="00D55A6D" w:rsidP="003D2BC2">
      <w:pPr>
        <w:spacing w:before="48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D55A6D" w:rsidRDefault="00D55A6D" w:rsidP="00D55A6D">
      <w:pPr>
        <w:contextualSpacing/>
        <w:jc w:val="both"/>
        <w:rPr>
          <w:sz w:val="28"/>
          <w:szCs w:val="28"/>
        </w:rPr>
      </w:pPr>
      <w:r w:rsidRPr="00BC6123">
        <w:rPr>
          <w:sz w:val="28"/>
          <w:szCs w:val="28"/>
        </w:rPr>
        <w:t xml:space="preserve">Пермской городской Думы </w:t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B4736F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</w:t>
      </w:r>
      <w:r w:rsidR="00A2486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Д.В</w:t>
      </w:r>
      <w:r w:rsidRPr="00BC6123">
        <w:rPr>
          <w:sz w:val="28"/>
          <w:szCs w:val="28"/>
        </w:rPr>
        <w:t>.</w:t>
      </w:r>
      <w:r>
        <w:rPr>
          <w:sz w:val="28"/>
          <w:szCs w:val="28"/>
        </w:rPr>
        <w:t xml:space="preserve"> Малютин</w:t>
      </w:r>
    </w:p>
    <w:p w:rsidR="00770EDE" w:rsidRPr="006317AD" w:rsidRDefault="00D55A6D" w:rsidP="003D2BC2">
      <w:pPr>
        <w:spacing w:before="480"/>
        <w:rPr>
          <w:sz w:val="22"/>
          <w:szCs w:val="22"/>
        </w:rPr>
      </w:pPr>
      <w:r w:rsidRPr="00BC6123">
        <w:rPr>
          <w:sz w:val="28"/>
          <w:szCs w:val="28"/>
        </w:rPr>
        <w:t>Глава города Перми</w:t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A24868">
        <w:rPr>
          <w:sz w:val="28"/>
          <w:szCs w:val="28"/>
        </w:rPr>
        <w:t xml:space="preserve">  </w:t>
      </w:r>
      <w:r>
        <w:rPr>
          <w:sz w:val="28"/>
          <w:szCs w:val="28"/>
        </w:rPr>
        <w:t>А</w:t>
      </w:r>
      <w:r w:rsidRPr="00BC6123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BC6123">
        <w:rPr>
          <w:sz w:val="28"/>
          <w:szCs w:val="28"/>
        </w:rPr>
        <w:t>.</w:t>
      </w:r>
      <w:r>
        <w:rPr>
          <w:sz w:val="28"/>
          <w:szCs w:val="28"/>
        </w:rPr>
        <w:t xml:space="preserve"> Дёмкин</w:t>
      </w:r>
    </w:p>
    <w:sectPr w:rsidR="00770EDE" w:rsidRPr="006317AD" w:rsidSect="003D2BC2">
      <w:headerReference w:type="even" r:id="rId12"/>
      <w:headerReference w:type="default" r:id="rId13"/>
      <w:pgSz w:w="11900" w:h="16820"/>
      <w:pgMar w:top="363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EA8" w:rsidRDefault="00104EA8">
      <w:r>
        <w:separator/>
      </w:r>
    </w:p>
  </w:endnote>
  <w:endnote w:type="continuationSeparator" w:id="0">
    <w:p w:rsidR="00104EA8" w:rsidRDefault="0010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EA8" w:rsidRDefault="00104EA8">
      <w:r>
        <w:separator/>
      </w:r>
    </w:p>
  </w:footnote>
  <w:footnote w:type="continuationSeparator" w:id="0">
    <w:p w:rsidR="00104EA8" w:rsidRDefault="00104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571" w:rsidRDefault="00C126E1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4457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4571" w:rsidRDefault="00D4457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571" w:rsidRPr="00A24868" w:rsidRDefault="00C126E1">
    <w:pPr>
      <w:pStyle w:val="a8"/>
      <w:jc w:val="center"/>
    </w:pPr>
    <w:r w:rsidRPr="00A24868">
      <w:fldChar w:fldCharType="begin"/>
    </w:r>
    <w:r w:rsidR="00AB170A" w:rsidRPr="00A24868">
      <w:instrText>PAGE   \* MERGEFORMAT</w:instrText>
    </w:r>
    <w:r w:rsidRPr="00A24868">
      <w:fldChar w:fldCharType="separate"/>
    </w:r>
    <w:r w:rsidR="003D2BC2">
      <w:rPr>
        <w:noProof/>
      </w:rPr>
      <w:t>2</w:t>
    </w:r>
    <w:r w:rsidRPr="00A24868">
      <w:rPr>
        <w:noProof/>
      </w:rPr>
      <w:fldChar w:fldCharType="end"/>
    </w:r>
  </w:p>
  <w:p w:rsidR="0081539A" w:rsidRPr="008B467B" w:rsidRDefault="0081539A" w:rsidP="002B1FAF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 w15:restartNumberingAfterBreak="0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12A6621"/>
    <w:multiLevelType w:val="multilevel"/>
    <w:tmpl w:val="12E68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B476C"/>
    <w:multiLevelType w:val="multilevel"/>
    <w:tmpl w:val="969C6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DBE62EB"/>
    <w:multiLevelType w:val="multilevel"/>
    <w:tmpl w:val="F2847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3" w15:restartNumberingAfterBreak="0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6" w15:restartNumberingAfterBreak="0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19" w15:restartNumberingAfterBreak="0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0" w15:restartNumberingAfterBreak="0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1" w15:restartNumberingAfterBreak="0">
    <w:nsid w:val="7D2D7247"/>
    <w:multiLevelType w:val="multilevel"/>
    <w:tmpl w:val="C378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16"/>
  </w:num>
  <w:num w:numId="5">
    <w:abstractNumId w:val="6"/>
  </w:num>
  <w:num w:numId="6">
    <w:abstractNumId w:val="7"/>
  </w:num>
  <w:num w:numId="7">
    <w:abstractNumId w:val="15"/>
  </w:num>
  <w:num w:numId="8">
    <w:abstractNumId w:val="3"/>
  </w:num>
  <w:num w:numId="9">
    <w:abstractNumId w:val="20"/>
  </w:num>
  <w:num w:numId="10">
    <w:abstractNumId w:val="4"/>
  </w:num>
  <w:num w:numId="11">
    <w:abstractNumId w:val="22"/>
  </w:num>
  <w:num w:numId="12">
    <w:abstractNumId w:val="18"/>
  </w:num>
  <w:num w:numId="13">
    <w:abstractNumId w:val="14"/>
  </w:num>
  <w:num w:numId="14">
    <w:abstractNumId w:val="9"/>
  </w:num>
  <w:num w:numId="15">
    <w:abstractNumId w:val="1"/>
  </w:num>
  <w:num w:numId="16">
    <w:abstractNumId w:val="12"/>
  </w:num>
  <w:num w:numId="17">
    <w:abstractNumId w:val="0"/>
  </w:num>
  <w:num w:numId="18">
    <w:abstractNumId w:val="13"/>
  </w:num>
  <w:num w:numId="19">
    <w:abstractNumId w:val="5"/>
  </w:num>
  <w:num w:numId="20">
    <w:abstractNumId w:val="8"/>
  </w:num>
  <w:num w:numId="21">
    <w:abstractNumId w:val="10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424"/>
    <w:rsid w:val="000009DF"/>
    <w:rsid w:val="00000E0B"/>
    <w:rsid w:val="000020A5"/>
    <w:rsid w:val="00002B06"/>
    <w:rsid w:val="00003826"/>
    <w:rsid w:val="00004A6E"/>
    <w:rsid w:val="0000541F"/>
    <w:rsid w:val="00006083"/>
    <w:rsid w:val="00006F8A"/>
    <w:rsid w:val="00007A92"/>
    <w:rsid w:val="00010448"/>
    <w:rsid w:val="00010566"/>
    <w:rsid w:val="00010C1F"/>
    <w:rsid w:val="00011C83"/>
    <w:rsid w:val="000120CB"/>
    <w:rsid w:val="000131BF"/>
    <w:rsid w:val="000134AC"/>
    <w:rsid w:val="00014A37"/>
    <w:rsid w:val="000157BE"/>
    <w:rsid w:val="0002173D"/>
    <w:rsid w:val="00021F45"/>
    <w:rsid w:val="00022C56"/>
    <w:rsid w:val="00022DEE"/>
    <w:rsid w:val="00024461"/>
    <w:rsid w:val="00024B6A"/>
    <w:rsid w:val="00026772"/>
    <w:rsid w:val="000326C4"/>
    <w:rsid w:val="0003326D"/>
    <w:rsid w:val="0003463E"/>
    <w:rsid w:val="0003499C"/>
    <w:rsid w:val="000355D7"/>
    <w:rsid w:val="000358BF"/>
    <w:rsid w:val="00035AAF"/>
    <w:rsid w:val="00036194"/>
    <w:rsid w:val="000366E4"/>
    <w:rsid w:val="0003708A"/>
    <w:rsid w:val="00037CE1"/>
    <w:rsid w:val="00040A53"/>
    <w:rsid w:val="00043941"/>
    <w:rsid w:val="000439FC"/>
    <w:rsid w:val="000515D2"/>
    <w:rsid w:val="00053917"/>
    <w:rsid w:val="00054277"/>
    <w:rsid w:val="000547D1"/>
    <w:rsid w:val="000566EA"/>
    <w:rsid w:val="000567AC"/>
    <w:rsid w:val="00056EDF"/>
    <w:rsid w:val="00056F78"/>
    <w:rsid w:val="0005739B"/>
    <w:rsid w:val="00057504"/>
    <w:rsid w:val="00061A3F"/>
    <w:rsid w:val="00062A76"/>
    <w:rsid w:val="00063AA5"/>
    <w:rsid w:val="000641F9"/>
    <w:rsid w:val="00065E93"/>
    <w:rsid w:val="0006697E"/>
    <w:rsid w:val="00067923"/>
    <w:rsid w:val="00067C7C"/>
    <w:rsid w:val="00067E5F"/>
    <w:rsid w:val="00070D41"/>
    <w:rsid w:val="00071B3B"/>
    <w:rsid w:val="000726F7"/>
    <w:rsid w:val="00073424"/>
    <w:rsid w:val="00074304"/>
    <w:rsid w:val="00074584"/>
    <w:rsid w:val="000745F6"/>
    <w:rsid w:val="00075607"/>
    <w:rsid w:val="0007601B"/>
    <w:rsid w:val="0007665B"/>
    <w:rsid w:val="00080455"/>
    <w:rsid w:val="000810B8"/>
    <w:rsid w:val="0008166C"/>
    <w:rsid w:val="00081B5B"/>
    <w:rsid w:val="00082727"/>
    <w:rsid w:val="00082BC1"/>
    <w:rsid w:val="00084BA3"/>
    <w:rsid w:val="000863B4"/>
    <w:rsid w:val="000876B8"/>
    <w:rsid w:val="000876D1"/>
    <w:rsid w:val="00087E5C"/>
    <w:rsid w:val="000902E3"/>
    <w:rsid w:val="00090A1A"/>
    <w:rsid w:val="00091A8C"/>
    <w:rsid w:val="00092FA9"/>
    <w:rsid w:val="000939E3"/>
    <w:rsid w:val="00095503"/>
    <w:rsid w:val="00095DDA"/>
    <w:rsid w:val="00095EE8"/>
    <w:rsid w:val="00097A4B"/>
    <w:rsid w:val="000A1571"/>
    <w:rsid w:val="000A1CCD"/>
    <w:rsid w:val="000A290B"/>
    <w:rsid w:val="000A3D5D"/>
    <w:rsid w:val="000A40AB"/>
    <w:rsid w:val="000A44B9"/>
    <w:rsid w:val="000A5A6C"/>
    <w:rsid w:val="000A5C85"/>
    <w:rsid w:val="000A5D59"/>
    <w:rsid w:val="000A7141"/>
    <w:rsid w:val="000A7570"/>
    <w:rsid w:val="000B0092"/>
    <w:rsid w:val="000B122B"/>
    <w:rsid w:val="000B14A6"/>
    <w:rsid w:val="000B317A"/>
    <w:rsid w:val="000B327C"/>
    <w:rsid w:val="000B3AD6"/>
    <w:rsid w:val="000B4C2E"/>
    <w:rsid w:val="000B5AC9"/>
    <w:rsid w:val="000B5C69"/>
    <w:rsid w:val="000B784F"/>
    <w:rsid w:val="000C1761"/>
    <w:rsid w:val="000C268A"/>
    <w:rsid w:val="000C2A85"/>
    <w:rsid w:val="000C2F3B"/>
    <w:rsid w:val="000C48F0"/>
    <w:rsid w:val="000C4CC1"/>
    <w:rsid w:val="000C6521"/>
    <w:rsid w:val="000C7B3D"/>
    <w:rsid w:val="000D1EF9"/>
    <w:rsid w:val="000D451C"/>
    <w:rsid w:val="000D5B80"/>
    <w:rsid w:val="000D6BAE"/>
    <w:rsid w:val="000D6EA6"/>
    <w:rsid w:val="000D747D"/>
    <w:rsid w:val="000E333B"/>
    <w:rsid w:val="000E4498"/>
    <w:rsid w:val="000E44F1"/>
    <w:rsid w:val="000E4AA1"/>
    <w:rsid w:val="000E5614"/>
    <w:rsid w:val="000E7B3F"/>
    <w:rsid w:val="000F009D"/>
    <w:rsid w:val="000F0F55"/>
    <w:rsid w:val="000F16B1"/>
    <w:rsid w:val="000F1AC3"/>
    <w:rsid w:val="000F2005"/>
    <w:rsid w:val="000F3553"/>
    <w:rsid w:val="000F41D9"/>
    <w:rsid w:val="000F4419"/>
    <w:rsid w:val="000F4D48"/>
    <w:rsid w:val="000F6F69"/>
    <w:rsid w:val="000F7387"/>
    <w:rsid w:val="000F7426"/>
    <w:rsid w:val="00100BAD"/>
    <w:rsid w:val="00100F1C"/>
    <w:rsid w:val="00100FC3"/>
    <w:rsid w:val="00101484"/>
    <w:rsid w:val="00101F43"/>
    <w:rsid w:val="00102015"/>
    <w:rsid w:val="00102DB8"/>
    <w:rsid w:val="001033D4"/>
    <w:rsid w:val="00103531"/>
    <w:rsid w:val="00103CC3"/>
    <w:rsid w:val="001043B0"/>
    <w:rsid w:val="00104EA8"/>
    <w:rsid w:val="00105492"/>
    <w:rsid w:val="00106243"/>
    <w:rsid w:val="001072E8"/>
    <w:rsid w:val="00110DD4"/>
    <w:rsid w:val="001134E5"/>
    <w:rsid w:val="0011361F"/>
    <w:rsid w:val="00113D2F"/>
    <w:rsid w:val="001145E5"/>
    <w:rsid w:val="00114A89"/>
    <w:rsid w:val="00116BFD"/>
    <w:rsid w:val="0011769E"/>
    <w:rsid w:val="001202C7"/>
    <w:rsid w:val="00120E41"/>
    <w:rsid w:val="00121696"/>
    <w:rsid w:val="00122888"/>
    <w:rsid w:val="00123024"/>
    <w:rsid w:val="001231DC"/>
    <w:rsid w:val="001256F4"/>
    <w:rsid w:val="00125FA5"/>
    <w:rsid w:val="00126B6D"/>
    <w:rsid w:val="001272F4"/>
    <w:rsid w:val="0013018A"/>
    <w:rsid w:val="00130825"/>
    <w:rsid w:val="00131DBB"/>
    <w:rsid w:val="00131E89"/>
    <w:rsid w:val="0013288D"/>
    <w:rsid w:val="00132A50"/>
    <w:rsid w:val="0013371A"/>
    <w:rsid w:val="001403DC"/>
    <w:rsid w:val="00140A5C"/>
    <w:rsid w:val="00141E2A"/>
    <w:rsid w:val="00142E8F"/>
    <w:rsid w:val="00143126"/>
    <w:rsid w:val="001432CF"/>
    <w:rsid w:val="001433B8"/>
    <w:rsid w:val="00144A50"/>
    <w:rsid w:val="00144DC8"/>
    <w:rsid w:val="00145FC4"/>
    <w:rsid w:val="001461B2"/>
    <w:rsid w:val="00146486"/>
    <w:rsid w:val="001473D5"/>
    <w:rsid w:val="001506F9"/>
    <w:rsid w:val="00150849"/>
    <w:rsid w:val="00151449"/>
    <w:rsid w:val="00151819"/>
    <w:rsid w:val="00151BF9"/>
    <w:rsid w:val="001533E9"/>
    <w:rsid w:val="00153DA8"/>
    <w:rsid w:val="0015400F"/>
    <w:rsid w:val="00154D3B"/>
    <w:rsid w:val="0015547C"/>
    <w:rsid w:val="00155E35"/>
    <w:rsid w:val="001563BF"/>
    <w:rsid w:val="001602DD"/>
    <w:rsid w:val="001613E9"/>
    <w:rsid w:val="0016208E"/>
    <w:rsid w:val="00162D39"/>
    <w:rsid w:val="00166853"/>
    <w:rsid w:val="00166E4D"/>
    <w:rsid w:val="00167084"/>
    <w:rsid w:val="00170BCA"/>
    <w:rsid w:val="00171FA8"/>
    <w:rsid w:val="0017391C"/>
    <w:rsid w:val="001740C9"/>
    <w:rsid w:val="00177272"/>
    <w:rsid w:val="00177DAC"/>
    <w:rsid w:val="001819FF"/>
    <w:rsid w:val="0018212E"/>
    <w:rsid w:val="001825A0"/>
    <w:rsid w:val="001849E9"/>
    <w:rsid w:val="001854A3"/>
    <w:rsid w:val="00185E74"/>
    <w:rsid w:val="00186BDB"/>
    <w:rsid w:val="00191DA0"/>
    <w:rsid w:val="0019203E"/>
    <w:rsid w:val="00193637"/>
    <w:rsid w:val="0019632D"/>
    <w:rsid w:val="001973E3"/>
    <w:rsid w:val="001A1F85"/>
    <w:rsid w:val="001A2136"/>
    <w:rsid w:val="001A2177"/>
    <w:rsid w:val="001A30EF"/>
    <w:rsid w:val="001A3913"/>
    <w:rsid w:val="001A3B93"/>
    <w:rsid w:val="001A404A"/>
    <w:rsid w:val="001A4B39"/>
    <w:rsid w:val="001A62D3"/>
    <w:rsid w:val="001B0CFD"/>
    <w:rsid w:val="001B1D81"/>
    <w:rsid w:val="001B3112"/>
    <w:rsid w:val="001B4991"/>
    <w:rsid w:val="001B4EE1"/>
    <w:rsid w:val="001B5A3A"/>
    <w:rsid w:val="001B6843"/>
    <w:rsid w:val="001B74A0"/>
    <w:rsid w:val="001B76B4"/>
    <w:rsid w:val="001C2420"/>
    <w:rsid w:val="001C3431"/>
    <w:rsid w:val="001C3A77"/>
    <w:rsid w:val="001C4723"/>
    <w:rsid w:val="001C4B55"/>
    <w:rsid w:val="001C4EF5"/>
    <w:rsid w:val="001C7F27"/>
    <w:rsid w:val="001D0469"/>
    <w:rsid w:val="001D15A0"/>
    <w:rsid w:val="001D15A5"/>
    <w:rsid w:val="001D563C"/>
    <w:rsid w:val="001D5B54"/>
    <w:rsid w:val="001D6608"/>
    <w:rsid w:val="001E0D2F"/>
    <w:rsid w:val="001E17E4"/>
    <w:rsid w:val="001E2D38"/>
    <w:rsid w:val="001E2E76"/>
    <w:rsid w:val="001E6779"/>
    <w:rsid w:val="001E7948"/>
    <w:rsid w:val="001F076B"/>
    <w:rsid w:val="001F08CA"/>
    <w:rsid w:val="001F0FEC"/>
    <w:rsid w:val="001F18E0"/>
    <w:rsid w:val="001F5714"/>
    <w:rsid w:val="001F5EBC"/>
    <w:rsid w:val="001F5F86"/>
    <w:rsid w:val="001F6651"/>
    <w:rsid w:val="001F6D19"/>
    <w:rsid w:val="001F7677"/>
    <w:rsid w:val="00201334"/>
    <w:rsid w:val="00201404"/>
    <w:rsid w:val="00201A1B"/>
    <w:rsid w:val="00201B9F"/>
    <w:rsid w:val="00202BD7"/>
    <w:rsid w:val="002037D2"/>
    <w:rsid w:val="00203CDC"/>
    <w:rsid w:val="00205C57"/>
    <w:rsid w:val="00205C98"/>
    <w:rsid w:val="00205EEE"/>
    <w:rsid w:val="00206535"/>
    <w:rsid w:val="00206851"/>
    <w:rsid w:val="00206C74"/>
    <w:rsid w:val="00207412"/>
    <w:rsid w:val="00210E07"/>
    <w:rsid w:val="0021164E"/>
    <w:rsid w:val="002121E8"/>
    <w:rsid w:val="00212780"/>
    <w:rsid w:val="00214B45"/>
    <w:rsid w:val="00215FF1"/>
    <w:rsid w:val="00220CA4"/>
    <w:rsid w:val="00220DAE"/>
    <w:rsid w:val="00221510"/>
    <w:rsid w:val="002215EF"/>
    <w:rsid w:val="00222227"/>
    <w:rsid w:val="00222608"/>
    <w:rsid w:val="0022552D"/>
    <w:rsid w:val="00225917"/>
    <w:rsid w:val="00226A58"/>
    <w:rsid w:val="0022736B"/>
    <w:rsid w:val="00231230"/>
    <w:rsid w:val="00232090"/>
    <w:rsid w:val="00232867"/>
    <w:rsid w:val="00232E4A"/>
    <w:rsid w:val="00232F6F"/>
    <w:rsid w:val="002330A8"/>
    <w:rsid w:val="00234368"/>
    <w:rsid w:val="00235A4A"/>
    <w:rsid w:val="0023648C"/>
    <w:rsid w:val="00236F28"/>
    <w:rsid w:val="00237E6F"/>
    <w:rsid w:val="00240397"/>
    <w:rsid w:val="00240777"/>
    <w:rsid w:val="002407FF"/>
    <w:rsid w:val="00242457"/>
    <w:rsid w:val="00242B88"/>
    <w:rsid w:val="0024400C"/>
    <w:rsid w:val="00246103"/>
    <w:rsid w:val="0024684E"/>
    <w:rsid w:val="002469EE"/>
    <w:rsid w:val="00247FC5"/>
    <w:rsid w:val="002509E2"/>
    <w:rsid w:val="00250FC6"/>
    <w:rsid w:val="00251E24"/>
    <w:rsid w:val="00252658"/>
    <w:rsid w:val="002533AA"/>
    <w:rsid w:val="002535D6"/>
    <w:rsid w:val="002535EE"/>
    <w:rsid w:val="002542E7"/>
    <w:rsid w:val="00254844"/>
    <w:rsid w:val="0025578A"/>
    <w:rsid w:val="00256217"/>
    <w:rsid w:val="00256626"/>
    <w:rsid w:val="00256E8B"/>
    <w:rsid w:val="0025771A"/>
    <w:rsid w:val="00260A7C"/>
    <w:rsid w:val="00263759"/>
    <w:rsid w:val="00265FBA"/>
    <w:rsid w:val="002663F8"/>
    <w:rsid w:val="002676C2"/>
    <w:rsid w:val="00271143"/>
    <w:rsid w:val="002716CC"/>
    <w:rsid w:val="00272647"/>
    <w:rsid w:val="00272E23"/>
    <w:rsid w:val="002740F5"/>
    <w:rsid w:val="00274DA4"/>
    <w:rsid w:val="00277231"/>
    <w:rsid w:val="00280B33"/>
    <w:rsid w:val="00280F57"/>
    <w:rsid w:val="002817CD"/>
    <w:rsid w:val="00281903"/>
    <w:rsid w:val="00284ECF"/>
    <w:rsid w:val="002859EE"/>
    <w:rsid w:val="00285AB8"/>
    <w:rsid w:val="00287053"/>
    <w:rsid w:val="002905D5"/>
    <w:rsid w:val="002908B5"/>
    <w:rsid w:val="00292705"/>
    <w:rsid w:val="00293B06"/>
    <w:rsid w:val="00294592"/>
    <w:rsid w:val="002951FB"/>
    <w:rsid w:val="00295407"/>
    <w:rsid w:val="00295528"/>
    <w:rsid w:val="00295C1E"/>
    <w:rsid w:val="00295F73"/>
    <w:rsid w:val="00297BC7"/>
    <w:rsid w:val="00297CF0"/>
    <w:rsid w:val="002A0A03"/>
    <w:rsid w:val="002A2B73"/>
    <w:rsid w:val="002B0BB1"/>
    <w:rsid w:val="002B1FAF"/>
    <w:rsid w:val="002B239E"/>
    <w:rsid w:val="002B2CF5"/>
    <w:rsid w:val="002B4C95"/>
    <w:rsid w:val="002B6D9F"/>
    <w:rsid w:val="002B70A9"/>
    <w:rsid w:val="002C10D1"/>
    <w:rsid w:val="002C110F"/>
    <w:rsid w:val="002C1D00"/>
    <w:rsid w:val="002C250D"/>
    <w:rsid w:val="002C4107"/>
    <w:rsid w:val="002C5D33"/>
    <w:rsid w:val="002C6299"/>
    <w:rsid w:val="002C6851"/>
    <w:rsid w:val="002C759E"/>
    <w:rsid w:val="002C7A6E"/>
    <w:rsid w:val="002D0B07"/>
    <w:rsid w:val="002D1DC3"/>
    <w:rsid w:val="002D301C"/>
    <w:rsid w:val="002D3800"/>
    <w:rsid w:val="002D3873"/>
    <w:rsid w:val="002D3B2E"/>
    <w:rsid w:val="002D5CC3"/>
    <w:rsid w:val="002D70EC"/>
    <w:rsid w:val="002D7515"/>
    <w:rsid w:val="002E0380"/>
    <w:rsid w:val="002E1E40"/>
    <w:rsid w:val="002E26BD"/>
    <w:rsid w:val="002E3C38"/>
    <w:rsid w:val="002E3DF2"/>
    <w:rsid w:val="002E6359"/>
    <w:rsid w:val="002E692B"/>
    <w:rsid w:val="002E6DD1"/>
    <w:rsid w:val="002E73E6"/>
    <w:rsid w:val="002F0968"/>
    <w:rsid w:val="002F1008"/>
    <w:rsid w:val="002F183A"/>
    <w:rsid w:val="002F1EB1"/>
    <w:rsid w:val="002F2111"/>
    <w:rsid w:val="002F235B"/>
    <w:rsid w:val="002F25D6"/>
    <w:rsid w:val="002F2969"/>
    <w:rsid w:val="002F2B47"/>
    <w:rsid w:val="002F3822"/>
    <w:rsid w:val="002F4078"/>
    <w:rsid w:val="002F5514"/>
    <w:rsid w:val="002F5F57"/>
    <w:rsid w:val="002F71BB"/>
    <w:rsid w:val="002F73A8"/>
    <w:rsid w:val="002F7E0F"/>
    <w:rsid w:val="003006A0"/>
    <w:rsid w:val="0030159E"/>
    <w:rsid w:val="00302F94"/>
    <w:rsid w:val="003035E1"/>
    <w:rsid w:val="00304620"/>
    <w:rsid w:val="003058E5"/>
    <w:rsid w:val="00307857"/>
    <w:rsid w:val="00310A17"/>
    <w:rsid w:val="00310B17"/>
    <w:rsid w:val="00310B74"/>
    <w:rsid w:val="00311B9D"/>
    <w:rsid w:val="00312DA4"/>
    <w:rsid w:val="003131EF"/>
    <w:rsid w:val="003136A4"/>
    <w:rsid w:val="00314D78"/>
    <w:rsid w:val="003158D4"/>
    <w:rsid w:val="0031617E"/>
    <w:rsid w:val="00316BCC"/>
    <w:rsid w:val="003170BE"/>
    <w:rsid w:val="0031778F"/>
    <w:rsid w:val="00317D49"/>
    <w:rsid w:val="0032149A"/>
    <w:rsid w:val="00321660"/>
    <w:rsid w:val="00321755"/>
    <w:rsid w:val="0032235D"/>
    <w:rsid w:val="00322AE0"/>
    <w:rsid w:val="00324922"/>
    <w:rsid w:val="00325BAA"/>
    <w:rsid w:val="003264F6"/>
    <w:rsid w:val="003272E1"/>
    <w:rsid w:val="0033070C"/>
    <w:rsid w:val="00330907"/>
    <w:rsid w:val="00331E6F"/>
    <w:rsid w:val="0033275C"/>
    <w:rsid w:val="00333293"/>
    <w:rsid w:val="00333961"/>
    <w:rsid w:val="00333E7E"/>
    <w:rsid w:val="00337CF9"/>
    <w:rsid w:val="00340606"/>
    <w:rsid w:val="0034216F"/>
    <w:rsid w:val="003430CC"/>
    <w:rsid w:val="00345051"/>
    <w:rsid w:val="00347A5C"/>
    <w:rsid w:val="00350258"/>
    <w:rsid w:val="00350997"/>
    <w:rsid w:val="003509E7"/>
    <w:rsid w:val="00351D85"/>
    <w:rsid w:val="0035208D"/>
    <w:rsid w:val="003521C0"/>
    <w:rsid w:val="003543A1"/>
    <w:rsid w:val="00356786"/>
    <w:rsid w:val="00356897"/>
    <w:rsid w:val="00356EE8"/>
    <w:rsid w:val="00357628"/>
    <w:rsid w:val="00357A65"/>
    <w:rsid w:val="00360754"/>
    <w:rsid w:val="003607E1"/>
    <w:rsid w:val="0036232F"/>
    <w:rsid w:val="00363387"/>
    <w:rsid w:val="003679AA"/>
    <w:rsid w:val="00370F4E"/>
    <w:rsid w:val="0037106E"/>
    <w:rsid w:val="0037166E"/>
    <w:rsid w:val="00374D6C"/>
    <w:rsid w:val="00375106"/>
    <w:rsid w:val="003753C1"/>
    <w:rsid w:val="0038018E"/>
    <w:rsid w:val="003806B5"/>
    <w:rsid w:val="00381296"/>
    <w:rsid w:val="00386278"/>
    <w:rsid w:val="00386D22"/>
    <w:rsid w:val="00387734"/>
    <w:rsid w:val="003908D8"/>
    <w:rsid w:val="003920E0"/>
    <w:rsid w:val="003921A4"/>
    <w:rsid w:val="003926A2"/>
    <w:rsid w:val="00392B12"/>
    <w:rsid w:val="003943EB"/>
    <w:rsid w:val="00394BB2"/>
    <w:rsid w:val="00394D8F"/>
    <w:rsid w:val="003950CC"/>
    <w:rsid w:val="00395D1E"/>
    <w:rsid w:val="00396836"/>
    <w:rsid w:val="00397511"/>
    <w:rsid w:val="00397520"/>
    <w:rsid w:val="003979F8"/>
    <w:rsid w:val="003A0F1C"/>
    <w:rsid w:val="003A1BB6"/>
    <w:rsid w:val="003A225B"/>
    <w:rsid w:val="003A2749"/>
    <w:rsid w:val="003A28A5"/>
    <w:rsid w:val="003A4C13"/>
    <w:rsid w:val="003A59B0"/>
    <w:rsid w:val="003A6920"/>
    <w:rsid w:val="003A6B0E"/>
    <w:rsid w:val="003A7377"/>
    <w:rsid w:val="003B09F8"/>
    <w:rsid w:val="003B0E78"/>
    <w:rsid w:val="003B3F8E"/>
    <w:rsid w:val="003B4422"/>
    <w:rsid w:val="003B5E73"/>
    <w:rsid w:val="003B6090"/>
    <w:rsid w:val="003B6124"/>
    <w:rsid w:val="003B67DE"/>
    <w:rsid w:val="003B68EC"/>
    <w:rsid w:val="003B7B19"/>
    <w:rsid w:val="003C056A"/>
    <w:rsid w:val="003C13C0"/>
    <w:rsid w:val="003C3856"/>
    <w:rsid w:val="003C3E6C"/>
    <w:rsid w:val="003C56A3"/>
    <w:rsid w:val="003C7209"/>
    <w:rsid w:val="003D1804"/>
    <w:rsid w:val="003D2599"/>
    <w:rsid w:val="003D25E9"/>
    <w:rsid w:val="003D2BC2"/>
    <w:rsid w:val="003D2C09"/>
    <w:rsid w:val="003D3345"/>
    <w:rsid w:val="003D33A8"/>
    <w:rsid w:val="003D62D3"/>
    <w:rsid w:val="003D6FAA"/>
    <w:rsid w:val="003D7119"/>
    <w:rsid w:val="003E01BA"/>
    <w:rsid w:val="003E05A4"/>
    <w:rsid w:val="003E25ED"/>
    <w:rsid w:val="003E26CB"/>
    <w:rsid w:val="003F09F5"/>
    <w:rsid w:val="003F0B60"/>
    <w:rsid w:val="003F0C9F"/>
    <w:rsid w:val="003F0ECC"/>
    <w:rsid w:val="003F31E0"/>
    <w:rsid w:val="003F33C5"/>
    <w:rsid w:val="003F44E5"/>
    <w:rsid w:val="003F4540"/>
    <w:rsid w:val="003F5827"/>
    <w:rsid w:val="003F6BC6"/>
    <w:rsid w:val="003F756A"/>
    <w:rsid w:val="003F79C0"/>
    <w:rsid w:val="003F7AF7"/>
    <w:rsid w:val="0040069C"/>
    <w:rsid w:val="00401F6A"/>
    <w:rsid w:val="00403952"/>
    <w:rsid w:val="00403A56"/>
    <w:rsid w:val="0040407A"/>
    <w:rsid w:val="00404C8A"/>
    <w:rsid w:val="00405079"/>
    <w:rsid w:val="0040588B"/>
    <w:rsid w:val="00406213"/>
    <w:rsid w:val="00406C20"/>
    <w:rsid w:val="00406ED4"/>
    <w:rsid w:val="00407269"/>
    <w:rsid w:val="0040731F"/>
    <w:rsid w:val="00410C7F"/>
    <w:rsid w:val="004128B2"/>
    <w:rsid w:val="00413BDC"/>
    <w:rsid w:val="00414321"/>
    <w:rsid w:val="004147F4"/>
    <w:rsid w:val="004153AF"/>
    <w:rsid w:val="00415CDC"/>
    <w:rsid w:val="00417850"/>
    <w:rsid w:val="00420CB7"/>
    <w:rsid w:val="00421028"/>
    <w:rsid w:val="004212D2"/>
    <w:rsid w:val="00422787"/>
    <w:rsid w:val="00422FF7"/>
    <w:rsid w:val="00423D46"/>
    <w:rsid w:val="00425A5F"/>
    <w:rsid w:val="0042620A"/>
    <w:rsid w:val="00430052"/>
    <w:rsid w:val="004316ED"/>
    <w:rsid w:val="00431982"/>
    <w:rsid w:val="00432DCB"/>
    <w:rsid w:val="0043345D"/>
    <w:rsid w:val="00433F04"/>
    <w:rsid w:val="00434E05"/>
    <w:rsid w:val="004356F5"/>
    <w:rsid w:val="00435D93"/>
    <w:rsid w:val="0043606D"/>
    <w:rsid w:val="00437474"/>
    <w:rsid w:val="0043780E"/>
    <w:rsid w:val="004408A0"/>
    <w:rsid w:val="00440A15"/>
    <w:rsid w:val="00441380"/>
    <w:rsid w:val="00442331"/>
    <w:rsid w:val="00442766"/>
    <w:rsid w:val="00443816"/>
    <w:rsid w:val="00443FEA"/>
    <w:rsid w:val="00444553"/>
    <w:rsid w:val="00444AB1"/>
    <w:rsid w:val="0044507F"/>
    <w:rsid w:val="00445339"/>
    <w:rsid w:val="0044649C"/>
    <w:rsid w:val="00447AB7"/>
    <w:rsid w:val="00447C7B"/>
    <w:rsid w:val="00450A89"/>
    <w:rsid w:val="004526B8"/>
    <w:rsid w:val="00454729"/>
    <w:rsid w:val="0045525F"/>
    <w:rsid w:val="004554D4"/>
    <w:rsid w:val="004557D5"/>
    <w:rsid w:val="0045619C"/>
    <w:rsid w:val="00457223"/>
    <w:rsid w:val="0045754D"/>
    <w:rsid w:val="00460504"/>
    <w:rsid w:val="00460525"/>
    <w:rsid w:val="0046297F"/>
    <w:rsid w:val="00465D0D"/>
    <w:rsid w:val="00466ABD"/>
    <w:rsid w:val="00466E33"/>
    <w:rsid w:val="00470548"/>
    <w:rsid w:val="00474B94"/>
    <w:rsid w:val="00476292"/>
    <w:rsid w:val="00476CB6"/>
    <w:rsid w:val="00477477"/>
    <w:rsid w:val="004807AA"/>
    <w:rsid w:val="00481A9C"/>
    <w:rsid w:val="00482369"/>
    <w:rsid w:val="0048412A"/>
    <w:rsid w:val="004848C4"/>
    <w:rsid w:val="004850B0"/>
    <w:rsid w:val="0048728B"/>
    <w:rsid w:val="00487F27"/>
    <w:rsid w:val="00490936"/>
    <w:rsid w:val="00493FB7"/>
    <w:rsid w:val="0049471E"/>
    <w:rsid w:val="00494A1A"/>
    <w:rsid w:val="004951CA"/>
    <w:rsid w:val="00495FDD"/>
    <w:rsid w:val="0049620F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3718"/>
    <w:rsid w:val="004A6242"/>
    <w:rsid w:val="004A7CE1"/>
    <w:rsid w:val="004B2475"/>
    <w:rsid w:val="004B4DBA"/>
    <w:rsid w:val="004B58AB"/>
    <w:rsid w:val="004B65C1"/>
    <w:rsid w:val="004B6F47"/>
    <w:rsid w:val="004B779B"/>
    <w:rsid w:val="004C0B4A"/>
    <w:rsid w:val="004C3722"/>
    <w:rsid w:val="004C3EBD"/>
    <w:rsid w:val="004C4215"/>
    <w:rsid w:val="004C4269"/>
    <w:rsid w:val="004C70D4"/>
    <w:rsid w:val="004C723B"/>
    <w:rsid w:val="004C78DF"/>
    <w:rsid w:val="004D2E87"/>
    <w:rsid w:val="004D354F"/>
    <w:rsid w:val="004D4038"/>
    <w:rsid w:val="004D484F"/>
    <w:rsid w:val="004D4EDB"/>
    <w:rsid w:val="004D65F0"/>
    <w:rsid w:val="004D76CD"/>
    <w:rsid w:val="004E0985"/>
    <w:rsid w:val="004E11F0"/>
    <w:rsid w:val="004E145E"/>
    <w:rsid w:val="004E1A06"/>
    <w:rsid w:val="004E2A41"/>
    <w:rsid w:val="004E3157"/>
    <w:rsid w:val="004E335B"/>
    <w:rsid w:val="004E440E"/>
    <w:rsid w:val="004E5A17"/>
    <w:rsid w:val="004E661E"/>
    <w:rsid w:val="004F03CD"/>
    <w:rsid w:val="004F0B5A"/>
    <w:rsid w:val="004F0F7D"/>
    <w:rsid w:val="004F2500"/>
    <w:rsid w:val="004F3453"/>
    <w:rsid w:val="004F6150"/>
    <w:rsid w:val="004F676C"/>
    <w:rsid w:val="004F7473"/>
    <w:rsid w:val="004F7A85"/>
    <w:rsid w:val="004F7B40"/>
    <w:rsid w:val="004F7B96"/>
    <w:rsid w:val="00501D5F"/>
    <w:rsid w:val="00502D7E"/>
    <w:rsid w:val="005032A0"/>
    <w:rsid w:val="005035B7"/>
    <w:rsid w:val="0050376C"/>
    <w:rsid w:val="00503C28"/>
    <w:rsid w:val="00504816"/>
    <w:rsid w:val="00505C7E"/>
    <w:rsid w:val="00510BC2"/>
    <w:rsid w:val="00511122"/>
    <w:rsid w:val="0051387A"/>
    <w:rsid w:val="00514AE1"/>
    <w:rsid w:val="00514D06"/>
    <w:rsid w:val="00515064"/>
    <w:rsid w:val="005155C1"/>
    <w:rsid w:val="00516F69"/>
    <w:rsid w:val="00516F6C"/>
    <w:rsid w:val="00520C4A"/>
    <w:rsid w:val="005216D3"/>
    <w:rsid w:val="00524E54"/>
    <w:rsid w:val="005257CA"/>
    <w:rsid w:val="00525EE6"/>
    <w:rsid w:val="0052790B"/>
    <w:rsid w:val="00527BFA"/>
    <w:rsid w:val="0053152B"/>
    <w:rsid w:val="00533267"/>
    <w:rsid w:val="00533C55"/>
    <w:rsid w:val="00534383"/>
    <w:rsid w:val="00534AA7"/>
    <w:rsid w:val="0053757A"/>
    <w:rsid w:val="00537F8F"/>
    <w:rsid w:val="00540735"/>
    <w:rsid w:val="00540B74"/>
    <w:rsid w:val="00541438"/>
    <w:rsid w:val="0054354E"/>
    <w:rsid w:val="00544106"/>
    <w:rsid w:val="005446DD"/>
    <w:rsid w:val="00545B31"/>
    <w:rsid w:val="0054627B"/>
    <w:rsid w:val="00546BC0"/>
    <w:rsid w:val="005476B2"/>
    <w:rsid w:val="005516C3"/>
    <w:rsid w:val="00552806"/>
    <w:rsid w:val="00552A5D"/>
    <w:rsid w:val="00552B57"/>
    <w:rsid w:val="0055400B"/>
    <w:rsid w:val="00554C51"/>
    <w:rsid w:val="00554FC1"/>
    <w:rsid w:val="0055506D"/>
    <w:rsid w:val="00555F7E"/>
    <w:rsid w:val="0055613A"/>
    <w:rsid w:val="00557052"/>
    <w:rsid w:val="00557D73"/>
    <w:rsid w:val="00560A5C"/>
    <w:rsid w:val="00561294"/>
    <w:rsid w:val="00561DE5"/>
    <w:rsid w:val="00565542"/>
    <w:rsid w:val="00565B6D"/>
    <w:rsid w:val="0056690C"/>
    <w:rsid w:val="0056712F"/>
    <w:rsid w:val="00567868"/>
    <w:rsid w:val="00570733"/>
    <w:rsid w:val="00570D84"/>
    <w:rsid w:val="00571960"/>
    <w:rsid w:val="00573910"/>
    <w:rsid w:val="00574426"/>
    <w:rsid w:val="00575FB9"/>
    <w:rsid w:val="005763EC"/>
    <w:rsid w:val="0057793C"/>
    <w:rsid w:val="00581A39"/>
    <w:rsid w:val="00581B78"/>
    <w:rsid w:val="00581F74"/>
    <w:rsid w:val="00582ABF"/>
    <w:rsid w:val="005838B8"/>
    <w:rsid w:val="00583AAC"/>
    <w:rsid w:val="00584224"/>
    <w:rsid w:val="005843FE"/>
    <w:rsid w:val="00584C10"/>
    <w:rsid w:val="00584FD1"/>
    <w:rsid w:val="00586623"/>
    <w:rsid w:val="005867D3"/>
    <w:rsid w:val="00586B73"/>
    <w:rsid w:val="00586C39"/>
    <w:rsid w:val="00586F41"/>
    <w:rsid w:val="005876FB"/>
    <w:rsid w:val="00590D82"/>
    <w:rsid w:val="00592CAC"/>
    <w:rsid w:val="00594E9F"/>
    <w:rsid w:val="00595DE0"/>
    <w:rsid w:val="005966E0"/>
    <w:rsid w:val="0059751E"/>
    <w:rsid w:val="005A0390"/>
    <w:rsid w:val="005A1796"/>
    <w:rsid w:val="005A195B"/>
    <w:rsid w:val="005A3337"/>
    <w:rsid w:val="005A4CA6"/>
    <w:rsid w:val="005A5054"/>
    <w:rsid w:val="005A56B3"/>
    <w:rsid w:val="005A577E"/>
    <w:rsid w:val="005B40B1"/>
    <w:rsid w:val="005B4FD6"/>
    <w:rsid w:val="005B6258"/>
    <w:rsid w:val="005C03B5"/>
    <w:rsid w:val="005C25C7"/>
    <w:rsid w:val="005C3F95"/>
    <w:rsid w:val="005C4942"/>
    <w:rsid w:val="005C7EBC"/>
    <w:rsid w:val="005D01CE"/>
    <w:rsid w:val="005D0217"/>
    <w:rsid w:val="005D2FC5"/>
    <w:rsid w:val="005D4570"/>
    <w:rsid w:val="005D4CD4"/>
    <w:rsid w:val="005D4CE8"/>
    <w:rsid w:val="005D5CDE"/>
    <w:rsid w:val="005E06F0"/>
    <w:rsid w:val="005E1BC1"/>
    <w:rsid w:val="005E1F53"/>
    <w:rsid w:val="005E2276"/>
    <w:rsid w:val="005E68A8"/>
    <w:rsid w:val="005E7442"/>
    <w:rsid w:val="005E7709"/>
    <w:rsid w:val="005F1108"/>
    <w:rsid w:val="005F1FA6"/>
    <w:rsid w:val="005F302B"/>
    <w:rsid w:val="005F37DB"/>
    <w:rsid w:val="005F48E1"/>
    <w:rsid w:val="005F78C4"/>
    <w:rsid w:val="0060038A"/>
    <w:rsid w:val="006004BF"/>
    <w:rsid w:val="00601162"/>
    <w:rsid w:val="00601AD6"/>
    <w:rsid w:val="00601D10"/>
    <w:rsid w:val="00602E6A"/>
    <w:rsid w:val="0060594E"/>
    <w:rsid w:val="00607D30"/>
    <w:rsid w:val="00610360"/>
    <w:rsid w:val="006117EA"/>
    <w:rsid w:val="006126F0"/>
    <w:rsid w:val="00612A85"/>
    <w:rsid w:val="006137F2"/>
    <w:rsid w:val="00613C9B"/>
    <w:rsid w:val="00613CA7"/>
    <w:rsid w:val="00614055"/>
    <w:rsid w:val="00614544"/>
    <w:rsid w:val="00614AFE"/>
    <w:rsid w:val="00615208"/>
    <w:rsid w:val="0061571F"/>
    <w:rsid w:val="00615C36"/>
    <w:rsid w:val="006174A5"/>
    <w:rsid w:val="0062039B"/>
    <w:rsid w:val="006205FC"/>
    <w:rsid w:val="00620AF7"/>
    <w:rsid w:val="006236C4"/>
    <w:rsid w:val="00625035"/>
    <w:rsid w:val="0062595F"/>
    <w:rsid w:val="00625D54"/>
    <w:rsid w:val="006263E1"/>
    <w:rsid w:val="00626438"/>
    <w:rsid w:val="006314B3"/>
    <w:rsid w:val="00631726"/>
    <w:rsid w:val="006317AD"/>
    <w:rsid w:val="0063191D"/>
    <w:rsid w:val="00634AA8"/>
    <w:rsid w:val="006357F6"/>
    <w:rsid w:val="0063652F"/>
    <w:rsid w:val="00636B88"/>
    <w:rsid w:val="0063733D"/>
    <w:rsid w:val="006402E2"/>
    <w:rsid w:val="006420C9"/>
    <w:rsid w:val="00642433"/>
    <w:rsid w:val="0064530F"/>
    <w:rsid w:val="0064542F"/>
    <w:rsid w:val="00645A20"/>
    <w:rsid w:val="00645F9F"/>
    <w:rsid w:val="00645FED"/>
    <w:rsid w:val="00646020"/>
    <w:rsid w:val="00651081"/>
    <w:rsid w:val="00652449"/>
    <w:rsid w:val="00652B01"/>
    <w:rsid w:val="00653D00"/>
    <w:rsid w:val="0065401E"/>
    <w:rsid w:val="00654321"/>
    <w:rsid w:val="006543BD"/>
    <w:rsid w:val="0065674C"/>
    <w:rsid w:val="0066054E"/>
    <w:rsid w:val="00662CDD"/>
    <w:rsid w:val="006630CB"/>
    <w:rsid w:val="006631D5"/>
    <w:rsid w:val="00663E4E"/>
    <w:rsid w:val="006640A6"/>
    <w:rsid w:val="006663DE"/>
    <w:rsid w:val="00667FA9"/>
    <w:rsid w:val="00670101"/>
    <w:rsid w:val="00670306"/>
    <w:rsid w:val="0067048B"/>
    <w:rsid w:val="00672581"/>
    <w:rsid w:val="0067293F"/>
    <w:rsid w:val="00674169"/>
    <w:rsid w:val="00674567"/>
    <w:rsid w:val="0067490F"/>
    <w:rsid w:val="00676C02"/>
    <w:rsid w:val="00680E08"/>
    <w:rsid w:val="00681E9A"/>
    <w:rsid w:val="00682ED7"/>
    <w:rsid w:val="00683C55"/>
    <w:rsid w:val="006847A7"/>
    <w:rsid w:val="00691319"/>
    <w:rsid w:val="00693C46"/>
    <w:rsid w:val="0069553C"/>
    <w:rsid w:val="006955D1"/>
    <w:rsid w:val="00695E7B"/>
    <w:rsid w:val="00696402"/>
    <w:rsid w:val="006A0149"/>
    <w:rsid w:val="006A0B84"/>
    <w:rsid w:val="006A104A"/>
    <w:rsid w:val="006A2004"/>
    <w:rsid w:val="006A2276"/>
    <w:rsid w:val="006A22AA"/>
    <w:rsid w:val="006A2447"/>
    <w:rsid w:val="006A2EBE"/>
    <w:rsid w:val="006A4544"/>
    <w:rsid w:val="006A6EB6"/>
    <w:rsid w:val="006A74C4"/>
    <w:rsid w:val="006A760D"/>
    <w:rsid w:val="006B0864"/>
    <w:rsid w:val="006B1A85"/>
    <w:rsid w:val="006B1FB7"/>
    <w:rsid w:val="006B3546"/>
    <w:rsid w:val="006B5D75"/>
    <w:rsid w:val="006B6686"/>
    <w:rsid w:val="006B7D94"/>
    <w:rsid w:val="006C00DC"/>
    <w:rsid w:val="006C0920"/>
    <w:rsid w:val="006C1C11"/>
    <w:rsid w:val="006C2683"/>
    <w:rsid w:val="006C303E"/>
    <w:rsid w:val="006C3526"/>
    <w:rsid w:val="006C3D7F"/>
    <w:rsid w:val="006C5316"/>
    <w:rsid w:val="006C5CA4"/>
    <w:rsid w:val="006C6693"/>
    <w:rsid w:val="006C7BC3"/>
    <w:rsid w:val="006D03F6"/>
    <w:rsid w:val="006D0403"/>
    <w:rsid w:val="006D0428"/>
    <w:rsid w:val="006D226A"/>
    <w:rsid w:val="006D2DC2"/>
    <w:rsid w:val="006D5F25"/>
    <w:rsid w:val="006D676B"/>
    <w:rsid w:val="006D6A10"/>
    <w:rsid w:val="006D6BD1"/>
    <w:rsid w:val="006E1659"/>
    <w:rsid w:val="006E1876"/>
    <w:rsid w:val="006E1C84"/>
    <w:rsid w:val="006E1EED"/>
    <w:rsid w:val="006E2251"/>
    <w:rsid w:val="006E2A37"/>
    <w:rsid w:val="006E2A79"/>
    <w:rsid w:val="006E2E86"/>
    <w:rsid w:val="006E3A49"/>
    <w:rsid w:val="006E4263"/>
    <w:rsid w:val="006E55A6"/>
    <w:rsid w:val="006E5E66"/>
    <w:rsid w:val="006E6ACB"/>
    <w:rsid w:val="006E7116"/>
    <w:rsid w:val="006F0F72"/>
    <w:rsid w:val="006F26A0"/>
    <w:rsid w:val="006F301B"/>
    <w:rsid w:val="006F382F"/>
    <w:rsid w:val="006F3F98"/>
    <w:rsid w:val="006F4010"/>
    <w:rsid w:val="006F4604"/>
    <w:rsid w:val="006F4EB5"/>
    <w:rsid w:val="006F5CD4"/>
    <w:rsid w:val="006F67D5"/>
    <w:rsid w:val="006F6D50"/>
    <w:rsid w:val="006F744F"/>
    <w:rsid w:val="007003D8"/>
    <w:rsid w:val="00700479"/>
    <w:rsid w:val="00700C09"/>
    <w:rsid w:val="00702636"/>
    <w:rsid w:val="00703BCE"/>
    <w:rsid w:val="00704BC3"/>
    <w:rsid w:val="00705C32"/>
    <w:rsid w:val="00706F26"/>
    <w:rsid w:val="007104B3"/>
    <w:rsid w:val="00711CD2"/>
    <w:rsid w:val="00715028"/>
    <w:rsid w:val="00715421"/>
    <w:rsid w:val="00715EFD"/>
    <w:rsid w:val="00716906"/>
    <w:rsid w:val="00717414"/>
    <w:rsid w:val="0071796E"/>
    <w:rsid w:val="00717CC5"/>
    <w:rsid w:val="00721A89"/>
    <w:rsid w:val="00722C1A"/>
    <w:rsid w:val="007234CB"/>
    <w:rsid w:val="00723651"/>
    <w:rsid w:val="007249BE"/>
    <w:rsid w:val="00724FA4"/>
    <w:rsid w:val="0072618D"/>
    <w:rsid w:val="007268A4"/>
    <w:rsid w:val="007270CB"/>
    <w:rsid w:val="0072778F"/>
    <w:rsid w:val="007277CB"/>
    <w:rsid w:val="00731CB3"/>
    <w:rsid w:val="00733442"/>
    <w:rsid w:val="00736F58"/>
    <w:rsid w:val="0073798C"/>
    <w:rsid w:val="00737CD8"/>
    <w:rsid w:val="00737D94"/>
    <w:rsid w:val="00740E59"/>
    <w:rsid w:val="00741CCA"/>
    <w:rsid w:val="00742ADD"/>
    <w:rsid w:val="00742C53"/>
    <w:rsid w:val="00743856"/>
    <w:rsid w:val="007438E2"/>
    <w:rsid w:val="007440AF"/>
    <w:rsid w:val="00745E9C"/>
    <w:rsid w:val="00747B8C"/>
    <w:rsid w:val="00751DA9"/>
    <w:rsid w:val="0075251D"/>
    <w:rsid w:val="00752660"/>
    <w:rsid w:val="0075322A"/>
    <w:rsid w:val="00753348"/>
    <w:rsid w:val="00754F40"/>
    <w:rsid w:val="00756413"/>
    <w:rsid w:val="0075787D"/>
    <w:rsid w:val="00757C49"/>
    <w:rsid w:val="00757E1F"/>
    <w:rsid w:val="00760EA4"/>
    <w:rsid w:val="00761132"/>
    <w:rsid w:val="0076173A"/>
    <w:rsid w:val="00763575"/>
    <w:rsid w:val="007674E7"/>
    <w:rsid w:val="00767575"/>
    <w:rsid w:val="007678F5"/>
    <w:rsid w:val="00770EDE"/>
    <w:rsid w:val="00774050"/>
    <w:rsid w:val="0077478D"/>
    <w:rsid w:val="007754AA"/>
    <w:rsid w:val="007760BA"/>
    <w:rsid w:val="00780142"/>
    <w:rsid w:val="00782458"/>
    <w:rsid w:val="00782589"/>
    <w:rsid w:val="00784F2B"/>
    <w:rsid w:val="007874EB"/>
    <w:rsid w:val="00790421"/>
    <w:rsid w:val="00790449"/>
    <w:rsid w:val="0079469B"/>
    <w:rsid w:val="007946FC"/>
    <w:rsid w:val="007949BD"/>
    <w:rsid w:val="007952AA"/>
    <w:rsid w:val="007960E2"/>
    <w:rsid w:val="00796356"/>
    <w:rsid w:val="00796E49"/>
    <w:rsid w:val="007970FB"/>
    <w:rsid w:val="0079786B"/>
    <w:rsid w:val="00797E9D"/>
    <w:rsid w:val="007A0045"/>
    <w:rsid w:val="007A4263"/>
    <w:rsid w:val="007A5157"/>
    <w:rsid w:val="007A61E4"/>
    <w:rsid w:val="007A6C69"/>
    <w:rsid w:val="007B071E"/>
    <w:rsid w:val="007B335E"/>
    <w:rsid w:val="007B616C"/>
    <w:rsid w:val="007B6863"/>
    <w:rsid w:val="007B6E96"/>
    <w:rsid w:val="007B75F5"/>
    <w:rsid w:val="007B782D"/>
    <w:rsid w:val="007C02DD"/>
    <w:rsid w:val="007C1524"/>
    <w:rsid w:val="007C2049"/>
    <w:rsid w:val="007C2D31"/>
    <w:rsid w:val="007C3293"/>
    <w:rsid w:val="007C43AA"/>
    <w:rsid w:val="007C46E8"/>
    <w:rsid w:val="007C5CCE"/>
    <w:rsid w:val="007C6B71"/>
    <w:rsid w:val="007C7B90"/>
    <w:rsid w:val="007D039D"/>
    <w:rsid w:val="007D052F"/>
    <w:rsid w:val="007D0AD3"/>
    <w:rsid w:val="007D27BD"/>
    <w:rsid w:val="007D2D8C"/>
    <w:rsid w:val="007D3D3F"/>
    <w:rsid w:val="007D62A9"/>
    <w:rsid w:val="007D66F4"/>
    <w:rsid w:val="007D6852"/>
    <w:rsid w:val="007D7B44"/>
    <w:rsid w:val="007E537D"/>
    <w:rsid w:val="007E5EC6"/>
    <w:rsid w:val="007E6262"/>
    <w:rsid w:val="007E6CF1"/>
    <w:rsid w:val="007E6EE1"/>
    <w:rsid w:val="007E7737"/>
    <w:rsid w:val="007E7D7B"/>
    <w:rsid w:val="007F02D9"/>
    <w:rsid w:val="007F1D6C"/>
    <w:rsid w:val="007F2A4B"/>
    <w:rsid w:val="007F6EFA"/>
    <w:rsid w:val="007F717C"/>
    <w:rsid w:val="008011F8"/>
    <w:rsid w:val="0080223D"/>
    <w:rsid w:val="008023AD"/>
    <w:rsid w:val="00803CDB"/>
    <w:rsid w:val="00804250"/>
    <w:rsid w:val="00804906"/>
    <w:rsid w:val="00804CB0"/>
    <w:rsid w:val="008053E1"/>
    <w:rsid w:val="00806D80"/>
    <w:rsid w:val="008076A3"/>
    <w:rsid w:val="00813AFB"/>
    <w:rsid w:val="0081492B"/>
    <w:rsid w:val="00814FE2"/>
    <w:rsid w:val="0081506C"/>
    <w:rsid w:val="0081539A"/>
    <w:rsid w:val="00816F7B"/>
    <w:rsid w:val="00817BD8"/>
    <w:rsid w:val="008200F6"/>
    <w:rsid w:val="00820D64"/>
    <w:rsid w:val="008216C8"/>
    <w:rsid w:val="00821CA3"/>
    <w:rsid w:val="00821FD3"/>
    <w:rsid w:val="00822034"/>
    <w:rsid w:val="00822B94"/>
    <w:rsid w:val="0083007D"/>
    <w:rsid w:val="008338C0"/>
    <w:rsid w:val="008361C3"/>
    <w:rsid w:val="00837251"/>
    <w:rsid w:val="00840848"/>
    <w:rsid w:val="00841212"/>
    <w:rsid w:val="008427AF"/>
    <w:rsid w:val="00843077"/>
    <w:rsid w:val="008439FF"/>
    <w:rsid w:val="00843E79"/>
    <w:rsid w:val="00844125"/>
    <w:rsid w:val="0084488F"/>
    <w:rsid w:val="00844924"/>
    <w:rsid w:val="008463B4"/>
    <w:rsid w:val="008473E1"/>
    <w:rsid w:val="00850DD2"/>
    <w:rsid w:val="008512C3"/>
    <w:rsid w:val="0085366E"/>
    <w:rsid w:val="00854B7C"/>
    <w:rsid w:val="00855537"/>
    <w:rsid w:val="0085623E"/>
    <w:rsid w:val="0085630A"/>
    <w:rsid w:val="0085755B"/>
    <w:rsid w:val="008575C2"/>
    <w:rsid w:val="00857FF6"/>
    <w:rsid w:val="008606CF"/>
    <w:rsid w:val="0086135C"/>
    <w:rsid w:val="00861FD9"/>
    <w:rsid w:val="00863E9A"/>
    <w:rsid w:val="008649C8"/>
    <w:rsid w:val="008663B5"/>
    <w:rsid w:val="00867851"/>
    <w:rsid w:val="00867CF6"/>
    <w:rsid w:val="00870A4C"/>
    <w:rsid w:val="00870BF8"/>
    <w:rsid w:val="00870C58"/>
    <w:rsid w:val="00873733"/>
    <w:rsid w:val="00873DD1"/>
    <w:rsid w:val="00874B5C"/>
    <w:rsid w:val="00874CA4"/>
    <w:rsid w:val="008753B7"/>
    <w:rsid w:val="00875816"/>
    <w:rsid w:val="00875BFF"/>
    <w:rsid w:val="00877881"/>
    <w:rsid w:val="0088226A"/>
    <w:rsid w:val="008822FE"/>
    <w:rsid w:val="008830AA"/>
    <w:rsid w:val="008843AD"/>
    <w:rsid w:val="00886E2B"/>
    <w:rsid w:val="00887908"/>
    <w:rsid w:val="008902A6"/>
    <w:rsid w:val="00894DE5"/>
    <w:rsid w:val="008967C6"/>
    <w:rsid w:val="00897B18"/>
    <w:rsid w:val="008A071D"/>
    <w:rsid w:val="008A0F59"/>
    <w:rsid w:val="008A239D"/>
    <w:rsid w:val="008A2788"/>
    <w:rsid w:val="008A66DF"/>
    <w:rsid w:val="008A6ABC"/>
    <w:rsid w:val="008A6C6E"/>
    <w:rsid w:val="008A7D4A"/>
    <w:rsid w:val="008B3615"/>
    <w:rsid w:val="008B467B"/>
    <w:rsid w:val="008B5223"/>
    <w:rsid w:val="008B6F58"/>
    <w:rsid w:val="008B7AF1"/>
    <w:rsid w:val="008C046D"/>
    <w:rsid w:val="008C05C6"/>
    <w:rsid w:val="008C088C"/>
    <w:rsid w:val="008C11CA"/>
    <w:rsid w:val="008C48F7"/>
    <w:rsid w:val="008C5055"/>
    <w:rsid w:val="008C58F4"/>
    <w:rsid w:val="008C5CBA"/>
    <w:rsid w:val="008C6047"/>
    <w:rsid w:val="008C7920"/>
    <w:rsid w:val="008C7C1E"/>
    <w:rsid w:val="008D12B5"/>
    <w:rsid w:val="008D183F"/>
    <w:rsid w:val="008D18FD"/>
    <w:rsid w:val="008D1EC7"/>
    <w:rsid w:val="008D21F2"/>
    <w:rsid w:val="008D2257"/>
    <w:rsid w:val="008D2DF0"/>
    <w:rsid w:val="008D2EFF"/>
    <w:rsid w:val="008D3269"/>
    <w:rsid w:val="008D40A5"/>
    <w:rsid w:val="008D42C9"/>
    <w:rsid w:val="008D4F67"/>
    <w:rsid w:val="008D52B1"/>
    <w:rsid w:val="008D690C"/>
    <w:rsid w:val="008D6E8C"/>
    <w:rsid w:val="008D737E"/>
    <w:rsid w:val="008E0204"/>
    <w:rsid w:val="008E1C84"/>
    <w:rsid w:val="008E1D28"/>
    <w:rsid w:val="008E2CE9"/>
    <w:rsid w:val="008E3F32"/>
    <w:rsid w:val="008E441B"/>
    <w:rsid w:val="008E4804"/>
    <w:rsid w:val="008E7C4A"/>
    <w:rsid w:val="008F3921"/>
    <w:rsid w:val="008F4FDE"/>
    <w:rsid w:val="008F57AD"/>
    <w:rsid w:val="008F5DCC"/>
    <w:rsid w:val="008F6DBD"/>
    <w:rsid w:val="009004B7"/>
    <w:rsid w:val="009007C0"/>
    <w:rsid w:val="0090131A"/>
    <w:rsid w:val="00902064"/>
    <w:rsid w:val="009033F0"/>
    <w:rsid w:val="0090485D"/>
    <w:rsid w:val="0090526C"/>
    <w:rsid w:val="009057A7"/>
    <w:rsid w:val="00907EC8"/>
    <w:rsid w:val="00912003"/>
    <w:rsid w:val="00913D8B"/>
    <w:rsid w:val="0091402D"/>
    <w:rsid w:val="009175CA"/>
    <w:rsid w:val="00917FA9"/>
    <w:rsid w:val="00921A89"/>
    <w:rsid w:val="00924612"/>
    <w:rsid w:val="00924914"/>
    <w:rsid w:val="00925430"/>
    <w:rsid w:val="009260D1"/>
    <w:rsid w:val="0092706A"/>
    <w:rsid w:val="009308F6"/>
    <w:rsid w:val="00932960"/>
    <w:rsid w:val="00934230"/>
    <w:rsid w:val="00934781"/>
    <w:rsid w:val="00934AE0"/>
    <w:rsid w:val="00935A6B"/>
    <w:rsid w:val="00935CF8"/>
    <w:rsid w:val="00937AAC"/>
    <w:rsid w:val="00942627"/>
    <w:rsid w:val="009426B6"/>
    <w:rsid w:val="00942B21"/>
    <w:rsid w:val="009453FD"/>
    <w:rsid w:val="009454CB"/>
    <w:rsid w:val="00945EE6"/>
    <w:rsid w:val="009477ED"/>
    <w:rsid w:val="009509FF"/>
    <w:rsid w:val="00950E31"/>
    <w:rsid w:val="00951429"/>
    <w:rsid w:val="00951872"/>
    <w:rsid w:val="00951A4C"/>
    <w:rsid w:val="00952A5F"/>
    <w:rsid w:val="00952ED9"/>
    <w:rsid w:val="00953209"/>
    <w:rsid w:val="0095483A"/>
    <w:rsid w:val="00955560"/>
    <w:rsid w:val="00957660"/>
    <w:rsid w:val="00961FDE"/>
    <w:rsid w:val="00962400"/>
    <w:rsid w:val="00963466"/>
    <w:rsid w:val="0096398C"/>
    <w:rsid w:val="009640DD"/>
    <w:rsid w:val="009658E8"/>
    <w:rsid w:val="00965CC6"/>
    <w:rsid w:val="00966902"/>
    <w:rsid w:val="009679AB"/>
    <w:rsid w:val="00970641"/>
    <w:rsid w:val="00970B0A"/>
    <w:rsid w:val="00970CAA"/>
    <w:rsid w:val="00972475"/>
    <w:rsid w:val="00972476"/>
    <w:rsid w:val="009728DD"/>
    <w:rsid w:val="0097304B"/>
    <w:rsid w:val="00973C69"/>
    <w:rsid w:val="00975AF0"/>
    <w:rsid w:val="009843FD"/>
    <w:rsid w:val="00984C2C"/>
    <w:rsid w:val="00985525"/>
    <w:rsid w:val="00986801"/>
    <w:rsid w:val="00986B44"/>
    <w:rsid w:val="00986C0E"/>
    <w:rsid w:val="00986E40"/>
    <w:rsid w:val="00990301"/>
    <w:rsid w:val="00990C62"/>
    <w:rsid w:val="009916CF"/>
    <w:rsid w:val="009926B2"/>
    <w:rsid w:val="00992AA8"/>
    <w:rsid w:val="00993891"/>
    <w:rsid w:val="009938F6"/>
    <w:rsid w:val="00994084"/>
    <w:rsid w:val="0099440E"/>
    <w:rsid w:val="009A03E5"/>
    <w:rsid w:val="009A0619"/>
    <w:rsid w:val="009A4390"/>
    <w:rsid w:val="009A6D47"/>
    <w:rsid w:val="009A7015"/>
    <w:rsid w:val="009A7509"/>
    <w:rsid w:val="009A7858"/>
    <w:rsid w:val="009A7924"/>
    <w:rsid w:val="009B0BB2"/>
    <w:rsid w:val="009B147E"/>
    <w:rsid w:val="009B276A"/>
    <w:rsid w:val="009B2C4B"/>
    <w:rsid w:val="009B363B"/>
    <w:rsid w:val="009B4D82"/>
    <w:rsid w:val="009B541E"/>
    <w:rsid w:val="009B5ACC"/>
    <w:rsid w:val="009B62F6"/>
    <w:rsid w:val="009B6885"/>
    <w:rsid w:val="009B7677"/>
    <w:rsid w:val="009C0C00"/>
    <w:rsid w:val="009C36AB"/>
    <w:rsid w:val="009C4306"/>
    <w:rsid w:val="009C4CDA"/>
    <w:rsid w:val="009C5C98"/>
    <w:rsid w:val="009C6AF5"/>
    <w:rsid w:val="009C6CA1"/>
    <w:rsid w:val="009C756D"/>
    <w:rsid w:val="009C79EA"/>
    <w:rsid w:val="009C7B5B"/>
    <w:rsid w:val="009D0837"/>
    <w:rsid w:val="009D1AEB"/>
    <w:rsid w:val="009D1CDE"/>
    <w:rsid w:val="009D38EF"/>
    <w:rsid w:val="009D63C9"/>
    <w:rsid w:val="009D6F2C"/>
    <w:rsid w:val="009D71A5"/>
    <w:rsid w:val="009D755C"/>
    <w:rsid w:val="009D7A7D"/>
    <w:rsid w:val="009E0A9A"/>
    <w:rsid w:val="009E0B4A"/>
    <w:rsid w:val="009E6337"/>
    <w:rsid w:val="009E6D08"/>
    <w:rsid w:val="009E6D8A"/>
    <w:rsid w:val="009E7370"/>
    <w:rsid w:val="009F04F0"/>
    <w:rsid w:val="009F0CE2"/>
    <w:rsid w:val="009F0E90"/>
    <w:rsid w:val="009F14F7"/>
    <w:rsid w:val="009F21F4"/>
    <w:rsid w:val="009F2A1C"/>
    <w:rsid w:val="009F303B"/>
    <w:rsid w:val="009F31BB"/>
    <w:rsid w:val="009F463A"/>
    <w:rsid w:val="009F48C4"/>
    <w:rsid w:val="009F5BC4"/>
    <w:rsid w:val="009F5E88"/>
    <w:rsid w:val="009F79BB"/>
    <w:rsid w:val="009F7DA5"/>
    <w:rsid w:val="00A00B5B"/>
    <w:rsid w:val="00A02E51"/>
    <w:rsid w:val="00A02F97"/>
    <w:rsid w:val="00A03269"/>
    <w:rsid w:val="00A03629"/>
    <w:rsid w:val="00A042BF"/>
    <w:rsid w:val="00A105AD"/>
    <w:rsid w:val="00A10964"/>
    <w:rsid w:val="00A117DF"/>
    <w:rsid w:val="00A12B06"/>
    <w:rsid w:val="00A12B81"/>
    <w:rsid w:val="00A140D8"/>
    <w:rsid w:val="00A1482F"/>
    <w:rsid w:val="00A171CD"/>
    <w:rsid w:val="00A210E1"/>
    <w:rsid w:val="00A21A17"/>
    <w:rsid w:val="00A2216F"/>
    <w:rsid w:val="00A235F7"/>
    <w:rsid w:val="00A23CA3"/>
    <w:rsid w:val="00A24868"/>
    <w:rsid w:val="00A2598C"/>
    <w:rsid w:val="00A31C76"/>
    <w:rsid w:val="00A32E6D"/>
    <w:rsid w:val="00A3340A"/>
    <w:rsid w:val="00A345A3"/>
    <w:rsid w:val="00A346E0"/>
    <w:rsid w:val="00A34D77"/>
    <w:rsid w:val="00A35860"/>
    <w:rsid w:val="00A35919"/>
    <w:rsid w:val="00A36732"/>
    <w:rsid w:val="00A377E5"/>
    <w:rsid w:val="00A37F7E"/>
    <w:rsid w:val="00A4139D"/>
    <w:rsid w:val="00A43980"/>
    <w:rsid w:val="00A444AA"/>
    <w:rsid w:val="00A45384"/>
    <w:rsid w:val="00A45802"/>
    <w:rsid w:val="00A46982"/>
    <w:rsid w:val="00A47A86"/>
    <w:rsid w:val="00A47E51"/>
    <w:rsid w:val="00A50A90"/>
    <w:rsid w:val="00A50AF0"/>
    <w:rsid w:val="00A5138A"/>
    <w:rsid w:val="00A517AF"/>
    <w:rsid w:val="00A535D6"/>
    <w:rsid w:val="00A557CC"/>
    <w:rsid w:val="00A563D8"/>
    <w:rsid w:val="00A567A3"/>
    <w:rsid w:val="00A56941"/>
    <w:rsid w:val="00A57098"/>
    <w:rsid w:val="00A57397"/>
    <w:rsid w:val="00A57892"/>
    <w:rsid w:val="00A6004B"/>
    <w:rsid w:val="00A62092"/>
    <w:rsid w:val="00A621CD"/>
    <w:rsid w:val="00A633A4"/>
    <w:rsid w:val="00A63AFA"/>
    <w:rsid w:val="00A63E7A"/>
    <w:rsid w:val="00A6473A"/>
    <w:rsid w:val="00A64A3D"/>
    <w:rsid w:val="00A6648F"/>
    <w:rsid w:val="00A6700E"/>
    <w:rsid w:val="00A67317"/>
    <w:rsid w:val="00A7096D"/>
    <w:rsid w:val="00A71013"/>
    <w:rsid w:val="00A721BD"/>
    <w:rsid w:val="00A7242E"/>
    <w:rsid w:val="00A742F1"/>
    <w:rsid w:val="00A74510"/>
    <w:rsid w:val="00A746F4"/>
    <w:rsid w:val="00A7495B"/>
    <w:rsid w:val="00A7546E"/>
    <w:rsid w:val="00A769EE"/>
    <w:rsid w:val="00A7717D"/>
    <w:rsid w:val="00A80495"/>
    <w:rsid w:val="00A805A1"/>
    <w:rsid w:val="00A8130A"/>
    <w:rsid w:val="00A814F9"/>
    <w:rsid w:val="00A819E1"/>
    <w:rsid w:val="00A81C81"/>
    <w:rsid w:val="00A84575"/>
    <w:rsid w:val="00A846FB"/>
    <w:rsid w:val="00A85954"/>
    <w:rsid w:val="00A8598D"/>
    <w:rsid w:val="00A86A37"/>
    <w:rsid w:val="00A875D7"/>
    <w:rsid w:val="00A87842"/>
    <w:rsid w:val="00A901AE"/>
    <w:rsid w:val="00A9052B"/>
    <w:rsid w:val="00A908A7"/>
    <w:rsid w:val="00A90BBE"/>
    <w:rsid w:val="00A9164B"/>
    <w:rsid w:val="00A92831"/>
    <w:rsid w:val="00A92F54"/>
    <w:rsid w:val="00A96375"/>
    <w:rsid w:val="00A971C1"/>
    <w:rsid w:val="00A97F92"/>
    <w:rsid w:val="00AA0404"/>
    <w:rsid w:val="00AA17DE"/>
    <w:rsid w:val="00AA2822"/>
    <w:rsid w:val="00AA3CEA"/>
    <w:rsid w:val="00AA4A7A"/>
    <w:rsid w:val="00AA4C29"/>
    <w:rsid w:val="00AA5771"/>
    <w:rsid w:val="00AA68A9"/>
    <w:rsid w:val="00AA71EA"/>
    <w:rsid w:val="00AB0833"/>
    <w:rsid w:val="00AB170A"/>
    <w:rsid w:val="00AB1EC7"/>
    <w:rsid w:val="00AB2B1F"/>
    <w:rsid w:val="00AB2B51"/>
    <w:rsid w:val="00AB2BF5"/>
    <w:rsid w:val="00AB454C"/>
    <w:rsid w:val="00AB4E25"/>
    <w:rsid w:val="00AB669B"/>
    <w:rsid w:val="00AB6FE9"/>
    <w:rsid w:val="00AB71B6"/>
    <w:rsid w:val="00AC30D6"/>
    <w:rsid w:val="00AC30FA"/>
    <w:rsid w:val="00AC5E85"/>
    <w:rsid w:val="00AC689A"/>
    <w:rsid w:val="00AC7268"/>
    <w:rsid w:val="00AD14EB"/>
    <w:rsid w:val="00AD18AD"/>
    <w:rsid w:val="00AD25C9"/>
    <w:rsid w:val="00AD269F"/>
    <w:rsid w:val="00AD3B04"/>
    <w:rsid w:val="00AD7665"/>
    <w:rsid w:val="00AD797D"/>
    <w:rsid w:val="00AE07FA"/>
    <w:rsid w:val="00AE0A9E"/>
    <w:rsid w:val="00AE20A9"/>
    <w:rsid w:val="00AE213A"/>
    <w:rsid w:val="00AE2665"/>
    <w:rsid w:val="00AE272D"/>
    <w:rsid w:val="00AE39D6"/>
    <w:rsid w:val="00AE3A46"/>
    <w:rsid w:val="00AE406F"/>
    <w:rsid w:val="00AE64ED"/>
    <w:rsid w:val="00AF09D5"/>
    <w:rsid w:val="00AF2FD9"/>
    <w:rsid w:val="00AF3209"/>
    <w:rsid w:val="00AF35E5"/>
    <w:rsid w:val="00AF63A3"/>
    <w:rsid w:val="00AF64D3"/>
    <w:rsid w:val="00AF6561"/>
    <w:rsid w:val="00AF6CE3"/>
    <w:rsid w:val="00AF7C7A"/>
    <w:rsid w:val="00B02310"/>
    <w:rsid w:val="00B02D1C"/>
    <w:rsid w:val="00B0390A"/>
    <w:rsid w:val="00B0457D"/>
    <w:rsid w:val="00B05642"/>
    <w:rsid w:val="00B05871"/>
    <w:rsid w:val="00B06792"/>
    <w:rsid w:val="00B10B25"/>
    <w:rsid w:val="00B10C4A"/>
    <w:rsid w:val="00B11658"/>
    <w:rsid w:val="00B117A5"/>
    <w:rsid w:val="00B11F5B"/>
    <w:rsid w:val="00B1390F"/>
    <w:rsid w:val="00B13C4C"/>
    <w:rsid w:val="00B14884"/>
    <w:rsid w:val="00B15109"/>
    <w:rsid w:val="00B15D4D"/>
    <w:rsid w:val="00B16F15"/>
    <w:rsid w:val="00B17BBC"/>
    <w:rsid w:val="00B17F2A"/>
    <w:rsid w:val="00B207AC"/>
    <w:rsid w:val="00B2087E"/>
    <w:rsid w:val="00B21343"/>
    <w:rsid w:val="00B221C8"/>
    <w:rsid w:val="00B23306"/>
    <w:rsid w:val="00B24FEA"/>
    <w:rsid w:val="00B263BA"/>
    <w:rsid w:val="00B26C63"/>
    <w:rsid w:val="00B26D55"/>
    <w:rsid w:val="00B27538"/>
    <w:rsid w:val="00B3140E"/>
    <w:rsid w:val="00B32E55"/>
    <w:rsid w:val="00B3630F"/>
    <w:rsid w:val="00B37218"/>
    <w:rsid w:val="00B37E97"/>
    <w:rsid w:val="00B4054C"/>
    <w:rsid w:val="00B40791"/>
    <w:rsid w:val="00B40E29"/>
    <w:rsid w:val="00B40E8E"/>
    <w:rsid w:val="00B4197F"/>
    <w:rsid w:val="00B41BFF"/>
    <w:rsid w:val="00B4368B"/>
    <w:rsid w:val="00B444C0"/>
    <w:rsid w:val="00B44971"/>
    <w:rsid w:val="00B4500C"/>
    <w:rsid w:val="00B46159"/>
    <w:rsid w:val="00B467CA"/>
    <w:rsid w:val="00B4736F"/>
    <w:rsid w:val="00B47A26"/>
    <w:rsid w:val="00B509C6"/>
    <w:rsid w:val="00B5301B"/>
    <w:rsid w:val="00B542C2"/>
    <w:rsid w:val="00B545D4"/>
    <w:rsid w:val="00B54FED"/>
    <w:rsid w:val="00B57F76"/>
    <w:rsid w:val="00B605D2"/>
    <w:rsid w:val="00B62285"/>
    <w:rsid w:val="00B6252A"/>
    <w:rsid w:val="00B64B4C"/>
    <w:rsid w:val="00B6518E"/>
    <w:rsid w:val="00B65F14"/>
    <w:rsid w:val="00B6605C"/>
    <w:rsid w:val="00B6607C"/>
    <w:rsid w:val="00B660F0"/>
    <w:rsid w:val="00B66AF5"/>
    <w:rsid w:val="00B66BAC"/>
    <w:rsid w:val="00B700F8"/>
    <w:rsid w:val="00B7235C"/>
    <w:rsid w:val="00B72C87"/>
    <w:rsid w:val="00B72DAF"/>
    <w:rsid w:val="00B73912"/>
    <w:rsid w:val="00B74501"/>
    <w:rsid w:val="00B75AE0"/>
    <w:rsid w:val="00B75CF8"/>
    <w:rsid w:val="00B76289"/>
    <w:rsid w:val="00B806F2"/>
    <w:rsid w:val="00B8237F"/>
    <w:rsid w:val="00B82384"/>
    <w:rsid w:val="00B82973"/>
    <w:rsid w:val="00B87B0B"/>
    <w:rsid w:val="00B9349F"/>
    <w:rsid w:val="00B93C95"/>
    <w:rsid w:val="00B94453"/>
    <w:rsid w:val="00B9518E"/>
    <w:rsid w:val="00B952A5"/>
    <w:rsid w:val="00B961B7"/>
    <w:rsid w:val="00B963C3"/>
    <w:rsid w:val="00B96695"/>
    <w:rsid w:val="00B971B8"/>
    <w:rsid w:val="00B97AFE"/>
    <w:rsid w:val="00BA03D6"/>
    <w:rsid w:val="00BA0766"/>
    <w:rsid w:val="00BA28AD"/>
    <w:rsid w:val="00BA4AE8"/>
    <w:rsid w:val="00BA6386"/>
    <w:rsid w:val="00BA735B"/>
    <w:rsid w:val="00BA77BE"/>
    <w:rsid w:val="00BB0295"/>
    <w:rsid w:val="00BB1073"/>
    <w:rsid w:val="00BB131E"/>
    <w:rsid w:val="00BB150F"/>
    <w:rsid w:val="00BB1E82"/>
    <w:rsid w:val="00BB304C"/>
    <w:rsid w:val="00BB3699"/>
    <w:rsid w:val="00BB4330"/>
    <w:rsid w:val="00BC33E4"/>
    <w:rsid w:val="00BC35CD"/>
    <w:rsid w:val="00BC4084"/>
    <w:rsid w:val="00BC5815"/>
    <w:rsid w:val="00BC7AEF"/>
    <w:rsid w:val="00BD153D"/>
    <w:rsid w:val="00BD1C0B"/>
    <w:rsid w:val="00BD21C4"/>
    <w:rsid w:val="00BD5B04"/>
    <w:rsid w:val="00BD7B5E"/>
    <w:rsid w:val="00BD7C7C"/>
    <w:rsid w:val="00BE0A59"/>
    <w:rsid w:val="00BE1AE7"/>
    <w:rsid w:val="00BE35E7"/>
    <w:rsid w:val="00BE35ED"/>
    <w:rsid w:val="00BE46B8"/>
    <w:rsid w:val="00BE6070"/>
    <w:rsid w:val="00BE7179"/>
    <w:rsid w:val="00BE7931"/>
    <w:rsid w:val="00BF0C68"/>
    <w:rsid w:val="00BF1DBE"/>
    <w:rsid w:val="00BF2928"/>
    <w:rsid w:val="00BF3501"/>
    <w:rsid w:val="00BF3A57"/>
    <w:rsid w:val="00BF3CDD"/>
    <w:rsid w:val="00BF4DF2"/>
    <w:rsid w:val="00BF50BC"/>
    <w:rsid w:val="00BF5658"/>
    <w:rsid w:val="00BF6574"/>
    <w:rsid w:val="00BF7A68"/>
    <w:rsid w:val="00C00569"/>
    <w:rsid w:val="00C00615"/>
    <w:rsid w:val="00C0133E"/>
    <w:rsid w:val="00C027CA"/>
    <w:rsid w:val="00C03B3E"/>
    <w:rsid w:val="00C04042"/>
    <w:rsid w:val="00C04885"/>
    <w:rsid w:val="00C05427"/>
    <w:rsid w:val="00C0615F"/>
    <w:rsid w:val="00C0632E"/>
    <w:rsid w:val="00C0680D"/>
    <w:rsid w:val="00C07D78"/>
    <w:rsid w:val="00C10B4E"/>
    <w:rsid w:val="00C10F19"/>
    <w:rsid w:val="00C126E1"/>
    <w:rsid w:val="00C12CB1"/>
    <w:rsid w:val="00C139C1"/>
    <w:rsid w:val="00C1437E"/>
    <w:rsid w:val="00C15808"/>
    <w:rsid w:val="00C16676"/>
    <w:rsid w:val="00C17217"/>
    <w:rsid w:val="00C17303"/>
    <w:rsid w:val="00C2336E"/>
    <w:rsid w:val="00C240FD"/>
    <w:rsid w:val="00C24964"/>
    <w:rsid w:val="00C265F9"/>
    <w:rsid w:val="00C26B96"/>
    <w:rsid w:val="00C27847"/>
    <w:rsid w:val="00C3288F"/>
    <w:rsid w:val="00C335F4"/>
    <w:rsid w:val="00C33BAA"/>
    <w:rsid w:val="00C34AF2"/>
    <w:rsid w:val="00C34F81"/>
    <w:rsid w:val="00C35A8B"/>
    <w:rsid w:val="00C363ED"/>
    <w:rsid w:val="00C365F0"/>
    <w:rsid w:val="00C36F2F"/>
    <w:rsid w:val="00C37256"/>
    <w:rsid w:val="00C400EC"/>
    <w:rsid w:val="00C4021B"/>
    <w:rsid w:val="00C41BE0"/>
    <w:rsid w:val="00C427D1"/>
    <w:rsid w:val="00C44F2B"/>
    <w:rsid w:val="00C45681"/>
    <w:rsid w:val="00C45E5D"/>
    <w:rsid w:val="00C467B3"/>
    <w:rsid w:val="00C46FCE"/>
    <w:rsid w:val="00C47273"/>
    <w:rsid w:val="00C50690"/>
    <w:rsid w:val="00C50D50"/>
    <w:rsid w:val="00C50D6E"/>
    <w:rsid w:val="00C523AA"/>
    <w:rsid w:val="00C52D7A"/>
    <w:rsid w:val="00C52F4E"/>
    <w:rsid w:val="00C53AA8"/>
    <w:rsid w:val="00C54201"/>
    <w:rsid w:val="00C55F1E"/>
    <w:rsid w:val="00C567C2"/>
    <w:rsid w:val="00C57067"/>
    <w:rsid w:val="00C60696"/>
    <w:rsid w:val="00C60CFF"/>
    <w:rsid w:val="00C61C41"/>
    <w:rsid w:val="00C634A5"/>
    <w:rsid w:val="00C635BE"/>
    <w:rsid w:val="00C637ED"/>
    <w:rsid w:val="00C63E05"/>
    <w:rsid w:val="00C63E99"/>
    <w:rsid w:val="00C6615B"/>
    <w:rsid w:val="00C662A8"/>
    <w:rsid w:val="00C662EF"/>
    <w:rsid w:val="00C708B7"/>
    <w:rsid w:val="00C71938"/>
    <w:rsid w:val="00C750BE"/>
    <w:rsid w:val="00C7522C"/>
    <w:rsid w:val="00C75242"/>
    <w:rsid w:val="00C76187"/>
    <w:rsid w:val="00C7783B"/>
    <w:rsid w:val="00C77A26"/>
    <w:rsid w:val="00C803BE"/>
    <w:rsid w:val="00C8078C"/>
    <w:rsid w:val="00C81D17"/>
    <w:rsid w:val="00C820F0"/>
    <w:rsid w:val="00C835FC"/>
    <w:rsid w:val="00C836F8"/>
    <w:rsid w:val="00C874DD"/>
    <w:rsid w:val="00C87E0F"/>
    <w:rsid w:val="00C9042B"/>
    <w:rsid w:val="00C90DFF"/>
    <w:rsid w:val="00C918F7"/>
    <w:rsid w:val="00C9252D"/>
    <w:rsid w:val="00C927AD"/>
    <w:rsid w:val="00C94A5F"/>
    <w:rsid w:val="00C960E7"/>
    <w:rsid w:val="00C979D4"/>
    <w:rsid w:val="00CA0205"/>
    <w:rsid w:val="00CA0EEC"/>
    <w:rsid w:val="00CA1AEC"/>
    <w:rsid w:val="00CA58CB"/>
    <w:rsid w:val="00CA5FC5"/>
    <w:rsid w:val="00CA6654"/>
    <w:rsid w:val="00CA78C0"/>
    <w:rsid w:val="00CA7BEE"/>
    <w:rsid w:val="00CB07D9"/>
    <w:rsid w:val="00CB1071"/>
    <w:rsid w:val="00CB1A03"/>
    <w:rsid w:val="00CB26F7"/>
    <w:rsid w:val="00CB3B58"/>
    <w:rsid w:val="00CB4034"/>
    <w:rsid w:val="00CB5179"/>
    <w:rsid w:val="00CB517B"/>
    <w:rsid w:val="00CC0033"/>
    <w:rsid w:val="00CC0A33"/>
    <w:rsid w:val="00CC1527"/>
    <w:rsid w:val="00CC25AB"/>
    <w:rsid w:val="00CC2AE7"/>
    <w:rsid w:val="00CC2E85"/>
    <w:rsid w:val="00CC3D7A"/>
    <w:rsid w:val="00CC5318"/>
    <w:rsid w:val="00CC5516"/>
    <w:rsid w:val="00CC78FA"/>
    <w:rsid w:val="00CD1926"/>
    <w:rsid w:val="00CD1BD2"/>
    <w:rsid w:val="00CD2B8E"/>
    <w:rsid w:val="00CD467D"/>
    <w:rsid w:val="00CD4A84"/>
    <w:rsid w:val="00CD4CDD"/>
    <w:rsid w:val="00CD4EA2"/>
    <w:rsid w:val="00CD6BA7"/>
    <w:rsid w:val="00CD73C9"/>
    <w:rsid w:val="00CD77E1"/>
    <w:rsid w:val="00CE00CD"/>
    <w:rsid w:val="00CE0580"/>
    <w:rsid w:val="00CE0763"/>
    <w:rsid w:val="00CE157B"/>
    <w:rsid w:val="00CE2BF4"/>
    <w:rsid w:val="00CE4F42"/>
    <w:rsid w:val="00CE6CA0"/>
    <w:rsid w:val="00CF0FD7"/>
    <w:rsid w:val="00CF10DB"/>
    <w:rsid w:val="00CF4D83"/>
    <w:rsid w:val="00CF5180"/>
    <w:rsid w:val="00CF6BD3"/>
    <w:rsid w:val="00D04F35"/>
    <w:rsid w:val="00D052AF"/>
    <w:rsid w:val="00D0644D"/>
    <w:rsid w:val="00D064E9"/>
    <w:rsid w:val="00D10C4C"/>
    <w:rsid w:val="00D10DC2"/>
    <w:rsid w:val="00D12834"/>
    <w:rsid w:val="00D12903"/>
    <w:rsid w:val="00D12E9E"/>
    <w:rsid w:val="00D144FD"/>
    <w:rsid w:val="00D17C1A"/>
    <w:rsid w:val="00D205B7"/>
    <w:rsid w:val="00D212C6"/>
    <w:rsid w:val="00D21A28"/>
    <w:rsid w:val="00D22A31"/>
    <w:rsid w:val="00D22ECE"/>
    <w:rsid w:val="00D23DE7"/>
    <w:rsid w:val="00D24B17"/>
    <w:rsid w:val="00D24BBA"/>
    <w:rsid w:val="00D251CE"/>
    <w:rsid w:val="00D25B59"/>
    <w:rsid w:val="00D27E27"/>
    <w:rsid w:val="00D31D50"/>
    <w:rsid w:val="00D3243B"/>
    <w:rsid w:val="00D32FD2"/>
    <w:rsid w:val="00D34270"/>
    <w:rsid w:val="00D3504E"/>
    <w:rsid w:val="00D355C5"/>
    <w:rsid w:val="00D37219"/>
    <w:rsid w:val="00D37401"/>
    <w:rsid w:val="00D3794A"/>
    <w:rsid w:val="00D40789"/>
    <w:rsid w:val="00D40FE6"/>
    <w:rsid w:val="00D41B38"/>
    <w:rsid w:val="00D41B92"/>
    <w:rsid w:val="00D4224B"/>
    <w:rsid w:val="00D42C12"/>
    <w:rsid w:val="00D42E37"/>
    <w:rsid w:val="00D44571"/>
    <w:rsid w:val="00D454C7"/>
    <w:rsid w:val="00D46196"/>
    <w:rsid w:val="00D475E5"/>
    <w:rsid w:val="00D47933"/>
    <w:rsid w:val="00D50A8D"/>
    <w:rsid w:val="00D54C08"/>
    <w:rsid w:val="00D55973"/>
    <w:rsid w:val="00D55A6D"/>
    <w:rsid w:val="00D55F56"/>
    <w:rsid w:val="00D57318"/>
    <w:rsid w:val="00D57564"/>
    <w:rsid w:val="00D579AC"/>
    <w:rsid w:val="00D57F05"/>
    <w:rsid w:val="00D60318"/>
    <w:rsid w:val="00D60FAF"/>
    <w:rsid w:val="00D610CB"/>
    <w:rsid w:val="00D622E1"/>
    <w:rsid w:val="00D628F4"/>
    <w:rsid w:val="00D63258"/>
    <w:rsid w:val="00D65565"/>
    <w:rsid w:val="00D7285F"/>
    <w:rsid w:val="00D7363F"/>
    <w:rsid w:val="00D743EC"/>
    <w:rsid w:val="00D74896"/>
    <w:rsid w:val="00D74972"/>
    <w:rsid w:val="00D750F3"/>
    <w:rsid w:val="00D75811"/>
    <w:rsid w:val="00D765B1"/>
    <w:rsid w:val="00D7664E"/>
    <w:rsid w:val="00D767EE"/>
    <w:rsid w:val="00D76B7A"/>
    <w:rsid w:val="00D81919"/>
    <w:rsid w:val="00D81D70"/>
    <w:rsid w:val="00D81DC4"/>
    <w:rsid w:val="00D81FE2"/>
    <w:rsid w:val="00D8228E"/>
    <w:rsid w:val="00D82823"/>
    <w:rsid w:val="00D83609"/>
    <w:rsid w:val="00D84138"/>
    <w:rsid w:val="00D85B15"/>
    <w:rsid w:val="00D87653"/>
    <w:rsid w:val="00D87B73"/>
    <w:rsid w:val="00D87E3B"/>
    <w:rsid w:val="00D90961"/>
    <w:rsid w:val="00D91217"/>
    <w:rsid w:val="00D92735"/>
    <w:rsid w:val="00D93469"/>
    <w:rsid w:val="00D968DE"/>
    <w:rsid w:val="00D977D4"/>
    <w:rsid w:val="00D97A83"/>
    <w:rsid w:val="00DA0A10"/>
    <w:rsid w:val="00DA3B8A"/>
    <w:rsid w:val="00DA414D"/>
    <w:rsid w:val="00DA494C"/>
    <w:rsid w:val="00DA7C07"/>
    <w:rsid w:val="00DB0E50"/>
    <w:rsid w:val="00DB186D"/>
    <w:rsid w:val="00DB2777"/>
    <w:rsid w:val="00DB2F82"/>
    <w:rsid w:val="00DB33BB"/>
    <w:rsid w:val="00DB4433"/>
    <w:rsid w:val="00DB4548"/>
    <w:rsid w:val="00DB4E40"/>
    <w:rsid w:val="00DB523F"/>
    <w:rsid w:val="00DB5251"/>
    <w:rsid w:val="00DB538B"/>
    <w:rsid w:val="00DB5AE0"/>
    <w:rsid w:val="00DB6A8E"/>
    <w:rsid w:val="00DB7F0A"/>
    <w:rsid w:val="00DC08C5"/>
    <w:rsid w:val="00DC1E35"/>
    <w:rsid w:val="00DC2A7F"/>
    <w:rsid w:val="00DC4115"/>
    <w:rsid w:val="00DC52A6"/>
    <w:rsid w:val="00DC53CE"/>
    <w:rsid w:val="00DC7C89"/>
    <w:rsid w:val="00DD06A5"/>
    <w:rsid w:val="00DD127E"/>
    <w:rsid w:val="00DD1D86"/>
    <w:rsid w:val="00DD2025"/>
    <w:rsid w:val="00DD2829"/>
    <w:rsid w:val="00DD2848"/>
    <w:rsid w:val="00DD3A79"/>
    <w:rsid w:val="00DD4BEA"/>
    <w:rsid w:val="00DD591A"/>
    <w:rsid w:val="00DD706E"/>
    <w:rsid w:val="00DE1366"/>
    <w:rsid w:val="00DE148F"/>
    <w:rsid w:val="00DE16BE"/>
    <w:rsid w:val="00DE238C"/>
    <w:rsid w:val="00DE2D6A"/>
    <w:rsid w:val="00DE3ED6"/>
    <w:rsid w:val="00DE62AE"/>
    <w:rsid w:val="00DE6682"/>
    <w:rsid w:val="00DE6C40"/>
    <w:rsid w:val="00DF0364"/>
    <w:rsid w:val="00DF1420"/>
    <w:rsid w:val="00DF1A8D"/>
    <w:rsid w:val="00DF1BB8"/>
    <w:rsid w:val="00DF2509"/>
    <w:rsid w:val="00DF25FC"/>
    <w:rsid w:val="00DF2A41"/>
    <w:rsid w:val="00DF2A6A"/>
    <w:rsid w:val="00DF301D"/>
    <w:rsid w:val="00DF35C1"/>
    <w:rsid w:val="00DF462F"/>
    <w:rsid w:val="00DF5CD4"/>
    <w:rsid w:val="00DF6830"/>
    <w:rsid w:val="00DF7B8E"/>
    <w:rsid w:val="00E00422"/>
    <w:rsid w:val="00E00C00"/>
    <w:rsid w:val="00E00C53"/>
    <w:rsid w:val="00E00D21"/>
    <w:rsid w:val="00E010A1"/>
    <w:rsid w:val="00E02A92"/>
    <w:rsid w:val="00E04441"/>
    <w:rsid w:val="00E04616"/>
    <w:rsid w:val="00E04B4F"/>
    <w:rsid w:val="00E05DC5"/>
    <w:rsid w:val="00E11484"/>
    <w:rsid w:val="00E11DB5"/>
    <w:rsid w:val="00E12DCA"/>
    <w:rsid w:val="00E13046"/>
    <w:rsid w:val="00E14AF0"/>
    <w:rsid w:val="00E15162"/>
    <w:rsid w:val="00E173C7"/>
    <w:rsid w:val="00E17F43"/>
    <w:rsid w:val="00E201A4"/>
    <w:rsid w:val="00E20C1C"/>
    <w:rsid w:val="00E2122C"/>
    <w:rsid w:val="00E215F5"/>
    <w:rsid w:val="00E21BCA"/>
    <w:rsid w:val="00E238B9"/>
    <w:rsid w:val="00E2585C"/>
    <w:rsid w:val="00E25B42"/>
    <w:rsid w:val="00E27497"/>
    <w:rsid w:val="00E30392"/>
    <w:rsid w:val="00E3231E"/>
    <w:rsid w:val="00E32457"/>
    <w:rsid w:val="00E34725"/>
    <w:rsid w:val="00E34DFB"/>
    <w:rsid w:val="00E35BF0"/>
    <w:rsid w:val="00E36E70"/>
    <w:rsid w:val="00E374F3"/>
    <w:rsid w:val="00E37A51"/>
    <w:rsid w:val="00E37F56"/>
    <w:rsid w:val="00E409E3"/>
    <w:rsid w:val="00E40C45"/>
    <w:rsid w:val="00E41460"/>
    <w:rsid w:val="00E41728"/>
    <w:rsid w:val="00E4247B"/>
    <w:rsid w:val="00E42D75"/>
    <w:rsid w:val="00E4352F"/>
    <w:rsid w:val="00E43532"/>
    <w:rsid w:val="00E43958"/>
    <w:rsid w:val="00E449C5"/>
    <w:rsid w:val="00E44C28"/>
    <w:rsid w:val="00E452D1"/>
    <w:rsid w:val="00E45F3E"/>
    <w:rsid w:val="00E45F5F"/>
    <w:rsid w:val="00E46617"/>
    <w:rsid w:val="00E46C93"/>
    <w:rsid w:val="00E47F14"/>
    <w:rsid w:val="00E523C2"/>
    <w:rsid w:val="00E52C8B"/>
    <w:rsid w:val="00E53752"/>
    <w:rsid w:val="00E57828"/>
    <w:rsid w:val="00E57C80"/>
    <w:rsid w:val="00E60952"/>
    <w:rsid w:val="00E611E0"/>
    <w:rsid w:val="00E62EB6"/>
    <w:rsid w:val="00E64DBC"/>
    <w:rsid w:val="00E663B9"/>
    <w:rsid w:val="00E665A4"/>
    <w:rsid w:val="00E667A2"/>
    <w:rsid w:val="00E66857"/>
    <w:rsid w:val="00E670E9"/>
    <w:rsid w:val="00E70569"/>
    <w:rsid w:val="00E710EC"/>
    <w:rsid w:val="00E723EB"/>
    <w:rsid w:val="00E73A3F"/>
    <w:rsid w:val="00E7480E"/>
    <w:rsid w:val="00E7547E"/>
    <w:rsid w:val="00E76059"/>
    <w:rsid w:val="00E76C60"/>
    <w:rsid w:val="00E7748D"/>
    <w:rsid w:val="00E77BC8"/>
    <w:rsid w:val="00E8016F"/>
    <w:rsid w:val="00E8023D"/>
    <w:rsid w:val="00E823E5"/>
    <w:rsid w:val="00E824B9"/>
    <w:rsid w:val="00E8368F"/>
    <w:rsid w:val="00E843A0"/>
    <w:rsid w:val="00E84E5C"/>
    <w:rsid w:val="00E85D02"/>
    <w:rsid w:val="00E871D7"/>
    <w:rsid w:val="00E873B4"/>
    <w:rsid w:val="00E9137D"/>
    <w:rsid w:val="00E9170F"/>
    <w:rsid w:val="00E91FF5"/>
    <w:rsid w:val="00E92965"/>
    <w:rsid w:val="00E97486"/>
    <w:rsid w:val="00E97560"/>
    <w:rsid w:val="00E97F5D"/>
    <w:rsid w:val="00EA2176"/>
    <w:rsid w:val="00EA33A7"/>
    <w:rsid w:val="00EA3D7B"/>
    <w:rsid w:val="00EA41E5"/>
    <w:rsid w:val="00EA6568"/>
    <w:rsid w:val="00EA6825"/>
    <w:rsid w:val="00EA6B3A"/>
    <w:rsid w:val="00EA7A27"/>
    <w:rsid w:val="00EB03B0"/>
    <w:rsid w:val="00EB118F"/>
    <w:rsid w:val="00EB129C"/>
    <w:rsid w:val="00EB14B5"/>
    <w:rsid w:val="00EB410A"/>
    <w:rsid w:val="00EB6078"/>
    <w:rsid w:val="00EB6695"/>
    <w:rsid w:val="00EB6C3F"/>
    <w:rsid w:val="00EB719C"/>
    <w:rsid w:val="00EB776D"/>
    <w:rsid w:val="00EB7D83"/>
    <w:rsid w:val="00EC0995"/>
    <w:rsid w:val="00EC0BAE"/>
    <w:rsid w:val="00EC0BD0"/>
    <w:rsid w:val="00EC4495"/>
    <w:rsid w:val="00EC484A"/>
    <w:rsid w:val="00EC58A8"/>
    <w:rsid w:val="00EC65B1"/>
    <w:rsid w:val="00EC7551"/>
    <w:rsid w:val="00ED289D"/>
    <w:rsid w:val="00ED3231"/>
    <w:rsid w:val="00ED4530"/>
    <w:rsid w:val="00ED4D5C"/>
    <w:rsid w:val="00ED5DCD"/>
    <w:rsid w:val="00ED61E4"/>
    <w:rsid w:val="00ED7731"/>
    <w:rsid w:val="00EE0A34"/>
    <w:rsid w:val="00EE1799"/>
    <w:rsid w:val="00EE1BD7"/>
    <w:rsid w:val="00EE1CAC"/>
    <w:rsid w:val="00EE2684"/>
    <w:rsid w:val="00EE30F7"/>
    <w:rsid w:val="00EE4431"/>
    <w:rsid w:val="00EE55CB"/>
    <w:rsid w:val="00EE57E7"/>
    <w:rsid w:val="00EE7FEF"/>
    <w:rsid w:val="00EF076F"/>
    <w:rsid w:val="00EF0BDE"/>
    <w:rsid w:val="00EF1545"/>
    <w:rsid w:val="00EF1559"/>
    <w:rsid w:val="00EF1F9F"/>
    <w:rsid w:val="00EF21B7"/>
    <w:rsid w:val="00EF6883"/>
    <w:rsid w:val="00EF70BB"/>
    <w:rsid w:val="00EF714B"/>
    <w:rsid w:val="00F00F18"/>
    <w:rsid w:val="00F02F64"/>
    <w:rsid w:val="00F043EF"/>
    <w:rsid w:val="00F04DF6"/>
    <w:rsid w:val="00F04F12"/>
    <w:rsid w:val="00F05CCA"/>
    <w:rsid w:val="00F075C2"/>
    <w:rsid w:val="00F10058"/>
    <w:rsid w:val="00F10F69"/>
    <w:rsid w:val="00F12AB2"/>
    <w:rsid w:val="00F12F62"/>
    <w:rsid w:val="00F13639"/>
    <w:rsid w:val="00F139F2"/>
    <w:rsid w:val="00F14479"/>
    <w:rsid w:val="00F148C2"/>
    <w:rsid w:val="00F163D5"/>
    <w:rsid w:val="00F16424"/>
    <w:rsid w:val="00F16856"/>
    <w:rsid w:val="00F16BB6"/>
    <w:rsid w:val="00F1766E"/>
    <w:rsid w:val="00F20CAD"/>
    <w:rsid w:val="00F21480"/>
    <w:rsid w:val="00F21C34"/>
    <w:rsid w:val="00F21EE8"/>
    <w:rsid w:val="00F22689"/>
    <w:rsid w:val="00F226F2"/>
    <w:rsid w:val="00F23362"/>
    <w:rsid w:val="00F23AB4"/>
    <w:rsid w:val="00F241DC"/>
    <w:rsid w:val="00F24609"/>
    <w:rsid w:val="00F2523D"/>
    <w:rsid w:val="00F253D5"/>
    <w:rsid w:val="00F255C6"/>
    <w:rsid w:val="00F25837"/>
    <w:rsid w:val="00F25A31"/>
    <w:rsid w:val="00F26A4B"/>
    <w:rsid w:val="00F27F4E"/>
    <w:rsid w:val="00F30783"/>
    <w:rsid w:val="00F311C5"/>
    <w:rsid w:val="00F36114"/>
    <w:rsid w:val="00F36736"/>
    <w:rsid w:val="00F369BC"/>
    <w:rsid w:val="00F36A11"/>
    <w:rsid w:val="00F36A8A"/>
    <w:rsid w:val="00F36D04"/>
    <w:rsid w:val="00F3715C"/>
    <w:rsid w:val="00F4130A"/>
    <w:rsid w:val="00F41B76"/>
    <w:rsid w:val="00F427ED"/>
    <w:rsid w:val="00F43B33"/>
    <w:rsid w:val="00F43F54"/>
    <w:rsid w:val="00F452B8"/>
    <w:rsid w:val="00F47685"/>
    <w:rsid w:val="00F500A0"/>
    <w:rsid w:val="00F502B5"/>
    <w:rsid w:val="00F50CCA"/>
    <w:rsid w:val="00F51261"/>
    <w:rsid w:val="00F51A5D"/>
    <w:rsid w:val="00F53497"/>
    <w:rsid w:val="00F54049"/>
    <w:rsid w:val="00F5409E"/>
    <w:rsid w:val="00F55668"/>
    <w:rsid w:val="00F5626D"/>
    <w:rsid w:val="00F60327"/>
    <w:rsid w:val="00F60820"/>
    <w:rsid w:val="00F61A49"/>
    <w:rsid w:val="00F62BE8"/>
    <w:rsid w:val="00F63667"/>
    <w:rsid w:val="00F645EF"/>
    <w:rsid w:val="00F65419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40B5"/>
    <w:rsid w:val="00F744CD"/>
    <w:rsid w:val="00F752CA"/>
    <w:rsid w:val="00F76079"/>
    <w:rsid w:val="00F76416"/>
    <w:rsid w:val="00F76AF0"/>
    <w:rsid w:val="00F76B4A"/>
    <w:rsid w:val="00F770C5"/>
    <w:rsid w:val="00F7787B"/>
    <w:rsid w:val="00F81D86"/>
    <w:rsid w:val="00F82930"/>
    <w:rsid w:val="00F82FE6"/>
    <w:rsid w:val="00F85AD8"/>
    <w:rsid w:val="00F86D4E"/>
    <w:rsid w:val="00F8720D"/>
    <w:rsid w:val="00F9007B"/>
    <w:rsid w:val="00F90C46"/>
    <w:rsid w:val="00F935CE"/>
    <w:rsid w:val="00F94ADF"/>
    <w:rsid w:val="00F94BD7"/>
    <w:rsid w:val="00F95098"/>
    <w:rsid w:val="00F97A0E"/>
    <w:rsid w:val="00FA1315"/>
    <w:rsid w:val="00FA1409"/>
    <w:rsid w:val="00FA35F4"/>
    <w:rsid w:val="00FA3613"/>
    <w:rsid w:val="00FA393D"/>
    <w:rsid w:val="00FA433E"/>
    <w:rsid w:val="00FB039D"/>
    <w:rsid w:val="00FB0ABB"/>
    <w:rsid w:val="00FB0FD3"/>
    <w:rsid w:val="00FB133B"/>
    <w:rsid w:val="00FB1CAE"/>
    <w:rsid w:val="00FB2730"/>
    <w:rsid w:val="00FB4421"/>
    <w:rsid w:val="00FB4466"/>
    <w:rsid w:val="00FB4C5A"/>
    <w:rsid w:val="00FB5634"/>
    <w:rsid w:val="00FB5B47"/>
    <w:rsid w:val="00FB77E8"/>
    <w:rsid w:val="00FC070D"/>
    <w:rsid w:val="00FC15C1"/>
    <w:rsid w:val="00FC2CE4"/>
    <w:rsid w:val="00FC4A19"/>
    <w:rsid w:val="00FC57A6"/>
    <w:rsid w:val="00FC5F25"/>
    <w:rsid w:val="00FC6F20"/>
    <w:rsid w:val="00FC74DC"/>
    <w:rsid w:val="00FC7C96"/>
    <w:rsid w:val="00FD1655"/>
    <w:rsid w:val="00FD43DC"/>
    <w:rsid w:val="00FD49D7"/>
    <w:rsid w:val="00FD6D9C"/>
    <w:rsid w:val="00FD7145"/>
    <w:rsid w:val="00FE1002"/>
    <w:rsid w:val="00FE4145"/>
    <w:rsid w:val="00FE45D9"/>
    <w:rsid w:val="00FE7201"/>
    <w:rsid w:val="00FE75CF"/>
    <w:rsid w:val="00FE79A5"/>
    <w:rsid w:val="00FF04E8"/>
    <w:rsid w:val="00FF1463"/>
    <w:rsid w:val="00FF575B"/>
    <w:rsid w:val="00FF68DE"/>
    <w:rsid w:val="00FF783A"/>
    <w:rsid w:val="00FF7A09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8400A07-5580-4957-8EEC-330996AC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rsid w:val="00F8720D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8720D"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8720D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F8720D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F8720D"/>
    <w:pPr>
      <w:ind w:right="-1"/>
      <w:jc w:val="both"/>
    </w:pPr>
    <w:rPr>
      <w:sz w:val="26"/>
    </w:rPr>
  </w:style>
  <w:style w:type="paragraph" w:styleId="a6">
    <w:name w:val="footer"/>
    <w:basedOn w:val="a"/>
    <w:rsid w:val="00F8720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8720D"/>
  </w:style>
  <w:style w:type="paragraph" w:styleId="a8">
    <w:name w:val="header"/>
    <w:basedOn w:val="a"/>
    <w:link w:val="a9"/>
    <w:uiPriority w:val="99"/>
    <w:rsid w:val="00F8720D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  <w:style w:type="paragraph" w:customStyle="1" w:styleId="ConsPlusNormal">
    <w:name w:val="ConsPlusNormal"/>
    <w:link w:val="ConsPlusNormal0"/>
    <w:rsid w:val="000326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326C4"/>
    <w:rPr>
      <w:rFonts w:ascii="Arial" w:hAnsi="Arial" w:cs="Arial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A24868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ED7B48413D9443D894F9A6A0E3B7A89DBA1C381980100252970EC664A6FA0D908E03A9E84EFED09EC31197AC7A550B7BD3D4250B802BB7B582D66A03OB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FED7B48413D9443D894F9A6A0E3B7A89DBA1C381980130251930EC664A6FA0D908E03A9E84EFED09EC31197AC7A550B7BD3D4250B802BB7B582D66A03O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ED7B48413D9443D894F9A6A0E3B7A89DBA1C3819831A025D900EC664A6FA0D908E03A9E84EFED09EC31197AC7A550B7BD3D4250B802BB7B582D66A03O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19E77-B5DC-4D81-A759-3B33CA7F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Дубровина Ольга Юрьевна</cp:lastModifiedBy>
  <cp:revision>16</cp:revision>
  <cp:lastPrinted>2022-11-24T08:12:00Z</cp:lastPrinted>
  <dcterms:created xsi:type="dcterms:W3CDTF">2022-10-14T08:38:00Z</dcterms:created>
  <dcterms:modified xsi:type="dcterms:W3CDTF">2022-11-24T08:15:00Z</dcterms:modified>
</cp:coreProperties>
</file>