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01" w:rsidRDefault="00011901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740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95A" w:rsidRPr="00A43577" w:rsidRDefault="00C90E2F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31.08.2023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195A" w:rsidRPr="00A43577" w:rsidRDefault="00C90E2F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775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0cAIrvoCAADl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9195A" w:rsidRPr="00A43577" w:rsidRDefault="00C90E2F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31.08.2023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9195A" w:rsidRPr="00A43577" w:rsidRDefault="00C90E2F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775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bookmarkStart w:id="2" w:name="_GoBack"/>
      <w:r w:rsidRPr="0022619A">
        <w:rPr>
          <w:b/>
        </w:rPr>
        <w:t xml:space="preserve">О внесении изменений в </w:t>
      </w:r>
      <w:r w:rsidR="006D2338">
        <w:rPr>
          <w:b/>
        </w:rPr>
        <w:t xml:space="preserve">приложение к </w:t>
      </w:r>
      <w:r w:rsidRPr="0022619A">
        <w:rPr>
          <w:b/>
        </w:rPr>
        <w:t>Положени</w:t>
      </w:r>
      <w:r w:rsidR="006D2338">
        <w:rPr>
          <w:b/>
        </w:rPr>
        <w:t>ю</w:t>
      </w:r>
      <w:r w:rsidRPr="0022619A">
        <w:rPr>
          <w:b/>
        </w:rPr>
        <w:t xml:space="preserve"> о системе оплаты труда работников муниципального учреждения в сфере транспорта, </w:t>
      </w:r>
      <w:r>
        <w:rPr>
          <w:b/>
        </w:rPr>
        <w:t>утвержденно</w:t>
      </w:r>
      <w:r w:rsidR="006D2338">
        <w:rPr>
          <w:b/>
        </w:rPr>
        <w:t>му</w:t>
      </w:r>
      <w:r w:rsidRPr="0022619A">
        <w:rPr>
          <w:b/>
        </w:rPr>
        <w:t xml:space="preserve"> постановлением администрации города Перми </w:t>
      </w:r>
    </w:p>
    <w:p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bookmarkEnd w:id="2"/>
    <w:p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22740" w:rsidRDefault="00522740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2C7C08" w:rsidRDefault="00E6274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D680B">
        <w:rPr>
          <w:rFonts w:cs="Times New Roman"/>
          <w:szCs w:val="28"/>
        </w:rPr>
        <w:t xml:space="preserve">изменения </w:t>
      </w:r>
      <w:r w:rsidR="009E04AD">
        <w:rPr>
          <w:rFonts w:cs="Times New Roman"/>
          <w:szCs w:val="28"/>
        </w:rPr>
        <w:t>в приложение</w:t>
      </w:r>
      <w:r w:rsidR="009E04AD" w:rsidRPr="0022619A">
        <w:rPr>
          <w:rFonts w:cs="Times New Roman"/>
          <w:szCs w:val="28"/>
        </w:rPr>
        <w:t xml:space="preserve"> </w:t>
      </w:r>
      <w:r w:rsidR="009E04AD">
        <w:rPr>
          <w:rFonts w:cs="Times New Roman"/>
          <w:szCs w:val="28"/>
        </w:rPr>
        <w:t>к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9E04AD">
        <w:rPr>
          <w:rFonts w:cs="Times New Roman"/>
          <w:szCs w:val="28"/>
        </w:rPr>
        <w:t>ю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9E04AD">
        <w:rPr>
          <w:rFonts w:cs="Times New Roman"/>
          <w:szCs w:val="28"/>
        </w:rPr>
        <w:t>му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</w:t>
      </w:r>
      <w:r w:rsidR="00E811A0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1F4767">
        <w:rPr>
          <w:rFonts w:cs="Times New Roman"/>
          <w:szCs w:val="28"/>
        </w:rPr>
        <w:t xml:space="preserve">, </w:t>
      </w:r>
      <w:r w:rsidR="00E95D89">
        <w:rPr>
          <w:rFonts w:cs="Times New Roman"/>
          <w:szCs w:val="28"/>
        </w:rPr>
        <w:t xml:space="preserve">от 15.02.2022 </w:t>
      </w:r>
      <w:r w:rsidR="00522740">
        <w:rPr>
          <w:rFonts w:cs="Times New Roman"/>
          <w:szCs w:val="28"/>
        </w:rPr>
        <w:br/>
      </w:r>
      <w:r w:rsidR="00E95D89">
        <w:rPr>
          <w:rFonts w:cs="Times New Roman"/>
          <w:szCs w:val="28"/>
        </w:rPr>
        <w:t>№ 92</w:t>
      </w:r>
      <w:r w:rsidR="00C37473">
        <w:rPr>
          <w:rFonts w:cs="Times New Roman"/>
          <w:szCs w:val="28"/>
        </w:rPr>
        <w:t>, от 05.07.2022 №</w:t>
      </w:r>
      <w:r w:rsidR="00522740">
        <w:rPr>
          <w:rFonts w:cs="Times New Roman"/>
          <w:szCs w:val="28"/>
        </w:rPr>
        <w:t xml:space="preserve"> </w:t>
      </w:r>
      <w:r w:rsidR="00C37473">
        <w:rPr>
          <w:rFonts w:cs="Times New Roman"/>
          <w:szCs w:val="28"/>
        </w:rPr>
        <w:t>576</w:t>
      </w:r>
      <w:r w:rsidR="0078114E">
        <w:rPr>
          <w:rFonts w:cs="Times New Roman"/>
          <w:szCs w:val="28"/>
        </w:rPr>
        <w:t>, от 29.11.2022 №</w:t>
      </w:r>
      <w:r w:rsidR="00522740">
        <w:rPr>
          <w:rFonts w:cs="Times New Roman"/>
          <w:szCs w:val="28"/>
        </w:rPr>
        <w:t xml:space="preserve"> </w:t>
      </w:r>
      <w:r w:rsidR="0078114E">
        <w:rPr>
          <w:rFonts w:cs="Times New Roman"/>
          <w:szCs w:val="28"/>
        </w:rPr>
        <w:t>1208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AA022E">
        <w:rPr>
          <w:rFonts w:cs="Times New Roman"/>
          <w:szCs w:val="28"/>
        </w:rPr>
        <w:t>изложив в редакции согласно приложению к настоящему постановлению.</w:t>
      </w:r>
    </w:p>
    <w:p w:rsidR="00565CE9" w:rsidRPr="009E6D4B" w:rsidRDefault="006167B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0B1638" w:rsidRPr="009E6D4B">
        <w:rPr>
          <w:rFonts w:cs="Times New Roman"/>
          <w:szCs w:val="28"/>
        </w:rPr>
        <w:t xml:space="preserve">Настоящее постановление вступает в силу </w:t>
      </w:r>
      <w:r w:rsidR="00C858F1">
        <w:rPr>
          <w:rFonts w:cs="Times New Roman"/>
          <w:szCs w:val="28"/>
        </w:rPr>
        <w:t>с 01 октября 2023 г.</w:t>
      </w:r>
      <w:r w:rsidR="00522740">
        <w:rPr>
          <w:rFonts w:cs="Times New Roman"/>
          <w:szCs w:val="28"/>
        </w:rPr>
        <w:t xml:space="preserve">, но не ранее дня официального опубликования в печатном средстве </w:t>
      </w:r>
      <w:r w:rsidR="00522740" w:rsidRPr="0022619A">
        <w:rPr>
          <w:rFonts w:cs="Times New Roman"/>
          <w:szCs w:val="28"/>
        </w:rPr>
        <w:t xml:space="preserve">массовой информации </w:t>
      </w:r>
      <w:r w:rsidR="00522740">
        <w:rPr>
          <w:rFonts w:cs="Times New Roman"/>
          <w:szCs w:val="28"/>
        </w:rPr>
        <w:t>«</w:t>
      </w:r>
      <w:r w:rsidR="00522740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22740">
        <w:rPr>
          <w:rFonts w:cs="Times New Roman"/>
          <w:szCs w:val="28"/>
        </w:rPr>
        <w:t>»</w:t>
      </w:r>
      <w:r w:rsidR="00522740" w:rsidRPr="0022619A">
        <w:rPr>
          <w:rFonts w:cs="Times New Roman"/>
          <w:szCs w:val="28"/>
        </w:rPr>
        <w:t>.</w:t>
      </w:r>
    </w:p>
    <w:p w:rsidR="00E62745" w:rsidRDefault="006167B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6167B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55E8" w:rsidRPr="00BE3526" w:rsidRDefault="006167B7" w:rsidP="00BE3526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lastRenderedPageBreak/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0903A2">
        <w:rPr>
          <w:szCs w:val="28"/>
        </w:rPr>
        <w:t>Галиханова Д.К.</w:t>
      </w:r>
    </w:p>
    <w:p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224FFC" w:rsidRPr="00DD1477" w:rsidRDefault="000903A2" w:rsidP="00DD1477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  <w:sectPr w:rsidR="00224FFC" w:rsidRPr="00DD1477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  <w:r>
        <w:rPr>
          <w:rFonts w:cs="Times New Roman"/>
          <w:bCs/>
          <w:szCs w:val="28"/>
        </w:rPr>
        <w:t>Глава города Перми</w:t>
      </w:r>
      <w:r>
        <w:rPr>
          <w:rFonts w:cs="Times New Roman"/>
          <w:bCs/>
          <w:szCs w:val="28"/>
        </w:rPr>
        <w:tab/>
        <w:t>Э.О. Соснин</w:t>
      </w:r>
      <w:r w:rsidR="00522740">
        <w:rPr>
          <w:rFonts w:cs="Times New Roman"/>
          <w:bCs/>
          <w:szCs w:val="28"/>
        </w:rPr>
        <w:t xml:space="preserve"> </w:t>
      </w:r>
    </w:p>
    <w:p w:rsidR="009F2D41" w:rsidRPr="00C016FF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  <w:r w:rsidR="00C90E2F">
        <w:t>31.08.2023 № 775</w:t>
      </w:r>
    </w:p>
    <w:p w:rsidR="008E5A71" w:rsidRDefault="008E5A71" w:rsidP="000D08D3">
      <w:pPr>
        <w:pStyle w:val="ConsPlusNormal"/>
        <w:spacing w:line="240" w:lineRule="exact"/>
      </w:pPr>
    </w:p>
    <w:p w:rsidR="000D08D3" w:rsidRDefault="000D08D3" w:rsidP="000D08D3">
      <w:pPr>
        <w:pStyle w:val="ConsPlusNormal"/>
        <w:spacing w:line="240" w:lineRule="exact"/>
      </w:pPr>
    </w:p>
    <w:p w:rsidR="000D08D3" w:rsidRDefault="000D08D3" w:rsidP="000D08D3">
      <w:pPr>
        <w:pStyle w:val="ConsPlusNormal"/>
        <w:spacing w:line="240" w:lineRule="exact"/>
      </w:pPr>
    </w:p>
    <w:p w:rsidR="00D90385" w:rsidRDefault="00D90385" w:rsidP="00D90385">
      <w:pPr>
        <w:pStyle w:val="ConsPlusNormal"/>
        <w:jc w:val="right"/>
        <w:outlineLvl w:val="2"/>
      </w:pPr>
      <w:r>
        <w:t>Таблица 1</w:t>
      </w:r>
    </w:p>
    <w:p w:rsidR="00D90385" w:rsidRDefault="00D90385" w:rsidP="000D08D3">
      <w:pPr>
        <w:pStyle w:val="ConsPlusNormal"/>
        <w:widowControl/>
        <w:suppressAutoHyphens/>
        <w:spacing w:line="240" w:lineRule="exact"/>
      </w:pPr>
    </w:p>
    <w:p w:rsidR="000D08D3" w:rsidRDefault="000D08D3" w:rsidP="000D08D3">
      <w:pPr>
        <w:pStyle w:val="ConsPlusNormal"/>
        <w:widowControl/>
        <w:suppressAutoHyphens/>
        <w:spacing w:line="240" w:lineRule="exact"/>
      </w:pPr>
    </w:p>
    <w:p w:rsidR="00D90385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D90385" w:rsidRPr="00006002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2130A2">
        <w:t>у</w:t>
      </w:r>
      <w:r>
        <w:t xml:space="preserve">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:rsidR="002130A2" w:rsidRDefault="002130A2" w:rsidP="00D90385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844"/>
        <w:gridCol w:w="3290"/>
        <w:gridCol w:w="3207"/>
      </w:tblGrid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522740" w:rsidRPr="00D13CE4" w:rsidTr="009E04AD">
        <w:tc>
          <w:tcPr>
            <w:tcW w:w="287" w:type="pct"/>
          </w:tcPr>
          <w:p w:rsidR="00522740" w:rsidRDefault="00522740" w:rsidP="00B36E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:rsidR="00522740" w:rsidRPr="00D13CE4" w:rsidRDefault="00522740" w:rsidP="00B36E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:rsidR="00522740" w:rsidRPr="00D13CE4" w:rsidRDefault="00522740" w:rsidP="00B36E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9" w:type="pct"/>
          </w:tcPr>
          <w:p w:rsidR="00522740" w:rsidRPr="00D13CE4" w:rsidRDefault="00522740" w:rsidP="00B36EEE">
            <w:pPr>
              <w:pStyle w:val="ConsPlusNormal"/>
              <w:jc w:val="center"/>
            </w:pPr>
            <w:r>
              <w:t>4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522740">
            <w:pPr>
              <w:pStyle w:val="ConsPlusNormal"/>
              <w:jc w:val="center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:rsidR="00D90385" w:rsidRPr="00D13CE4" w:rsidRDefault="006D203A" w:rsidP="00B36EEE">
            <w:pPr>
              <w:pStyle w:val="ConsPlusNormal"/>
              <w:jc w:val="center"/>
            </w:pPr>
            <w:r>
              <w:t>6</w:t>
            </w:r>
            <w:r w:rsidR="00522740">
              <w:t xml:space="preserve"> </w:t>
            </w:r>
            <w:r w:rsidR="00DD1477">
              <w:t>785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522740">
            <w:pPr>
              <w:pStyle w:val="ConsPlusNormal"/>
              <w:jc w:val="center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7</w:t>
            </w:r>
            <w:r w:rsidR="00522740">
              <w:t xml:space="preserve"> </w:t>
            </w:r>
            <w:r w:rsidR="00DD1477">
              <w:t>481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:rsidR="00D90385" w:rsidRPr="00D13CE4" w:rsidRDefault="00DD1477" w:rsidP="00B36EEE">
            <w:pPr>
              <w:pStyle w:val="ConsPlusNormal"/>
              <w:jc w:val="center"/>
            </w:pPr>
            <w:r>
              <w:t>8</w:t>
            </w:r>
            <w:r w:rsidR="00522740">
              <w:t xml:space="preserve"> </w:t>
            </w:r>
            <w:r>
              <w:t>117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522740">
            <w:pPr>
              <w:pStyle w:val="ConsPlusNormal"/>
              <w:jc w:val="center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9</w:t>
            </w:r>
            <w:r w:rsidR="00522740">
              <w:t xml:space="preserve"> </w:t>
            </w:r>
            <w:r w:rsidR="00DD1477">
              <w:t>399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1619" w:type="pct"/>
          </w:tcPr>
          <w:p w:rsidR="00D90385" w:rsidRPr="00D13CE4" w:rsidRDefault="003A0F09" w:rsidP="00B36EEE">
            <w:pPr>
              <w:pStyle w:val="ConsPlusNormal"/>
              <w:jc w:val="center"/>
            </w:pPr>
            <w:r>
              <w:t>10</w:t>
            </w:r>
            <w:r w:rsidR="00522740">
              <w:t xml:space="preserve"> </w:t>
            </w:r>
            <w:r w:rsidR="00DD1477">
              <w:t>251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1</w:t>
            </w:r>
            <w:r w:rsidR="003A0F09">
              <w:t>1</w:t>
            </w:r>
            <w:r w:rsidR="00522740">
              <w:t xml:space="preserve"> </w:t>
            </w:r>
            <w:r w:rsidR="00DD1477">
              <w:t>549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3</w:t>
            </w:r>
            <w:r w:rsidR="00522740">
              <w:t xml:space="preserve"> </w:t>
            </w:r>
            <w:r w:rsidR="00DD1477">
              <w:t>333</w:t>
            </w:r>
          </w:p>
        </w:tc>
      </w:tr>
      <w:tr w:rsidR="00D90385" w:rsidRPr="00D13CE4" w:rsidTr="009E04AD">
        <w:tc>
          <w:tcPr>
            <w:tcW w:w="5000" w:type="pct"/>
            <w:gridSpan w:val="4"/>
          </w:tcPr>
          <w:p w:rsidR="00D90385" w:rsidRPr="00D13CE4" w:rsidRDefault="00D90385" w:rsidP="00522740">
            <w:pPr>
              <w:pStyle w:val="ConsPlusNormal"/>
              <w:jc w:val="center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D90385" w:rsidRPr="00D13CE4" w:rsidTr="009E04AD">
        <w:tc>
          <w:tcPr>
            <w:tcW w:w="287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5</w:t>
            </w:r>
            <w:r w:rsidR="00522740">
              <w:t xml:space="preserve"> </w:t>
            </w:r>
            <w:r w:rsidR="00DD1477">
              <w:t>520</w:t>
            </w:r>
          </w:p>
        </w:tc>
      </w:tr>
    </w:tbl>
    <w:p w:rsidR="002130A2" w:rsidRDefault="002130A2" w:rsidP="00D90385">
      <w:pPr>
        <w:pStyle w:val="ConsPlusTitle"/>
        <w:rPr>
          <w:b w:val="0"/>
        </w:rPr>
      </w:pPr>
    </w:p>
    <w:p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  <w:r w:rsidR="00522740">
        <w:t>----</w:t>
      </w:r>
    </w:p>
    <w:p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5B525C">
        <w:rPr>
          <w:sz w:val="24"/>
        </w:rPr>
        <w:t>сации должностных окладов на 8,53</w:t>
      </w:r>
      <w:r w:rsidR="008E63BB">
        <w:rPr>
          <w:sz w:val="24"/>
        </w:rPr>
        <w:t xml:space="preserve"> % с 01 октября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p w:rsidR="002130A2" w:rsidRDefault="002130A2" w:rsidP="00D90385">
      <w:pPr>
        <w:pStyle w:val="ConsPlusTitle"/>
        <w:rPr>
          <w:b w:val="0"/>
        </w:rPr>
      </w:pPr>
    </w:p>
    <w:p w:rsidR="002130A2" w:rsidRDefault="002130A2" w:rsidP="00D90385">
      <w:pPr>
        <w:pStyle w:val="ConsPlusTitle"/>
        <w:rPr>
          <w:b w:val="0"/>
        </w:rPr>
      </w:pPr>
    </w:p>
    <w:p w:rsidR="009F2D41" w:rsidRDefault="00F10D54">
      <w:pPr>
        <w:pStyle w:val="ConsPlusNormal"/>
        <w:jc w:val="right"/>
        <w:outlineLvl w:val="2"/>
      </w:pPr>
      <w:bookmarkStart w:id="3" w:name="P206"/>
      <w:bookmarkEnd w:id="3"/>
      <w:r>
        <w:lastRenderedPageBreak/>
        <w:t>Таблица 2</w:t>
      </w:r>
    </w:p>
    <w:p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F709FC" w:rsidRPr="00006002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:rsidR="00F709FC" w:rsidRDefault="00F709FC" w:rsidP="00F709FC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F709FC" w:rsidRPr="00D13CE4" w:rsidTr="00E811A0">
        <w:tc>
          <w:tcPr>
            <w:tcW w:w="193" w:type="pct"/>
          </w:tcPr>
          <w:p w:rsidR="00F709FC" w:rsidRPr="00D13CE4" w:rsidRDefault="00F709FC" w:rsidP="00E811A0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:rsidR="00F709FC" w:rsidRPr="00D13CE4" w:rsidRDefault="00F709FC" w:rsidP="00E811A0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  <w:r w:rsidR="00E811A0">
              <w:br/>
            </w:r>
            <w:r>
              <w:t>профессии</w:t>
            </w:r>
          </w:p>
        </w:tc>
        <w:tc>
          <w:tcPr>
            <w:tcW w:w="2430" w:type="pct"/>
          </w:tcPr>
          <w:p w:rsidR="00F709FC" w:rsidRPr="00D13CE4" w:rsidRDefault="00F709FC" w:rsidP="00E811A0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522740" w:rsidRPr="00D13CE4" w:rsidTr="00E811A0">
        <w:tc>
          <w:tcPr>
            <w:tcW w:w="193" w:type="pct"/>
          </w:tcPr>
          <w:p w:rsidR="00522740" w:rsidRDefault="00522740" w:rsidP="00E81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522740" w:rsidRPr="00D13CE4" w:rsidRDefault="00522740" w:rsidP="00E81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:rsidR="00522740" w:rsidRPr="00D13CE4" w:rsidRDefault="00522740" w:rsidP="00E811A0">
            <w:pPr>
              <w:pStyle w:val="ConsPlusNormal"/>
              <w:jc w:val="center"/>
            </w:pPr>
            <w:r>
              <w:t>3</w:t>
            </w:r>
          </w:p>
        </w:tc>
      </w:tr>
      <w:tr w:rsidR="00F709FC" w:rsidRPr="00D13CE4" w:rsidTr="00E811A0">
        <w:tc>
          <w:tcPr>
            <w:tcW w:w="193" w:type="pct"/>
          </w:tcPr>
          <w:p w:rsidR="00F709FC" w:rsidRPr="00D13CE4" w:rsidRDefault="00F709FC" w:rsidP="00E81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F709FC" w:rsidRPr="00D13CE4" w:rsidRDefault="00F709FC" w:rsidP="00E811A0">
            <w:pPr>
              <w:pStyle w:val="ConsPlusNormal"/>
            </w:pPr>
            <w:r w:rsidRPr="008549B4">
              <w:t>Заведующий сектором</w:t>
            </w:r>
          </w:p>
        </w:tc>
        <w:tc>
          <w:tcPr>
            <w:tcW w:w="2430" w:type="pct"/>
          </w:tcPr>
          <w:p w:rsidR="00F709FC" w:rsidRPr="00D13CE4" w:rsidRDefault="000D08D3" w:rsidP="00E811A0">
            <w:pPr>
              <w:pStyle w:val="ConsPlusNormal"/>
              <w:jc w:val="center"/>
            </w:pPr>
            <w:r>
              <w:t>1</w:t>
            </w:r>
            <w:r w:rsidR="00DD1477">
              <w:t>3</w:t>
            </w:r>
            <w:r w:rsidR="00522740">
              <w:t xml:space="preserve"> </w:t>
            </w:r>
            <w:r w:rsidR="00DD1477">
              <w:t>280</w:t>
            </w:r>
          </w:p>
        </w:tc>
      </w:tr>
      <w:tr w:rsidR="00F709FC" w:rsidRPr="00D13CE4" w:rsidTr="00E811A0">
        <w:tc>
          <w:tcPr>
            <w:tcW w:w="193" w:type="pct"/>
          </w:tcPr>
          <w:p w:rsidR="00F709FC" w:rsidRDefault="00F709FC" w:rsidP="00E81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:rsidR="00F709FC" w:rsidRPr="00D13CE4" w:rsidRDefault="00F709FC" w:rsidP="00E811A0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:rsidR="00F709FC" w:rsidRPr="00D13CE4" w:rsidRDefault="00F709FC" w:rsidP="00E811A0">
            <w:pPr>
              <w:pStyle w:val="ConsPlusNormal"/>
              <w:jc w:val="center"/>
            </w:pPr>
            <w:r>
              <w:t>1</w:t>
            </w:r>
            <w:r w:rsidR="003A0F09">
              <w:t>9</w:t>
            </w:r>
            <w:r w:rsidR="00522740">
              <w:t xml:space="preserve"> </w:t>
            </w:r>
            <w:r w:rsidR="00DD1477">
              <w:t>959</w:t>
            </w:r>
          </w:p>
        </w:tc>
      </w:tr>
    </w:tbl>
    <w:p w:rsidR="000406BE" w:rsidRDefault="000406BE" w:rsidP="000C5CF8">
      <w:pPr>
        <w:pStyle w:val="ConsPlusTitle"/>
        <w:rPr>
          <w:b w:val="0"/>
        </w:rPr>
      </w:pPr>
    </w:p>
    <w:p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</w:t>
      </w:r>
      <w:r w:rsidR="005B525C">
        <w:rPr>
          <w:sz w:val="24"/>
        </w:rPr>
        <w:t>остных окладов на 8,53</w:t>
      </w:r>
      <w:r w:rsidR="008E63BB">
        <w:rPr>
          <w:sz w:val="24"/>
        </w:rPr>
        <w:t xml:space="preserve"> % с 01 октября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p w:rsidR="002130A2" w:rsidRDefault="002130A2" w:rsidP="000C5CF8">
      <w:pPr>
        <w:pStyle w:val="ConsPlusTitle"/>
        <w:rPr>
          <w:b w:val="0"/>
        </w:rPr>
      </w:pPr>
    </w:p>
    <w:p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F709FC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2130A2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</w:t>
      </w:r>
      <w:r w:rsidR="00E811A0">
        <w:t>у</w:t>
      </w:r>
      <w:r>
        <w:t xml:space="preserve">чреждения, заместителя руководителя муниципального </w:t>
      </w:r>
      <w:r w:rsidR="00E811A0">
        <w:t>у</w:t>
      </w:r>
      <w:r>
        <w:t xml:space="preserve">чреждения </w:t>
      </w:r>
      <w:r w:rsidRPr="00006002">
        <w:t xml:space="preserve">в сфере транспорта </w:t>
      </w:r>
    </w:p>
    <w:p w:rsidR="00F709FC" w:rsidRPr="002130A2" w:rsidRDefault="00F709FC" w:rsidP="00522740">
      <w:pPr>
        <w:pStyle w:val="ConsPlusTitle"/>
        <w:widowControl/>
        <w:suppressAutoHyphens/>
        <w:spacing w:line="240" w:lineRule="exact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F709FC" w:rsidTr="00E811A0">
        <w:tc>
          <w:tcPr>
            <w:tcW w:w="239" w:type="pct"/>
          </w:tcPr>
          <w:p w:rsidR="00F709FC" w:rsidRDefault="00F709FC" w:rsidP="00E811A0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:rsidR="00F709FC" w:rsidRDefault="00F709FC" w:rsidP="00E811A0">
            <w:pPr>
              <w:pStyle w:val="ConsPlusNormal"/>
              <w:jc w:val="center"/>
            </w:pPr>
            <w:r>
              <w:t xml:space="preserve">Наименование должности, </w:t>
            </w:r>
            <w:r w:rsidR="00E811A0">
              <w:br/>
            </w:r>
            <w:r>
              <w:t>профессии</w:t>
            </w:r>
          </w:p>
        </w:tc>
        <w:tc>
          <w:tcPr>
            <w:tcW w:w="2429" w:type="pct"/>
          </w:tcPr>
          <w:p w:rsidR="00F709FC" w:rsidRDefault="00F709FC" w:rsidP="00E811A0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522740" w:rsidTr="00E811A0">
        <w:tc>
          <w:tcPr>
            <w:tcW w:w="239" w:type="pct"/>
          </w:tcPr>
          <w:p w:rsidR="00522740" w:rsidRDefault="00522740" w:rsidP="00E81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:rsidR="00522740" w:rsidRDefault="00522740" w:rsidP="00E81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:rsidR="00522740" w:rsidRPr="000C5CF8" w:rsidRDefault="00522740" w:rsidP="00E811A0">
            <w:pPr>
              <w:pStyle w:val="ConsPlusNormal"/>
              <w:jc w:val="center"/>
            </w:pPr>
            <w:r>
              <w:t>3</w:t>
            </w:r>
          </w:p>
        </w:tc>
      </w:tr>
      <w:tr w:rsidR="00F709FC" w:rsidTr="00E811A0">
        <w:tc>
          <w:tcPr>
            <w:tcW w:w="239" w:type="pct"/>
          </w:tcPr>
          <w:p w:rsidR="00F709FC" w:rsidRPr="00D13CE4" w:rsidRDefault="00F709FC" w:rsidP="00E811A0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:rsidR="00F709FC" w:rsidRPr="00D13CE4" w:rsidRDefault="000B1638" w:rsidP="00E811A0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:rsidR="00F709FC" w:rsidRPr="00D13CE4" w:rsidRDefault="000B1638" w:rsidP="00E811A0">
            <w:pPr>
              <w:pStyle w:val="ConsPlusNormal"/>
              <w:jc w:val="center"/>
            </w:pPr>
            <w:r w:rsidRPr="000B1638">
              <w:t>2</w:t>
            </w:r>
            <w:r w:rsidR="00DD1477">
              <w:t>9</w:t>
            </w:r>
            <w:r w:rsidR="00522740">
              <w:t xml:space="preserve"> </w:t>
            </w:r>
            <w:r w:rsidR="00DD1477">
              <w:t>596</w:t>
            </w:r>
          </w:p>
        </w:tc>
      </w:tr>
      <w:tr w:rsidR="00F709FC" w:rsidTr="00E811A0">
        <w:tc>
          <w:tcPr>
            <w:tcW w:w="239" w:type="pct"/>
          </w:tcPr>
          <w:p w:rsidR="00F709FC" w:rsidRPr="00E811A0" w:rsidRDefault="00F709FC" w:rsidP="00E811A0">
            <w:pPr>
              <w:pStyle w:val="ConsPlusNormal"/>
              <w:jc w:val="center"/>
            </w:pPr>
            <w:r w:rsidRPr="00E811A0">
              <w:t>2</w:t>
            </w:r>
          </w:p>
        </w:tc>
        <w:tc>
          <w:tcPr>
            <w:tcW w:w="2332" w:type="pct"/>
          </w:tcPr>
          <w:p w:rsidR="00F709FC" w:rsidRPr="00D13CE4" w:rsidRDefault="000B1638" w:rsidP="00E811A0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:rsidR="00F709FC" w:rsidRPr="00D13CE4" w:rsidRDefault="000B1638" w:rsidP="00E811A0">
            <w:pPr>
              <w:pStyle w:val="ConsPlusNormal"/>
              <w:jc w:val="center"/>
            </w:pPr>
            <w:r>
              <w:t>2</w:t>
            </w:r>
            <w:r w:rsidR="003A0F09">
              <w:t>6</w:t>
            </w:r>
            <w:r w:rsidR="00522740">
              <w:t xml:space="preserve"> </w:t>
            </w:r>
            <w:r w:rsidR="00DD1477">
              <w:t>637</w:t>
            </w:r>
          </w:p>
        </w:tc>
      </w:tr>
    </w:tbl>
    <w:p w:rsidR="00C016FF" w:rsidRDefault="00C016FF" w:rsidP="000D0A5C">
      <w:pPr>
        <w:pStyle w:val="ConsPlusNormal"/>
        <w:suppressAutoHyphens/>
        <w:outlineLvl w:val="2"/>
      </w:pPr>
    </w:p>
    <w:p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5B525C">
        <w:rPr>
          <w:sz w:val="24"/>
        </w:rPr>
        <w:t>сации должностных окладов на 8,53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="008E63BB">
        <w:rPr>
          <w:sz w:val="24"/>
        </w:rPr>
        <w:t xml:space="preserve">с 01октября 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3D" w:rsidRDefault="002F563D" w:rsidP="00A114B8">
      <w:pPr>
        <w:spacing w:after="0" w:line="240" w:lineRule="auto"/>
      </w:pPr>
      <w:r>
        <w:separator/>
      </w:r>
    </w:p>
  </w:endnote>
  <w:endnote w:type="continuationSeparator" w:id="0">
    <w:p w:rsidR="002F563D" w:rsidRDefault="002F563D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3D" w:rsidRDefault="002F563D" w:rsidP="00A114B8">
      <w:pPr>
        <w:spacing w:after="0" w:line="240" w:lineRule="auto"/>
      </w:pPr>
      <w:r>
        <w:separator/>
      </w:r>
    </w:p>
  </w:footnote>
  <w:footnote w:type="continuationSeparator" w:id="0">
    <w:p w:rsidR="002F563D" w:rsidRDefault="002F563D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19195A" w:rsidRDefault="003238DB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C90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1901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03A2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E7A27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3652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23D42"/>
    <w:rsid w:val="00224FFC"/>
    <w:rsid w:val="0022619A"/>
    <w:rsid w:val="00237B8C"/>
    <w:rsid w:val="00245280"/>
    <w:rsid w:val="00251BFD"/>
    <w:rsid w:val="00255377"/>
    <w:rsid w:val="0026487A"/>
    <w:rsid w:val="00293FE0"/>
    <w:rsid w:val="002B0CDC"/>
    <w:rsid w:val="002B0DDB"/>
    <w:rsid w:val="002C72B1"/>
    <w:rsid w:val="002C7C08"/>
    <w:rsid w:val="002F11DF"/>
    <w:rsid w:val="002F563D"/>
    <w:rsid w:val="00300BFC"/>
    <w:rsid w:val="00306016"/>
    <w:rsid w:val="0031575C"/>
    <w:rsid w:val="003238DB"/>
    <w:rsid w:val="00333310"/>
    <w:rsid w:val="00355C03"/>
    <w:rsid w:val="0037207E"/>
    <w:rsid w:val="00383903"/>
    <w:rsid w:val="00386BAE"/>
    <w:rsid w:val="003A0F09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150E"/>
    <w:rsid w:val="004545AF"/>
    <w:rsid w:val="00466298"/>
    <w:rsid w:val="00475871"/>
    <w:rsid w:val="00477CBF"/>
    <w:rsid w:val="00484ACB"/>
    <w:rsid w:val="00486DA4"/>
    <w:rsid w:val="004A5CDE"/>
    <w:rsid w:val="004A782D"/>
    <w:rsid w:val="004B6CA3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22740"/>
    <w:rsid w:val="00523FE3"/>
    <w:rsid w:val="00533F3D"/>
    <w:rsid w:val="00545069"/>
    <w:rsid w:val="00552658"/>
    <w:rsid w:val="0055699C"/>
    <w:rsid w:val="00562C6E"/>
    <w:rsid w:val="00565CE9"/>
    <w:rsid w:val="00587BA9"/>
    <w:rsid w:val="00593BB2"/>
    <w:rsid w:val="005A3807"/>
    <w:rsid w:val="005A5D55"/>
    <w:rsid w:val="005A6A4B"/>
    <w:rsid w:val="005B2F49"/>
    <w:rsid w:val="005B525C"/>
    <w:rsid w:val="005C3B07"/>
    <w:rsid w:val="005D68CC"/>
    <w:rsid w:val="005F08CF"/>
    <w:rsid w:val="006067EA"/>
    <w:rsid w:val="00610687"/>
    <w:rsid w:val="006167B7"/>
    <w:rsid w:val="00624368"/>
    <w:rsid w:val="006309E8"/>
    <w:rsid w:val="00632697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011C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591C"/>
    <w:rsid w:val="00747202"/>
    <w:rsid w:val="00756BB3"/>
    <w:rsid w:val="00762A62"/>
    <w:rsid w:val="00766821"/>
    <w:rsid w:val="007705ED"/>
    <w:rsid w:val="007727D9"/>
    <w:rsid w:val="0078114E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16807"/>
    <w:rsid w:val="00843C7A"/>
    <w:rsid w:val="008530A9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E63BB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A3128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E3526"/>
    <w:rsid w:val="00BF1F82"/>
    <w:rsid w:val="00C00BA0"/>
    <w:rsid w:val="00C016FF"/>
    <w:rsid w:val="00C01738"/>
    <w:rsid w:val="00C11093"/>
    <w:rsid w:val="00C30FC3"/>
    <w:rsid w:val="00C37473"/>
    <w:rsid w:val="00C409CC"/>
    <w:rsid w:val="00C4472F"/>
    <w:rsid w:val="00C809ED"/>
    <w:rsid w:val="00C81161"/>
    <w:rsid w:val="00C82DA5"/>
    <w:rsid w:val="00C858F1"/>
    <w:rsid w:val="00C90E2F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D1477"/>
    <w:rsid w:val="00DE0CE4"/>
    <w:rsid w:val="00E1577B"/>
    <w:rsid w:val="00E16869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811A0"/>
    <w:rsid w:val="00E8303E"/>
    <w:rsid w:val="00E95D89"/>
    <w:rsid w:val="00E966DB"/>
    <w:rsid w:val="00EA4D96"/>
    <w:rsid w:val="00EC79CD"/>
    <w:rsid w:val="00EC7A64"/>
    <w:rsid w:val="00F01226"/>
    <w:rsid w:val="00F10D54"/>
    <w:rsid w:val="00F12519"/>
    <w:rsid w:val="00F13176"/>
    <w:rsid w:val="00F2693E"/>
    <w:rsid w:val="00F359AF"/>
    <w:rsid w:val="00F463E7"/>
    <w:rsid w:val="00F51136"/>
    <w:rsid w:val="00F53DCC"/>
    <w:rsid w:val="00F54029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B459D"/>
    <w:rsid w:val="00FD4771"/>
    <w:rsid w:val="00FD645D"/>
    <w:rsid w:val="00FD74B6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AC12C-9EB9-4E2E-A233-DC4754F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8DBD-BF68-4EBD-BE6C-1066832D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Красных Алла Юрьевна</cp:lastModifiedBy>
  <cp:revision>4</cp:revision>
  <cp:lastPrinted>2023-08-31T05:14:00Z</cp:lastPrinted>
  <dcterms:created xsi:type="dcterms:W3CDTF">2023-08-31T05:13:00Z</dcterms:created>
  <dcterms:modified xsi:type="dcterms:W3CDTF">2023-08-31T05:14:00Z</dcterms:modified>
</cp:coreProperties>
</file>