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>
        <w:rPr>
          <w:sz w:val="28"/>
          <w:szCs w:val="28"/>
        </w:rPr>
        <w:t xml:space="preserve">бличного сервитута в отдельных  </w:t>
      </w:r>
      <w:r w:rsidR="00C46F25">
        <w:rPr>
          <w:sz w:val="28"/>
          <w:szCs w:val="28"/>
        </w:rPr>
        <w:t xml:space="preserve">целях» </w:t>
      </w:r>
    </w:p>
    <w:p w:rsidR="00B23C95" w:rsidRDefault="00B23C95" w:rsidP="00B23C95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noProof/>
          <w:sz w:val="28"/>
          <w:szCs w:val="28"/>
        </w:rPr>
        <w:t>от 19.06</w:t>
      </w:r>
      <w:r w:rsidRPr="006B4560">
        <w:rPr>
          <w:noProof/>
          <w:sz w:val="28"/>
          <w:szCs w:val="28"/>
        </w:rPr>
        <w:t>.2024 № 21-01-03-</w:t>
      </w:r>
      <w:r>
        <w:rPr>
          <w:noProof/>
          <w:sz w:val="28"/>
          <w:szCs w:val="28"/>
        </w:rPr>
        <w:t>572</w:t>
      </w:r>
      <w:r>
        <w:rPr>
          <w:noProof/>
          <w:sz w:val="28"/>
          <w:szCs w:val="28"/>
        </w:rPr>
        <w:t>8</w:t>
      </w:r>
      <w:bookmarkStart w:id="0" w:name="_GoBack"/>
      <w:bookmarkEnd w:id="0"/>
    </w:p>
    <w:p w:rsidR="00C46F25" w:rsidRPr="00881CB1" w:rsidRDefault="00C46F25" w:rsidP="00CB1372">
      <w:pPr>
        <w:spacing w:line="240" w:lineRule="exact"/>
        <w:ind w:left="9639"/>
        <w:rPr>
          <w:sz w:val="28"/>
          <w:szCs w:val="28"/>
        </w:rPr>
      </w:pPr>
    </w:p>
    <w:p w:rsidR="00CB1372" w:rsidRPr="00881CB1" w:rsidRDefault="00CB1372" w:rsidP="00CB1372">
      <w:pPr>
        <w:spacing w:line="240" w:lineRule="exact"/>
        <w:ind w:left="9639"/>
        <w:rPr>
          <w:sz w:val="28"/>
          <w:szCs w:val="28"/>
        </w:rPr>
      </w:pPr>
    </w:p>
    <w:p w:rsidR="00377B53" w:rsidRDefault="00C46F25" w:rsidP="00CE605E">
      <w:pPr>
        <w:ind w:firstLine="720"/>
        <w:jc w:val="center"/>
        <w:rPr>
          <w:sz w:val="24"/>
          <w:szCs w:val="24"/>
        </w:rPr>
      </w:pPr>
      <w:r w:rsidRPr="00CE605E">
        <w:rPr>
          <w:b/>
          <w:sz w:val="24"/>
          <w:szCs w:val="24"/>
        </w:rPr>
        <w:t xml:space="preserve">Порядок расчета и внесения платы </w:t>
      </w:r>
      <w:r w:rsidRPr="00CE605E">
        <w:rPr>
          <w:b/>
          <w:noProof/>
          <w:sz w:val="24"/>
          <w:szCs w:val="24"/>
        </w:rPr>
        <w:t xml:space="preserve">за публичный сервитут </w:t>
      </w:r>
      <w:r w:rsidRPr="00CE605E">
        <w:rPr>
          <w:b/>
          <w:noProof/>
          <w:sz w:val="24"/>
          <w:szCs w:val="24"/>
        </w:rPr>
        <w:br/>
      </w:r>
      <w:r w:rsidR="00CE605E">
        <w:rPr>
          <w:sz w:val="24"/>
          <w:szCs w:val="24"/>
        </w:rPr>
        <w:t>в</w:t>
      </w:r>
      <w:r w:rsidR="00377B53" w:rsidRPr="00377B53">
        <w:rPr>
          <w:sz w:val="24"/>
          <w:szCs w:val="24"/>
        </w:rPr>
        <w:t xml:space="preserve"> отношении земель, государственная собственность на которые не разграничена</w:t>
      </w:r>
    </w:p>
    <w:p w:rsidR="00C46F25" w:rsidRPr="004316F2" w:rsidRDefault="00C46F25" w:rsidP="00FC6535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713429" w:rsidRPr="00713429">
        <w:rPr>
          <w:sz w:val="24"/>
          <w:szCs w:val="24"/>
        </w:rPr>
        <w:t>для эксплуатации объекта электросетевого хозяйства «КЛ-6КВ БКТП-7484 – ОП. ВЛ-6КВ В СТ</w:t>
      </w:r>
      <w:proofErr w:type="gramStart"/>
      <w:r w:rsidR="00713429" w:rsidRPr="00713429">
        <w:rPr>
          <w:sz w:val="24"/>
          <w:szCs w:val="24"/>
        </w:rPr>
        <w:t>.К</w:t>
      </w:r>
      <w:proofErr w:type="gramEnd"/>
      <w:r w:rsidR="00713429" w:rsidRPr="00713429">
        <w:rPr>
          <w:sz w:val="24"/>
          <w:szCs w:val="24"/>
        </w:rPr>
        <w:t>ТП-00971»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713429">
        <w:rPr>
          <w:sz w:val="24"/>
          <w:szCs w:val="24"/>
        </w:rPr>
        <w:t>49 лет</w:t>
      </w:r>
      <w:r w:rsidR="00A62959">
        <w:rPr>
          <w:sz w:val="24"/>
          <w:szCs w:val="24"/>
        </w:rPr>
        <w:t>.</w:t>
      </w: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896C78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A2627E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2627E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</w:t>
            </w:r>
            <w:r w:rsidR="00A2627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</w:tcPr>
          <w:p w:rsidR="00033468" w:rsidRPr="00F834FF" w:rsidRDefault="00896C78" w:rsidP="0010273E">
            <w:pPr>
              <w:jc w:val="center"/>
              <w:rPr>
                <w:iCs/>
                <w:noProof/>
              </w:rPr>
            </w:pPr>
            <w:r>
              <w:rPr>
                <w:sz w:val="24"/>
                <w:szCs w:val="24"/>
              </w:rPr>
              <w:t>Зем</w:t>
            </w:r>
            <w:r w:rsidR="0010273E">
              <w:rPr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>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713429" w:rsidP="00356F90">
            <w:pPr>
              <w:jc w:val="center"/>
            </w:pPr>
            <w:r>
              <w:t>06</w:t>
            </w:r>
          </w:p>
        </w:tc>
        <w:tc>
          <w:tcPr>
            <w:tcW w:w="232" w:type="pct"/>
          </w:tcPr>
          <w:p w:rsidR="00033468" w:rsidRPr="00F834FF" w:rsidRDefault="00356F90" w:rsidP="00A0379B">
            <w:pPr>
              <w:jc w:val="center"/>
            </w:pPr>
            <w:r>
              <w:rPr>
                <w:iCs/>
                <w:noProof/>
              </w:rPr>
              <w:t>2024</w:t>
            </w:r>
          </w:p>
        </w:tc>
        <w:tc>
          <w:tcPr>
            <w:tcW w:w="281" w:type="pct"/>
          </w:tcPr>
          <w:p w:rsidR="00033468" w:rsidRPr="00F834FF" w:rsidRDefault="00713429" w:rsidP="00CE605E">
            <w:pPr>
              <w:jc w:val="center"/>
            </w:pPr>
            <w:r>
              <w:t>06</w:t>
            </w:r>
          </w:p>
        </w:tc>
        <w:tc>
          <w:tcPr>
            <w:tcW w:w="237" w:type="pct"/>
          </w:tcPr>
          <w:p w:rsidR="00033468" w:rsidRPr="00F834FF" w:rsidRDefault="009A06D3" w:rsidP="00CE605E">
            <w:pPr>
              <w:jc w:val="center"/>
            </w:pPr>
            <w:r>
              <w:rPr>
                <w:iCs/>
                <w:noProof/>
              </w:rPr>
              <w:t>207</w:t>
            </w:r>
            <w:r w:rsidR="00356F90">
              <w:rPr>
                <w:iCs/>
                <w:noProof/>
              </w:rPr>
              <w:t>3</w:t>
            </w:r>
          </w:p>
        </w:tc>
        <w:tc>
          <w:tcPr>
            <w:tcW w:w="423" w:type="pct"/>
          </w:tcPr>
          <w:p w:rsidR="00033468" w:rsidRPr="00F834FF" w:rsidRDefault="00033468" w:rsidP="00DE4677">
            <w:pPr>
              <w:jc w:val="center"/>
            </w:pPr>
          </w:p>
        </w:tc>
        <w:tc>
          <w:tcPr>
            <w:tcW w:w="903" w:type="pct"/>
          </w:tcPr>
          <w:p w:rsidR="00033468" w:rsidRPr="00F834FF" w:rsidRDefault="00713429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10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CE605E" w:rsidP="00CE605E">
            <w:pPr>
              <w:rPr>
                <w:iCs/>
                <w:noProof/>
              </w:rPr>
            </w:pPr>
            <w:r>
              <w:rPr>
                <w:iCs/>
                <w:noProof/>
              </w:rPr>
              <w:t>2186,70</w:t>
            </w:r>
          </w:p>
        </w:tc>
        <w:tc>
          <w:tcPr>
            <w:tcW w:w="610" w:type="pct"/>
          </w:tcPr>
          <w:p w:rsidR="00033468" w:rsidRPr="00F834FF" w:rsidRDefault="00713429" w:rsidP="00DE4677">
            <w:pPr>
              <w:jc w:val="center"/>
            </w:pPr>
            <w:r>
              <w:t>107,15</w:t>
            </w:r>
          </w:p>
        </w:tc>
      </w:tr>
      <w:tr w:rsidR="00F834FF" w:rsidRPr="00F834FF" w:rsidTr="00896C78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713429" w:rsidP="00DE467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107,15</w:t>
            </w:r>
          </w:p>
        </w:tc>
      </w:tr>
    </w:tbl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520"/>
        <w:gridCol w:w="5245"/>
      </w:tblGrid>
      <w:tr w:rsidR="00C46F25" w:rsidRPr="00DC7C46" w:rsidTr="00A2627E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6520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5245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A2627E">
        <w:tc>
          <w:tcPr>
            <w:tcW w:w="3227" w:type="dxa"/>
            <w:shd w:val="clear" w:color="auto" w:fill="auto"/>
          </w:tcPr>
          <w:p w:rsidR="00C46F25" w:rsidRPr="00F834FF" w:rsidRDefault="002305A2" w:rsidP="00713429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713429">
              <w:rPr>
                <w:iCs/>
                <w:noProof/>
              </w:rPr>
              <w:t>20.06</w:t>
            </w:r>
            <w:r w:rsidR="00356F90">
              <w:rPr>
                <w:iCs/>
                <w:noProof/>
              </w:rPr>
              <w:t>.2024</w:t>
            </w:r>
            <w:r w:rsidR="00104BC1">
              <w:rPr>
                <w:iCs/>
                <w:noProof/>
              </w:rPr>
              <w:t xml:space="preserve"> по </w:t>
            </w:r>
            <w:r w:rsidR="00713429">
              <w:rPr>
                <w:iCs/>
                <w:noProof/>
              </w:rPr>
              <w:t>19.06</w:t>
            </w:r>
            <w:r w:rsidR="00356F90">
              <w:rPr>
                <w:iCs/>
                <w:noProof/>
              </w:rPr>
              <w:t>.2073</w:t>
            </w:r>
          </w:p>
        </w:tc>
        <w:tc>
          <w:tcPr>
            <w:tcW w:w="6520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5245" w:type="dxa"/>
            <w:shd w:val="clear" w:color="auto" w:fill="auto"/>
          </w:tcPr>
          <w:p w:rsidR="00C46F25" w:rsidRPr="00DC7C46" w:rsidRDefault="00713429" w:rsidP="00BC569C">
            <w:pPr>
              <w:jc w:val="center"/>
            </w:pPr>
            <w:r>
              <w:rPr>
                <w:b/>
                <w:i/>
              </w:rPr>
              <w:t>107,15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A2627E" w:rsidRDefault="00C46F25" w:rsidP="00CE605E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713429">
        <w:rPr>
          <w:b/>
          <w:iCs/>
          <w:noProof/>
          <w:sz w:val="22"/>
          <w:szCs w:val="22"/>
        </w:rPr>
        <w:t>107,15</w:t>
      </w:r>
      <w:r w:rsidR="00B91D88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713429">
        <w:rPr>
          <w:b/>
          <w:iCs/>
          <w:noProof/>
          <w:sz w:val="22"/>
          <w:szCs w:val="22"/>
        </w:rPr>
        <w:t>сто семь рублей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713429">
        <w:rPr>
          <w:b/>
          <w:iCs/>
          <w:noProof/>
          <w:sz w:val="22"/>
          <w:szCs w:val="22"/>
        </w:rPr>
        <w:t>15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</w:t>
      </w:r>
      <w:r w:rsidR="00B91D88">
        <w:rPr>
          <w:b/>
          <w:iCs/>
          <w:noProof/>
          <w:sz w:val="22"/>
          <w:szCs w:val="22"/>
        </w:rPr>
        <w:t>е</w:t>
      </w:r>
      <w:r w:rsidR="00FA229F">
        <w:rPr>
          <w:b/>
          <w:iCs/>
          <w:noProof/>
          <w:sz w:val="22"/>
          <w:szCs w:val="22"/>
        </w:rPr>
        <w:t>е</w:t>
      </w:r>
      <w:r w:rsidR="002C7510">
        <w:rPr>
          <w:b/>
          <w:iCs/>
          <w:noProof/>
          <w:sz w:val="22"/>
          <w:szCs w:val="22"/>
        </w:rPr>
        <w:t>к</w:t>
      </w:r>
      <w:r w:rsidRPr="008F51DF">
        <w:rPr>
          <w:b/>
          <w:iCs/>
          <w:noProof/>
          <w:sz w:val="22"/>
          <w:szCs w:val="22"/>
        </w:rPr>
        <w:t>)</w:t>
      </w:r>
    </w:p>
    <w:p w:rsidR="00A2627E" w:rsidRDefault="00A2627E" w:rsidP="00A2627E">
      <w:pPr>
        <w:spacing w:line="240" w:lineRule="exact"/>
        <w:jc w:val="both"/>
      </w:pPr>
    </w:p>
    <w:p w:rsidR="00A2627E" w:rsidRPr="00082DE3" w:rsidRDefault="00A2627E" w:rsidP="00A2627E">
      <w:pPr>
        <w:spacing w:line="240" w:lineRule="exact"/>
        <w:jc w:val="both"/>
      </w:pPr>
      <w:r>
        <w:rPr>
          <w:rStyle w:val="a5"/>
        </w:rPr>
        <w:t>1</w:t>
      </w:r>
      <w:r w:rsidRPr="00082DE3">
        <w:t xml:space="preserve"> Процент от кадастровой стоимости земельного участка утвержден пунктом 4 статьи 39.46 Земельного кодекса Российской Федерации</w:t>
      </w:r>
    </w:p>
    <w:p w:rsidR="00C46F25" w:rsidRPr="00C46F25" w:rsidRDefault="00A2627E" w:rsidP="00A2627E">
      <w:pPr>
        <w:jc w:val="both"/>
        <w:rPr>
          <w:b/>
          <w:noProof/>
          <w:sz w:val="28"/>
          <w:szCs w:val="24"/>
        </w:rPr>
      </w:pPr>
      <w:r>
        <w:rPr>
          <w:vertAlign w:val="superscript"/>
        </w:rPr>
        <w:t>2</w:t>
      </w:r>
      <w:r w:rsidRPr="00082DE3">
        <w:rPr>
          <w:vertAlign w:val="superscript"/>
        </w:rPr>
        <w:t xml:space="preserve"> </w:t>
      </w:r>
      <w:r w:rsidRPr="00FC255A">
        <w:t>Среднее значение удельных показателей кадастровой стоимости</w:t>
      </w:r>
      <w:r w:rsidRPr="00FC255A">
        <w:tab/>
        <w:t xml:space="preserve"> согласно приложению </w:t>
      </w:r>
      <w:r>
        <w:t>1 к приказу Министерства по управлению имуществом и градостроительной деятельности Пермского края от 08.06.2023 N 31-02-1-4-1032</w:t>
      </w:r>
      <w:r w:rsidRPr="00FC255A">
        <w:tab/>
      </w:r>
      <w:r w:rsidRPr="00FC255A">
        <w:tab/>
      </w:r>
      <w:r w:rsidRPr="00FC255A">
        <w:tab/>
      </w:r>
      <w:r w:rsidRPr="00FC255A">
        <w:tab/>
      </w:r>
      <w:r w:rsidRPr="00FC255A">
        <w:tab/>
      </w:r>
      <w:r w:rsidRPr="00FC255A">
        <w:tab/>
      </w:r>
      <w:r w:rsidRPr="00FC255A">
        <w:tab/>
      </w:r>
      <w:r w:rsidRPr="00FC255A">
        <w:tab/>
      </w:r>
      <w:r w:rsidRPr="00FC255A"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3834D9" wp14:editId="7E504EF5">
                <wp:simplePos x="0" y="0"/>
                <wp:positionH relativeFrom="column">
                  <wp:posOffset>199390</wp:posOffset>
                </wp:positionH>
                <wp:positionV relativeFrom="paragraph">
                  <wp:posOffset>6043295</wp:posOffset>
                </wp:positionV>
                <wp:extent cx="10050145" cy="847090"/>
                <wp:effectExtent l="0" t="0" r="8255" b="127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27E" w:rsidRPr="00082DE3" w:rsidRDefault="00A2627E" w:rsidP="00424FE2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2627E" w:rsidRPr="007D3176" w:rsidRDefault="00A2627E" w:rsidP="00424FE2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2627E" w:rsidRDefault="00A2627E" w:rsidP="00424FE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15.7pt;margin-top:475.85pt;width:791.35pt;height:66.7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" stroked="f">
                <v:textbox style="mso-fit-shape-to-text:t">
                  <w:txbxContent>
                    <w:p w:rsidR="00A2627E" w:rsidRPr="00082DE3" w:rsidRDefault="00A2627E" w:rsidP="00424FE2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2627E" w:rsidRPr="007D3176" w:rsidRDefault="00A2627E" w:rsidP="00424FE2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2627E" w:rsidRDefault="00A2627E" w:rsidP="00424FE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1FCF2" wp14:editId="0381B7FE">
                <wp:simplePos x="0" y="0"/>
                <wp:positionH relativeFrom="column">
                  <wp:posOffset>199390</wp:posOffset>
                </wp:positionH>
                <wp:positionV relativeFrom="paragraph">
                  <wp:posOffset>6043295</wp:posOffset>
                </wp:positionV>
                <wp:extent cx="10050145" cy="847090"/>
                <wp:effectExtent l="0" t="0" r="8255" b="127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27E" w:rsidRPr="00082DE3" w:rsidRDefault="00A2627E" w:rsidP="00424FE2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2627E" w:rsidRPr="007D3176" w:rsidRDefault="00A2627E" w:rsidP="00424FE2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2627E" w:rsidRDefault="00A2627E" w:rsidP="00424FE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15.7pt;margin-top:475.85pt;width:791.35pt;height:66.7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" stroked="f">
                <v:textbox style="mso-fit-shape-to-text:t">
                  <w:txbxContent>
                    <w:p w:rsidR="00A2627E" w:rsidRPr="00082DE3" w:rsidRDefault="00A2627E" w:rsidP="00424FE2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2627E" w:rsidRPr="007D3176" w:rsidRDefault="00A2627E" w:rsidP="00424FE2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2627E" w:rsidRDefault="00A2627E" w:rsidP="00424FE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7C4A37" wp14:editId="1537E9A3">
                <wp:simplePos x="0" y="0"/>
                <wp:positionH relativeFrom="column">
                  <wp:posOffset>199390</wp:posOffset>
                </wp:positionH>
                <wp:positionV relativeFrom="paragraph">
                  <wp:posOffset>6043295</wp:posOffset>
                </wp:positionV>
                <wp:extent cx="10050145" cy="847090"/>
                <wp:effectExtent l="0" t="0" r="8255" b="127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27E" w:rsidRPr="00082DE3" w:rsidRDefault="00A2627E" w:rsidP="00424FE2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2627E" w:rsidRPr="007D3176" w:rsidRDefault="00A2627E" w:rsidP="00424FE2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2627E" w:rsidRDefault="00A2627E" w:rsidP="00424FE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15.7pt;margin-top:475.85pt;width:791.35pt;height:66.7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" stroked="f">
                <v:textbox style="mso-fit-shape-to-text:t">
                  <w:txbxContent>
                    <w:p w:rsidR="00A2627E" w:rsidRPr="00082DE3" w:rsidRDefault="00A2627E" w:rsidP="00424FE2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2627E" w:rsidRPr="007D3176" w:rsidRDefault="00A2627E" w:rsidP="00424FE2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2627E" w:rsidRDefault="00A2627E" w:rsidP="00424FE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ADAE6" wp14:editId="447C6460">
                <wp:simplePos x="0" y="0"/>
                <wp:positionH relativeFrom="column">
                  <wp:posOffset>199390</wp:posOffset>
                </wp:positionH>
                <wp:positionV relativeFrom="paragraph">
                  <wp:posOffset>6043295</wp:posOffset>
                </wp:positionV>
                <wp:extent cx="10050145" cy="847090"/>
                <wp:effectExtent l="0" t="0" r="8255" b="12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27E" w:rsidRPr="00082DE3" w:rsidRDefault="00A2627E" w:rsidP="00424FE2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2627E" w:rsidRPr="007D3176" w:rsidRDefault="00A2627E" w:rsidP="00424FE2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2627E" w:rsidRDefault="00A2627E" w:rsidP="00424FE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15.7pt;margin-top:475.85pt;width:791.35pt;height:66.7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" stroked="f">
                <v:textbox style="mso-fit-shape-to-text:t">
                  <w:txbxContent>
                    <w:p w:rsidR="00A2627E" w:rsidRPr="00082DE3" w:rsidRDefault="00A2627E" w:rsidP="00424FE2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2627E" w:rsidRPr="007D3176" w:rsidRDefault="00A2627E" w:rsidP="00424FE2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2627E" w:rsidRDefault="00A2627E" w:rsidP="00424FE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2380E7" wp14:editId="34150971">
                <wp:simplePos x="0" y="0"/>
                <wp:positionH relativeFrom="column">
                  <wp:posOffset>199390</wp:posOffset>
                </wp:positionH>
                <wp:positionV relativeFrom="paragraph">
                  <wp:posOffset>6043295</wp:posOffset>
                </wp:positionV>
                <wp:extent cx="10050145" cy="847090"/>
                <wp:effectExtent l="0" t="0" r="8255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27E" w:rsidRPr="00082DE3" w:rsidRDefault="00A2627E" w:rsidP="00424FE2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2627E" w:rsidRPr="007D3176" w:rsidRDefault="00A2627E" w:rsidP="00424FE2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2627E" w:rsidRDefault="00A2627E" w:rsidP="00424FE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15.7pt;margin-top:475.85pt;width:791.35pt;height:66.7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" stroked="f">
                <v:textbox style="mso-fit-shape-to-text:t">
                  <w:txbxContent>
                    <w:p w:rsidR="00A2627E" w:rsidRPr="00082DE3" w:rsidRDefault="00A2627E" w:rsidP="00424FE2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2627E" w:rsidRPr="007D3176" w:rsidRDefault="00A2627E" w:rsidP="00424FE2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2627E" w:rsidRDefault="00A2627E" w:rsidP="00424FE2"/>
                  </w:txbxContent>
                </v:textbox>
              </v:shape>
            </w:pict>
          </mc:Fallback>
        </mc:AlternateContent>
      </w:r>
      <w:r w:rsidR="00E636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800B4" wp14:editId="01DFCC44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  <w:proofErr w:type="gramStart"/>
                            <w:r w:rsidRPr="00082DE3">
                              <w:t>от</w:t>
                            </w:r>
                            <w:proofErr w:type="gramEnd"/>
                            <w:r w:rsidRPr="00082DE3">
                              <w:t xml:space="preserve"> </w:t>
                            </w:r>
                            <w:r w:rsidR="00CD4DCA">
                              <w:rPr>
                                <w:u w:val="single"/>
                              </w:rPr>
                              <w:t>____________</w:t>
                            </w:r>
                            <w:r w:rsidR="00CD4DCA">
                              <w:t xml:space="preserve"> № __________________________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  <w:proofErr w:type="gramStart"/>
                      <w:r w:rsidRPr="00082DE3">
                        <w:t>от</w:t>
                      </w:r>
                      <w:proofErr w:type="gramEnd"/>
                      <w:r w:rsidRPr="00082DE3">
                        <w:t xml:space="preserve"> </w:t>
                      </w:r>
                      <w:r w:rsidR="00CD4DCA">
                        <w:rPr>
                          <w:u w:val="single"/>
                        </w:rPr>
                        <w:t>____________</w:t>
                      </w:r>
                      <w:r w:rsidR="00CD4DCA">
                        <w:t xml:space="preserve"> № __________________________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BFC23" wp14:editId="3DF47D5F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268" w:rsidRDefault="00510268" w:rsidP="00CA0E3C">
      <w:r>
        <w:separator/>
      </w:r>
    </w:p>
  </w:endnote>
  <w:endnote w:type="continuationSeparator" w:id="0">
    <w:p w:rsidR="00510268" w:rsidRDefault="00510268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268" w:rsidRDefault="00510268" w:rsidP="00CA0E3C">
      <w:r>
        <w:separator/>
      </w:r>
    </w:p>
  </w:footnote>
  <w:footnote w:type="continuationSeparator" w:id="0">
    <w:p w:rsidR="00510268" w:rsidRDefault="00510268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10273E"/>
    <w:rsid w:val="00104BC1"/>
    <w:rsid w:val="00163853"/>
    <w:rsid w:val="00176515"/>
    <w:rsid w:val="00185CF7"/>
    <w:rsid w:val="00207BA1"/>
    <w:rsid w:val="002305A2"/>
    <w:rsid w:val="0028208A"/>
    <w:rsid w:val="00285E89"/>
    <w:rsid w:val="002A0810"/>
    <w:rsid w:val="002C7510"/>
    <w:rsid w:val="00304241"/>
    <w:rsid w:val="003137FE"/>
    <w:rsid w:val="00351C6D"/>
    <w:rsid w:val="00356F90"/>
    <w:rsid w:val="003640B5"/>
    <w:rsid w:val="00377B53"/>
    <w:rsid w:val="003D0635"/>
    <w:rsid w:val="003D24D3"/>
    <w:rsid w:val="004473D7"/>
    <w:rsid w:val="0045431F"/>
    <w:rsid w:val="00465A55"/>
    <w:rsid w:val="00465B7F"/>
    <w:rsid w:val="004A04C6"/>
    <w:rsid w:val="004A6BDF"/>
    <w:rsid w:val="004D4A93"/>
    <w:rsid w:val="00505486"/>
    <w:rsid w:val="00510268"/>
    <w:rsid w:val="0054001D"/>
    <w:rsid w:val="005B0190"/>
    <w:rsid w:val="005B26E3"/>
    <w:rsid w:val="006019B0"/>
    <w:rsid w:val="00620EFA"/>
    <w:rsid w:val="0065601A"/>
    <w:rsid w:val="006849A3"/>
    <w:rsid w:val="006A66AC"/>
    <w:rsid w:val="006B6F31"/>
    <w:rsid w:val="00713429"/>
    <w:rsid w:val="007162E1"/>
    <w:rsid w:val="007352FA"/>
    <w:rsid w:val="007418CF"/>
    <w:rsid w:val="007526E7"/>
    <w:rsid w:val="00760D80"/>
    <w:rsid w:val="007A349E"/>
    <w:rsid w:val="007D3176"/>
    <w:rsid w:val="008025B6"/>
    <w:rsid w:val="00810B14"/>
    <w:rsid w:val="008152D1"/>
    <w:rsid w:val="0086483D"/>
    <w:rsid w:val="00865DB7"/>
    <w:rsid w:val="008707E2"/>
    <w:rsid w:val="00881CB1"/>
    <w:rsid w:val="00890629"/>
    <w:rsid w:val="00896C78"/>
    <w:rsid w:val="008A45EE"/>
    <w:rsid w:val="008B6BB0"/>
    <w:rsid w:val="008C478F"/>
    <w:rsid w:val="008D375A"/>
    <w:rsid w:val="009055D7"/>
    <w:rsid w:val="009228A9"/>
    <w:rsid w:val="00935194"/>
    <w:rsid w:val="009563F0"/>
    <w:rsid w:val="009774EB"/>
    <w:rsid w:val="00982F9C"/>
    <w:rsid w:val="009A06D3"/>
    <w:rsid w:val="00A0251C"/>
    <w:rsid w:val="00A0379B"/>
    <w:rsid w:val="00A2627E"/>
    <w:rsid w:val="00A45D48"/>
    <w:rsid w:val="00A53F45"/>
    <w:rsid w:val="00A62959"/>
    <w:rsid w:val="00AD7521"/>
    <w:rsid w:val="00AE4132"/>
    <w:rsid w:val="00B0683D"/>
    <w:rsid w:val="00B23C95"/>
    <w:rsid w:val="00B601FD"/>
    <w:rsid w:val="00B91D88"/>
    <w:rsid w:val="00BA3669"/>
    <w:rsid w:val="00BC1569"/>
    <w:rsid w:val="00BC1B40"/>
    <w:rsid w:val="00BC569C"/>
    <w:rsid w:val="00BC66CF"/>
    <w:rsid w:val="00C02FB9"/>
    <w:rsid w:val="00C46F25"/>
    <w:rsid w:val="00CA0E3C"/>
    <w:rsid w:val="00CA1F18"/>
    <w:rsid w:val="00CB1372"/>
    <w:rsid w:val="00CD4DCA"/>
    <w:rsid w:val="00CE605E"/>
    <w:rsid w:val="00D20F47"/>
    <w:rsid w:val="00D6576B"/>
    <w:rsid w:val="00D9160C"/>
    <w:rsid w:val="00DA50AE"/>
    <w:rsid w:val="00DD45D6"/>
    <w:rsid w:val="00DE4677"/>
    <w:rsid w:val="00DE674F"/>
    <w:rsid w:val="00E26E45"/>
    <w:rsid w:val="00E37D32"/>
    <w:rsid w:val="00E40FCD"/>
    <w:rsid w:val="00E636C2"/>
    <w:rsid w:val="00ED7D5B"/>
    <w:rsid w:val="00EF2B98"/>
    <w:rsid w:val="00F42741"/>
    <w:rsid w:val="00F45303"/>
    <w:rsid w:val="00F62AC7"/>
    <w:rsid w:val="00F6317F"/>
    <w:rsid w:val="00F834FF"/>
    <w:rsid w:val="00FA229F"/>
    <w:rsid w:val="00FB0F24"/>
    <w:rsid w:val="00FB56BF"/>
    <w:rsid w:val="00FB6D03"/>
    <w:rsid w:val="00FC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8C412-FC26-44E2-A717-94BB4DB4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11</cp:revision>
  <cp:lastPrinted>2024-06-19T09:28:00Z</cp:lastPrinted>
  <dcterms:created xsi:type="dcterms:W3CDTF">2023-12-21T06:25:00Z</dcterms:created>
  <dcterms:modified xsi:type="dcterms:W3CDTF">2024-06-19T09:28:00Z</dcterms:modified>
</cp:coreProperties>
</file>