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86" w:rsidRPr="00C41886" w:rsidRDefault="00C41886" w:rsidP="00C41886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886">
        <w:rPr>
          <w:rFonts w:ascii="Times New Roman" w:eastAsia="Times New Roman" w:hAnsi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5398E" wp14:editId="17ADF5AC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41886" w:rsidRDefault="00C41886" w:rsidP="00C41886">
                            <w:pPr>
                              <w:pStyle w:val="aa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626DCC54" wp14:editId="29448C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1886" w:rsidRPr="00DF5925" w:rsidRDefault="00C41886" w:rsidP="00C41886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C41886" w:rsidRPr="00C41886" w:rsidRDefault="00C41886" w:rsidP="00C4188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</w:pPr>
                            <w:r w:rsidRPr="00C41886"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C41886" w:rsidRPr="00573676" w:rsidRDefault="00C41886" w:rsidP="00C4188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41886" w:rsidRPr="00573676" w:rsidRDefault="00C41886" w:rsidP="00C4188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41886" w:rsidRPr="00573676" w:rsidRDefault="00C41886" w:rsidP="00C4188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C41886" w:rsidRPr="00573676" w:rsidRDefault="00C41886" w:rsidP="00C4188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539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C41886" w:rsidRDefault="00C41886" w:rsidP="00C41886">
                      <w:pPr>
                        <w:pStyle w:val="aa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626DCC54" wp14:editId="29448C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1886" w:rsidRPr="00DF5925" w:rsidRDefault="00C41886" w:rsidP="00C41886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C41886" w:rsidRPr="00C41886" w:rsidRDefault="00C41886" w:rsidP="00C41886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/>
                          <w:snapToGrid w:val="0"/>
                          <w:sz w:val="32"/>
                        </w:rPr>
                      </w:pPr>
                      <w:r w:rsidRPr="00C41886">
                        <w:rPr>
                          <w:rFonts w:ascii="Times New Roman" w:hAnsi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C41886" w:rsidRPr="00573676" w:rsidRDefault="00C41886" w:rsidP="00C4188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41886" w:rsidRPr="00573676" w:rsidRDefault="00C41886" w:rsidP="00C4188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41886" w:rsidRPr="00573676" w:rsidRDefault="00C41886" w:rsidP="00C4188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C41886" w:rsidRPr="00573676" w:rsidRDefault="00C41886" w:rsidP="00C41886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41886"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C41886" w:rsidRPr="00C41886" w:rsidRDefault="00C41886" w:rsidP="00C4188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C41886" w:rsidRPr="00C41886" w:rsidRDefault="00C41886" w:rsidP="00C4188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C41886" w:rsidRPr="00C41886" w:rsidRDefault="00C41886" w:rsidP="00C4188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C41886" w:rsidRPr="00C41886" w:rsidRDefault="00C41886" w:rsidP="00C4188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C41886" w:rsidRPr="00C41886" w:rsidRDefault="00C41886" w:rsidP="00C4188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C41886" w:rsidRPr="00C41886" w:rsidRDefault="00C41886" w:rsidP="00C4188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C41886" w:rsidRPr="00C41886" w:rsidRDefault="00C41886" w:rsidP="00C4188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C41886" w:rsidRPr="00C41886" w:rsidRDefault="00C41886" w:rsidP="00C4188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C41886" w:rsidRPr="00C41886" w:rsidRDefault="00C41886" w:rsidP="00C4188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C41886" w:rsidRPr="00C41886" w:rsidRDefault="00C41886" w:rsidP="00C4188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C41886" w:rsidRPr="00C41886" w:rsidRDefault="00C41886" w:rsidP="00C4188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C41886" w:rsidRPr="00C41886" w:rsidRDefault="00C41886" w:rsidP="00C4188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C41886" w:rsidRPr="00C41886" w:rsidRDefault="00C41886" w:rsidP="00C4188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C41886" w:rsidRPr="00C41886" w:rsidRDefault="00C41886" w:rsidP="00C4188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C41886" w:rsidRPr="00C41886" w:rsidRDefault="00C41886" w:rsidP="00C4188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C41886" w:rsidRPr="00C41886" w:rsidRDefault="00C41886" w:rsidP="00C4188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C41886" w:rsidRPr="00C41886" w:rsidRDefault="00C41886" w:rsidP="00C4188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C41886" w:rsidRPr="00C41886" w:rsidRDefault="00C41886" w:rsidP="00C4188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C41886" w:rsidRPr="00C41886" w:rsidRDefault="00C41886" w:rsidP="00C4188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C41886" w:rsidRPr="00C41886" w:rsidRDefault="00C41886" w:rsidP="00C4188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93659" w:rsidRDefault="00A07340" w:rsidP="00C41886">
      <w:pPr>
        <w:pStyle w:val="ConsPlusNormal"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решение Пермской городской Думы от 27.06.2017 №</w:t>
      </w:r>
      <w:r w:rsidR="00C41886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117 «</w:t>
      </w:r>
      <w:r w:rsidRPr="00187ED5">
        <w:rPr>
          <w:rFonts w:ascii="Times New Roman" w:hAnsi="Times New Roman" w:cs="Times New Roman"/>
          <w:b/>
          <w:sz w:val="28"/>
          <w:szCs w:val="28"/>
        </w:rPr>
        <w:t>Об установлении дополнительн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187ED5">
        <w:rPr>
          <w:rFonts w:ascii="Times New Roman" w:hAnsi="Times New Roman" w:cs="Times New Roman"/>
          <w:b/>
          <w:sz w:val="28"/>
          <w:szCs w:val="28"/>
        </w:rPr>
        <w:t xml:space="preserve"> мер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87ED5">
        <w:rPr>
          <w:rFonts w:ascii="Times New Roman" w:hAnsi="Times New Roman" w:cs="Times New Roman"/>
          <w:b/>
          <w:sz w:val="28"/>
          <w:szCs w:val="28"/>
        </w:rPr>
        <w:t xml:space="preserve"> социальной поддержки в</w:t>
      </w:r>
      <w:r w:rsidR="00C41886">
        <w:rPr>
          <w:rFonts w:ascii="Times New Roman" w:hAnsi="Times New Roman" w:cs="Times New Roman"/>
          <w:b/>
          <w:sz w:val="28"/>
          <w:szCs w:val="28"/>
        </w:rPr>
        <w:t> </w:t>
      </w:r>
      <w:r w:rsidRPr="00187ED5">
        <w:rPr>
          <w:rFonts w:ascii="Times New Roman" w:hAnsi="Times New Roman" w:cs="Times New Roman"/>
          <w:b/>
          <w:sz w:val="28"/>
          <w:szCs w:val="28"/>
        </w:rPr>
        <w:t>случае рождения троих или более детей одновременно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7340" w:rsidRDefault="00A07340" w:rsidP="0015319F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F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83179F">
        <w:rPr>
          <w:rFonts w:ascii="Times New Roman" w:hAnsi="Times New Roman" w:cs="Times New Roman"/>
          <w:sz w:val="28"/>
        </w:rPr>
        <w:t xml:space="preserve">86 Бюджетного кодекса Российской Федерации, </w:t>
      </w:r>
      <w:r w:rsidRPr="0083179F">
        <w:rPr>
          <w:rFonts w:ascii="Times New Roman" w:hAnsi="Times New Roman" w:cs="Times New Roman"/>
          <w:sz w:val="28"/>
          <w:szCs w:val="28"/>
        </w:rPr>
        <w:t>частью 5 статьи 20 Федерального закона от 06</w:t>
      </w:r>
      <w:r w:rsidR="00C41886">
        <w:rPr>
          <w:rFonts w:ascii="Times New Roman" w:hAnsi="Times New Roman" w:cs="Times New Roman"/>
          <w:sz w:val="28"/>
          <w:szCs w:val="28"/>
        </w:rPr>
        <w:t>.</w:t>
      </w:r>
      <w:r w:rsidR="00CD153B">
        <w:rPr>
          <w:rFonts w:ascii="Times New Roman" w:hAnsi="Times New Roman" w:cs="Times New Roman"/>
          <w:sz w:val="28"/>
          <w:szCs w:val="28"/>
        </w:rPr>
        <w:t>10</w:t>
      </w:r>
      <w:r w:rsidR="00C41886">
        <w:rPr>
          <w:rFonts w:ascii="Times New Roman" w:hAnsi="Times New Roman" w:cs="Times New Roman"/>
          <w:sz w:val="28"/>
          <w:szCs w:val="28"/>
        </w:rPr>
        <w:t>.</w:t>
      </w:r>
      <w:r w:rsidRPr="0083179F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58DC">
        <w:rPr>
          <w:rFonts w:ascii="Times New Roman" w:eastAsia="Calibri" w:hAnsi="Times New Roman" w:cs="Times New Roman"/>
          <w:bCs/>
          <w:color w:val="000000"/>
          <w:sz w:val="28"/>
          <w:szCs w:val="26"/>
          <w:lang w:eastAsia="en-US"/>
        </w:rPr>
        <w:t>Уставом города Пе</w:t>
      </w:r>
      <w:bookmarkStart w:id="0" w:name="_GoBack"/>
      <w:bookmarkEnd w:id="0"/>
      <w:r w:rsidRPr="000F58DC">
        <w:rPr>
          <w:rFonts w:ascii="Times New Roman" w:eastAsia="Calibri" w:hAnsi="Times New Roman" w:cs="Times New Roman"/>
          <w:bCs/>
          <w:color w:val="000000"/>
          <w:sz w:val="28"/>
          <w:szCs w:val="26"/>
          <w:lang w:eastAsia="en-US"/>
        </w:rPr>
        <w:t>рми</w:t>
      </w:r>
      <w:r w:rsidRPr="000F58D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A07340" w:rsidRPr="00954276" w:rsidRDefault="00A07340" w:rsidP="0015319F">
      <w:pPr>
        <w:pStyle w:val="ConsPlusNormal"/>
        <w:spacing w:after="240"/>
        <w:jc w:val="center"/>
        <w:rPr>
          <w:rFonts w:ascii="Times New Roman" w:hAnsi="Times New Roman" w:cs="Times New Roman"/>
          <w:sz w:val="36"/>
          <w:szCs w:val="28"/>
        </w:rPr>
      </w:pPr>
      <w:r w:rsidRPr="00954276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C4188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41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188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41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1886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C41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188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41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41886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="00C418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188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41886">
        <w:rPr>
          <w:rFonts w:ascii="Times New Roman" w:hAnsi="Times New Roman" w:cs="Times New Roman"/>
          <w:b/>
          <w:sz w:val="28"/>
          <w:szCs w:val="28"/>
        </w:rPr>
        <w:t>:</w:t>
      </w:r>
    </w:p>
    <w:p w:rsidR="00A07340" w:rsidRDefault="00A07340" w:rsidP="00C41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3200">
        <w:rPr>
          <w:rFonts w:ascii="Times New Roman" w:hAnsi="Times New Roman"/>
          <w:sz w:val="28"/>
          <w:szCs w:val="28"/>
        </w:rPr>
        <w:t>1. Внести в решение Пермской городской Думы от 27.06.2017 № 117 «Об</w:t>
      </w:r>
      <w:r w:rsidR="00C41886">
        <w:rPr>
          <w:rFonts w:ascii="Times New Roman" w:hAnsi="Times New Roman"/>
          <w:sz w:val="28"/>
          <w:szCs w:val="28"/>
        </w:rPr>
        <w:t> </w:t>
      </w:r>
      <w:r w:rsidRPr="00DA3200">
        <w:rPr>
          <w:rFonts w:ascii="Times New Roman" w:hAnsi="Times New Roman"/>
          <w:sz w:val="28"/>
          <w:szCs w:val="28"/>
        </w:rPr>
        <w:t xml:space="preserve">установлении дополнительной меры социальной поддержки в случае рождения троих или более детей одновременно» (в редакции решений Пермской городской Думы от 22.08.2017 № 158, </w:t>
      </w:r>
      <w:r>
        <w:rPr>
          <w:rFonts w:ascii="Times New Roman" w:hAnsi="Times New Roman"/>
          <w:sz w:val="28"/>
          <w:szCs w:val="28"/>
        </w:rPr>
        <w:t xml:space="preserve">от 26.09.2017 № 190, </w:t>
      </w:r>
      <w:r w:rsidRPr="00DA3200">
        <w:rPr>
          <w:rFonts w:ascii="Times New Roman" w:hAnsi="Times New Roman"/>
          <w:sz w:val="28"/>
          <w:szCs w:val="28"/>
        </w:rPr>
        <w:t>от 19.12.2017 № 261, от</w:t>
      </w:r>
      <w:r w:rsidR="00C41886">
        <w:rPr>
          <w:rFonts w:ascii="Times New Roman" w:hAnsi="Times New Roman"/>
          <w:sz w:val="28"/>
          <w:szCs w:val="28"/>
        </w:rPr>
        <w:t> </w:t>
      </w:r>
      <w:r w:rsidRPr="00DA3200">
        <w:rPr>
          <w:rFonts w:ascii="Times New Roman" w:hAnsi="Times New Roman"/>
          <w:sz w:val="28"/>
          <w:szCs w:val="28"/>
        </w:rPr>
        <w:t>26.06.2018 № 109, от 19.11.2019 № 272</w:t>
      </w:r>
      <w:r>
        <w:rPr>
          <w:rFonts w:ascii="Times New Roman" w:hAnsi="Times New Roman"/>
          <w:sz w:val="28"/>
          <w:szCs w:val="28"/>
        </w:rPr>
        <w:t>, от 25.08.2020 № 142,</w:t>
      </w:r>
      <w:r w:rsidRPr="00233A8B">
        <w:t xml:space="preserve"> </w:t>
      </w:r>
      <w:r>
        <w:rPr>
          <w:rFonts w:ascii="Times New Roman" w:hAnsi="Times New Roman"/>
          <w:sz w:val="28"/>
          <w:szCs w:val="28"/>
        </w:rPr>
        <w:t>от 24.08.2021 №</w:t>
      </w:r>
      <w:r w:rsidR="00C41886">
        <w:rPr>
          <w:rFonts w:ascii="Times New Roman" w:hAnsi="Times New Roman"/>
          <w:sz w:val="28"/>
          <w:szCs w:val="28"/>
        </w:rPr>
        <w:t> </w:t>
      </w:r>
      <w:r w:rsidRPr="00233A8B">
        <w:rPr>
          <w:rFonts w:ascii="Times New Roman" w:hAnsi="Times New Roman"/>
          <w:sz w:val="28"/>
          <w:szCs w:val="28"/>
        </w:rPr>
        <w:t>194</w:t>
      </w:r>
      <w:r>
        <w:rPr>
          <w:rFonts w:ascii="Times New Roman" w:hAnsi="Times New Roman"/>
          <w:sz w:val="28"/>
          <w:szCs w:val="28"/>
        </w:rPr>
        <w:t xml:space="preserve">, от </w:t>
      </w:r>
      <w:r w:rsidRPr="000D2B23">
        <w:rPr>
          <w:rFonts w:ascii="Times New Roman" w:hAnsi="Times New Roman"/>
          <w:sz w:val="28"/>
          <w:szCs w:val="28"/>
        </w:rPr>
        <w:t xml:space="preserve">23.08.2022 </w:t>
      </w:r>
      <w:r>
        <w:rPr>
          <w:rFonts w:ascii="Times New Roman" w:hAnsi="Times New Roman"/>
          <w:sz w:val="28"/>
          <w:szCs w:val="28"/>
        </w:rPr>
        <w:t>№</w:t>
      </w:r>
      <w:r w:rsidRPr="000D2B23">
        <w:rPr>
          <w:rFonts w:ascii="Times New Roman" w:hAnsi="Times New Roman"/>
          <w:sz w:val="28"/>
          <w:szCs w:val="28"/>
        </w:rPr>
        <w:t xml:space="preserve"> 180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9706A">
        <w:rPr>
          <w:rFonts w:ascii="Times New Roman" w:hAnsi="Times New Roman"/>
          <w:sz w:val="28"/>
          <w:szCs w:val="28"/>
        </w:rPr>
        <w:t xml:space="preserve">от 22.08.2023 </w:t>
      </w:r>
      <w:r>
        <w:rPr>
          <w:rFonts w:ascii="Times New Roman" w:hAnsi="Times New Roman"/>
          <w:sz w:val="28"/>
          <w:szCs w:val="28"/>
        </w:rPr>
        <w:t>№</w:t>
      </w:r>
      <w:r w:rsidRPr="00B9706A">
        <w:rPr>
          <w:rFonts w:ascii="Times New Roman" w:hAnsi="Times New Roman"/>
          <w:sz w:val="28"/>
          <w:szCs w:val="28"/>
        </w:rPr>
        <w:t xml:space="preserve"> 152, от 19.12.2023 </w:t>
      </w:r>
      <w:r>
        <w:rPr>
          <w:rFonts w:ascii="Times New Roman" w:hAnsi="Times New Roman"/>
          <w:sz w:val="28"/>
          <w:szCs w:val="28"/>
        </w:rPr>
        <w:t>№</w:t>
      </w:r>
      <w:r w:rsidRPr="00B9706A">
        <w:rPr>
          <w:rFonts w:ascii="Times New Roman" w:hAnsi="Times New Roman"/>
          <w:sz w:val="28"/>
          <w:szCs w:val="28"/>
        </w:rPr>
        <w:t xml:space="preserve"> 275</w:t>
      </w:r>
      <w:r w:rsidRPr="00DA320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C41886">
        <w:rPr>
          <w:rFonts w:ascii="Times New Roman" w:hAnsi="Times New Roman"/>
          <w:sz w:val="28"/>
          <w:szCs w:val="28"/>
        </w:rPr>
        <w:t>и</w:t>
      </w:r>
      <w:r w:rsidRPr="00DA3200">
        <w:rPr>
          <w:rFonts w:ascii="Times New Roman" w:hAnsi="Times New Roman"/>
          <w:sz w:val="28"/>
          <w:szCs w:val="28"/>
        </w:rPr>
        <w:t>зменени</w:t>
      </w:r>
      <w:r>
        <w:rPr>
          <w:rFonts w:ascii="Times New Roman" w:hAnsi="Times New Roman"/>
          <w:sz w:val="28"/>
          <w:szCs w:val="28"/>
        </w:rPr>
        <w:t>е, заменив в пункте 1 цифры «</w:t>
      </w:r>
      <w:r w:rsidRPr="00B9706A">
        <w:rPr>
          <w:rFonts w:ascii="Times New Roman" w:hAnsi="Times New Roman"/>
          <w:sz w:val="28"/>
          <w:szCs w:val="28"/>
        </w:rPr>
        <w:t>2017-2026</w:t>
      </w:r>
      <w:r>
        <w:rPr>
          <w:rFonts w:ascii="Times New Roman" w:hAnsi="Times New Roman"/>
          <w:sz w:val="28"/>
          <w:szCs w:val="28"/>
        </w:rPr>
        <w:t>» цифрами «2017-2027».</w:t>
      </w:r>
    </w:p>
    <w:p w:rsidR="00A07340" w:rsidRDefault="00A07340" w:rsidP="00C41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2308D">
        <w:rPr>
          <w:rFonts w:ascii="Times New Roman" w:hAnsi="Times New Roman" w:cs="Times New Roman"/>
          <w:sz w:val="28"/>
          <w:szCs w:val="28"/>
        </w:rPr>
        <w:t xml:space="preserve">. </w:t>
      </w:r>
      <w:r w:rsidRPr="00B9706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A03399">
        <w:rPr>
          <w:rFonts w:ascii="Times New Roman" w:hAnsi="Times New Roman" w:cs="Times New Roman"/>
          <w:sz w:val="28"/>
          <w:szCs w:val="28"/>
        </w:rPr>
        <w:t>.</w:t>
      </w:r>
    </w:p>
    <w:p w:rsidR="00A07340" w:rsidRPr="00E2308D" w:rsidRDefault="00A07340" w:rsidP="00C41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9706A">
        <w:rPr>
          <w:rFonts w:ascii="Times New Roman" w:hAnsi="Times New Roman" w:cs="Times New Roman"/>
          <w:sz w:val="28"/>
          <w:szCs w:val="28"/>
        </w:rPr>
        <w:t>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C41886">
        <w:rPr>
          <w:rFonts w:ascii="Times New Roman" w:hAnsi="Times New Roman" w:cs="Times New Roman"/>
          <w:sz w:val="28"/>
          <w:szCs w:val="28"/>
        </w:rPr>
        <w:t> </w:t>
      </w:r>
      <w:r w:rsidRPr="00B9706A">
        <w:rPr>
          <w:rFonts w:ascii="Times New Roman" w:hAnsi="Times New Roman" w:cs="Times New Roman"/>
          <w:sz w:val="28"/>
          <w:szCs w:val="28"/>
        </w:rPr>
        <w:t>также в сетевом издании «Официальный сайт муниципального образования город Пермь www.gorodperm.ru»</w:t>
      </w:r>
      <w:r w:rsidRPr="00D20564">
        <w:rPr>
          <w:rFonts w:ascii="Times New Roman" w:hAnsi="Times New Roman" w:cs="Times New Roman"/>
          <w:sz w:val="28"/>
          <w:szCs w:val="28"/>
        </w:rPr>
        <w:t>.</w:t>
      </w:r>
    </w:p>
    <w:p w:rsidR="00A07340" w:rsidRPr="00E2308D" w:rsidRDefault="00A07340" w:rsidP="00C418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2308D">
        <w:rPr>
          <w:rFonts w:ascii="Times New Roman" w:hAnsi="Times New Roman" w:cs="Times New Roman"/>
          <w:sz w:val="28"/>
          <w:szCs w:val="28"/>
        </w:rPr>
        <w:t xml:space="preserve">. </w:t>
      </w:r>
      <w:r w:rsidRPr="005F78B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 w:rsidRPr="00E2308D">
        <w:rPr>
          <w:rFonts w:ascii="Times New Roman" w:hAnsi="Times New Roman" w:cs="Times New Roman"/>
          <w:sz w:val="28"/>
          <w:szCs w:val="28"/>
        </w:rPr>
        <w:t xml:space="preserve"> социальной политике.</w:t>
      </w:r>
    </w:p>
    <w:p w:rsidR="00A07340" w:rsidRDefault="00A07340" w:rsidP="00A073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1886" w:rsidRPr="00B9706A" w:rsidRDefault="00C41886" w:rsidP="00A073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7340" w:rsidRPr="00D23042" w:rsidRDefault="00A07340" w:rsidP="00C41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07340" w:rsidRPr="00B9706A" w:rsidRDefault="00A07340" w:rsidP="00C418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1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Д.В. Малютин</w:t>
      </w:r>
    </w:p>
    <w:p w:rsidR="00C41886" w:rsidRDefault="00C41886" w:rsidP="00C418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4AF" w:rsidRPr="00A07340" w:rsidRDefault="00A07340" w:rsidP="00C418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B9706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Перми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D573D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4188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06A">
        <w:rPr>
          <w:rFonts w:ascii="Times New Roman" w:eastAsia="Times New Roman" w:hAnsi="Times New Roman"/>
          <w:sz w:val="28"/>
          <w:szCs w:val="28"/>
          <w:lang w:eastAsia="ru-RU"/>
        </w:rPr>
        <w:t>Э.О. Соснин</w:t>
      </w:r>
    </w:p>
    <w:sectPr w:rsidR="00E334AF" w:rsidRPr="00A07340" w:rsidSect="00C41886">
      <w:headerReference w:type="default" r:id="rId7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48C" w:rsidRDefault="0010448C" w:rsidP="001913DD">
      <w:pPr>
        <w:spacing w:after="0" w:line="240" w:lineRule="auto"/>
      </w:pPr>
      <w:r>
        <w:separator/>
      </w:r>
    </w:p>
  </w:endnote>
  <w:endnote w:type="continuationSeparator" w:id="0">
    <w:p w:rsidR="0010448C" w:rsidRDefault="0010448C" w:rsidP="0019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48C" w:rsidRDefault="0010448C" w:rsidP="001913DD">
      <w:pPr>
        <w:spacing w:after="0" w:line="240" w:lineRule="auto"/>
      </w:pPr>
      <w:r>
        <w:separator/>
      </w:r>
    </w:p>
  </w:footnote>
  <w:footnote w:type="continuationSeparator" w:id="0">
    <w:p w:rsidR="0010448C" w:rsidRDefault="0010448C" w:rsidP="0019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C657E" w:rsidRPr="00A80A7F" w:rsidRDefault="002C657E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A80A7F">
          <w:rPr>
            <w:rFonts w:ascii="Times New Roman" w:hAnsi="Times New Roman"/>
            <w:sz w:val="20"/>
            <w:szCs w:val="20"/>
          </w:rPr>
          <w:fldChar w:fldCharType="begin"/>
        </w:r>
        <w:r w:rsidRPr="00A80A7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80A7F">
          <w:rPr>
            <w:rFonts w:ascii="Times New Roman" w:hAnsi="Times New Roman"/>
            <w:sz w:val="20"/>
            <w:szCs w:val="20"/>
          </w:rPr>
          <w:fldChar w:fldCharType="separate"/>
        </w:r>
        <w:r w:rsidR="00C41886">
          <w:rPr>
            <w:rFonts w:ascii="Times New Roman" w:hAnsi="Times New Roman"/>
            <w:noProof/>
            <w:sz w:val="20"/>
            <w:szCs w:val="20"/>
          </w:rPr>
          <w:t>2</w:t>
        </w:r>
        <w:r w:rsidRPr="00A80A7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C657E" w:rsidRPr="002C657E" w:rsidRDefault="002C657E">
    <w:pPr>
      <w:pStyle w:val="aa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8D"/>
    <w:rsid w:val="000015BA"/>
    <w:rsid w:val="00007303"/>
    <w:rsid w:val="000148A7"/>
    <w:rsid w:val="00017C41"/>
    <w:rsid w:val="00024218"/>
    <w:rsid w:val="00024450"/>
    <w:rsid w:val="00030339"/>
    <w:rsid w:val="000310B0"/>
    <w:rsid w:val="0005609C"/>
    <w:rsid w:val="000579A6"/>
    <w:rsid w:val="00057CAD"/>
    <w:rsid w:val="00062EA8"/>
    <w:rsid w:val="00064692"/>
    <w:rsid w:val="000655AE"/>
    <w:rsid w:val="00081450"/>
    <w:rsid w:val="0008487C"/>
    <w:rsid w:val="00085DD7"/>
    <w:rsid w:val="000A5902"/>
    <w:rsid w:val="000C2071"/>
    <w:rsid w:val="000C2841"/>
    <w:rsid w:val="000C5C56"/>
    <w:rsid w:val="000C79E4"/>
    <w:rsid w:val="000D0B4B"/>
    <w:rsid w:val="000D0EE2"/>
    <w:rsid w:val="000D5220"/>
    <w:rsid w:val="000E0709"/>
    <w:rsid w:val="000E74EC"/>
    <w:rsid w:val="000F58DC"/>
    <w:rsid w:val="0010448C"/>
    <w:rsid w:val="0010458B"/>
    <w:rsid w:val="00111AED"/>
    <w:rsid w:val="001147F2"/>
    <w:rsid w:val="001236C7"/>
    <w:rsid w:val="00123824"/>
    <w:rsid w:val="0013174A"/>
    <w:rsid w:val="00136D25"/>
    <w:rsid w:val="001408FA"/>
    <w:rsid w:val="0014508B"/>
    <w:rsid w:val="00146438"/>
    <w:rsid w:val="0015319F"/>
    <w:rsid w:val="00156B0A"/>
    <w:rsid w:val="00157CB4"/>
    <w:rsid w:val="0016092F"/>
    <w:rsid w:val="00170500"/>
    <w:rsid w:val="00172F7F"/>
    <w:rsid w:val="00187944"/>
    <w:rsid w:val="00187ED5"/>
    <w:rsid w:val="001913DD"/>
    <w:rsid w:val="00191852"/>
    <w:rsid w:val="00191EAB"/>
    <w:rsid w:val="001964CC"/>
    <w:rsid w:val="001A0260"/>
    <w:rsid w:val="001A1B3D"/>
    <w:rsid w:val="001A1CBA"/>
    <w:rsid w:val="001A59E5"/>
    <w:rsid w:val="001A5EE6"/>
    <w:rsid w:val="001A7900"/>
    <w:rsid w:val="001B0E1A"/>
    <w:rsid w:val="001B13AD"/>
    <w:rsid w:val="001B387E"/>
    <w:rsid w:val="001C41DD"/>
    <w:rsid w:val="001C76FE"/>
    <w:rsid w:val="001E216C"/>
    <w:rsid w:val="001E2EF5"/>
    <w:rsid w:val="001E58D6"/>
    <w:rsid w:val="001E64A7"/>
    <w:rsid w:val="001F17DB"/>
    <w:rsid w:val="001F27C0"/>
    <w:rsid w:val="001F288B"/>
    <w:rsid w:val="00211D3B"/>
    <w:rsid w:val="00211D85"/>
    <w:rsid w:val="002158C3"/>
    <w:rsid w:val="00220FC8"/>
    <w:rsid w:val="00240E0B"/>
    <w:rsid w:val="00242C89"/>
    <w:rsid w:val="00253629"/>
    <w:rsid w:val="0026155E"/>
    <w:rsid w:val="00263891"/>
    <w:rsid w:val="0026752C"/>
    <w:rsid w:val="00271173"/>
    <w:rsid w:val="0027189D"/>
    <w:rsid w:val="0027352D"/>
    <w:rsid w:val="00281079"/>
    <w:rsid w:val="002863BF"/>
    <w:rsid w:val="00293659"/>
    <w:rsid w:val="00294C71"/>
    <w:rsid w:val="00295B89"/>
    <w:rsid w:val="002A0174"/>
    <w:rsid w:val="002A7748"/>
    <w:rsid w:val="002B0DCD"/>
    <w:rsid w:val="002B159E"/>
    <w:rsid w:val="002B24A5"/>
    <w:rsid w:val="002B6160"/>
    <w:rsid w:val="002B618D"/>
    <w:rsid w:val="002B61A0"/>
    <w:rsid w:val="002C0972"/>
    <w:rsid w:val="002C1596"/>
    <w:rsid w:val="002C29CF"/>
    <w:rsid w:val="002C3F2D"/>
    <w:rsid w:val="002C657E"/>
    <w:rsid w:val="002F0E74"/>
    <w:rsid w:val="002F3E62"/>
    <w:rsid w:val="003008C8"/>
    <w:rsid w:val="003015EE"/>
    <w:rsid w:val="00302D47"/>
    <w:rsid w:val="00304E26"/>
    <w:rsid w:val="00305A18"/>
    <w:rsid w:val="00351E96"/>
    <w:rsid w:val="00352A96"/>
    <w:rsid w:val="00354A18"/>
    <w:rsid w:val="0035788E"/>
    <w:rsid w:val="0036404E"/>
    <w:rsid w:val="00365023"/>
    <w:rsid w:val="00373B9C"/>
    <w:rsid w:val="0038549A"/>
    <w:rsid w:val="00385588"/>
    <w:rsid w:val="0039156B"/>
    <w:rsid w:val="00392F53"/>
    <w:rsid w:val="00393097"/>
    <w:rsid w:val="003A022F"/>
    <w:rsid w:val="003B0742"/>
    <w:rsid w:val="003C1FFF"/>
    <w:rsid w:val="003C5713"/>
    <w:rsid w:val="003C64DC"/>
    <w:rsid w:val="003C78E4"/>
    <w:rsid w:val="003D0945"/>
    <w:rsid w:val="003D265D"/>
    <w:rsid w:val="003D74BD"/>
    <w:rsid w:val="003E3962"/>
    <w:rsid w:val="003E6E8C"/>
    <w:rsid w:val="003F01ED"/>
    <w:rsid w:val="003F2D3E"/>
    <w:rsid w:val="004211BF"/>
    <w:rsid w:val="00421954"/>
    <w:rsid w:val="004230D1"/>
    <w:rsid w:val="0042327C"/>
    <w:rsid w:val="00430527"/>
    <w:rsid w:val="00435F23"/>
    <w:rsid w:val="00443029"/>
    <w:rsid w:val="004532E3"/>
    <w:rsid w:val="00453921"/>
    <w:rsid w:val="004578A5"/>
    <w:rsid w:val="0047648D"/>
    <w:rsid w:val="00477CE8"/>
    <w:rsid w:val="00480E14"/>
    <w:rsid w:val="00481E43"/>
    <w:rsid w:val="004851D2"/>
    <w:rsid w:val="00491A63"/>
    <w:rsid w:val="00493A64"/>
    <w:rsid w:val="00496616"/>
    <w:rsid w:val="004978A8"/>
    <w:rsid w:val="004A6397"/>
    <w:rsid w:val="004B6D77"/>
    <w:rsid w:val="004B7F06"/>
    <w:rsid w:val="004D0A98"/>
    <w:rsid w:val="004D41C3"/>
    <w:rsid w:val="004D4506"/>
    <w:rsid w:val="004E36AF"/>
    <w:rsid w:val="004E53E5"/>
    <w:rsid w:val="004F19E4"/>
    <w:rsid w:val="004F3B14"/>
    <w:rsid w:val="004F475C"/>
    <w:rsid w:val="004F6561"/>
    <w:rsid w:val="005063CD"/>
    <w:rsid w:val="00506887"/>
    <w:rsid w:val="00515235"/>
    <w:rsid w:val="0052447D"/>
    <w:rsid w:val="00535615"/>
    <w:rsid w:val="00541529"/>
    <w:rsid w:val="00543CAD"/>
    <w:rsid w:val="00551302"/>
    <w:rsid w:val="00552C79"/>
    <w:rsid w:val="005536BE"/>
    <w:rsid w:val="00554855"/>
    <w:rsid w:val="00564EFF"/>
    <w:rsid w:val="00566A3F"/>
    <w:rsid w:val="005678EF"/>
    <w:rsid w:val="00567EC4"/>
    <w:rsid w:val="00574B9B"/>
    <w:rsid w:val="00584863"/>
    <w:rsid w:val="00592B81"/>
    <w:rsid w:val="005A1EA0"/>
    <w:rsid w:val="005A4112"/>
    <w:rsid w:val="005A621C"/>
    <w:rsid w:val="005B31B0"/>
    <w:rsid w:val="005B4E80"/>
    <w:rsid w:val="005D1091"/>
    <w:rsid w:val="005D1650"/>
    <w:rsid w:val="005D3AC0"/>
    <w:rsid w:val="005D5AF9"/>
    <w:rsid w:val="005D707F"/>
    <w:rsid w:val="005E5991"/>
    <w:rsid w:val="005F2518"/>
    <w:rsid w:val="005F78BA"/>
    <w:rsid w:val="006104A9"/>
    <w:rsid w:val="00612EDA"/>
    <w:rsid w:val="006138C8"/>
    <w:rsid w:val="006140ED"/>
    <w:rsid w:val="00621442"/>
    <w:rsid w:val="00623AA1"/>
    <w:rsid w:val="00627471"/>
    <w:rsid w:val="00636B1F"/>
    <w:rsid w:val="00643D45"/>
    <w:rsid w:val="00644D31"/>
    <w:rsid w:val="00645E18"/>
    <w:rsid w:val="00655971"/>
    <w:rsid w:val="00661890"/>
    <w:rsid w:val="006627C9"/>
    <w:rsid w:val="00662BF1"/>
    <w:rsid w:val="00667CB3"/>
    <w:rsid w:val="006832A7"/>
    <w:rsid w:val="00693371"/>
    <w:rsid w:val="00694C15"/>
    <w:rsid w:val="00696CE3"/>
    <w:rsid w:val="00697060"/>
    <w:rsid w:val="006A2CCF"/>
    <w:rsid w:val="006A6ED6"/>
    <w:rsid w:val="006A750D"/>
    <w:rsid w:val="006A75B6"/>
    <w:rsid w:val="006A78E6"/>
    <w:rsid w:val="006B1BCB"/>
    <w:rsid w:val="006C325A"/>
    <w:rsid w:val="006D6275"/>
    <w:rsid w:val="006E0C38"/>
    <w:rsid w:val="006E64AD"/>
    <w:rsid w:val="006F118F"/>
    <w:rsid w:val="006F239A"/>
    <w:rsid w:val="006F7E10"/>
    <w:rsid w:val="00700EE8"/>
    <w:rsid w:val="00707195"/>
    <w:rsid w:val="007078FF"/>
    <w:rsid w:val="00710C13"/>
    <w:rsid w:val="00714C1F"/>
    <w:rsid w:val="0071772A"/>
    <w:rsid w:val="00734050"/>
    <w:rsid w:val="00742258"/>
    <w:rsid w:val="0074646E"/>
    <w:rsid w:val="00763945"/>
    <w:rsid w:val="00766EB6"/>
    <w:rsid w:val="00773FF7"/>
    <w:rsid w:val="0077513B"/>
    <w:rsid w:val="007768F3"/>
    <w:rsid w:val="0078502B"/>
    <w:rsid w:val="0079359D"/>
    <w:rsid w:val="00796A34"/>
    <w:rsid w:val="007A0BA8"/>
    <w:rsid w:val="007C5D14"/>
    <w:rsid w:val="007F4494"/>
    <w:rsid w:val="007F5054"/>
    <w:rsid w:val="00802064"/>
    <w:rsid w:val="008059CA"/>
    <w:rsid w:val="00817841"/>
    <w:rsid w:val="00821AA1"/>
    <w:rsid w:val="008257AA"/>
    <w:rsid w:val="0083179F"/>
    <w:rsid w:val="0083180C"/>
    <w:rsid w:val="00832559"/>
    <w:rsid w:val="00850D9F"/>
    <w:rsid w:val="00853980"/>
    <w:rsid w:val="00860748"/>
    <w:rsid w:val="008630A7"/>
    <w:rsid w:val="00865612"/>
    <w:rsid w:val="00871248"/>
    <w:rsid w:val="008731E4"/>
    <w:rsid w:val="0087708B"/>
    <w:rsid w:val="00881107"/>
    <w:rsid w:val="008813EE"/>
    <w:rsid w:val="00881D46"/>
    <w:rsid w:val="00882F91"/>
    <w:rsid w:val="0088436E"/>
    <w:rsid w:val="00884557"/>
    <w:rsid w:val="00885F7B"/>
    <w:rsid w:val="0089563E"/>
    <w:rsid w:val="008A06A8"/>
    <w:rsid w:val="008A7479"/>
    <w:rsid w:val="008B31BD"/>
    <w:rsid w:val="008B503B"/>
    <w:rsid w:val="008B734E"/>
    <w:rsid w:val="008C2941"/>
    <w:rsid w:val="008C2CA5"/>
    <w:rsid w:val="008C46BE"/>
    <w:rsid w:val="008C6882"/>
    <w:rsid w:val="008D26D5"/>
    <w:rsid w:val="008D58AC"/>
    <w:rsid w:val="008E5486"/>
    <w:rsid w:val="008F1BEA"/>
    <w:rsid w:val="008F696E"/>
    <w:rsid w:val="00901BE0"/>
    <w:rsid w:val="00905ACB"/>
    <w:rsid w:val="0090664C"/>
    <w:rsid w:val="009073FC"/>
    <w:rsid w:val="00914273"/>
    <w:rsid w:val="009218D7"/>
    <w:rsid w:val="00921B4A"/>
    <w:rsid w:val="00921CFA"/>
    <w:rsid w:val="00924908"/>
    <w:rsid w:val="00927E99"/>
    <w:rsid w:val="00940389"/>
    <w:rsid w:val="00940B9F"/>
    <w:rsid w:val="00944BD2"/>
    <w:rsid w:val="00947385"/>
    <w:rsid w:val="00954276"/>
    <w:rsid w:val="00965F52"/>
    <w:rsid w:val="0097123B"/>
    <w:rsid w:val="00972155"/>
    <w:rsid w:val="0097229D"/>
    <w:rsid w:val="00974B3E"/>
    <w:rsid w:val="0098194C"/>
    <w:rsid w:val="00986B2A"/>
    <w:rsid w:val="00990BDB"/>
    <w:rsid w:val="00997278"/>
    <w:rsid w:val="0099732C"/>
    <w:rsid w:val="009B0F1B"/>
    <w:rsid w:val="009B1B0D"/>
    <w:rsid w:val="009B3EE8"/>
    <w:rsid w:val="009C0486"/>
    <w:rsid w:val="009C3F8D"/>
    <w:rsid w:val="009C5B6C"/>
    <w:rsid w:val="009D3475"/>
    <w:rsid w:val="009D36EE"/>
    <w:rsid w:val="009E5161"/>
    <w:rsid w:val="00A0253C"/>
    <w:rsid w:val="00A02EA7"/>
    <w:rsid w:val="00A06728"/>
    <w:rsid w:val="00A07340"/>
    <w:rsid w:val="00A07606"/>
    <w:rsid w:val="00A1126D"/>
    <w:rsid w:val="00A13E43"/>
    <w:rsid w:val="00A17216"/>
    <w:rsid w:val="00A23342"/>
    <w:rsid w:val="00A322EA"/>
    <w:rsid w:val="00A33059"/>
    <w:rsid w:val="00A3496D"/>
    <w:rsid w:val="00A3592A"/>
    <w:rsid w:val="00A43412"/>
    <w:rsid w:val="00A43C35"/>
    <w:rsid w:val="00A50216"/>
    <w:rsid w:val="00A55357"/>
    <w:rsid w:val="00A634B1"/>
    <w:rsid w:val="00A675A9"/>
    <w:rsid w:val="00A7201B"/>
    <w:rsid w:val="00A734F2"/>
    <w:rsid w:val="00A76FC5"/>
    <w:rsid w:val="00A80A7F"/>
    <w:rsid w:val="00A82DB9"/>
    <w:rsid w:val="00A85639"/>
    <w:rsid w:val="00A902FF"/>
    <w:rsid w:val="00A92B69"/>
    <w:rsid w:val="00A9505D"/>
    <w:rsid w:val="00AA5F58"/>
    <w:rsid w:val="00AB01FA"/>
    <w:rsid w:val="00AB488A"/>
    <w:rsid w:val="00AC0BFD"/>
    <w:rsid w:val="00AC56E4"/>
    <w:rsid w:val="00AC5A6F"/>
    <w:rsid w:val="00AD2CA4"/>
    <w:rsid w:val="00AD4E35"/>
    <w:rsid w:val="00AD7F60"/>
    <w:rsid w:val="00AE72B1"/>
    <w:rsid w:val="00B01F59"/>
    <w:rsid w:val="00B128E3"/>
    <w:rsid w:val="00B1333D"/>
    <w:rsid w:val="00B15C97"/>
    <w:rsid w:val="00B20054"/>
    <w:rsid w:val="00B27573"/>
    <w:rsid w:val="00B33235"/>
    <w:rsid w:val="00B336F6"/>
    <w:rsid w:val="00B41610"/>
    <w:rsid w:val="00B440A9"/>
    <w:rsid w:val="00B51EE0"/>
    <w:rsid w:val="00B525FA"/>
    <w:rsid w:val="00B53746"/>
    <w:rsid w:val="00B617AF"/>
    <w:rsid w:val="00B72280"/>
    <w:rsid w:val="00B72466"/>
    <w:rsid w:val="00B77F4F"/>
    <w:rsid w:val="00B81B59"/>
    <w:rsid w:val="00B9095C"/>
    <w:rsid w:val="00B90AC9"/>
    <w:rsid w:val="00B93A0B"/>
    <w:rsid w:val="00B93A35"/>
    <w:rsid w:val="00BA5304"/>
    <w:rsid w:val="00BA633F"/>
    <w:rsid w:val="00BA7F9E"/>
    <w:rsid w:val="00BB576E"/>
    <w:rsid w:val="00BB6574"/>
    <w:rsid w:val="00BC063C"/>
    <w:rsid w:val="00BC617D"/>
    <w:rsid w:val="00BF620D"/>
    <w:rsid w:val="00C10462"/>
    <w:rsid w:val="00C13EA6"/>
    <w:rsid w:val="00C203C0"/>
    <w:rsid w:val="00C26A3B"/>
    <w:rsid w:val="00C41886"/>
    <w:rsid w:val="00C446EB"/>
    <w:rsid w:val="00C4664E"/>
    <w:rsid w:val="00C47CDD"/>
    <w:rsid w:val="00C51AEE"/>
    <w:rsid w:val="00C614C3"/>
    <w:rsid w:val="00C6272D"/>
    <w:rsid w:val="00C72E26"/>
    <w:rsid w:val="00C75EA7"/>
    <w:rsid w:val="00C80095"/>
    <w:rsid w:val="00C827C6"/>
    <w:rsid w:val="00C9240A"/>
    <w:rsid w:val="00C96551"/>
    <w:rsid w:val="00CA3F76"/>
    <w:rsid w:val="00CA7BA8"/>
    <w:rsid w:val="00CB0D25"/>
    <w:rsid w:val="00CD153B"/>
    <w:rsid w:val="00CD1AAA"/>
    <w:rsid w:val="00CD52FC"/>
    <w:rsid w:val="00CD5554"/>
    <w:rsid w:val="00CE073A"/>
    <w:rsid w:val="00CF3F46"/>
    <w:rsid w:val="00CF59BE"/>
    <w:rsid w:val="00D038BD"/>
    <w:rsid w:val="00D13CA6"/>
    <w:rsid w:val="00D141AD"/>
    <w:rsid w:val="00D202B4"/>
    <w:rsid w:val="00D23042"/>
    <w:rsid w:val="00D274F1"/>
    <w:rsid w:val="00D312EC"/>
    <w:rsid w:val="00D53419"/>
    <w:rsid w:val="00D5401B"/>
    <w:rsid w:val="00D573D5"/>
    <w:rsid w:val="00D663D7"/>
    <w:rsid w:val="00D66B8F"/>
    <w:rsid w:val="00D70612"/>
    <w:rsid w:val="00D7095D"/>
    <w:rsid w:val="00D773F7"/>
    <w:rsid w:val="00D95711"/>
    <w:rsid w:val="00D95BBD"/>
    <w:rsid w:val="00DA44CE"/>
    <w:rsid w:val="00DA58AE"/>
    <w:rsid w:val="00DA6155"/>
    <w:rsid w:val="00DB7BAB"/>
    <w:rsid w:val="00DC648E"/>
    <w:rsid w:val="00DD0EBF"/>
    <w:rsid w:val="00DD27DE"/>
    <w:rsid w:val="00DE5625"/>
    <w:rsid w:val="00DF67C9"/>
    <w:rsid w:val="00E01DDE"/>
    <w:rsid w:val="00E01F05"/>
    <w:rsid w:val="00E041C0"/>
    <w:rsid w:val="00E123D3"/>
    <w:rsid w:val="00E13BD3"/>
    <w:rsid w:val="00E143C1"/>
    <w:rsid w:val="00E20383"/>
    <w:rsid w:val="00E218ED"/>
    <w:rsid w:val="00E2308D"/>
    <w:rsid w:val="00E27470"/>
    <w:rsid w:val="00E27CE6"/>
    <w:rsid w:val="00E30665"/>
    <w:rsid w:val="00E334AF"/>
    <w:rsid w:val="00E334C2"/>
    <w:rsid w:val="00E3527C"/>
    <w:rsid w:val="00E43BA0"/>
    <w:rsid w:val="00E45A03"/>
    <w:rsid w:val="00E465A9"/>
    <w:rsid w:val="00E470E7"/>
    <w:rsid w:val="00E636EF"/>
    <w:rsid w:val="00E71E25"/>
    <w:rsid w:val="00E76561"/>
    <w:rsid w:val="00E85D55"/>
    <w:rsid w:val="00E86EB0"/>
    <w:rsid w:val="00E900B6"/>
    <w:rsid w:val="00E951DE"/>
    <w:rsid w:val="00E9541D"/>
    <w:rsid w:val="00E966BF"/>
    <w:rsid w:val="00EA7817"/>
    <w:rsid w:val="00EB2257"/>
    <w:rsid w:val="00EB4C7D"/>
    <w:rsid w:val="00EB617C"/>
    <w:rsid w:val="00ED050B"/>
    <w:rsid w:val="00ED2B4C"/>
    <w:rsid w:val="00ED4FDD"/>
    <w:rsid w:val="00EE7E59"/>
    <w:rsid w:val="00EF0558"/>
    <w:rsid w:val="00F016BB"/>
    <w:rsid w:val="00F063C9"/>
    <w:rsid w:val="00F0660C"/>
    <w:rsid w:val="00F07BB7"/>
    <w:rsid w:val="00F24F80"/>
    <w:rsid w:val="00F4328F"/>
    <w:rsid w:val="00F50238"/>
    <w:rsid w:val="00F52029"/>
    <w:rsid w:val="00F63A22"/>
    <w:rsid w:val="00F7187F"/>
    <w:rsid w:val="00F73664"/>
    <w:rsid w:val="00F8393E"/>
    <w:rsid w:val="00F8577A"/>
    <w:rsid w:val="00F9637B"/>
    <w:rsid w:val="00F96DB0"/>
    <w:rsid w:val="00F97C49"/>
    <w:rsid w:val="00FA070E"/>
    <w:rsid w:val="00FB33B5"/>
    <w:rsid w:val="00FB7641"/>
    <w:rsid w:val="00FC068A"/>
    <w:rsid w:val="00FC112C"/>
    <w:rsid w:val="00FD134A"/>
    <w:rsid w:val="00FD3BBF"/>
    <w:rsid w:val="00FE31BA"/>
    <w:rsid w:val="00FE4014"/>
    <w:rsid w:val="00FE4035"/>
    <w:rsid w:val="00FF1A6D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0316AF-A82B-4C8D-8B73-93070328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230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230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annotation reference"/>
    <w:basedOn w:val="a0"/>
    <w:uiPriority w:val="99"/>
    <w:semiHidden/>
    <w:unhideWhenUsed/>
    <w:rsid w:val="00E900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0B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0B6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00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00B6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9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B6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4E53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13D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13DD"/>
    <w:rPr>
      <w:sz w:val="22"/>
      <w:szCs w:val="22"/>
      <w:lang w:eastAsia="en-US"/>
    </w:rPr>
  </w:style>
  <w:style w:type="paragraph" w:customStyle="1" w:styleId="ae">
    <w:name w:val="Исполнитель"/>
    <w:basedOn w:val="af"/>
    <w:rsid w:val="001913DD"/>
    <w:pPr>
      <w:suppressAutoHyphen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913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913DD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D95BBD"/>
    <w:pPr>
      <w:ind w:left="720"/>
      <w:contextualSpacing/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80A7F"/>
    <w:pPr>
      <w:spacing w:line="240" w:lineRule="auto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Дубровина Ольга Юрьевна</cp:lastModifiedBy>
  <cp:revision>9</cp:revision>
  <cp:lastPrinted>2024-07-19T05:57:00Z</cp:lastPrinted>
  <dcterms:created xsi:type="dcterms:W3CDTF">2024-07-15T10:04:00Z</dcterms:created>
  <dcterms:modified xsi:type="dcterms:W3CDTF">2024-07-19T06:03:00Z</dcterms:modified>
</cp:coreProperties>
</file>