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F35" w:rsidRDefault="001B5899">
      <w:r>
        <w:rPr>
          <w:noProof/>
        </w:rPr>
        <mc:AlternateContent>
          <mc:Choice Requires="wpg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929560</wp:posOffset>
                </wp:positionH>
                <wp:positionV relativeFrom="page">
                  <wp:posOffset>237690</wp:posOffset>
                </wp:positionV>
                <wp:extent cx="6392079" cy="156771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67710"/>
                          <a:chOff x="0" y="0"/>
                          <a:chExt cx="6392079" cy="1567710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81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560F35" w:rsidRDefault="001B5899">
                              <w:pPr>
                                <w:pStyle w:val="af0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560F35" w:rsidRDefault="00560F35"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:rsidR="00560F35" w:rsidRDefault="001B5899">
                              <w:pPr>
                                <w:pStyle w:val="af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ДЕПАРТАМЕНТА </w:t>
                              </w:r>
                            </w:p>
                            <w:p w:rsidR="00560F35" w:rsidRDefault="001B5899">
                              <w:pPr>
                                <w:pStyle w:val="af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ЗЕМЕЛЬНЫХ ОТНОШЕНИЙ</w:t>
                              </w:r>
                            </w:p>
                            <w:p w:rsidR="00560F35" w:rsidRDefault="00560F35"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:rsidR="00560F35" w:rsidRDefault="001B589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Р А С П О Р Я Ж Е Н И Е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1053463" name="Рисунок 2041053463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3.2pt;margin-top:18.7pt;width:503.3pt;height:123.45pt;z-index:251679744;mso-wrap-distance-left:0;mso-wrap-distance-right:0;mso-position-horizontal-relative:page;mso-position-vertical-relative:page" coordsize="63920,156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Mj8MA&#10;AADaAAAADwAAAGRycy9kb3ducmV2LnhtbESPT2sCMRTE74V+h/AKvYhmFWnLapQiCgU9+Kfo9bF5&#10;3SxuXpYkuuu3N4LQ4zAzv2Gm887W4ko+VI4VDAcZCOLC6YpLBb+HVf8LRIjIGmvHpOBGAeaz15cp&#10;5tq1vKPrPpYiQTjkqMDE2ORShsKQxTBwDXHy/py3GJP0pdQe2wS3tRxl2Ye0WHFaMNjQwlBx3l+s&#10;gp45H3uHgKfVcrNr23X8HG+tV+r9rfuegIjUxf/ws/2jFYzgcSXd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TMj8MAAADaAAAADwAAAAAAAAAAAAAAAACYAgAAZHJzL2Rv&#10;d25yZXYueG1sUEsFBgAAAAAEAAQA9QAAAIgDAAAAAA==&#10;" stroked="f">
                  <v:textbox inset="1mm,1mm,1mm,1mm">
                    <w:txbxContent>
                      <w:p w:rsidR="00560F35" w:rsidRDefault="001B5899">
                        <w:pPr>
                          <w:pStyle w:val="af0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560F35" w:rsidRDefault="00560F35">
                        <w:pPr>
                          <w:rPr>
                            <w:sz w:val="8"/>
                            <w:szCs w:val="8"/>
                          </w:rPr>
                        </w:pPr>
                      </w:p>
                      <w:p w:rsidR="00560F35" w:rsidRDefault="001B5899">
                        <w:pPr>
                          <w:pStyle w:val="af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ДЕПАРТАМЕНТА </w:t>
                        </w:r>
                      </w:p>
                      <w:p w:rsidR="00560F35" w:rsidRDefault="001B5899">
                        <w:pPr>
                          <w:pStyle w:val="af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ЗЕМЕЛЬНЫХ ОТНОШЕНИЙ</w:t>
                        </w:r>
                      </w:p>
                      <w:p w:rsidR="00560F35" w:rsidRDefault="00560F35">
                        <w:pPr>
                          <w:rPr>
                            <w:sz w:val="8"/>
                            <w:szCs w:val="8"/>
                          </w:rPr>
                        </w:pPr>
                      </w:p>
                      <w:p w:rsidR="00560F35" w:rsidRDefault="001B589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Р А С П О Р Я Ж Е Н И Е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41053463" o:spid="_x0000_s1028" type="#_x0000_t75" style="position:absolute;left:29890;width:4140;height:4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RdWbKAAAA4wAAAA8AAABkcnMvZG93bnJldi54bWxEj1FrwjAUhd8H/odwhb1pYnUyOqOIIDjY&#10;JtPBXq/NXVPa3JQms92/XwbCHg/nnO9wVpvBNeJKXag8a5hNFQjiwpuKSw0f5/3kEUSIyAYbz6Th&#10;hwJs1qO7FebG9/xO11MsRYJwyFGDjbHNpQyFJYdh6lvi5H35zmFMsiul6bBPcNfITKmldFhxWrDY&#10;0s5SUZ++nQY8Z8fLS6/U6/B8sfVnRnXEN63vx8P2CUSkIf6Hb+2D0ZCpxUw9zBfLOfx9Sn9Arn8B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IERdWbKAAAA4wAAAA8AAAAAAAAA&#10;AAAAAAAAnwIAAGRycy9kb3ducmV2LnhtbFBLBQYAAAAABAAEAPcAAACWAw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560F35" w:rsidRDefault="00560F35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560F35" w:rsidRDefault="00560F35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560F35" w:rsidRDefault="00560F35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560F35" w:rsidRDefault="00560F35">
      <w:pPr>
        <w:jc w:val="both"/>
        <w:rPr>
          <w:sz w:val="24"/>
          <w:lang w:val="en-US"/>
        </w:rPr>
      </w:pPr>
    </w:p>
    <w:p w:rsidR="00560F35" w:rsidRDefault="00560F35">
      <w:pPr>
        <w:jc w:val="both"/>
        <w:rPr>
          <w:sz w:val="24"/>
        </w:rPr>
      </w:pPr>
    </w:p>
    <w:p w:rsidR="00560F35" w:rsidRDefault="00560F35">
      <w:pPr>
        <w:jc w:val="both"/>
        <w:rPr>
          <w:sz w:val="24"/>
        </w:rPr>
      </w:pPr>
    </w:p>
    <w:p w:rsidR="00560F35" w:rsidRDefault="00560F35">
      <w:pPr>
        <w:jc w:val="both"/>
        <w:rPr>
          <w:sz w:val="24"/>
        </w:rPr>
      </w:pPr>
    </w:p>
    <w:p w:rsidR="00560F35" w:rsidRDefault="00560F35">
      <w:pPr>
        <w:jc w:val="both"/>
        <w:rPr>
          <w:sz w:val="24"/>
        </w:rPr>
      </w:pPr>
    </w:p>
    <w:p w:rsidR="00560F35" w:rsidRDefault="001B589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186055</wp:posOffset>
                </wp:positionV>
                <wp:extent cx="6285865" cy="311785"/>
                <wp:effectExtent l="0" t="0" r="635" b="0"/>
                <wp:wrapNone/>
                <wp:docPr id="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4" name="Надпись 4"/>
                        <wps:cNvSpPr txBox="1">
                          <a:spLocks noChangeArrowheads="1"/>
                        </wps:cNvSpPr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560F35" w:rsidRDefault="00560F35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5" name="Надпись 5"/>
                        <wps:cNvSpPr txBox="1">
                          <a:spLocks noChangeArrowheads="1"/>
                        </wps:cNvSpPr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60F35" w:rsidRDefault="00560F35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Надпись 6"/>
                        <wps:cNvSpPr txBox="1">
                          <a:spLocks noChangeArrowheads="1"/>
                        </wps:cNvSpPr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560F35" w:rsidRDefault="00560F35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9" style="position:absolute;left:0;text-align:left;margin-left:.2pt;margin-top:14.65pt;width:494.95pt;height:24.55pt;z-index:251658240" coordorigin="1261,5359" coordsize="9899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">
                <v:shape id="Надпись 4" o:spid="_x0000_s1030" type="#_x0000_t202" style="position:absolute;left:1261;top:5364;width:9899;height: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HxYMQA&#10;AADaAAAADwAAAGRycy9kb3ducmV2LnhtbESPzWrDMBCE74W8g9hAL6GRU0Ib3MghhAYKzSF/tNfF&#10;2ljG1spIauy+fRUI9DjMzDfMcjXYVlzJh9qxgtk0A0FcOl1zpeB82j4tQISIrLF1TAp+KcCqGD0s&#10;Mdeu5wNdj7ESCcIhRwUmxi6XMpSGLIap64iTd3HeYkzSV1J77BPctvI5y16kxZrTgsGONobK5vhj&#10;FUxM8zU5Bfzevu8Off8ZX+d765V6HA/rNxCRhvgfvrc/tII53K6kG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R8WDEAAAA2gAAAA8AAAAAAAAAAAAAAAAAmAIAAGRycy9k&#10;b3ducmV2LnhtbFBLBQYAAAAABAAEAPUAAACJAwAAAAA=&#10;" stroked="f">
                  <v:textbox inset="1mm,1mm,1mm,1mm">
                    <w:txbxContent>
                      <w:p w:rsidR="00560F35" w:rsidRDefault="00560F35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Надпись 5" o:spid="_x0000_s1031" type="#_x0000_t202" style="position:absolute;left:1668;top:5359;width:2419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560F35" w:rsidRDefault="00560F35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  <v:shape id="Надпись 6" o:spid="_x0000_s1032" type="#_x0000_t202" style="position:absolute;left:9041;top:5364;width:171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560F35" w:rsidRDefault="00560F35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560F35" w:rsidRDefault="00560F35">
      <w:pPr>
        <w:jc w:val="both"/>
        <w:rPr>
          <w:sz w:val="28"/>
          <w:szCs w:val="28"/>
        </w:rPr>
      </w:pPr>
    </w:p>
    <w:p w:rsidR="00560F35" w:rsidRDefault="00560F35">
      <w:pPr>
        <w:jc w:val="both"/>
        <w:rPr>
          <w:sz w:val="28"/>
          <w:szCs w:val="28"/>
        </w:rPr>
      </w:pPr>
    </w:p>
    <w:p w:rsidR="00B8305E" w:rsidRPr="001B3370" w:rsidRDefault="00B8305E" w:rsidP="00B8305E">
      <w:pPr>
        <w:pStyle w:val="ConsPlusTitle"/>
        <w:spacing w:line="240" w:lineRule="exact"/>
        <w:ind w:right="38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департаменте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> 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</w:t>
      </w:r>
    </w:p>
    <w:p w:rsidR="00B8305E" w:rsidRDefault="00B8305E" w:rsidP="00B8305E">
      <w:pPr>
        <w:jc w:val="both"/>
        <w:rPr>
          <w:sz w:val="28"/>
          <w:szCs w:val="28"/>
        </w:rPr>
      </w:pPr>
    </w:p>
    <w:p w:rsidR="00B8305E" w:rsidRDefault="00B8305E" w:rsidP="00B8305E">
      <w:pPr>
        <w:jc w:val="both"/>
        <w:rPr>
          <w:sz w:val="28"/>
          <w:szCs w:val="28"/>
        </w:rPr>
      </w:pPr>
    </w:p>
    <w:p w:rsidR="00B8305E" w:rsidRPr="001B3370" w:rsidRDefault="00B8305E" w:rsidP="00B8305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9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3 декабря 2012 г. </w:t>
      </w:r>
      <w:hyperlink r:id="rId10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1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hyperlink r:id="rId12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anchor="P4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</w:t>
      </w:r>
      <w:r>
        <w:rPr>
          <w:rFonts w:ascii="Times New Roman" w:hAnsi="Times New Roman" w:cs="Times New Roman"/>
          <w:color w:val="000000"/>
          <w:sz w:val="28"/>
          <w:szCs w:val="28"/>
        </w:rPr>
        <w:t> департаменте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(далее – Перечень)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305E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я:</w:t>
      </w:r>
    </w:p>
    <w:p w:rsidR="00B8305E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департамента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 ноября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21-01-76-81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земельных отношений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детей»;</w:t>
      </w:r>
    </w:p>
    <w:p w:rsidR="00B8305E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департамента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30 августа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21-01-04-77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земельных отношений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детей», утвержденный распоряжением начальника департамента земельных отношений администрации города Перми от 20.11.2023 № 059-21-01-76-81;</w:t>
      </w:r>
    </w:p>
    <w:p w:rsidR="00B8305E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департамента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4 декабря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21-01-56-94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земельных отношений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детей», утвержденный распоряжением начальника департамента земельных отношений администрации города Перми от 20.11.2023 № 059-21-01-76-81.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>Начальнику отдела и</w:t>
      </w:r>
      <w:r>
        <w:rPr>
          <w:rFonts w:ascii="Times New Roman" w:hAnsi="Times New Roman" w:cs="Times New Roman"/>
          <w:color w:val="000000"/>
          <w:sz w:val="28"/>
          <w:szCs w:val="28"/>
        </w:rPr>
        <w:t>нформационно-организационной работы департамента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>бнародования посредством официального опубликования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образования город Пермь»;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обнародования посредством официального опубликования в сетевом издании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«Официальный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gorodperm</w:t>
      </w:r>
      <w:proofErr w:type="spellEnd"/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департамента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>до 15 декабря 2026 г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305E" w:rsidRPr="001B3370" w:rsidRDefault="00B8305E" w:rsidP="00B830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B8305E" w:rsidRPr="001B3370" w:rsidRDefault="00B8305E" w:rsidP="00B8305E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Default="00B8305E" w:rsidP="00B8305E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Pr="001B3370" w:rsidRDefault="00B8305E" w:rsidP="00B8305E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Pr="001B3370" w:rsidRDefault="00B8305E" w:rsidP="00B8305E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Ю.К. Жданова</w:t>
      </w:r>
    </w:p>
    <w:p w:rsidR="00B8305E" w:rsidRDefault="00B8305E" w:rsidP="00B8305E">
      <w:pPr>
        <w:pStyle w:val="ConsPlusNormal"/>
        <w:ind w:left="5670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B8305E" w:rsidSect="002B69D5">
          <w:headerReference w:type="even" r:id="rId14"/>
          <w:headerReference w:type="default" r:id="rId15"/>
          <w:pgSz w:w="11900" w:h="16820"/>
          <w:pgMar w:top="993" w:right="567" w:bottom="1134" w:left="1418" w:header="720" w:footer="720" w:gutter="0"/>
          <w:cols w:space="60"/>
          <w:noEndnote/>
          <w:titlePg/>
        </w:sectPr>
      </w:pPr>
    </w:p>
    <w:p w:rsidR="00B8305E" w:rsidRDefault="00B8305E" w:rsidP="00B8305E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Pr="00CA4C35" w:rsidRDefault="00B8305E" w:rsidP="00B8305E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CA4C35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B8305E" w:rsidRDefault="00B8305E" w:rsidP="00B8305E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CA4C35">
        <w:rPr>
          <w:rFonts w:ascii="Times New Roman" w:hAnsi="Times New Roman" w:cs="Times New Roman"/>
          <w:color w:val="000000"/>
          <w:sz w:val="28"/>
          <w:szCs w:val="28"/>
        </w:rPr>
        <w:t>распоряжением начальника департамента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отношений администрации города Перми</w:t>
      </w:r>
    </w:p>
    <w:p w:rsidR="00B8305E" w:rsidRDefault="00B8305E" w:rsidP="00B8305E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от___________ № ________________</w:t>
      </w:r>
    </w:p>
    <w:p w:rsidR="00B8305E" w:rsidRDefault="00B8305E" w:rsidP="00B8305E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43"/>
      <w:bookmarkEnd w:id="0"/>
    </w:p>
    <w:p w:rsidR="00B8305E" w:rsidRDefault="00B8305E" w:rsidP="00B8305E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Default="00B8305E" w:rsidP="00B8305E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Pr="001B3370" w:rsidRDefault="00B8305E" w:rsidP="00B8305E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ЕРЕЧЕНЬ</w:t>
      </w:r>
    </w:p>
    <w:p w:rsidR="00B8305E" w:rsidRDefault="00B8305E" w:rsidP="00B8305E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>департаменте земельных отношений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несовершеннолетних детей</w:t>
      </w:r>
    </w:p>
    <w:p w:rsidR="00B8305E" w:rsidRPr="001B3370" w:rsidRDefault="00B8305E" w:rsidP="00B8305E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Pr="001B3370" w:rsidRDefault="00B8305E" w:rsidP="00B8305E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первый заместитель начальника департамента;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департамента;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управления;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сектора;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отдела;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сектора;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консультант (за исключением должности консультанта отдела администрирования платежей);</w:t>
      </w:r>
    </w:p>
    <w:p w:rsidR="00B8305E" w:rsidRPr="00E341B1" w:rsidRDefault="00B8305E" w:rsidP="00B8305E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главный специалист (за исключением должности главного специалиста отдела администрирования платежей).</w:t>
      </w:r>
    </w:p>
    <w:p w:rsidR="00560F35" w:rsidRDefault="00560F35">
      <w:pPr>
        <w:jc w:val="both"/>
        <w:rPr>
          <w:sz w:val="28"/>
          <w:szCs w:val="28"/>
        </w:rPr>
      </w:pPr>
    </w:p>
    <w:p w:rsidR="00560F35" w:rsidRDefault="00560F35">
      <w:pPr>
        <w:jc w:val="both"/>
        <w:rPr>
          <w:sz w:val="28"/>
          <w:szCs w:val="28"/>
        </w:rPr>
      </w:pPr>
    </w:p>
    <w:p w:rsidR="00560F35" w:rsidRDefault="00560F35">
      <w:pPr>
        <w:jc w:val="both"/>
        <w:rPr>
          <w:sz w:val="28"/>
          <w:szCs w:val="28"/>
        </w:rPr>
      </w:pPr>
    </w:p>
    <w:p w:rsidR="00560F35" w:rsidRDefault="00560F35">
      <w:pPr>
        <w:jc w:val="both"/>
        <w:rPr>
          <w:sz w:val="28"/>
          <w:szCs w:val="28"/>
        </w:rPr>
      </w:pPr>
    </w:p>
    <w:p w:rsidR="00560F35" w:rsidRDefault="00560F35">
      <w:pPr>
        <w:jc w:val="both"/>
        <w:rPr>
          <w:sz w:val="28"/>
          <w:szCs w:val="28"/>
        </w:rPr>
      </w:pPr>
    </w:p>
    <w:p w:rsidR="00560F35" w:rsidRDefault="00560F35">
      <w:pPr>
        <w:jc w:val="both"/>
        <w:rPr>
          <w:sz w:val="28"/>
          <w:szCs w:val="28"/>
        </w:rPr>
      </w:pPr>
      <w:bookmarkStart w:id="1" w:name="_GoBack"/>
      <w:bookmarkEnd w:id="1"/>
    </w:p>
    <w:sectPr w:rsidR="00560F35">
      <w:headerReference w:type="even" r:id="rId16"/>
      <w:headerReference w:type="default" r:id="rId17"/>
      <w:footerReference w:type="default" r:id="rId18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E76" w:rsidRDefault="00946E76">
      <w:r>
        <w:separator/>
      </w:r>
    </w:p>
  </w:endnote>
  <w:endnote w:type="continuationSeparator" w:id="0">
    <w:p w:rsidR="00946E76" w:rsidRDefault="00946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F35" w:rsidRDefault="001B5899">
    <w:pPr>
      <w:pStyle w:val="ae"/>
      <w:ind w:right="360"/>
      <w:rPr>
        <w:sz w:val="16"/>
        <w:u w:val="single"/>
      </w:rPr>
    </w:pPr>
    <w:r>
      <w:rPr>
        <w:sz w:val="16"/>
        <w:u w:val="single"/>
      </w:rPr>
      <w:t>Отдел протокола</w:t>
    </w:r>
  </w:p>
  <w:p w:rsidR="00560F35" w:rsidRDefault="001B5899">
    <w:pPr>
      <w:pStyle w:val="ae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>14.05.2018 12:02:00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Г-ДРприк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E76" w:rsidRDefault="00946E76">
      <w:r>
        <w:separator/>
      </w:r>
    </w:p>
  </w:footnote>
  <w:footnote w:type="continuationSeparator" w:id="0">
    <w:p w:rsidR="00946E76" w:rsidRDefault="00946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05E" w:rsidRDefault="00B8305E">
    <w:pPr>
      <w:pStyle w:val="ac"/>
      <w:framePr w:wrap="around" w:vAnchor="text" w:hAnchor="margin" w:xAlign="center" w:y="1"/>
      <w:rPr>
        <w:rStyle w:val="afe"/>
        <w:rFonts w:eastAsia="Arial"/>
      </w:rPr>
    </w:pPr>
    <w:r>
      <w:rPr>
        <w:rStyle w:val="afe"/>
        <w:rFonts w:eastAsia="Arial"/>
      </w:rPr>
      <w:fldChar w:fldCharType="begin"/>
    </w:r>
    <w:r>
      <w:rPr>
        <w:rStyle w:val="afe"/>
        <w:rFonts w:eastAsia="Arial"/>
      </w:rPr>
      <w:instrText xml:space="preserve">PAGE  </w:instrText>
    </w:r>
    <w:r>
      <w:rPr>
        <w:rStyle w:val="afe"/>
        <w:rFonts w:eastAsia="Arial"/>
      </w:rPr>
      <w:fldChar w:fldCharType="end"/>
    </w:r>
  </w:p>
  <w:p w:rsidR="00B8305E" w:rsidRDefault="00B8305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05E" w:rsidRDefault="00B8305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B8305E" w:rsidRDefault="00B8305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F35" w:rsidRDefault="001B5899">
    <w:pPr>
      <w:pStyle w:val="a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560F35" w:rsidRDefault="00560F35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F35" w:rsidRDefault="00560F35">
    <w:pPr>
      <w:pStyle w:val="ac"/>
      <w:framePr w:wrap="around" w:vAnchor="text" w:hAnchor="margin" w:xAlign="center" w:y="1"/>
      <w:rPr>
        <w:rStyle w:val="afe"/>
      </w:rPr>
    </w:pPr>
  </w:p>
  <w:p w:rsidR="00560F35" w:rsidRDefault="00560F3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C3440"/>
    <w:multiLevelType w:val="hybridMultilevel"/>
    <w:tmpl w:val="999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35"/>
    <w:rsid w:val="001B5899"/>
    <w:rsid w:val="00560F35"/>
    <w:rsid w:val="00843399"/>
    <w:rsid w:val="00946E76"/>
    <w:rsid w:val="00B8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B41D6B-28DB-49F4-AE87-D53013E6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0">
    <w:name w:val="caption"/>
    <w:basedOn w:val="a"/>
    <w:next w:val="a"/>
    <w:link w:val="af"/>
    <w:qFormat/>
    <w:pPr>
      <w:widowControl w:val="0"/>
      <w:spacing w:line="360" w:lineRule="exact"/>
      <w:jc w:val="center"/>
    </w:pPr>
    <w:rPr>
      <w:b/>
      <w:sz w:val="32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</w:rPr>
  </w:style>
  <w:style w:type="paragraph" w:styleId="afd">
    <w:name w:val="Body Text Indent"/>
    <w:basedOn w:val="a"/>
    <w:pPr>
      <w:ind w:right="-1"/>
      <w:jc w:val="both"/>
    </w:pPr>
    <w:rPr>
      <w:sz w:val="26"/>
    </w:r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e">
    <w:name w:val="page number"/>
    <w:basedOn w:val="a0"/>
  </w:style>
  <w:style w:type="paragraph" w:styleId="ac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sz w:val="18"/>
      <w:szCs w:val="18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character" w:customStyle="1" w:styleId="20">
    <w:name w:val="Заголовок 2 Знак"/>
    <w:link w:val="2"/>
    <w:rPr>
      <w:sz w:val="24"/>
    </w:rPr>
  </w:style>
  <w:style w:type="paragraph" w:customStyle="1" w:styleId="ConsPlusTitle">
    <w:name w:val="ConsPlusTitle"/>
    <w:rsid w:val="00B8305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B8305E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CC17F7C15011C445C4E0081012BF2BB8088DC45C6647D6F2B9BAA72D485C52332F703A8E752689AA433533C6F7A380F25Dy8xC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C17F7C15011C445C4E0161D04D376B3028F93546342DDADE1ECA17A170C54667D3064D72666C2A7462F2FC6F2yBx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8460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Еркович Елена Викторовна</cp:lastModifiedBy>
  <cp:revision>4</cp:revision>
  <dcterms:created xsi:type="dcterms:W3CDTF">2026-09-16T09:12:00Z</dcterms:created>
  <dcterms:modified xsi:type="dcterms:W3CDTF">2026-09-23T06:40:00Z</dcterms:modified>
</cp:coreProperties>
</file>