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BA" w:rsidRPr="007D5BD3" w:rsidRDefault="005075BA" w:rsidP="005075BA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6A79B" wp14:editId="03E8D8C7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E4018" w:rsidRDefault="002E4018" w:rsidP="005075BA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19EC04" wp14:editId="7E805E6B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4018" w:rsidRPr="00DF5925" w:rsidRDefault="002E4018" w:rsidP="005075BA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2E4018" w:rsidRPr="00DF5925" w:rsidRDefault="002E4018" w:rsidP="005075BA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 w:rsidRPr="00DF5925"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2E4018" w:rsidRPr="00573676" w:rsidRDefault="002E4018" w:rsidP="005075BA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2E4018" w:rsidRPr="00573676" w:rsidRDefault="002E4018" w:rsidP="005075BA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2E4018" w:rsidRPr="00573676" w:rsidRDefault="002E4018" w:rsidP="005075BA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2E4018" w:rsidRPr="00573676" w:rsidRDefault="002E4018" w:rsidP="005075BA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2E4018" w:rsidRDefault="002E4018" w:rsidP="005075BA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19EC04" wp14:editId="7E805E6B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4018" w:rsidRPr="00DF5925" w:rsidRDefault="002E4018" w:rsidP="005075BA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2E4018" w:rsidRPr="00DF5925" w:rsidRDefault="002E4018" w:rsidP="005075BA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proofErr w:type="gramStart"/>
                      <w:r w:rsidRPr="00DF5925"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 w:rsidRPr="00DF5925"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2E4018" w:rsidRPr="00573676" w:rsidRDefault="002E4018" w:rsidP="005075BA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2E4018" w:rsidRPr="00573676" w:rsidRDefault="002E4018" w:rsidP="005075BA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2E4018" w:rsidRPr="00573676" w:rsidRDefault="002E4018" w:rsidP="005075BA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2E4018" w:rsidRPr="00573676" w:rsidRDefault="002E4018" w:rsidP="005075BA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827A06" w:rsidRPr="00F27A55" w:rsidRDefault="00B11C5B" w:rsidP="00A97ED7">
      <w:pPr>
        <w:pStyle w:val="1"/>
        <w:keepNext w:val="0"/>
        <w:keepLines w:val="0"/>
        <w:widowControl w:val="0"/>
        <w:suppressAutoHyphens/>
        <w:spacing w:before="0" w:after="720"/>
        <w:rPr>
          <w:rFonts w:ascii="Times New Roman" w:hAnsi="Times New Roman" w:cs="Times New Roman"/>
          <w:color w:val="000000" w:themeColor="text1"/>
        </w:rPr>
      </w:pPr>
      <w:r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О внесении изменен</w:t>
      </w:r>
      <w:r w:rsidRPr="007715D4">
        <w:rPr>
          <w:rFonts w:ascii="Times New Roman" w:eastAsiaTheme="minorHAnsi" w:hAnsi="Times New Roman" w:cs="Times New Roman"/>
          <w:color w:val="000000" w:themeColor="text1"/>
          <w:lang w:eastAsia="en-US"/>
        </w:rPr>
        <w:t>и</w:t>
      </w:r>
      <w:r w:rsidR="007715D4" w:rsidRPr="007715D4">
        <w:rPr>
          <w:rFonts w:ascii="Times New Roman" w:eastAsiaTheme="minorHAnsi" w:hAnsi="Times New Roman" w:cs="Times New Roman"/>
          <w:color w:val="000000" w:themeColor="text1"/>
          <w:lang w:eastAsia="en-US"/>
        </w:rPr>
        <w:t>й</w:t>
      </w:r>
      <w:r w:rsidR="005258E9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в</w:t>
      </w:r>
      <w:r w:rsidR="00DC1C1F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Положение о муниципальном земельном контроле на территории города Перми,</w:t>
      </w:r>
      <w:r w:rsidR="003C36B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DC1C1F">
        <w:rPr>
          <w:rFonts w:ascii="Times New Roman" w:eastAsiaTheme="minorHAnsi" w:hAnsi="Times New Roman" w:cs="Times New Roman"/>
          <w:color w:val="000000" w:themeColor="text1"/>
          <w:lang w:eastAsia="en-US"/>
        </w:rPr>
        <w:t>утвержденн</w:t>
      </w:r>
      <w:r w:rsidR="001A1B61">
        <w:rPr>
          <w:rFonts w:ascii="Times New Roman" w:eastAsiaTheme="minorHAnsi" w:hAnsi="Times New Roman" w:cs="Times New Roman"/>
          <w:color w:val="000000" w:themeColor="text1"/>
          <w:lang w:eastAsia="en-US"/>
        </w:rPr>
        <w:t>ое</w:t>
      </w:r>
      <w:r w:rsidR="004A4E79" w:rsidRPr="002E7F03">
        <w:rPr>
          <w:rFonts w:ascii="Times New Roman" w:hAnsi="Times New Roman" w:cs="Times New Roman"/>
          <w:color w:val="000000" w:themeColor="text1"/>
        </w:rPr>
        <w:t xml:space="preserve"> </w:t>
      </w:r>
      <w:r w:rsidR="007A09D2" w:rsidRPr="002E7F03">
        <w:rPr>
          <w:rFonts w:ascii="Times New Roman" w:hAnsi="Times New Roman" w:cs="Times New Roman"/>
          <w:color w:val="000000" w:themeColor="text1"/>
        </w:rPr>
        <w:t>р</w:t>
      </w:r>
      <w:r w:rsidR="00D20DBB" w:rsidRPr="002E7F03">
        <w:rPr>
          <w:rFonts w:ascii="Times New Roman" w:hAnsi="Times New Roman" w:cs="Times New Roman"/>
          <w:color w:val="000000" w:themeColor="text1"/>
        </w:rPr>
        <w:t>ешени</w:t>
      </w:r>
      <w:r w:rsidR="003A2938" w:rsidRPr="002E7F03">
        <w:rPr>
          <w:rFonts w:ascii="Times New Roman" w:hAnsi="Times New Roman" w:cs="Times New Roman"/>
          <w:color w:val="000000" w:themeColor="text1"/>
        </w:rPr>
        <w:t>е</w:t>
      </w:r>
      <w:r w:rsidR="00DC1C1F">
        <w:rPr>
          <w:rFonts w:ascii="Times New Roman" w:hAnsi="Times New Roman" w:cs="Times New Roman"/>
          <w:color w:val="000000" w:themeColor="text1"/>
        </w:rPr>
        <w:t>м</w:t>
      </w:r>
      <w:r w:rsidR="00D20DBB" w:rsidRPr="002E7F03">
        <w:rPr>
          <w:rFonts w:ascii="Times New Roman" w:hAnsi="Times New Roman" w:cs="Times New Roman"/>
          <w:color w:val="000000" w:themeColor="text1"/>
        </w:rPr>
        <w:t xml:space="preserve"> Пермской городской Думы</w:t>
      </w:r>
      <w:r w:rsidR="00F27A55">
        <w:rPr>
          <w:rFonts w:ascii="Times New Roman" w:hAnsi="Times New Roman" w:cs="Times New Roman"/>
          <w:color w:val="000000" w:themeColor="text1"/>
        </w:rPr>
        <w:t xml:space="preserve"> 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от 2</w:t>
      </w:r>
      <w:r w:rsidR="00FD22DC">
        <w:rPr>
          <w:rFonts w:ascii="Times New Roman" w:eastAsiaTheme="minorHAnsi" w:hAnsi="Times New Roman" w:cs="Times New Roman"/>
          <w:color w:val="000000" w:themeColor="text1"/>
          <w:lang w:eastAsia="en-US"/>
        </w:rPr>
        <w:t>1.12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.20</w:t>
      </w:r>
      <w:r w:rsidR="00FD22DC">
        <w:rPr>
          <w:rFonts w:ascii="Times New Roman" w:eastAsiaTheme="minorHAnsi" w:hAnsi="Times New Roman" w:cs="Times New Roman"/>
          <w:color w:val="000000" w:themeColor="text1"/>
          <w:lang w:eastAsia="en-US"/>
        </w:rPr>
        <w:t>21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№</w:t>
      </w:r>
      <w:r w:rsidR="005075BA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FD22DC">
        <w:rPr>
          <w:rFonts w:ascii="Times New Roman" w:eastAsiaTheme="minorHAnsi" w:hAnsi="Times New Roman" w:cs="Times New Roman"/>
          <w:color w:val="000000" w:themeColor="text1"/>
          <w:lang w:eastAsia="en-US"/>
        </w:rPr>
        <w:t>299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423891">
        <w:rPr>
          <w:rFonts w:ascii="Times New Roman" w:eastAsiaTheme="minorHAnsi" w:hAnsi="Times New Roman" w:cs="Times New Roman"/>
          <w:color w:val="000000" w:themeColor="text1"/>
          <w:lang w:eastAsia="en-US"/>
        </w:rPr>
        <w:t>«О муниципальном земельном контроле на</w:t>
      </w:r>
      <w:r w:rsidR="005075BA">
        <w:rPr>
          <w:rFonts w:ascii="Times New Roman" w:eastAsiaTheme="minorHAnsi" w:hAnsi="Times New Roman" w:cs="Times New Roman"/>
          <w:color w:val="000000" w:themeColor="text1"/>
          <w:lang w:eastAsia="en-US"/>
        </w:rPr>
        <w:t> </w:t>
      </w:r>
      <w:r w:rsidR="00423891">
        <w:rPr>
          <w:rFonts w:ascii="Times New Roman" w:eastAsiaTheme="minorHAnsi" w:hAnsi="Times New Roman" w:cs="Times New Roman"/>
          <w:color w:val="000000" w:themeColor="text1"/>
          <w:lang w:eastAsia="en-US"/>
        </w:rPr>
        <w:t>территории города Перми»</w:t>
      </w:r>
    </w:p>
    <w:p w:rsidR="00FD10E3" w:rsidRPr="00C17536" w:rsidRDefault="009D4C74" w:rsidP="00F27A55">
      <w:pPr>
        <w:ind w:firstLine="709"/>
        <w:jc w:val="both"/>
        <w:rPr>
          <w:rFonts w:eastAsiaTheme="minorHAnsi"/>
          <w:szCs w:val="28"/>
          <w:lang w:eastAsia="en-US"/>
        </w:rPr>
      </w:pPr>
      <w:r w:rsidRPr="009D4C74">
        <w:rPr>
          <w:rFonts w:eastAsiaTheme="minorHAnsi"/>
          <w:szCs w:val="28"/>
          <w:lang w:eastAsia="en-US"/>
        </w:rPr>
        <w:t xml:space="preserve">В соответствии с </w:t>
      </w:r>
      <w:r w:rsidR="005075BA">
        <w:rPr>
          <w:rFonts w:eastAsiaTheme="minorHAnsi"/>
          <w:szCs w:val="28"/>
          <w:lang w:eastAsia="en-US"/>
        </w:rPr>
        <w:t>Ф</w:t>
      </w:r>
      <w:r w:rsidR="00FD22DC">
        <w:rPr>
          <w:rFonts w:eastAsiaTheme="minorHAnsi"/>
          <w:szCs w:val="28"/>
          <w:lang w:eastAsia="en-US"/>
        </w:rPr>
        <w:t>едеральн</w:t>
      </w:r>
      <w:r>
        <w:rPr>
          <w:rFonts w:eastAsiaTheme="minorHAnsi"/>
          <w:szCs w:val="28"/>
          <w:lang w:eastAsia="en-US"/>
        </w:rPr>
        <w:t>ым</w:t>
      </w:r>
      <w:r w:rsidR="00FD22DC">
        <w:rPr>
          <w:rFonts w:eastAsiaTheme="minorHAnsi"/>
          <w:szCs w:val="28"/>
          <w:lang w:eastAsia="en-US"/>
        </w:rPr>
        <w:t xml:space="preserve"> закон</w:t>
      </w:r>
      <w:r>
        <w:rPr>
          <w:rFonts w:eastAsiaTheme="minorHAnsi"/>
          <w:szCs w:val="28"/>
          <w:lang w:eastAsia="en-US"/>
        </w:rPr>
        <w:t>ом</w:t>
      </w:r>
      <w:r w:rsidR="00FD22DC">
        <w:rPr>
          <w:rFonts w:eastAsiaTheme="minorHAnsi"/>
          <w:szCs w:val="28"/>
          <w:lang w:eastAsia="en-US"/>
        </w:rPr>
        <w:t xml:space="preserve"> от 31.07.2020 </w:t>
      </w:r>
      <w:r w:rsidR="00FD22DC" w:rsidRPr="009D4C74">
        <w:rPr>
          <w:rFonts w:eastAsiaTheme="minorHAnsi"/>
          <w:szCs w:val="28"/>
          <w:lang w:eastAsia="en-US"/>
        </w:rPr>
        <w:t>№ 248-ФЗ «О гос</w:t>
      </w:r>
      <w:r w:rsidR="00FD22DC" w:rsidRPr="009D4C74">
        <w:rPr>
          <w:rFonts w:eastAsiaTheme="minorHAnsi"/>
          <w:szCs w:val="28"/>
          <w:lang w:eastAsia="en-US"/>
        </w:rPr>
        <w:t>у</w:t>
      </w:r>
      <w:r w:rsidR="00FD22DC" w:rsidRPr="009D4C74">
        <w:rPr>
          <w:rFonts w:eastAsiaTheme="minorHAnsi"/>
          <w:szCs w:val="28"/>
          <w:lang w:eastAsia="en-US"/>
        </w:rPr>
        <w:t>дарственном контроле (надзоре) и муниципальном контроле в Российской Фед</w:t>
      </w:r>
      <w:r w:rsidR="00FD22DC" w:rsidRPr="009D4C74">
        <w:rPr>
          <w:rFonts w:eastAsiaTheme="minorHAnsi"/>
          <w:szCs w:val="28"/>
          <w:lang w:eastAsia="en-US"/>
        </w:rPr>
        <w:t>е</w:t>
      </w:r>
      <w:r w:rsidR="00FD22DC" w:rsidRPr="009D4C74">
        <w:rPr>
          <w:rFonts w:eastAsiaTheme="minorHAnsi"/>
          <w:szCs w:val="28"/>
          <w:lang w:eastAsia="en-US"/>
        </w:rPr>
        <w:t>рации»</w:t>
      </w:r>
      <w:r w:rsidR="002E7F03" w:rsidRPr="009D4C74">
        <w:rPr>
          <w:szCs w:val="28"/>
        </w:rPr>
        <w:t>,</w:t>
      </w:r>
      <w:r w:rsidR="002E7F03">
        <w:rPr>
          <w:szCs w:val="28"/>
        </w:rPr>
        <w:t xml:space="preserve"> </w:t>
      </w:r>
      <w:r w:rsidR="002E7F03" w:rsidRPr="00C17536">
        <w:rPr>
          <w:szCs w:val="28"/>
        </w:rPr>
        <w:t>Устав</w:t>
      </w:r>
      <w:r w:rsidR="005075BA">
        <w:rPr>
          <w:szCs w:val="28"/>
        </w:rPr>
        <w:t>ом</w:t>
      </w:r>
      <w:r w:rsidR="002E7F03" w:rsidRPr="00C17536">
        <w:rPr>
          <w:szCs w:val="28"/>
        </w:rPr>
        <w:t xml:space="preserve"> города Перми</w:t>
      </w:r>
    </w:p>
    <w:p w:rsidR="00827A06" w:rsidRPr="00C17536" w:rsidRDefault="00827A06" w:rsidP="00A97ED7">
      <w:pPr>
        <w:spacing w:before="240" w:after="240"/>
        <w:rPr>
          <w:b/>
          <w:spacing w:val="50"/>
        </w:rPr>
      </w:pPr>
      <w:r w:rsidRPr="00C17536">
        <w:t xml:space="preserve">Пермская городская Дума </w:t>
      </w:r>
      <w:proofErr w:type="gramStart"/>
      <w:r w:rsidRPr="00A97ED7">
        <w:rPr>
          <w:b/>
        </w:rPr>
        <w:t>р</w:t>
      </w:r>
      <w:proofErr w:type="gramEnd"/>
      <w:r w:rsidR="00A97ED7">
        <w:rPr>
          <w:b/>
        </w:rPr>
        <w:t xml:space="preserve"> </w:t>
      </w:r>
      <w:r w:rsidRPr="00A97ED7">
        <w:rPr>
          <w:b/>
        </w:rPr>
        <w:t>е</w:t>
      </w:r>
      <w:r w:rsidR="00A97ED7">
        <w:rPr>
          <w:b/>
        </w:rPr>
        <w:t xml:space="preserve"> </w:t>
      </w:r>
      <w:r w:rsidRPr="00A97ED7">
        <w:rPr>
          <w:b/>
        </w:rPr>
        <w:t>ш</w:t>
      </w:r>
      <w:r w:rsidR="00A97ED7">
        <w:rPr>
          <w:b/>
        </w:rPr>
        <w:t xml:space="preserve"> </w:t>
      </w:r>
      <w:r w:rsidRPr="00A97ED7">
        <w:rPr>
          <w:b/>
        </w:rPr>
        <w:t>и</w:t>
      </w:r>
      <w:r w:rsidR="00A97ED7">
        <w:rPr>
          <w:b/>
        </w:rPr>
        <w:t xml:space="preserve"> </w:t>
      </w:r>
      <w:r w:rsidRPr="00A97ED7">
        <w:rPr>
          <w:b/>
        </w:rPr>
        <w:t>л</w:t>
      </w:r>
      <w:r w:rsidR="00A97ED7">
        <w:rPr>
          <w:b/>
        </w:rPr>
        <w:t xml:space="preserve"> </w:t>
      </w:r>
      <w:r w:rsidRPr="00A97ED7">
        <w:rPr>
          <w:b/>
        </w:rPr>
        <w:t>а:</w:t>
      </w:r>
    </w:p>
    <w:p w:rsidR="007715D4" w:rsidRDefault="00D20DBB" w:rsidP="001A1B61">
      <w:pPr>
        <w:ind w:firstLine="709"/>
        <w:jc w:val="both"/>
        <w:rPr>
          <w:color w:val="000000" w:themeColor="text1"/>
        </w:rPr>
      </w:pPr>
      <w:r w:rsidRPr="00C17536">
        <w:t xml:space="preserve">1. </w:t>
      </w:r>
      <w:r w:rsidRPr="00536DED">
        <w:rPr>
          <w:color w:val="000000" w:themeColor="text1"/>
        </w:rPr>
        <w:t>Внести</w:t>
      </w:r>
      <w:r w:rsidR="00295988">
        <w:rPr>
          <w:color w:val="000000" w:themeColor="text1"/>
        </w:rPr>
        <w:t xml:space="preserve"> </w:t>
      </w:r>
      <w:r w:rsidRPr="00536DED">
        <w:rPr>
          <w:color w:val="000000" w:themeColor="text1"/>
        </w:rPr>
        <w:t>в</w:t>
      </w:r>
      <w:r w:rsidR="00536DED" w:rsidRPr="00536DED">
        <w:rPr>
          <w:color w:val="000000" w:themeColor="text1"/>
        </w:rPr>
        <w:t xml:space="preserve"> </w:t>
      </w:r>
      <w:r w:rsidR="00DC1C1F" w:rsidRPr="00DC1C1F">
        <w:rPr>
          <w:color w:val="000000" w:themeColor="text1"/>
        </w:rPr>
        <w:t>Положени</w:t>
      </w:r>
      <w:r w:rsidR="00DC1C1F" w:rsidRPr="00295988">
        <w:rPr>
          <w:color w:val="000000" w:themeColor="text1"/>
        </w:rPr>
        <w:t>е</w:t>
      </w:r>
      <w:r w:rsidR="00DC1C1F" w:rsidRPr="00DC1C1F">
        <w:rPr>
          <w:color w:val="000000" w:themeColor="text1"/>
        </w:rPr>
        <w:t xml:space="preserve"> о муниципальном земельном контроле на террит</w:t>
      </w:r>
      <w:r w:rsidR="00DC1C1F" w:rsidRPr="00DC1C1F">
        <w:rPr>
          <w:color w:val="000000" w:themeColor="text1"/>
        </w:rPr>
        <w:t>о</w:t>
      </w:r>
      <w:r w:rsidR="00DC1C1F" w:rsidRPr="00DC1C1F">
        <w:rPr>
          <w:color w:val="000000" w:themeColor="text1"/>
        </w:rPr>
        <w:t xml:space="preserve">рии города Перми, утвержденное </w:t>
      </w:r>
      <w:r w:rsidR="00536DED" w:rsidRPr="00536DED">
        <w:rPr>
          <w:color w:val="000000" w:themeColor="text1"/>
        </w:rPr>
        <w:t>решение</w:t>
      </w:r>
      <w:r w:rsidR="00DC1C1F">
        <w:rPr>
          <w:color w:val="000000" w:themeColor="text1"/>
        </w:rPr>
        <w:t>м</w:t>
      </w:r>
      <w:r w:rsidR="00536DED" w:rsidRPr="00536DED">
        <w:rPr>
          <w:color w:val="000000" w:themeColor="text1"/>
        </w:rPr>
        <w:t xml:space="preserve"> Пермской городской Думы от</w:t>
      </w:r>
      <w:r w:rsidR="005075BA">
        <w:rPr>
          <w:color w:val="000000" w:themeColor="text1"/>
        </w:rPr>
        <w:t> </w:t>
      </w:r>
      <w:r w:rsidR="00536DED" w:rsidRPr="00536DED">
        <w:rPr>
          <w:color w:val="000000" w:themeColor="text1"/>
        </w:rPr>
        <w:t>2</w:t>
      </w:r>
      <w:r w:rsidR="00FD22DC">
        <w:rPr>
          <w:color w:val="000000" w:themeColor="text1"/>
        </w:rPr>
        <w:t>1</w:t>
      </w:r>
      <w:r w:rsidR="00536DED" w:rsidRPr="00536DED">
        <w:rPr>
          <w:color w:val="000000" w:themeColor="text1"/>
        </w:rPr>
        <w:t>.</w:t>
      </w:r>
      <w:r w:rsidR="00FD22DC">
        <w:rPr>
          <w:color w:val="000000" w:themeColor="text1"/>
        </w:rPr>
        <w:t>12</w:t>
      </w:r>
      <w:r w:rsidR="00536DED" w:rsidRPr="00536DED">
        <w:rPr>
          <w:color w:val="000000" w:themeColor="text1"/>
        </w:rPr>
        <w:t>.20</w:t>
      </w:r>
      <w:r w:rsidR="00FD22DC">
        <w:rPr>
          <w:color w:val="000000" w:themeColor="text1"/>
        </w:rPr>
        <w:t>21</w:t>
      </w:r>
      <w:r w:rsidR="00536DED" w:rsidRPr="00536DED">
        <w:rPr>
          <w:color w:val="000000" w:themeColor="text1"/>
        </w:rPr>
        <w:t xml:space="preserve"> </w:t>
      </w:r>
      <w:r w:rsidR="00FC6A06">
        <w:rPr>
          <w:color w:val="000000" w:themeColor="text1"/>
        </w:rPr>
        <w:t>№</w:t>
      </w:r>
      <w:r w:rsidR="00536DED" w:rsidRPr="00536DED">
        <w:rPr>
          <w:color w:val="000000" w:themeColor="text1"/>
        </w:rPr>
        <w:t xml:space="preserve"> </w:t>
      </w:r>
      <w:r w:rsidR="00FD22DC">
        <w:rPr>
          <w:color w:val="000000" w:themeColor="text1"/>
        </w:rPr>
        <w:t>299</w:t>
      </w:r>
      <w:r w:rsidR="00423891">
        <w:rPr>
          <w:color w:val="000000" w:themeColor="text1"/>
        </w:rPr>
        <w:t xml:space="preserve"> </w:t>
      </w:r>
      <w:r w:rsidR="00423891" w:rsidRPr="00423891">
        <w:rPr>
          <w:color w:val="000000" w:themeColor="text1"/>
        </w:rPr>
        <w:t>«О муниципальном земельном контроле на территории гор</w:t>
      </w:r>
      <w:r w:rsidR="00423891" w:rsidRPr="00423891">
        <w:rPr>
          <w:color w:val="000000" w:themeColor="text1"/>
        </w:rPr>
        <w:t>о</w:t>
      </w:r>
      <w:r w:rsidR="00423891" w:rsidRPr="00423891">
        <w:rPr>
          <w:color w:val="000000" w:themeColor="text1"/>
        </w:rPr>
        <w:t>да Перми»</w:t>
      </w:r>
      <w:r w:rsidR="00FC6A06">
        <w:rPr>
          <w:color w:val="000000" w:themeColor="text1"/>
        </w:rPr>
        <w:t xml:space="preserve"> </w:t>
      </w:r>
      <w:r w:rsidR="00536DED" w:rsidRPr="00536DED">
        <w:rPr>
          <w:color w:val="000000" w:themeColor="text1"/>
        </w:rPr>
        <w:t>(в редак</w:t>
      </w:r>
      <w:r w:rsidR="00F27A55">
        <w:rPr>
          <w:color w:val="000000" w:themeColor="text1"/>
        </w:rPr>
        <w:t>ции решений Пермской городской Д</w:t>
      </w:r>
      <w:r w:rsidR="00536DED" w:rsidRPr="00536DED">
        <w:rPr>
          <w:color w:val="000000" w:themeColor="text1"/>
        </w:rPr>
        <w:t xml:space="preserve">умы 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от 2</w:t>
      </w:r>
      <w:r w:rsidR="00FD22DC">
        <w:rPr>
          <w:rFonts w:eastAsiaTheme="minorHAnsi"/>
          <w:color w:val="000000" w:themeColor="text1"/>
          <w:szCs w:val="28"/>
          <w:lang w:eastAsia="en-US"/>
        </w:rPr>
        <w:t>2.02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.20</w:t>
      </w:r>
      <w:r w:rsidR="00FD22DC">
        <w:rPr>
          <w:rFonts w:eastAsiaTheme="minorHAnsi"/>
          <w:color w:val="000000" w:themeColor="text1"/>
          <w:szCs w:val="28"/>
          <w:lang w:eastAsia="en-US"/>
        </w:rPr>
        <w:t>22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 </w:t>
      </w:r>
      <w:hyperlink r:id="rId11" w:history="1"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 xml:space="preserve">№ </w:t>
        </w:r>
      </w:hyperlink>
      <w:r w:rsidR="00FD22DC">
        <w:rPr>
          <w:rFonts w:eastAsiaTheme="minorHAnsi"/>
          <w:color w:val="000000" w:themeColor="text1"/>
          <w:szCs w:val="28"/>
          <w:lang w:eastAsia="en-US"/>
        </w:rPr>
        <w:t>43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, от 2</w:t>
      </w:r>
      <w:r w:rsidR="00FD22DC">
        <w:rPr>
          <w:rFonts w:eastAsiaTheme="minorHAnsi"/>
          <w:color w:val="000000" w:themeColor="text1"/>
          <w:szCs w:val="28"/>
          <w:lang w:eastAsia="en-US"/>
        </w:rPr>
        <w:t>6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</w:t>
      </w:r>
      <w:r w:rsidR="00FD22DC">
        <w:rPr>
          <w:rFonts w:eastAsiaTheme="minorHAnsi"/>
          <w:color w:val="000000" w:themeColor="text1"/>
          <w:szCs w:val="28"/>
          <w:lang w:eastAsia="en-US"/>
        </w:rPr>
        <w:t>04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.20</w:t>
      </w:r>
      <w:r w:rsidR="00FD22DC">
        <w:rPr>
          <w:rFonts w:eastAsiaTheme="minorHAnsi"/>
          <w:color w:val="000000" w:themeColor="text1"/>
          <w:szCs w:val="28"/>
          <w:lang w:eastAsia="en-US"/>
        </w:rPr>
        <w:t>22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 </w:t>
      </w:r>
      <w:hyperlink r:id="rId12" w:history="1"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№</w:t>
        </w:r>
      </w:hyperlink>
      <w:r w:rsidR="0028232E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FD22DC">
        <w:rPr>
          <w:rFonts w:eastAsiaTheme="minorHAnsi"/>
          <w:color w:val="000000" w:themeColor="text1"/>
          <w:szCs w:val="28"/>
          <w:lang w:eastAsia="en-US"/>
        </w:rPr>
        <w:t>85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, от </w:t>
      </w:r>
      <w:r w:rsidR="00FD22DC">
        <w:rPr>
          <w:rFonts w:eastAsiaTheme="minorHAnsi"/>
          <w:color w:val="000000" w:themeColor="text1"/>
          <w:szCs w:val="28"/>
          <w:lang w:eastAsia="en-US"/>
        </w:rPr>
        <w:t>15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</w:t>
      </w:r>
      <w:r w:rsidR="00FD22DC">
        <w:rPr>
          <w:rFonts w:eastAsiaTheme="minorHAnsi"/>
          <w:color w:val="000000" w:themeColor="text1"/>
          <w:szCs w:val="28"/>
          <w:lang w:eastAsia="en-US"/>
        </w:rPr>
        <w:t>11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.20</w:t>
      </w:r>
      <w:r w:rsidR="00FD22DC">
        <w:rPr>
          <w:rFonts w:eastAsiaTheme="minorHAnsi"/>
          <w:color w:val="000000" w:themeColor="text1"/>
          <w:szCs w:val="28"/>
          <w:lang w:eastAsia="en-US"/>
        </w:rPr>
        <w:t>22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 </w:t>
      </w:r>
      <w:hyperlink r:id="rId13" w:history="1">
        <w:r w:rsidR="00FD22DC">
          <w:rPr>
            <w:rFonts w:eastAsiaTheme="minorHAnsi"/>
            <w:color w:val="000000" w:themeColor="text1"/>
            <w:szCs w:val="28"/>
            <w:lang w:eastAsia="en-US"/>
          </w:rPr>
          <w:t>№ 25</w:t>
        </w:r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6</w:t>
        </w:r>
      </w:hyperlink>
      <w:r w:rsidR="0028232E">
        <w:rPr>
          <w:rFonts w:eastAsiaTheme="minorHAnsi"/>
          <w:color w:val="000000" w:themeColor="text1"/>
          <w:szCs w:val="28"/>
          <w:lang w:eastAsia="en-US"/>
        </w:rPr>
        <w:t>, от 27.02.2024 № 24</w:t>
      </w:r>
      <w:r w:rsidR="00CB738C">
        <w:rPr>
          <w:rFonts w:eastAsiaTheme="minorHAnsi"/>
          <w:color w:val="000000" w:themeColor="text1"/>
          <w:szCs w:val="28"/>
          <w:lang w:eastAsia="en-US"/>
        </w:rPr>
        <w:t>, от 28.05.2024 № 91</w:t>
      </w:r>
      <w:r w:rsidR="00536DED" w:rsidRPr="00536DED">
        <w:rPr>
          <w:color w:val="000000" w:themeColor="text1"/>
        </w:rPr>
        <w:t>)</w:t>
      </w:r>
      <w:r w:rsidR="005075BA">
        <w:rPr>
          <w:color w:val="000000" w:themeColor="text1"/>
        </w:rPr>
        <w:t>,</w:t>
      </w:r>
      <w:r w:rsidR="00665A7E" w:rsidRPr="00536DED">
        <w:rPr>
          <w:color w:val="000000" w:themeColor="text1"/>
        </w:rPr>
        <w:t xml:space="preserve"> </w:t>
      </w:r>
      <w:r w:rsidR="00665A7E" w:rsidRPr="00ED45E2">
        <w:rPr>
          <w:color w:val="000000" w:themeColor="text1"/>
        </w:rPr>
        <w:t>изменени</w:t>
      </w:r>
      <w:r w:rsidR="007715D4">
        <w:rPr>
          <w:color w:val="000000" w:themeColor="text1"/>
        </w:rPr>
        <w:t>я:</w:t>
      </w:r>
    </w:p>
    <w:p w:rsidR="007715D4" w:rsidRPr="00404B90" w:rsidRDefault="007715D4" w:rsidP="001A1B6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абзац второй пункта 4.5 дополнить </w:t>
      </w:r>
      <w:r w:rsidRPr="00404B90">
        <w:rPr>
          <w:color w:val="000000" w:themeColor="text1"/>
        </w:rPr>
        <w:t>словами «либо выявление соотве</w:t>
      </w:r>
      <w:r w:rsidRPr="00404B90">
        <w:rPr>
          <w:color w:val="000000" w:themeColor="text1"/>
        </w:rPr>
        <w:t>т</w:t>
      </w:r>
      <w:r w:rsidRPr="00404B90">
        <w:rPr>
          <w:color w:val="000000" w:themeColor="text1"/>
        </w:rPr>
        <w:t>ствия объекта контроля индикаторам риска</w:t>
      </w:r>
      <w:proofErr w:type="gramStart"/>
      <w:r w:rsidRPr="00404B90">
        <w:rPr>
          <w:color w:val="000000" w:themeColor="text1"/>
        </w:rPr>
        <w:t>,»</w:t>
      </w:r>
      <w:proofErr w:type="gramEnd"/>
      <w:r w:rsidRPr="00404B90">
        <w:rPr>
          <w:color w:val="000000" w:themeColor="text1"/>
        </w:rPr>
        <w:t>;</w:t>
      </w:r>
    </w:p>
    <w:p w:rsidR="00CA763C" w:rsidRPr="00404B90" w:rsidRDefault="007715D4" w:rsidP="001A1B61">
      <w:pPr>
        <w:ind w:firstLine="709"/>
        <w:jc w:val="both"/>
        <w:rPr>
          <w:color w:val="000000" w:themeColor="text1"/>
        </w:rPr>
      </w:pPr>
      <w:r w:rsidRPr="00404B90">
        <w:rPr>
          <w:color w:val="000000" w:themeColor="text1"/>
        </w:rPr>
        <w:t>1.2.</w:t>
      </w:r>
      <w:r w:rsidR="00CB738C" w:rsidRPr="00404B90">
        <w:rPr>
          <w:color w:val="000000" w:themeColor="text1"/>
        </w:rPr>
        <w:t xml:space="preserve"> дополни</w:t>
      </w:r>
      <w:r w:rsidRPr="00404B90">
        <w:rPr>
          <w:color w:val="000000" w:themeColor="text1"/>
        </w:rPr>
        <w:t>ть</w:t>
      </w:r>
      <w:r w:rsidR="00CB738C" w:rsidRPr="00404B90">
        <w:rPr>
          <w:color w:val="000000" w:themeColor="text1"/>
        </w:rPr>
        <w:t xml:space="preserve"> пунктами </w:t>
      </w:r>
      <w:r w:rsidR="003B04D2" w:rsidRPr="00404B90">
        <w:rPr>
          <w:color w:val="000000" w:themeColor="text1"/>
        </w:rPr>
        <w:t>4.8</w:t>
      </w:r>
      <w:r w:rsidR="003B04D2" w:rsidRPr="00404B90">
        <w:rPr>
          <w:color w:val="000000" w:themeColor="text1"/>
          <w:vertAlign w:val="superscript"/>
        </w:rPr>
        <w:t>1</w:t>
      </w:r>
      <w:r w:rsidR="003B04D2" w:rsidRPr="00404B90">
        <w:rPr>
          <w:color w:val="000000" w:themeColor="text1"/>
        </w:rPr>
        <w:t>, 4.8</w:t>
      </w:r>
      <w:r w:rsidR="003B04D2" w:rsidRPr="00404B90">
        <w:rPr>
          <w:color w:val="000000" w:themeColor="text1"/>
          <w:vertAlign w:val="superscript"/>
        </w:rPr>
        <w:t xml:space="preserve">2 </w:t>
      </w:r>
      <w:r w:rsidR="003B04D2" w:rsidRPr="00404B90">
        <w:rPr>
          <w:color w:val="000000" w:themeColor="text1"/>
        </w:rPr>
        <w:t>следующего содержания:</w:t>
      </w:r>
    </w:p>
    <w:p w:rsidR="003B04D2" w:rsidRPr="00404B90" w:rsidRDefault="003B04D2" w:rsidP="003B04D2">
      <w:pPr>
        <w:ind w:firstLine="709"/>
        <w:jc w:val="both"/>
        <w:rPr>
          <w:color w:val="000000"/>
          <w:szCs w:val="28"/>
        </w:rPr>
      </w:pPr>
      <w:r w:rsidRPr="00404B90">
        <w:rPr>
          <w:color w:val="000000"/>
          <w:szCs w:val="28"/>
        </w:rPr>
        <w:t>«4.8</w:t>
      </w:r>
      <w:r w:rsidRPr="00404B90">
        <w:rPr>
          <w:color w:val="000000"/>
          <w:szCs w:val="28"/>
          <w:vertAlign w:val="superscript"/>
        </w:rPr>
        <w:t>1</w:t>
      </w:r>
      <w:r w:rsidRPr="00404B90">
        <w:rPr>
          <w:color w:val="000000"/>
          <w:szCs w:val="28"/>
        </w:rPr>
        <w:t>. В  целях  оценки  риска  причинения  вреда  (ущерба)  охраняемым з</w:t>
      </w:r>
      <w:r w:rsidRPr="00404B90">
        <w:rPr>
          <w:color w:val="000000"/>
          <w:szCs w:val="28"/>
        </w:rPr>
        <w:t>а</w:t>
      </w:r>
      <w:r w:rsidRPr="00404B90">
        <w:rPr>
          <w:color w:val="000000"/>
          <w:szCs w:val="28"/>
        </w:rPr>
        <w:t>коном  ценностям  устанавливаются  следующие  индикаторы  риска нарушения обязательных  требований,  соответствие  которым  является  основанием  для проведения внепланового контрольного мероприятия:</w:t>
      </w:r>
    </w:p>
    <w:p w:rsidR="003B04D2" w:rsidRPr="00404B90" w:rsidRDefault="003B04D2" w:rsidP="003B04D2">
      <w:pPr>
        <w:ind w:firstLine="709"/>
        <w:jc w:val="both"/>
        <w:rPr>
          <w:color w:val="000000"/>
          <w:szCs w:val="28"/>
        </w:rPr>
      </w:pPr>
      <w:r w:rsidRPr="00404B90">
        <w:rPr>
          <w:color w:val="000000"/>
          <w:szCs w:val="28"/>
        </w:rPr>
        <w:t xml:space="preserve"> </w:t>
      </w:r>
      <w:proofErr w:type="gramStart"/>
      <w:r w:rsidR="003D19B1" w:rsidRPr="00404B90">
        <w:rPr>
          <w:color w:val="000000"/>
          <w:szCs w:val="28"/>
        </w:rPr>
        <w:t>4</w:t>
      </w:r>
      <w:r w:rsidRPr="00404B90">
        <w:rPr>
          <w:color w:val="000000"/>
          <w:szCs w:val="28"/>
        </w:rPr>
        <w:t>.</w:t>
      </w:r>
      <w:r w:rsidR="003D19B1" w:rsidRPr="00404B90">
        <w:rPr>
          <w:color w:val="000000"/>
          <w:szCs w:val="28"/>
        </w:rPr>
        <w:t>8</w:t>
      </w:r>
      <w:r w:rsidRPr="00404B90">
        <w:rPr>
          <w:color w:val="000000"/>
          <w:szCs w:val="28"/>
          <w:vertAlign w:val="superscript"/>
        </w:rPr>
        <w:t>1</w:t>
      </w:r>
      <w:r w:rsidRPr="00404B90">
        <w:rPr>
          <w:color w:val="000000"/>
          <w:szCs w:val="28"/>
        </w:rPr>
        <w:t>.</w:t>
      </w:r>
      <w:r w:rsidR="003D19B1" w:rsidRPr="00404B90">
        <w:rPr>
          <w:color w:val="000000"/>
          <w:szCs w:val="28"/>
        </w:rPr>
        <w:t>1.</w:t>
      </w:r>
      <w:r w:rsidRPr="00404B90">
        <w:rPr>
          <w:color w:val="000000"/>
          <w:szCs w:val="28"/>
        </w:rPr>
        <w:t xml:space="preserve"> </w:t>
      </w:r>
      <w:r w:rsidR="003D19B1" w:rsidRPr="00404B90">
        <w:rPr>
          <w:color w:val="000000"/>
          <w:szCs w:val="28"/>
        </w:rPr>
        <w:t>н</w:t>
      </w:r>
      <w:r w:rsidRPr="00404B90">
        <w:rPr>
          <w:color w:val="000000"/>
          <w:szCs w:val="28"/>
        </w:rPr>
        <w:t>аличие у органа местного самоуправления информации о привлеч</w:t>
      </w:r>
      <w:r w:rsidRPr="00404B90">
        <w:rPr>
          <w:color w:val="000000"/>
          <w:szCs w:val="28"/>
        </w:rPr>
        <w:t>е</w:t>
      </w:r>
      <w:r w:rsidRPr="00404B90">
        <w:rPr>
          <w:color w:val="000000"/>
          <w:szCs w:val="28"/>
        </w:rPr>
        <w:t xml:space="preserve">нии правообладателя земельного участка к административной ответственности за использование иного принадлежащего ему земельного участка, расположенного </w:t>
      </w:r>
      <w:r w:rsidR="00750CC9" w:rsidRPr="00404B90">
        <w:rPr>
          <w:color w:val="000000"/>
          <w:szCs w:val="28"/>
        </w:rPr>
        <w:t>на территории города Перми</w:t>
      </w:r>
      <w:r w:rsidRPr="00404B90">
        <w:rPr>
          <w:color w:val="000000"/>
          <w:szCs w:val="28"/>
        </w:rPr>
        <w:t>, не по целевому назначению в соответствии с его принадлежностью к той или иной категории земель и (или) разрешенным испол</w:t>
      </w:r>
      <w:r w:rsidRPr="00404B90">
        <w:rPr>
          <w:color w:val="000000"/>
          <w:szCs w:val="28"/>
        </w:rPr>
        <w:t>ь</w:t>
      </w:r>
      <w:r w:rsidRPr="00404B90">
        <w:rPr>
          <w:color w:val="000000"/>
          <w:szCs w:val="28"/>
        </w:rPr>
        <w:t>зованием или неиспользование земельного участка, предназначенного для ж</w:t>
      </w:r>
      <w:r w:rsidRPr="00404B90">
        <w:rPr>
          <w:color w:val="000000"/>
          <w:szCs w:val="28"/>
        </w:rPr>
        <w:t>и</w:t>
      </w:r>
      <w:r w:rsidRPr="00404B90">
        <w:rPr>
          <w:color w:val="000000"/>
          <w:szCs w:val="28"/>
        </w:rPr>
        <w:t>лищного или иного строительства, садоводства, огородничества, в указанных</w:t>
      </w:r>
      <w:proofErr w:type="gramEnd"/>
      <w:r w:rsidRPr="00404B90">
        <w:rPr>
          <w:color w:val="000000"/>
          <w:szCs w:val="28"/>
        </w:rPr>
        <w:t xml:space="preserve"> </w:t>
      </w:r>
      <w:proofErr w:type="gramStart"/>
      <w:r w:rsidRPr="00404B90">
        <w:rPr>
          <w:color w:val="000000"/>
          <w:szCs w:val="28"/>
        </w:rPr>
        <w:t>ц</w:t>
      </w:r>
      <w:r w:rsidRPr="00404B90">
        <w:rPr>
          <w:color w:val="000000"/>
          <w:szCs w:val="28"/>
        </w:rPr>
        <w:t>е</w:t>
      </w:r>
      <w:r w:rsidRPr="00404B90">
        <w:rPr>
          <w:color w:val="000000"/>
          <w:szCs w:val="28"/>
        </w:rPr>
        <w:t>лях</w:t>
      </w:r>
      <w:proofErr w:type="gramEnd"/>
      <w:r w:rsidRPr="00404B90">
        <w:rPr>
          <w:color w:val="000000"/>
          <w:szCs w:val="28"/>
        </w:rPr>
        <w:t xml:space="preserve"> в случае, если обязанность по использованию такого земельного участка в т</w:t>
      </w:r>
      <w:r w:rsidRPr="00404B90">
        <w:rPr>
          <w:color w:val="000000"/>
          <w:szCs w:val="28"/>
        </w:rPr>
        <w:t>е</w:t>
      </w:r>
      <w:r w:rsidRPr="00404B90">
        <w:rPr>
          <w:color w:val="000000"/>
          <w:szCs w:val="28"/>
        </w:rPr>
        <w:t>чение установленного срока предусмотрена федеральным законом;</w:t>
      </w:r>
    </w:p>
    <w:p w:rsidR="003B04D2" w:rsidRPr="00404B90" w:rsidRDefault="003D19B1" w:rsidP="003B04D2">
      <w:pPr>
        <w:ind w:firstLine="709"/>
        <w:jc w:val="both"/>
        <w:rPr>
          <w:color w:val="000000"/>
          <w:szCs w:val="28"/>
        </w:rPr>
      </w:pPr>
      <w:proofErr w:type="gramStart"/>
      <w:r w:rsidRPr="00404B90">
        <w:rPr>
          <w:color w:val="000000"/>
          <w:szCs w:val="28"/>
        </w:rPr>
        <w:t>4</w:t>
      </w:r>
      <w:r w:rsidR="003B04D2" w:rsidRPr="00404B90">
        <w:rPr>
          <w:color w:val="000000"/>
          <w:szCs w:val="28"/>
        </w:rPr>
        <w:t>.</w:t>
      </w:r>
      <w:r w:rsidRPr="00404B90">
        <w:rPr>
          <w:color w:val="000000"/>
          <w:szCs w:val="28"/>
        </w:rPr>
        <w:t>8</w:t>
      </w:r>
      <w:r w:rsidRPr="00404B90">
        <w:rPr>
          <w:color w:val="000000"/>
          <w:szCs w:val="28"/>
          <w:vertAlign w:val="superscript"/>
        </w:rPr>
        <w:t>1</w:t>
      </w:r>
      <w:r w:rsidRPr="00404B90">
        <w:rPr>
          <w:color w:val="000000"/>
          <w:szCs w:val="28"/>
        </w:rPr>
        <w:t>.2. у</w:t>
      </w:r>
      <w:r w:rsidR="003B04D2" w:rsidRPr="00404B90">
        <w:rPr>
          <w:color w:val="000000"/>
          <w:szCs w:val="28"/>
        </w:rPr>
        <w:t>точнение содержащихся в ЕГРН сведений о местоположении границ земельного участка, принадлежащего контролируемому лицу на праве собстве</w:t>
      </w:r>
      <w:r w:rsidR="003B04D2" w:rsidRPr="00404B90">
        <w:rPr>
          <w:color w:val="000000"/>
          <w:szCs w:val="28"/>
        </w:rPr>
        <w:t>н</w:t>
      </w:r>
      <w:r w:rsidR="003B04D2" w:rsidRPr="00404B90">
        <w:rPr>
          <w:color w:val="000000"/>
          <w:szCs w:val="28"/>
        </w:rPr>
        <w:lastRenderedPageBreak/>
        <w:t xml:space="preserve">ности, на основании межевого плана, подготовленного кадастровым инженером, </w:t>
      </w:r>
      <w:bookmarkStart w:id="0" w:name="_GoBack"/>
      <w:r w:rsidR="003B04D2" w:rsidRPr="00404B90">
        <w:rPr>
          <w:color w:val="000000"/>
          <w:szCs w:val="28"/>
        </w:rPr>
        <w:t xml:space="preserve">который  в течение трех месяцев после уточнения указанных сведений привлечен </w:t>
      </w:r>
      <w:bookmarkEnd w:id="0"/>
      <w:r w:rsidR="003B04D2" w:rsidRPr="00404B90">
        <w:rPr>
          <w:color w:val="000000"/>
          <w:szCs w:val="28"/>
        </w:rPr>
        <w:t>к административной ответственности за внесение заведомо ложных сведений в межевой план, технический план, акт обследования, проект межевания земельн</w:t>
      </w:r>
      <w:r w:rsidR="003B04D2" w:rsidRPr="00404B90">
        <w:rPr>
          <w:color w:val="000000"/>
          <w:szCs w:val="28"/>
        </w:rPr>
        <w:t>о</w:t>
      </w:r>
      <w:r w:rsidR="003B04D2" w:rsidRPr="00404B90">
        <w:rPr>
          <w:color w:val="000000"/>
          <w:szCs w:val="28"/>
        </w:rPr>
        <w:t>го участка или земельных участков либо карту-план территории или</w:t>
      </w:r>
      <w:proofErr w:type="gramEnd"/>
      <w:r w:rsidR="003B04D2" w:rsidRPr="00404B90">
        <w:rPr>
          <w:color w:val="000000"/>
          <w:szCs w:val="28"/>
        </w:rPr>
        <w:t xml:space="preserve"> подлог док</w:t>
      </w:r>
      <w:r w:rsidR="003B04D2" w:rsidRPr="00404B90">
        <w:rPr>
          <w:color w:val="000000"/>
          <w:szCs w:val="28"/>
        </w:rPr>
        <w:t>у</w:t>
      </w:r>
      <w:r w:rsidR="003B04D2" w:rsidRPr="00404B90">
        <w:rPr>
          <w:color w:val="000000"/>
          <w:szCs w:val="28"/>
        </w:rPr>
        <w:t>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территории.</w:t>
      </w:r>
    </w:p>
    <w:p w:rsidR="003B04D2" w:rsidRPr="003B04D2" w:rsidRDefault="003D19B1" w:rsidP="001A1B61">
      <w:pPr>
        <w:ind w:firstLine="709"/>
        <w:jc w:val="both"/>
        <w:rPr>
          <w:color w:val="000000"/>
          <w:szCs w:val="28"/>
        </w:rPr>
      </w:pPr>
      <w:r w:rsidRPr="00404B90">
        <w:rPr>
          <w:color w:val="000000"/>
          <w:szCs w:val="28"/>
        </w:rPr>
        <w:t>4</w:t>
      </w:r>
      <w:r w:rsidR="003B04D2" w:rsidRPr="00404B90">
        <w:rPr>
          <w:color w:val="000000"/>
          <w:szCs w:val="28"/>
        </w:rPr>
        <w:t>.</w:t>
      </w:r>
      <w:r w:rsidRPr="00404B90">
        <w:rPr>
          <w:color w:val="000000"/>
          <w:szCs w:val="28"/>
        </w:rPr>
        <w:t>8</w:t>
      </w:r>
      <w:r w:rsidRPr="00404B90">
        <w:rPr>
          <w:color w:val="000000"/>
          <w:szCs w:val="28"/>
          <w:vertAlign w:val="superscript"/>
        </w:rPr>
        <w:t>2</w:t>
      </w:r>
      <w:r w:rsidR="00750CC9" w:rsidRPr="00404B90">
        <w:rPr>
          <w:color w:val="000000"/>
          <w:szCs w:val="28"/>
        </w:rPr>
        <w:t>.</w:t>
      </w:r>
      <w:r w:rsidR="003B04D2" w:rsidRPr="00404B90">
        <w:rPr>
          <w:color w:val="000000"/>
          <w:szCs w:val="28"/>
        </w:rPr>
        <w:t xml:space="preserve">  Сбор,   обработка,   анализ   и   учет   сведений  об  объектах контроля  в  целях  </w:t>
      </w:r>
      <w:proofErr w:type="gramStart"/>
      <w:r w:rsidR="003B04D2" w:rsidRPr="00404B90">
        <w:rPr>
          <w:color w:val="000000"/>
          <w:szCs w:val="28"/>
        </w:rPr>
        <w:t>определения индикаторов риска нарушения обязательных  требований</w:t>
      </w:r>
      <w:proofErr w:type="gramEnd"/>
      <w:r w:rsidR="003B04D2" w:rsidRPr="00404B90">
        <w:rPr>
          <w:color w:val="000000"/>
          <w:szCs w:val="28"/>
        </w:rPr>
        <w:t xml:space="preserve"> осуществляются Органом контроля без взаимодействия с контролируемыми л</w:t>
      </w:r>
      <w:r w:rsidR="003B04D2" w:rsidRPr="00404B90">
        <w:rPr>
          <w:color w:val="000000"/>
          <w:szCs w:val="28"/>
        </w:rPr>
        <w:t>и</w:t>
      </w:r>
      <w:r w:rsidR="003B04D2" w:rsidRPr="00404B90">
        <w:rPr>
          <w:color w:val="000000"/>
          <w:szCs w:val="28"/>
        </w:rPr>
        <w:t>цами.</w:t>
      </w:r>
      <w:r w:rsidRPr="00404B90">
        <w:rPr>
          <w:color w:val="000000"/>
          <w:szCs w:val="28"/>
        </w:rPr>
        <w:t>».</w:t>
      </w:r>
    </w:p>
    <w:p w:rsidR="00AA2EE0" w:rsidRPr="002E4018" w:rsidRDefault="00AA2EE0" w:rsidP="00AA2EE0">
      <w:pPr>
        <w:ind w:firstLine="709"/>
        <w:jc w:val="both"/>
      </w:pPr>
      <w:r w:rsidRPr="002E4018">
        <w:t xml:space="preserve">2. Настоящее решение вступает в силу со дня его официального </w:t>
      </w:r>
      <w:proofErr w:type="spellStart"/>
      <w:proofErr w:type="gramStart"/>
      <w:r w:rsidRPr="002E4018">
        <w:t>обнародо-вания</w:t>
      </w:r>
      <w:proofErr w:type="spellEnd"/>
      <w:proofErr w:type="gramEnd"/>
      <w:r w:rsidRPr="002E4018"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2E4018">
        <w:t>и</w:t>
      </w:r>
      <w:r w:rsidRPr="002E4018">
        <w:t>ципального образования город Пермь</w:t>
      </w:r>
      <w:r w:rsidR="002440A6" w:rsidRPr="002E4018">
        <w:t>»</w:t>
      </w:r>
      <w:r w:rsidRPr="002E4018">
        <w:t>.</w:t>
      </w:r>
    </w:p>
    <w:p w:rsidR="00AA2EE0" w:rsidRDefault="00AA2EE0" w:rsidP="00AA2EE0">
      <w:pPr>
        <w:ind w:firstLine="709"/>
        <w:jc w:val="both"/>
      </w:pPr>
      <w:r w:rsidRPr="002E4018">
        <w:t>3. Обнародовать настоящее решение посредством официального опублик</w:t>
      </w:r>
      <w:r w:rsidRPr="002E4018">
        <w:t>о</w:t>
      </w:r>
      <w:r w:rsidRPr="002E4018">
        <w:t>вания в печатном средстве массовой информации «Официальный бюллетень о</w:t>
      </w:r>
      <w:r w:rsidRPr="002E4018">
        <w:t>р</w:t>
      </w:r>
      <w:r w:rsidRPr="002E4018">
        <w:t>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www.gorodperm.ru».</w:t>
      </w:r>
    </w:p>
    <w:p w:rsidR="004437B7" w:rsidRPr="00716DB0" w:rsidRDefault="00295988" w:rsidP="00A97ED7">
      <w:pPr>
        <w:ind w:firstLine="709"/>
        <w:jc w:val="both"/>
      </w:pPr>
      <w:r>
        <w:t>4</w:t>
      </w:r>
      <w:r w:rsidR="00D20DBB" w:rsidRPr="00C17536">
        <w:t xml:space="preserve">. </w:t>
      </w:r>
      <w:proofErr w:type="gramStart"/>
      <w:r w:rsidR="00D20DBB" w:rsidRPr="00C17536">
        <w:t>Контроль за</w:t>
      </w:r>
      <w:proofErr w:type="gramEnd"/>
      <w:r w:rsidR="00D20DBB" w:rsidRPr="00C17536">
        <w:t xml:space="preserve"> исполнением настоящего решения возложить на комитет Пермской городской Думы </w:t>
      </w:r>
      <w:r w:rsidR="004437B7">
        <w:rPr>
          <w:rFonts w:eastAsiaTheme="minorHAnsi"/>
          <w:szCs w:val="28"/>
          <w:lang w:eastAsia="en-US"/>
        </w:rPr>
        <w:t xml:space="preserve">по </w:t>
      </w:r>
      <w:r w:rsidR="004437B7" w:rsidRPr="002E4018">
        <w:rPr>
          <w:rFonts w:eastAsiaTheme="minorHAnsi"/>
          <w:szCs w:val="28"/>
          <w:lang w:eastAsia="en-US"/>
        </w:rPr>
        <w:t>инвестициям и управлению муниципальными р</w:t>
      </w:r>
      <w:r w:rsidR="004437B7" w:rsidRPr="002E4018">
        <w:rPr>
          <w:rFonts w:eastAsiaTheme="minorHAnsi"/>
          <w:szCs w:val="28"/>
          <w:lang w:eastAsia="en-US"/>
        </w:rPr>
        <w:t>е</w:t>
      </w:r>
      <w:r w:rsidR="004437B7" w:rsidRPr="002E4018">
        <w:rPr>
          <w:rFonts w:eastAsiaTheme="minorHAnsi"/>
          <w:szCs w:val="28"/>
          <w:lang w:eastAsia="en-US"/>
        </w:rPr>
        <w:t>сурсами.</w:t>
      </w:r>
    </w:p>
    <w:p w:rsidR="005075BA" w:rsidRDefault="005075BA" w:rsidP="005075BA">
      <w:pPr>
        <w:jc w:val="left"/>
      </w:pPr>
    </w:p>
    <w:p w:rsidR="000C0B70" w:rsidRPr="00C17536" w:rsidRDefault="00B755D7" w:rsidP="005075BA">
      <w:pPr>
        <w:jc w:val="left"/>
      </w:pPr>
      <w:r w:rsidRPr="00C17536">
        <w:t>П</w:t>
      </w:r>
      <w:r w:rsidR="000C0B70" w:rsidRPr="00C17536">
        <w:t>редседател</w:t>
      </w:r>
      <w:r w:rsidRPr="00C17536">
        <w:t>ь</w:t>
      </w:r>
    </w:p>
    <w:p w:rsidR="000C0B70" w:rsidRPr="00C17536" w:rsidRDefault="000C0B70" w:rsidP="000C0B70">
      <w:pPr>
        <w:jc w:val="left"/>
      </w:pPr>
      <w:r w:rsidRPr="00C17536">
        <w:t xml:space="preserve">Пермской городской Думы </w:t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  <w:t xml:space="preserve"> </w:t>
      </w:r>
      <w:r w:rsidR="00922A1F" w:rsidRPr="00C17536">
        <w:t xml:space="preserve">    Д.В. Малютин</w:t>
      </w:r>
      <w:r w:rsidRPr="00C17536">
        <w:t xml:space="preserve"> </w:t>
      </w:r>
    </w:p>
    <w:p w:rsidR="005075BA" w:rsidRDefault="005075BA" w:rsidP="005075BA">
      <w:pPr>
        <w:jc w:val="left"/>
      </w:pPr>
    </w:p>
    <w:p w:rsidR="00DD30CE" w:rsidRDefault="00FF04B6" w:rsidP="005075BA">
      <w:pPr>
        <w:jc w:val="left"/>
      </w:pPr>
      <w:r w:rsidRPr="00C17536">
        <w:t>Глав</w:t>
      </w:r>
      <w:r w:rsidR="00307F98" w:rsidRPr="00C17536">
        <w:t>а</w:t>
      </w:r>
      <w:r w:rsidRPr="00C17536">
        <w:t xml:space="preserve"> города Перми                                                                                 </w:t>
      </w:r>
      <w:r w:rsidR="00690C45" w:rsidRPr="00C17536">
        <w:t xml:space="preserve">   </w:t>
      </w:r>
      <w:r w:rsidR="00307F98" w:rsidRPr="00C17536">
        <w:t xml:space="preserve"> </w:t>
      </w:r>
      <w:r w:rsidR="009D4C74">
        <w:t>Э</w:t>
      </w:r>
      <w:r w:rsidR="00690C45" w:rsidRPr="00C17536">
        <w:t>.</w:t>
      </w:r>
      <w:r w:rsidR="009D4C74">
        <w:t>О</w:t>
      </w:r>
      <w:r w:rsidR="00690C45" w:rsidRPr="00C17536">
        <w:t xml:space="preserve">. </w:t>
      </w:r>
      <w:r w:rsidR="009D4C74">
        <w:t>Соснин</w:t>
      </w:r>
    </w:p>
    <w:sectPr w:rsidR="00DD30CE" w:rsidSect="005075BA">
      <w:headerReference w:type="default" r:id="rId14"/>
      <w:pgSz w:w="11906" w:h="16838"/>
      <w:pgMar w:top="363" w:right="567" w:bottom="1134" w:left="1418" w:header="363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18" w:rsidRDefault="002E4018" w:rsidP="003D150A">
      <w:r>
        <w:separator/>
      </w:r>
    </w:p>
  </w:endnote>
  <w:endnote w:type="continuationSeparator" w:id="0">
    <w:p w:rsidR="002E4018" w:rsidRDefault="002E4018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18" w:rsidRDefault="002E4018" w:rsidP="003D150A">
      <w:r>
        <w:separator/>
      </w:r>
    </w:p>
  </w:footnote>
  <w:footnote w:type="continuationSeparator" w:id="0">
    <w:p w:rsidR="002E4018" w:rsidRDefault="002E4018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23347796"/>
      <w:docPartObj>
        <w:docPartGallery w:val="Page Numbers (Top of Page)"/>
        <w:docPartUnique/>
      </w:docPartObj>
    </w:sdtPr>
    <w:sdtEndPr/>
    <w:sdtContent>
      <w:p w:rsidR="002E4018" w:rsidRDefault="002E4018">
        <w:pPr>
          <w:pStyle w:val="a8"/>
          <w:rPr>
            <w:sz w:val="20"/>
            <w:szCs w:val="20"/>
          </w:rPr>
        </w:pPr>
        <w:r w:rsidRPr="00A97ED7">
          <w:rPr>
            <w:sz w:val="20"/>
            <w:szCs w:val="20"/>
          </w:rPr>
          <w:t>2</w:t>
        </w:r>
      </w:p>
    </w:sdtContent>
  </w:sdt>
  <w:p w:rsidR="002E4018" w:rsidRDefault="002E4018">
    <w:pPr>
      <w:pStyle w:val="a8"/>
      <w:rPr>
        <w:sz w:val="20"/>
        <w:szCs w:val="20"/>
      </w:rPr>
    </w:pPr>
  </w:p>
  <w:p w:rsidR="002E4018" w:rsidRPr="00A97ED7" w:rsidRDefault="002E4018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12BF5"/>
    <w:rsid w:val="00012D21"/>
    <w:rsid w:val="000134B6"/>
    <w:rsid w:val="000140F7"/>
    <w:rsid w:val="000166D3"/>
    <w:rsid w:val="00020F23"/>
    <w:rsid w:val="00025367"/>
    <w:rsid w:val="000304D7"/>
    <w:rsid w:val="00035A0C"/>
    <w:rsid w:val="00035AA9"/>
    <w:rsid w:val="0003694D"/>
    <w:rsid w:val="00043A4F"/>
    <w:rsid w:val="00051414"/>
    <w:rsid w:val="00052047"/>
    <w:rsid w:val="00063F92"/>
    <w:rsid w:val="00073C44"/>
    <w:rsid w:val="00075F50"/>
    <w:rsid w:val="000909BD"/>
    <w:rsid w:val="000912E5"/>
    <w:rsid w:val="000956AE"/>
    <w:rsid w:val="000964EF"/>
    <w:rsid w:val="000A05C9"/>
    <w:rsid w:val="000A526A"/>
    <w:rsid w:val="000B7DFE"/>
    <w:rsid w:val="000C0B70"/>
    <w:rsid w:val="000C1835"/>
    <w:rsid w:val="000D041F"/>
    <w:rsid w:val="000D7202"/>
    <w:rsid w:val="000E73A2"/>
    <w:rsid w:val="000F3D94"/>
    <w:rsid w:val="001012BD"/>
    <w:rsid w:val="0010391D"/>
    <w:rsid w:val="00106942"/>
    <w:rsid w:val="00113BC7"/>
    <w:rsid w:val="00127ABB"/>
    <w:rsid w:val="00127B68"/>
    <w:rsid w:val="00137403"/>
    <w:rsid w:val="001420FB"/>
    <w:rsid w:val="00145158"/>
    <w:rsid w:val="00146D4D"/>
    <w:rsid w:val="0016075B"/>
    <w:rsid w:val="00165607"/>
    <w:rsid w:val="00180E61"/>
    <w:rsid w:val="001813C0"/>
    <w:rsid w:val="00182EE4"/>
    <w:rsid w:val="00184AE7"/>
    <w:rsid w:val="0018758A"/>
    <w:rsid w:val="00195509"/>
    <w:rsid w:val="001A1B61"/>
    <w:rsid w:val="001B2DEF"/>
    <w:rsid w:val="001B4ACE"/>
    <w:rsid w:val="001C67F4"/>
    <w:rsid w:val="001D1D23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38D9"/>
    <w:rsid w:val="00214867"/>
    <w:rsid w:val="002169A7"/>
    <w:rsid w:val="0022661D"/>
    <w:rsid w:val="00226C86"/>
    <w:rsid w:val="0023765D"/>
    <w:rsid w:val="00237A29"/>
    <w:rsid w:val="00240365"/>
    <w:rsid w:val="0024309A"/>
    <w:rsid w:val="002440A6"/>
    <w:rsid w:val="00244802"/>
    <w:rsid w:val="00252084"/>
    <w:rsid w:val="0025277E"/>
    <w:rsid w:val="0026079C"/>
    <w:rsid w:val="00263DD0"/>
    <w:rsid w:val="00272EE7"/>
    <w:rsid w:val="00281902"/>
    <w:rsid w:val="0028232E"/>
    <w:rsid w:val="00283242"/>
    <w:rsid w:val="002854D9"/>
    <w:rsid w:val="00295988"/>
    <w:rsid w:val="0029767A"/>
    <w:rsid w:val="002A6376"/>
    <w:rsid w:val="002B51AE"/>
    <w:rsid w:val="002C44E0"/>
    <w:rsid w:val="002D2AA2"/>
    <w:rsid w:val="002D6C43"/>
    <w:rsid w:val="002E4018"/>
    <w:rsid w:val="002E532D"/>
    <w:rsid w:val="002E5983"/>
    <w:rsid w:val="002E60F1"/>
    <w:rsid w:val="002E7F03"/>
    <w:rsid w:val="002F0BCE"/>
    <w:rsid w:val="002F1257"/>
    <w:rsid w:val="003028B8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42ACB"/>
    <w:rsid w:val="00344EC5"/>
    <w:rsid w:val="00362401"/>
    <w:rsid w:val="003647C7"/>
    <w:rsid w:val="00371F40"/>
    <w:rsid w:val="00387285"/>
    <w:rsid w:val="003873BE"/>
    <w:rsid w:val="00392198"/>
    <w:rsid w:val="003A2938"/>
    <w:rsid w:val="003A37F0"/>
    <w:rsid w:val="003A6633"/>
    <w:rsid w:val="003B04D2"/>
    <w:rsid w:val="003C0CFB"/>
    <w:rsid w:val="003C36B0"/>
    <w:rsid w:val="003D150A"/>
    <w:rsid w:val="003D19B1"/>
    <w:rsid w:val="003E01D9"/>
    <w:rsid w:val="003E72C9"/>
    <w:rsid w:val="004000C1"/>
    <w:rsid w:val="00400D97"/>
    <w:rsid w:val="00404B90"/>
    <w:rsid w:val="00411485"/>
    <w:rsid w:val="00411F78"/>
    <w:rsid w:val="0042160E"/>
    <w:rsid w:val="004216B2"/>
    <w:rsid w:val="00423891"/>
    <w:rsid w:val="00430B02"/>
    <w:rsid w:val="00431165"/>
    <w:rsid w:val="00433F8E"/>
    <w:rsid w:val="004437B7"/>
    <w:rsid w:val="004441A3"/>
    <w:rsid w:val="00446BCB"/>
    <w:rsid w:val="0045080A"/>
    <w:rsid w:val="00452487"/>
    <w:rsid w:val="00455610"/>
    <w:rsid w:val="004718CA"/>
    <w:rsid w:val="004744C9"/>
    <w:rsid w:val="00492B6A"/>
    <w:rsid w:val="004A0640"/>
    <w:rsid w:val="004A4E79"/>
    <w:rsid w:val="004A6BED"/>
    <w:rsid w:val="004B14B6"/>
    <w:rsid w:val="004B3FBE"/>
    <w:rsid w:val="004B5C74"/>
    <w:rsid w:val="004B7213"/>
    <w:rsid w:val="004C030F"/>
    <w:rsid w:val="004C23F4"/>
    <w:rsid w:val="004C2DCE"/>
    <w:rsid w:val="004C5D66"/>
    <w:rsid w:val="004D502B"/>
    <w:rsid w:val="004D599E"/>
    <w:rsid w:val="004E14F7"/>
    <w:rsid w:val="004E56F9"/>
    <w:rsid w:val="004F10D2"/>
    <w:rsid w:val="004F1251"/>
    <w:rsid w:val="004F5C4B"/>
    <w:rsid w:val="005075BA"/>
    <w:rsid w:val="0051121E"/>
    <w:rsid w:val="00514E3D"/>
    <w:rsid w:val="00515669"/>
    <w:rsid w:val="00516256"/>
    <w:rsid w:val="005201E0"/>
    <w:rsid w:val="00521190"/>
    <w:rsid w:val="005258E9"/>
    <w:rsid w:val="005367A3"/>
    <w:rsid w:val="00536DED"/>
    <w:rsid w:val="00543F75"/>
    <w:rsid w:val="00545233"/>
    <w:rsid w:val="00545DA8"/>
    <w:rsid w:val="00546682"/>
    <w:rsid w:val="005475A1"/>
    <w:rsid w:val="0056270B"/>
    <w:rsid w:val="00562C38"/>
    <w:rsid w:val="00564AA0"/>
    <w:rsid w:val="00573ED3"/>
    <w:rsid w:val="00575658"/>
    <w:rsid w:val="00576DD5"/>
    <w:rsid w:val="005775DB"/>
    <w:rsid w:val="00577CDE"/>
    <w:rsid w:val="005813AA"/>
    <w:rsid w:val="00584D0D"/>
    <w:rsid w:val="0059200F"/>
    <w:rsid w:val="005A50D8"/>
    <w:rsid w:val="005B277B"/>
    <w:rsid w:val="005B43B8"/>
    <w:rsid w:val="005B47F7"/>
    <w:rsid w:val="005C1D88"/>
    <w:rsid w:val="005C1E16"/>
    <w:rsid w:val="005D0518"/>
    <w:rsid w:val="005D2937"/>
    <w:rsid w:val="005E1616"/>
    <w:rsid w:val="005E1EBA"/>
    <w:rsid w:val="005E4EA8"/>
    <w:rsid w:val="0060298F"/>
    <w:rsid w:val="006039AD"/>
    <w:rsid w:val="0060573E"/>
    <w:rsid w:val="00611D90"/>
    <w:rsid w:val="00644B98"/>
    <w:rsid w:val="00644C93"/>
    <w:rsid w:val="00646E28"/>
    <w:rsid w:val="006573DE"/>
    <w:rsid w:val="00660A87"/>
    <w:rsid w:val="00665A7E"/>
    <w:rsid w:val="0066687A"/>
    <w:rsid w:val="00670B97"/>
    <w:rsid w:val="00670C8A"/>
    <w:rsid w:val="00671D4C"/>
    <w:rsid w:val="00674560"/>
    <w:rsid w:val="00681514"/>
    <w:rsid w:val="00682EDB"/>
    <w:rsid w:val="00685E43"/>
    <w:rsid w:val="00690C45"/>
    <w:rsid w:val="00690E5D"/>
    <w:rsid w:val="006A5C05"/>
    <w:rsid w:val="006B1AC5"/>
    <w:rsid w:val="006B3216"/>
    <w:rsid w:val="006B4011"/>
    <w:rsid w:val="006E6DAD"/>
    <w:rsid w:val="006E7DCF"/>
    <w:rsid w:val="006F1671"/>
    <w:rsid w:val="007105CC"/>
    <w:rsid w:val="00715E4E"/>
    <w:rsid w:val="00716C6E"/>
    <w:rsid w:val="00716DB0"/>
    <w:rsid w:val="00720079"/>
    <w:rsid w:val="007228B7"/>
    <w:rsid w:val="0072489E"/>
    <w:rsid w:val="00730586"/>
    <w:rsid w:val="00732969"/>
    <w:rsid w:val="00733A77"/>
    <w:rsid w:val="00740604"/>
    <w:rsid w:val="007431D8"/>
    <w:rsid w:val="00743830"/>
    <w:rsid w:val="00750CC9"/>
    <w:rsid w:val="00752B8E"/>
    <w:rsid w:val="007563FB"/>
    <w:rsid w:val="00756D15"/>
    <w:rsid w:val="00757C8C"/>
    <w:rsid w:val="0076201B"/>
    <w:rsid w:val="00763138"/>
    <w:rsid w:val="0076714C"/>
    <w:rsid w:val="007715D4"/>
    <w:rsid w:val="0077174E"/>
    <w:rsid w:val="0078211A"/>
    <w:rsid w:val="007846C4"/>
    <w:rsid w:val="00786473"/>
    <w:rsid w:val="0078688C"/>
    <w:rsid w:val="00790B21"/>
    <w:rsid w:val="00796284"/>
    <w:rsid w:val="00797D0D"/>
    <w:rsid w:val="007A09D2"/>
    <w:rsid w:val="007A376F"/>
    <w:rsid w:val="007A4E8D"/>
    <w:rsid w:val="007A5816"/>
    <w:rsid w:val="007B07F1"/>
    <w:rsid w:val="007B28F2"/>
    <w:rsid w:val="007C430D"/>
    <w:rsid w:val="007C7D82"/>
    <w:rsid w:val="007D2882"/>
    <w:rsid w:val="007D2BBD"/>
    <w:rsid w:val="007D594C"/>
    <w:rsid w:val="007E0005"/>
    <w:rsid w:val="007E25E9"/>
    <w:rsid w:val="007E47AC"/>
    <w:rsid w:val="007E5C99"/>
    <w:rsid w:val="007F2D2B"/>
    <w:rsid w:val="007F7F7C"/>
    <w:rsid w:val="0080497A"/>
    <w:rsid w:val="00811C28"/>
    <w:rsid w:val="008143FB"/>
    <w:rsid w:val="0081707C"/>
    <w:rsid w:val="008255F9"/>
    <w:rsid w:val="00826A25"/>
    <w:rsid w:val="00827A06"/>
    <w:rsid w:val="00850A3F"/>
    <w:rsid w:val="008528BB"/>
    <w:rsid w:val="00862D1E"/>
    <w:rsid w:val="0086305E"/>
    <w:rsid w:val="008638C2"/>
    <w:rsid w:val="0086427E"/>
    <w:rsid w:val="0086754B"/>
    <w:rsid w:val="00867B8E"/>
    <w:rsid w:val="00874A78"/>
    <w:rsid w:val="00875347"/>
    <w:rsid w:val="00877E32"/>
    <w:rsid w:val="00880F45"/>
    <w:rsid w:val="008819D1"/>
    <w:rsid w:val="0088333D"/>
    <w:rsid w:val="008841B6"/>
    <w:rsid w:val="008850DF"/>
    <w:rsid w:val="00894F74"/>
    <w:rsid w:val="00895496"/>
    <w:rsid w:val="008D3505"/>
    <w:rsid w:val="008D65D6"/>
    <w:rsid w:val="008E4D92"/>
    <w:rsid w:val="008F3E45"/>
    <w:rsid w:val="00902AFF"/>
    <w:rsid w:val="00921691"/>
    <w:rsid w:val="00922A1F"/>
    <w:rsid w:val="00922F09"/>
    <w:rsid w:val="00924C19"/>
    <w:rsid w:val="00926502"/>
    <w:rsid w:val="009306DE"/>
    <w:rsid w:val="00934D8A"/>
    <w:rsid w:val="0094159B"/>
    <w:rsid w:val="009505DD"/>
    <w:rsid w:val="0095122A"/>
    <w:rsid w:val="009531D7"/>
    <w:rsid w:val="00961E8B"/>
    <w:rsid w:val="00967B0C"/>
    <w:rsid w:val="00970B2F"/>
    <w:rsid w:val="009713B7"/>
    <w:rsid w:val="00980266"/>
    <w:rsid w:val="00982072"/>
    <w:rsid w:val="00987F1C"/>
    <w:rsid w:val="009A60B5"/>
    <w:rsid w:val="009C3951"/>
    <w:rsid w:val="009C4285"/>
    <w:rsid w:val="009D0D7D"/>
    <w:rsid w:val="009D4C74"/>
    <w:rsid w:val="009E3957"/>
    <w:rsid w:val="009F4185"/>
    <w:rsid w:val="009F558C"/>
    <w:rsid w:val="00A03A2F"/>
    <w:rsid w:val="00A0576D"/>
    <w:rsid w:val="00A07BBD"/>
    <w:rsid w:val="00A1041D"/>
    <w:rsid w:val="00A13192"/>
    <w:rsid w:val="00A14AB0"/>
    <w:rsid w:val="00A15DB3"/>
    <w:rsid w:val="00A2025D"/>
    <w:rsid w:val="00A2289B"/>
    <w:rsid w:val="00A25452"/>
    <w:rsid w:val="00A26AA2"/>
    <w:rsid w:val="00A35034"/>
    <w:rsid w:val="00A35ED3"/>
    <w:rsid w:val="00A45985"/>
    <w:rsid w:val="00A511A9"/>
    <w:rsid w:val="00A519F1"/>
    <w:rsid w:val="00A60115"/>
    <w:rsid w:val="00A65EC6"/>
    <w:rsid w:val="00A73419"/>
    <w:rsid w:val="00A81890"/>
    <w:rsid w:val="00A825D9"/>
    <w:rsid w:val="00A83774"/>
    <w:rsid w:val="00A96C6B"/>
    <w:rsid w:val="00A97ED7"/>
    <w:rsid w:val="00AA2EE0"/>
    <w:rsid w:val="00AA4679"/>
    <w:rsid w:val="00AA52E5"/>
    <w:rsid w:val="00AB4F6C"/>
    <w:rsid w:val="00AC0ADE"/>
    <w:rsid w:val="00AC2FCF"/>
    <w:rsid w:val="00AD3CD9"/>
    <w:rsid w:val="00AE36DA"/>
    <w:rsid w:val="00AE3FAE"/>
    <w:rsid w:val="00AF347D"/>
    <w:rsid w:val="00AF3FB7"/>
    <w:rsid w:val="00AF41BB"/>
    <w:rsid w:val="00AF44FD"/>
    <w:rsid w:val="00AF58D0"/>
    <w:rsid w:val="00B059D6"/>
    <w:rsid w:val="00B11C5B"/>
    <w:rsid w:val="00B2240E"/>
    <w:rsid w:val="00B23571"/>
    <w:rsid w:val="00B320D6"/>
    <w:rsid w:val="00B3511B"/>
    <w:rsid w:val="00B3604F"/>
    <w:rsid w:val="00B4100F"/>
    <w:rsid w:val="00B60B66"/>
    <w:rsid w:val="00B60FAD"/>
    <w:rsid w:val="00B755D7"/>
    <w:rsid w:val="00B776C0"/>
    <w:rsid w:val="00B84483"/>
    <w:rsid w:val="00B9364D"/>
    <w:rsid w:val="00B95602"/>
    <w:rsid w:val="00B95871"/>
    <w:rsid w:val="00BA18D5"/>
    <w:rsid w:val="00BA1A03"/>
    <w:rsid w:val="00BA6439"/>
    <w:rsid w:val="00BC2210"/>
    <w:rsid w:val="00BC35CB"/>
    <w:rsid w:val="00BE3D38"/>
    <w:rsid w:val="00BE5203"/>
    <w:rsid w:val="00BE5782"/>
    <w:rsid w:val="00BE7D83"/>
    <w:rsid w:val="00C00C3A"/>
    <w:rsid w:val="00C01A7E"/>
    <w:rsid w:val="00C036BF"/>
    <w:rsid w:val="00C07EEF"/>
    <w:rsid w:val="00C11D5C"/>
    <w:rsid w:val="00C17457"/>
    <w:rsid w:val="00C17536"/>
    <w:rsid w:val="00C202A4"/>
    <w:rsid w:val="00C27BBF"/>
    <w:rsid w:val="00C3646F"/>
    <w:rsid w:val="00C3764F"/>
    <w:rsid w:val="00C37AC0"/>
    <w:rsid w:val="00C501A8"/>
    <w:rsid w:val="00C50B89"/>
    <w:rsid w:val="00C519AD"/>
    <w:rsid w:val="00C725DA"/>
    <w:rsid w:val="00C7328F"/>
    <w:rsid w:val="00C75242"/>
    <w:rsid w:val="00C75BF8"/>
    <w:rsid w:val="00C76769"/>
    <w:rsid w:val="00C77190"/>
    <w:rsid w:val="00C80AE4"/>
    <w:rsid w:val="00C827FE"/>
    <w:rsid w:val="00C861CB"/>
    <w:rsid w:val="00C87632"/>
    <w:rsid w:val="00C87886"/>
    <w:rsid w:val="00C9437C"/>
    <w:rsid w:val="00C95DE2"/>
    <w:rsid w:val="00CA4DAE"/>
    <w:rsid w:val="00CA5F7F"/>
    <w:rsid w:val="00CA763C"/>
    <w:rsid w:val="00CB4F24"/>
    <w:rsid w:val="00CB738C"/>
    <w:rsid w:val="00CD252D"/>
    <w:rsid w:val="00CF08D1"/>
    <w:rsid w:val="00CF3239"/>
    <w:rsid w:val="00D004A2"/>
    <w:rsid w:val="00D01094"/>
    <w:rsid w:val="00D02EEA"/>
    <w:rsid w:val="00D13E6C"/>
    <w:rsid w:val="00D16944"/>
    <w:rsid w:val="00D17B1E"/>
    <w:rsid w:val="00D20DBB"/>
    <w:rsid w:val="00D34CE6"/>
    <w:rsid w:val="00D353F0"/>
    <w:rsid w:val="00D4353C"/>
    <w:rsid w:val="00D673FE"/>
    <w:rsid w:val="00D67871"/>
    <w:rsid w:val="00D82859"/>
    <w:rsid w:val="00D86F01"/>
    <w:rsid w:val="00D912C6"/>
    <w:rsid w:val="00D91F3C"/>
    <w:rsid w:val="00DA3FAF"/>
    <w:rsid w:val="00DA49C0"/>
    <w:rsid w:val="00DC06DD"/>
    <w:rsid w:val="00DC1C1F"/>
    <w:rsid w:val="00DC5A15"/>
    <w:rsid w:val="00DD30CE"/>
    <w:rsid w:val="00DD5498"/>
    <w:rsid w:val="00DD6B93"/>
    <w:rsid w:val="00DE20A5"/>
    <w:rsid w:val="00DE4B4D"/>
    <w:rsid w:val="00DE52DC"/>
    <w:rsid w:val="00DE7438"/>
    <w:rsid w:val="00DE7FDB"/>
    <w:rsid w:val="00DF0572"/>
    <w:rsid w:val="00E037BE"/>
    <w:rsid w:val="00E04E4B"/>
    <w:rsid w:val="00E05D9B"/>
    <w:rsid w:val="00E06EFB"/>
    <w:rsid w:val="00E14CC6"/>
    <w:rsid w:val="00E23ACC"/>
    <w:rsid w:val="00E25AB9"/>
    <w:rsid w:val="00E2695F"/>
    <w:rsid w:val="00E32F75"/>
    <w:rsid w:val="00E33A7C"/>
    <w:rsid w:val="00E33DEB"/>
    <w:rsid w:val="00E340B5"/>
    <w:rsid w:val="00E36390"/>
    <w:rsid w:val="00E41682"/>
    <w:rsid w:val="00E44361"/>
    <w:rsid w:val="00E45766"/>
    <w:rsid w:val="00E46D58"/>
    <w:rsid w:val="00E46F7A"/>
    <w:rsid w:val="00E4789D"/>
    <w:rsid w:val="00E5653D"/>
    <w:rsid w:val="00E60FA5"/>
    <w:rsid w:val="00E63A3D"/>
    <w:rsid w:val="00E6521B"/>
    <w:rsid w:val="00E742F8"/>
    <w:rsid w:val="00E74BFB"/>
    <w:rsid w:val="00E74F38"/>
    <w:rsid w:val="00E800AC"/>
    <w:rsid w:val="00E81BD4"/>
    <w:rsid w:val="00E94971"/>
    <w:rsid w:val="00E95A2C"/>
    <w:rsid w:val="00EA51F0"/>
    <w:rsid w:val="00EB6050"/>
    <w:rsid w:val="00EC426D"/>
    <w:rsid w:val="00ED45E2"/>
    <w:rsid w:val="00EE3127"/>
    <w:rsid w:val="00EF06B4"/>
    <w:rsid w:val="00EF365A"/>
    <w:rsid w:val="00EF3E80"/>
    <w:rsid w:val="00EF6F1B"/>
    <w:rsid w:val="00F0236D"/>
    <w:rsid w:val="00F1001F"/>
    <w:rsid w:val="00F10B61"/>
    <w:rsid w:val="00F11FC1"/>
    <w:rsid w:val="00F12A62"/>
    <w:rsid w:val="00F21D13"/>
    <w:rsid w:val="00F27A55"/>
    <w:rsid w:val="00F31464"/>
    <w:rsid w:val="00F31B04"/>
    <w:rsid w:val="00F34F53"/>
    <w:rsid w:val="00F35609"/>
    <w:rsid w:val="00F3577C"/>
    <w:rsid w:val="00F40539"/>
    <w:rsid w:val="00F41065"/>
    <w:rsid w:val="00F52863"/>
    <w:rsid w:val="00F5509E"/>
    <w:rsid w:val="00F552D7"/>
    <w:rsid w:val="00F56CF2"/>
    <w:rsid w:val="00F64836"/>
    <w:rsid w:val="00F70EFD"/>
    <w:rsid w:val="00F75582"/>
    <w:rsid w:val="00F93E7D"/>
    <w:rsid w:val="00F955E9"/>
    <w:rsid w:val="00F96EE3"/>
    <w:rsid w:val="00FA5775"/>
    <w:rsid w:val="00FB26D2"/>
    <w:rsid w:val="00FB3FEC"/>
    <w:rsid w:val="00FB481B"/>
    <w:rsid w:val="00FC5E8D"/>
    <w:rsid w:val="00FC6A06"/>
    <w:rsid w:val="00FD10E3"/>
    <w:rsid w:val="00FD22DC"/>
    <w:rsid w:val="00FD624F"/>
    <w:rsid w:val="00FE1D9A"/>
    <w:rsid w:val="00FF04B6"/>
    <w:rsid w:val="00FF200F"/>
    <w:rsid w:val="00FF4D80"/>
    <w:rsid w:val="00FF6B0C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A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97ED7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A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97ED7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74B413ED97F60CC67A315276BF7C934ACCDC9AA274DF9DEA8F87D567850DE1B9C2A7E9E0B665A1330647A375CDD622BD003A7343A627967892BB6d6k3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74B413ED97F60CC67A315276BF7C934ACCDC9AA274FF0DEADF87D567850DE1B9C2A7E9E0B665A1330647A375CDD622BD003A7343A627967892BB6d6k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4B413ED97F60CC67A315276BF7C934ACCDC9AA264CF8D8ACF87D567850DE1B9C2A7E9E0B665A1330647A375CDD622BD003A7343A627967892BB6d6k3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44B3-8422-4770-91EF-ECDDAD2C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Клишина Анна Сергеевна</cp:lastModifiedBy>
  <cp:revision>9</cp:revision>
  <cp:lastPrinted>2024-05-14T06:18:00Z</cp:lastPrinted>
  <dcterms:created xsi:type="dcterms:W3CDTF">2024-04-26T11:07:00Z</dcterms:created>
  <dcterms:modified xsi:type="dcterms:W3CDTF">2024-07-22T12:34:00Z</dcterms:modified>
</cp:coreProperties>
</file>