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3B7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B731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00+32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3B731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00+39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3B7316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6367"/>
  <w15:docId w15:val="{7757AC77-B005-48BF-8926-8747D517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2020-02-11T11:17:00Z</dcterms:modified>
</cp:coreProperties>
</file>