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A8" w:rsidRPr="00F74669" w:rsidRDefault="009F1BB7" w:rsidP="008F4ED4">
      <w:pPr>
        <w:spacing w:after="0" w:line="240" w:lineRule="auto"/>
        <w:jc w:val="right"/>
        <w:rPr>
          <w:sz w:val="20"/>
          <w:szCs w:val="20"/>
        </w:rPr>
      </w:pPr>
      <w:r w:rsidRPr="00802405">
        <w:rPr>
          <w:sz w:val="20"/>
          <w:szCs w:val="20"/>
        </w:rPr>
        <w:t xml:space="preserve">                                                                     </w:t>
      </w:r>
      <w:r w:rsidR="000E353A">
        <w:rPr>
          <w:sz w:val="20"/>
          <w:szCs w:val="20"/>
        </w:rPr>
        <w:t>Приложение №</w:t>
      </w:r>
      <w:r w:rsidR="000E353A" w:rsidRPr="00F74669">
        <w:rPr>
          <w:sz w:val="20"/>
          <w:szCs w:val="20"/>
        </w:rPr>
        <w:t xml:space="preserve"> 4</w:t>
      </w:r>
    </w:p>
    <w:p w:rsidR="008F4ED4" w:rsidRPr="008F4ED4" w:rsidRDefault="008F4ED4" w:rsidP="008F4ED4">
      <w:pPr>
        <w:spacing w:after="0" w:line="240" w:lineRule="auto"/>
        <w:jc w:val="right"/>
        <w:rPr>
          <w:sz w:val="20"/>
          <w:szCs w:val="20"/>
        </w:rPr>
      </w:pPr>
      <w:r w:rsidRPr="008F4ED4">
        <w:rPr>
          <w:sz w:val="20"/>
          <w:szCs w:val="20"/>
        </w:rPr>
        <w:t>к Извещению  о проведении запроса котировок</w:t>
      </w:r>
    </w:p>
    <w:p w:rsidR="008F4ED4" w:rsidRPr="008F4ED4" w:rsidRDefault="00F570AF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>
        <w:rPr>
          <w:sz w:val="20"/>
          <w:szCs w:val="20"/>
          <w:lang w:val="en-US"/>
        </w:rPr>
        <w:t>15</w:t>
      </w:r>
      <w:r w:rsidR="00F74669">
        <w:rPr>
          <w:sz w:val="20"/>
          <w:szCs w:val="20"/>
        </w:rPr>
        <w:t>»</w:t>
      </w:r>
      <w:r w:rsidR="00697316">
        <w:rPr>
          <w:sz w:val="20"/>
          <w:szCs w:val="20"/>
        </w:rPr>
        <w:t xml:space="preserve"> июня</w:t>
      </w:r>
      <w:r w:rsidR="00F74669">
        <w:rPr>
          <w:sz w:val="20"/>
          <w:szCs w:val="20"/>
        </w:rPr>
        <w:t xml:space="preserve"> </w:t>
      </w:r>
      <w:r w:rsidR="00697316">
        <w:rPr>
          <w:sz w:val="20"/>
          <w:szCs w:val="20"/>
        </w:rPr>
        <w:t xml:space="preserve"> 2012 г. № 5</w:t>
      </w:r>
    </w:p>
    <w:p w:rsidR="008F4ED4" w:rsidRPr="000C4EDB" w:rsidRDefault="004E4EE4" w:rsidP="004E4EE4">
      <w:pPr>
        <w:spacing w:after="0" w:line="240" w:lineRule="auto"/>
        <w:rPr>
          <w:b/>
          <w:sz w:val="18"/>
          <w:szCs w:val="18"/>
        </w:rPr>
      </w:pPr>
      <w:r w:rsidRPr="000C4EDB">
        <w:rPr>
          <w:sz w:val="18"/>
          <w:szCs w:val="18"/>
        </w:rPr>
        <w:t xml:space="preserve">                                                  </w:t>
      </w:r>
      <w:r w:rsidR="00742252" w:rsidRPr="000C4EDB">
        <w:rPr>
          <w:sz w:val="18"/>
          <w:szCs w:val="18"/>
        </w:rPr>
        <w:t xml:space="preserve">                                  </w:t>
      </w:r>
      <w:r w:rsidRPr="000C4EDB">
        <w:rPr>
          <w:sz w:val="18"/>
          <w:szCs w:val="18"/>
        </w:rPr>
        <w:t xml:space="preserve">  </w:t>
      </w:r>
      <w:r w:rsidR="008F4ED4" w:rsidRPr="000C4EDB">
        <w:rPr>
          <w:b/>
          <w:sz w:val="18"/>
          <w:szCs w:val="18"/>
        </w:rPr>
        <w:t>Обоснование начальной (максимальной) цены муниципального контракта</w:t>
      </w:r>
    </w:p>
    <w:p w:rsidR="008F4ED4" w:rsidRPr="000C4EDB" w:rsidRDefault="008F4ED4" w:rsidP="008F4ED4">
      <w:pPr>
        <w:spacing w:after="0" w:line="240" w:lineRule="auto"/>
        <w:jc w:val="center"/>
        <w:rPr>
          <w:b/>
          <w:sz w:val="18"/>
          <w:szCs w:val="18"/>
        </w:rPr>
      </w:pPr>
      <w:r w:rsidRPr="000C4EDB">
        <w:rPr>
          <w:b/>
          <w:sz w:val="18"/>
          <w:szCs w:val="18"/>
        </w:rPr>
        <w:t>на пос</w:t>
      </w:r>
      <w:r w:rsidR="00697316" w:rsidRPr="000C4EDB">
        <w:rPr>
          <w:b/>
          <w:sz w:val="18"/>
          <w:szCs w:val="18"/>
        </w:rPr>
        <w:t>тавку учебников для проведения образовательного процесса</w:t>
      </w:r>
      <w:r w:rsidRPr="000C4EDB">
        <w:rPr>
          <w:b/>
          <w:sz w:val="18"/>
          <w:szCs w:val="18"/>
        </w:rPr>
        <w:t xml:space="preserve"> в МБОУ «СОШ № 42»</w:t>
      </w:r>
    </w:p>
    <w:p w:rsidR="008F4ED4" w:rsidRPr="000C4EDB" w:rsidRDefault="008F4ED4" w:rsidP="008F4ED4">
      <w:pPr>
        <w:spacing w:after="0" w:line="240" w:lineRule="auto"/>
        <w:jc w:val="center"/>
        <w:rPr>
          <w:sz w:val="18"/>
          <w:szCs w:val="1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576"/>
        <w:gridCol w:w="1800"/>
        <w:gridCol w:w="1842"/>
        <w:gridCol w:w="3106"/>
        <w:gridCol w:w="1833"/>
        <w:gridCol w:w="990"/>
        <w:gridCol w:w="1271"/>
        <w:gridCol w:w="1448"/>
        <w:gridCol w:w="1921"/>
      </w:tblGrid>
      <w:tr w:rsidR="00A877F0" w:rsidRPr="000C4EDB" w:rsidTr="00A877F0">
        <w:tc>
          <w:tcPr>
            <w:tcW w:w="576" w:type="dxa"/>
          </w:tcPr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</w:p>
          <w:p w:rsidR="00A877F0" w:rsidRPr="000C4EDB" w:rsidRDefault="00A877F0" w:rsidP="000E6FA2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C4EDB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C4EDB">
              <w:rPr>
                <w:b/>
                <w:sz w:val="18"/>
                <w:szCs w:val="18"/>
              </w:rPr>
              <w:t>/</w:t>
            </w:r>
            <w:proofErr w:type="spellStart"/>
            <w:r w:rsidRPr="000C4EDB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00" w:type="dxa"/>
          </w:tcPr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 xml:space="preserve">Наименование </w:t>
            </w:r>
          </w:p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1842" w:type="dxa"/>
          </w:tcPr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Наименование источника информации</w:t>
            </w:r>
          </w:p>
        </w:tc>
        <w:tc>
          <w:tcPr>
            <w:tcW w:w="3106" w:type="dxa"/>
          </w:tcPr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Название учебника, автор, класс</w:t>
            </w:r>
          </w:p>
        </w:tc>
        <w:tc>
          <w:tcPr>
            <w:tcW w:w="1833" w:type="dxa"/>
          </w:tcPr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Цена (за единицу товара), руб.</w:t>
            </w:r>
          </w:p>
        </w:tc>
        <w:tc>
          <w:tcPr>
            <w:tcW w:w="990" w:type="dxa"/>
          </w:tcPr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Кол-во</w:t>
            </w:r>
          </w:p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(шт.)</w:t>
            </w:r>
          </w:p>
        </w:tc>
        <w:tc>
          <w:tcPr>
            <w:tcW w:w="1271" w:type="dxa"/>
          </w:tcPr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Сумма</w:t>
            </w:r>
          </w:p>
          <w:p w:rsidR="00A877F0" w:rsidRPr="000C4EDB" w:rsidRDefault="00A877F0" w:rsidP="00BF3A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(руб.)</w:t>
            </w:r>
          </w:p>
        </w:tc>
        <w:tc>
          <w:tcPr>
            <w:tcW w:w="1448" w:type="dxa"/>
          </w:tcPr>
          <w:p w:rsidR="00A877F0" w:rsidRPr="000C4EDB" w:rsidRDefault="00A877F0" w:rsidP="00D76571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Максимальная</w:t>
            </w:r>
          </w:p>
          <w:p w:rsidR="00A877F0" w:rsidRPr="000C4EDB" w:rsidRDefault="00A877F0" w:rsidP="00D76571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 xml:space="preserve">цена товара, </w:t>
            </w:r>
            <w:r w:rsidR="00D76571" w:rsidRPr="000C4EDB">
              <w:rPr>
                <w:b/>
                <w:sz w:val="18"/>
                <w:szCs w:val="18"/>
              </w:rPr>
              <w:t>(</w:t>
            </w:r>
            <w:r w:rsidRPr="000C4EDB">
              <w:rPr>
                <w:b/>
                <w:sz w:val="18"/>
                <w:szCs w:val="18"/>
              </w:rPr>
              <w:t>руб.</w:t>
            </w:r>
            <w:r w:rsidR="00D76571" w:rsidRPr="000C4ED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921" w:type="dxa"/>
          </w:tcPr>
          <w:p w:rsidR="00A877F0" w:rsidRPr="000C4EDB" w:rsidRDefault="00D76571" w:rsidP="00D76571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Начальная (максимальная) цена контракта</w:t>
            </w:r>
          </w:p>
          <w:p w:rsidR="00D76571" w:rsidRPr="000C4EDB" w:rsidRDefault="00D76571" w:rsidP="00D76571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(руб.)</w:t>
            </w:r>
          </w:p>
        </w:tc>
      </w:tr>
      <w:tr w:rsidR="001556AD" w:rsidRPr="000C4EDB" w:rsidTr="00A877F0">
        <w:trPr>
          <w:trHeight w:val="229"/>
        </w:trPr>
        <w:tc>
          <w:tcPr>
            <w:tcW w:w="576" w:type="dxa"/>
          </w:tcPr>
          <w:p w:rsidR="001556AD" w:rsidRPr="000C4EDB" w:rsidRDefault="001556AD" w:rsidP="000E6FA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  <w:vMerge w:val="restart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ООО «Учебники»</w:t>
            </w:r>
          </w:p>
        </w:tc>
        <w:tc>
          <w:tcPr>
            <w:tcW w:w="1842" w:type="dxa"/>
            <w:vMerge w:val="restart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Коммерческое предложение</w:t>
            </w: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 4 год, </w:t>
            </w:r>
            <w:proofErr w:type="spellStart"/>
            <w:r w:rsidRPr="000C4EDB">
              <w:rPr>
                <w:sz w:val="18"/>
                <w:szCs w:val="18"/>
              </w:rPr>
              <w:t>Деревянко</w:t>
            </w:r>
            <w:proofErr w:type="spellEnd"/>
            <w:r w:rsidRPr="000C4EDB">
              <w:rPr>
                <w:sz w:val="18"/>
                <w:szCs w:val="18"/>
              </w:rPr>
              <w:t xml:space="preserve"> , 5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328, 00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66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21 648, 00</w:t>
            </w:r>
          </w:p>
        </w:tc>
        <w:tc>
          <w:tcPr>
            <w:tcW w:w="1448" w:type="dxa"/>
            <w:vMerge w:val="restart"/>
          </w:tcPr>
          <w:p w:rsidR="001556AD" w:rsidRPr="000C4EDB" w:rsidRDefault="00E85F31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366 959, 00</w:t>
            </w:r>
          </w:p>
        </w:tc>
        <w:tc>
          <w:tcPr>
            <w:tcW w:w="1921" w:type="dxa"/>
            <w:vMerge w:val="restart"/>
          </w:tcPr>
          <w:p w:rsidR="001556AD" w:rsidRPr="000C4EDB" w:rsidRDefault="000C4EDB" w:rsidP="00BF3ACB">
            <w:pPr>
              <w:jc w:val="center"/>
              <w:rPr>
                <w:sz w:val="18"/>
                <w:szCs w:val="18"/>
                <w:lang w:val="en-US"/>
              </w:rPr>
            </w:pPr>
            <w:r w:rsidRPr="000C4EDB">
              <w:rPr>
                <w:sz w:val="18"/>
                <w:szCs w:val="18"/>
              </w:rPr>
              <w:t>353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133,</w:t>
            </w:r>
            <w:r>
              <w:rPr>
                <w:sz w:val="18"/>
                <w:szCs w:val="18"/>
                <w:lang w:val="en-US"/>
              </w:rPr>
              <w:t>38</w:t>
            </w:r>
          </w:p>
        </w:tc>
      </w:tr>
      <w:tr w:rsidR="001556AD" w:rsidRPr="000C4EDB" w:rsidTr="00A877F0">
        <w:trPr>
          <w:trHeight w:val="225"/>
        </w:trPr>
        <w:tc>
          <w:tcPr>
            <w:tcW w:w="576" w:type="dxa"/>
          </w:tcPr>
          <w:p w:rsidR="001556AD" w:rsidRPr="000C4EDB" w:rsidRDefault="001556AD" w:rsidP="000E6FA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</w:t>
            </w:r>
            <w:proofErr w:type="gramStart"/>
            <w:r w:rsidRPr="000C4EDB">
              <w:rPr>
                <w:sz w:val="18"/>
                <w:szCs w:val="18"/>
              </w:rPr>
              <w:t xml:space="preserve"> ,</w:t>
            </w:r>
            <w:proofErr w:type="gramEnd"/>
            <w:r w:rsidRPr="000C4EDB">
              <w:rPr>
                <w:sz w:val="18"/>
                <w:szCs w:val="18"/>
              </w:rPr>
              <w:t xml:space="preserve"> </w:t>
            </w:r>
            <w:proofErr w:type="spellStart"/>
            <w:r w:rsidRPr="000C4EDB">
              <w:rPr>
                <w:sz w:val="18"/>
                <w:szCs w:val="18"/>
              </w:rPr>
              <w:t>Деревянко</w:t>
            </w:r>
            <w:proofErr w:type="spellEnd"/>
            <w:r w:rsidRPr="000C4EDB">
              <w:rPr>
                <w:sz w:val="18"/>
                <w:szCs w:val="18"/>
              </w:rPr>
              <w:t xml:space="preserve"> , 6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328, 00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80</w:t>
            </w:r>
          </w:p>
        </w:tc>
        <w:tc>
          <w:tcPr>
            <w:tcW w:w="1271" w:type="dxa"/>
          </w:tcPr>
          <w:p w:rsidR="001556AD" w:rsidRPr="000C4EDB" w:rsidRDefault="001556AD" w:rsidP="009C2A6F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26 240, 00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rPr>
          <w:trHeight w:val="315"/>
        </w:trPr>
        <w:tc>
          <w:tcPr>
            <w:tcW w:w="576" w:type="dxa"/>
          </w:tcPr>
          <w:p w:rsidR="001556AD" w:rsidRPr="000C4EDB" w:rsidRDefault="001556AD" w:rsidP="000E6FA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Кулигина</w:t>
            </w:r>
            <w:proofErr w:type="spellEnd"/>
            <w:r w:rsidRPr="000C4EDB">
              <w:rPr>
                <w:sz w:val="18"/>
                <w:szCs w:val="18"/>
              </w:rPr>
              <w:t xml:space="preserve">, </w:t>
            </w:r>
            <w:proofErr w:type="spellStart"/>
            <w:r w:rsidRPr="000C4EDB">
              <w:rPr>
                <w:sz w:val="18"/>
                <w:szCs w:val="18"/>
              </w:rPr>
              <w:t>Французкий</w:t>
            </w:r>
            <w:proofErr w:type="spellEnd"/>
            <w:r w:rsidRPr="000C4EDB">
              <w:rPr>
                <w:sz w:val="18"/>
                <w:szCs w:val="18"/>
              </w:rPr>
              <w:t xml:space="preserve"> язык, 6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411, 00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4 110, 00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rPr>
          <w:trHeight w:val="210"/>
        </w:trPr>
        <w:tc>
          <w:tcPr>
            <w:tcW w:w="576" w:type="dxa"/>
          </w:tcPr>
          <w:p w:rsidR="001556AD" w:rsidRPr="000C4EDB" w:rsidRDefault="001556AD" w:rsidP="000E6FA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Атанасян</w:t>
            </w:r>
            <w:proofErr w:type="spellEnd"/>
            <w:r w:rsidRPr="000C4EDB">
              <w:rPr>
                <w:sz w:val="18"/>
                <w:szCs w:val="18"/>
              </w:rPr>
              <w:t>, Геометрия. 7-9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247, 00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7 410, 00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rPr>
          <w:trHeight w:val="225"/>
        </w:trPr>
        <w:tc>
          <w:tcPr>
            <w:tcW w:w="576" w:type="dxa"/>
          </w:tcPr>
          <w:p w:rsidR="001556AD" w:rsidRPr="000C4EDB" w:rsidRDefault="001556AD" w:rsidP="000E6FA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Перышкин</w:t>
            </w:r>
            <w:proofErr w:type="spellEnd"/>
            <w:r w:rsidRPr="000C4EDB">
              <w:rPr>
                <w:sz w:val="18"/>
                <w:szCs w:val="18"/>
              </w:rPr>
              <w:t>, Физика, 8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187, 00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5 610, 00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rPr>
          <w:trHeight w:val="315"/>
        </w:trPr>
        <w:tc>
          <w:tcPr>
            <w:tcW w:w="576" w:type="dxa"/>
          </w:tcPr>
          <w:p w:rsidR="001556AD" w:rsidRPr="000C4EDB" w:rsidRDefault="001556AD" w:rsidP="000E6FA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Макарычев, Алгебра, 8 класс базовый уровень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202, 00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6 060, 00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7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Кравченко, Обществознание, 8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176, 00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5 280, 00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Данилов, Косулина  Истории, 8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219, 00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6 570, 00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Колесов, Биология, 8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195, 00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5 850, 00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Коровина, Литература, 8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411, 00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24 660, 00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11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Дронов, География, 8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226, 00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10 170, 00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12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Боголюбов, </w:t>
            </w:r>
            <w:proofErr w:type="spellStart"/>
            <w:r w:rsidRPr="000C4EDB">
              <w:rPr>
                <w:sz w:val="18"/>
                <w:szCs w:val="18"/>
              </w:rPr>
              <w:t>Лазебникова</w:t>
            </w:r>
            <w:proofErr w:type="spellEnd"/>
            <w:r w:rsidRPr="000C4EDB">
              <w:rPr>
                <w:sz w:val="18"/>
                <w:szCs w:val="18"/>
              </w:rPr>
              <w:t>, Обществознание, 10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219, 00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45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9 855, 00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13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Чудинов</w:t>
            </w:r>
            <w:proofErr w:type="spellEnd"/>
            <w:r w:rsidRPr="000C4EDB">
              <w:rPr>
                <w:sz w:val="18"/>
                <w:szCs w:val="18"/>
              </w:rPr>
              <w:t>, История, 10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165, 00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3 330, 00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14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Чудинов</w:t>
            </w:r>
            <w:proofErr w:type="spellEnd"/>
            <w:r w:rsidRPr="000C4EDB">
              <w:rPr>
                <w:sz w:val="18"/>
                <w:szCs w:val="18"/>
              </w:rPr>
              <w:t>, История, 11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187, 00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3 740, 00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Боголюбов, </w:t>
            </w:r>
            <w:proofErr w:type="spellStart"/>
            <w:r w:rsidRPr="000C4EDB">
              <w:rPr>
                <w:sz w:val="18"/>
                <w:szCs w:val="18"/>
              </w:rPr>
              <w:t>Лазебникова</w:t>
            </w:r>
            <w:proofErr w:type="spellEnd"/>
            <w:r w:rsidRPr="000C4EDB">
              <w:rPr>
                <w:sz w:val="18"/>
                <w:szCs w:val="18"/>
              </w:rPr>
              <w:t>, Обществознание, 11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219, 00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6 570, 00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Никитин, Право, 10-11 класс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196, 00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3 920, 00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c>
          <w:tcPr>
            <w:tcW w:w="576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Миллениум, Гроза 11 класс (титул) ст.10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328, 00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9 840, 00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1556AD">
        <w:trPr>
          <w:trHeight w:val="540"/>
        </w:trPr>
        <w:tc>
          <w:tcPr>
            <w:tcW w:w="576" w:type="dxa"/>
            <w:vMerge w:val="restart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Аргинская</w:t>
            </w:r>
            <w:proofErr w:type="spellEnd"/>
            <w:r w:rsidRPr="000C4EDB">
              <w:rPr>
                <w:sz w:val="18"/>
                <w:szCs w:val="18"/>
              </w:rPr>
              <w:t xml:space="preserve">, Математика, 2 класс 1 – 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199, 00</w:t>
            </w:r>
          </w:p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  <w:p w:rsidR="001556AD" w:rsidRPr="000C4EDB" w:rsidRDefault="001556AD" w:rsidP="001556AD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4 975, 00</w:t>
            </w:r>
          </w:p>
          <w:p w:rsidR="001556AD" w:rsidRPr="000C4EDB" w:rsidRDefault="001556AD" w:rsidP="001556AD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rPr>
          <w:trHeight w:val="930"/>
        </w:trPr>
        <w:tc>
          <w:tcPr>
            <w:tcW w:w="576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Аргинская</w:t>
            </w:r>
            <w:proofErr w:type="spellEnd"/>
            <w:r w:rsidRPr="000C4EDB">
              <w:rPr>
                <w:sz w:val="18"/>
                <w:szCs w:val="18"/>
              </w:rPr>
              <w:t xml:space="preserve">, Математика, 2 класс 2 – 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199, 00</w:t>
            </w:r>
          </w:p>
        </w:tc>
        <w:tc>
          <w:tcPr>
            <w:tcW w:w="990" w:type="dxa"/>
          </w:tcPr>
          <w:p w:rsidR="001556AD" w:rsidRPr="000C4EDB" w:rsidRDefault="001556AD" w:rsidP="001556AD">
            <w:pPr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1556AD" w:rsidRPr="000C4EDB" w:rsidRDefault="001556AD" w:rsidP="001556AD">
            <w:pPr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4 975, 00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1556AD">
        <w:trPr>
          <w:trHeight w:val="570"/>
        </w:trPr>
        <w:tc>
          <w:tcPr>
            <w:tcW w:w="576" w:type="dxa"/>
            <w:vMerge w:val="restart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Дмитриева, Окружающий мир, 2 класс 1 –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199, 00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4 975, 00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rPr>
          <w:trHeight w:val="585"/>
        </w:trPr>
        <w:tc>
          <w:tcPr>
            <w:tcW w:w="576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Дмитриева, Окружающий мир, 2 класс 2–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199, 00</w:t>
            </w:r>
          </w:p>
        </w:tc>
        <w:tc>
          <w:tcPr>
            <w:tcW w:w="990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4 975, 00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1556AD">
        <w:trPr>
          <w:trHeight w:val="555"/>
        </w:trPr>
        <w:tc>
          <w:tcPr>
            <w:tcW w:w="576" w:type="dxa"/>
            <w:vMerge w:val="restart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2 класс 1-ая часть</w:t>
            </w:r>
          </w:p>
        </w:tc>
        <w:tc>
          <w:tcPr>
            <w:tcW w:w="1833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4 914, 00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1556AD" w:rsidRPr="000C4EDB" w:rsidTr="00A877F0">
        <w:trPr>
          <w:trHeight w:val="900"/>
        </w:trPr>
        <w:tc>
          <w:tcPr>
            <w:tcW w:w="576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2 класс 2-ая часть</w:t>
            </w:r>
          </w:p>
          <w:p w:rsidR="001556AD" w:rsidRPr="000C4EDB" w:rsidRDefault="001556AD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1556AD" w:rsidRPr="000C4EDB" w:rsidRDefault="001556AD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4 914, 00</w:t>
            </w:r>
          </w:p>
        </w:tc>
        <w:tc>
          <w:tcPr>
            <w:tcW w:w="1448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1556AD" w:rsidRPr="000C4EDB" w:rsidRDefault="001556AD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1556AD">
        <w:trPr>
          <w:trHeight w:val="527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2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4 914, 00</w:t>
            </w:r>
          </w:p>
        </w:tc>
        <w:tc>
          <w:tcPr>
            <w:tcW w:w="1448" w:type="dxa"/>
            <w:vMerge w:val="restart"/>
            <w:tcBorders>
              <w:top w:val="nil"/>
            </w:tcBorders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 w:val="restart"/>
            <w:tcBorders>
              <w:top w:val="nil"/>
            </w:tcBorders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30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2 класс 2-ая часть</w:t>
            </w:r>
          </w:p>
        </w:tc>
        <w:tc>
          <w:tcPr>
            <w:tcW w:w="1833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4 914, 00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285"/>
        </w:trPr>
        <w:tc>
          <w:tcPr>
            <w:tcW w:w="576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22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Азарова, Английский язык, Милли, 2 класс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347, 00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8 675, 00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285"/>
        </w:trPr>
        <w:tc>
          <w:tcPr>
            <w:tcW w:w="576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23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2 класс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343, 00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8 575, 00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34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24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2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167, 00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4 175, 00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1005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 xml:space="preserve">ков, Окружающий </w:t>
            </w:r>
          </w:p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мир, 2 класс 2-ая часть</w:t>
            </w:r>
          </w:p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167, 00</w:t>
            </w:r>
          </w:p>
        </w:tc>
        <w:tc>
          <w:tcPr>
            <w:tcW w:w="990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4 175, 00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00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3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5 670, 00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70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3 класс 2-ая часть</w:t>
            </w:r>
          </w:p>
        </w:tc>
        <w:tc>
          <w:tcPr>
            <w:tcW w:w="1833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1556AD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5 670, 00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00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3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5 670, 00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89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C02693" w:rsidP="008E5E4A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3 класс 2</w:t>
            </w:r>
            <w:r w:rsidR="00742252" w:rsidRPr="000C4EDB">
              <w:rPr>
                <w:sz w:val="18"/>
                <w:szCs w:val="18"/>
              </w:rPr>
              <w:t>-ая часть</w:t>
            </w: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5 670, 00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C02693">
        <w:trPr>
          <w:trHeight w:val="70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15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3 класс</w:t>
            </w:r>
            <w:r w:rsidR="00E03977" w:rsidRPr="000C4EDB">
              <w:rPr>
                <w:sz w:val="18"/>
                <w:szCs w:val="18"/>
              </w:rPr>
              <w:t xml:space="preserve">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195, 00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11 700, 00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40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3 класс</w:t>
            </w:r>
            <w:r w:rsidR="00E03977" w:rsidRPr="000C4EDB">
              <w:rPr>
                <w:sz w:val="18"/>
                <w:szCs w:val="18"/>
              </w:rPr>
              <w:t xml:space="preserve"> 2-ая часть</w:t>
            </w: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195, 00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11 700, 00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70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28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3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167, 00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5 010, 00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885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74225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3 класс 2-ая часть</w:t>
            </w:r>
          </w:p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167, 00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5 010, 00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85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29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3  класс1-ая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167, 00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5 010, 00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00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74225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3  класс2-ая часть</w:t>
            </w:r>
          </w:p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167, 00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5 010, 00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c>
          <w:tcPr>
            <w:tcW w:w="576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Азарова, Английский язык, Милли, 3 класс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347, 00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20 820, 00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70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31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Свиридова, Литературное чтение, 4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188, 00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5 640, 00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00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Свиридова, Литературное чтение, 4 класс 2-ая часть</w:t>
            </w: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188, 00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5 640, 00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25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32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4 класс 1-ая часть</w:t>
            </w: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188, 00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5 640, 00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45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4 класс 2-ая часть</w:t>
            </w: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188, 00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5 640, 00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619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33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4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195, 00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5 850, 00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1035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742252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 xml:space="preserve">, Окружающий </w:t>
            </w:r>
          </w:p>
          <w:p w:rsidR="00742252" w:rsidRPr="000C4EDB" w:rsidRDefault="00742252" w:rsidP="0074225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мир, 4 класс 2-ая часть</w:t>
            </w:r>
          </w:p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195, 00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5 850, 00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c>
          <w:tcPr>
            <w:tcW w:w="576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34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4 класс</w:t>
            </w:r>
            <w:r w:rsidR="00452F27" w:rsidRPr="000C4EDB">
              <w:rPr>
                <w:sz w:val="18"/>
                <w:szCs w:val="18"/>
              </w:rPr>
              <w:t>, 1-я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5 670, 00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452F27" w:rsidRPr="000C4EDB" w:rsidTr="005B51CB">
        <w:trPr>
          <w:trHeight w:val="555"/>
        </w:trPr>
        <w:tc>
          <w:tcPr>
            <w:tcW w:w="576" w:type="dxa"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452F27" w:rsidRPr="000C4EDB" w:rsidRDefault="00452F27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4 класс, 2-я часть</w:t>
            </w:r>
          </w:p>
        </w:tc>
        <w:tc>
          <w:tcPr>
            <w:tcW w:w="1833" w:type="dxa"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189,00</w:t>
            </w:r>
          </w:p>
        </w:tc>
        <w:tc>
          <w:tcPr>
            <w:tcW w:w="990" w:type="dxa"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5670,00</w:t>
            </w:r>
          </w:p>
        </w:tc>
        <w:tc>
          <w:tcPr>
            <w:tcW w:w="1448" w:type="dxa"/>
            <w:vMerge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452F27" w:rsidRPr="000C4EDB" w:rsidRDefault="00452F27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555"/>
        </w:trPr>
        <w:tc>
          <w:tcPr>
            <w:tcW w:w="576" w:type="dxa"/>
            <w:vMerge w:val="restart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35</w:t>
            </w: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Зеленина, Русский язык, 4 класс 1-ая часть</w:t>
            </w:r>
          </w:p>
        </w:tc>
        <w:tc>
          <w:tcPr>
            <w:tcW w:w="1833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140, 00</w:t>
            </w:r>
          </w:p>
        </w:tc>
        <w:tc>
          <w:tcPr>
            <w:tcW w:w="990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4 200, 00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  <w:tr w:rsidR="00742252" w:rsidRPr="000C4EDB" w:rsidTr="005B51CB">
        <w:trPr>
          <w:trHeight w:val="915"/>
        </w:trPr>
        <w:tc>
          <w:tcPr>
            <w:tcW w:w="576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742252" w:rsidRPr="000C4EDB" w:rsidRDefault="00742252" w:rsidP="00742252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Зеленина, Русский язык, 4 класс 2-ая часть</w:t>
            </w:r>
          </w:p>
          <w:p w:rsidR="00742252" w:rsidRPr="000C4EDB" w:rsidRDefault="00742252" w:rsidP="00206B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140, 00</w:t>
            </w:r>
          </w:p>
        </w:tc>
        <w:tc>
          <w:tcPr>
            <w:tcW w:w="990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742252" w:rsidRPr="000C4EDB" w:rsidRDefault="0074225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4 200, 00</w:t>
            </w:r>
          </w:p>
        </w:tc>
        <w:tc>
          <w:tcPr>
            <w:tcW w:w="1448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742252" w:rsidRPr="000C4EDB" w:rsidRDefault="00742252" w:rsidP="00BF3ACB">
            <w:pPr>
              <w:jc w:val="center"/>
              <w:rPr>
                <w:sz w:val="18"/>
                <w:szCs w:val="18"/>
              </w:rPr>
            </w:pPr>
          </w:p>
        </w:tc>
      </w:tr>
    </w:tbl>
    <w:p w:rsidR="00452F27" w:rsidRPr="000C4EDB" w:rsidRDefault="00452F27">
      <w:pPr>
        <w:rPr>
          <w:sz w:val="18"/>
          <w:szCs w:val="18"/>
          <w:lang w:val="en-US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576"/>
        <w:gridCol w:w="1800"/>
        <w:gridCol w:w="1842"/>
        <w:gridCol w:w="3106"/>
        <w:gridCol w:w="1833"/>
        <w:gridCol w:w="990"/>
        <w:gridCol w:w="1271"/>
        <w:gridCol w:w="1448"/>
        <w:gridCol w:w="1921"/>
      </w:tblGrid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C4EDB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C4EDB">
              <w:rPr>
                <w:b/>
                <w:sz w:val="18"/>
                <w:szCs w:val="18"/>
              </w:rPr>
              <w:t>/</w:t>
            </w:r>
            <w:proofErr w:type="spellStart"/>
            <w:r w:rsidRPr="000C4EDB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00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 xml:space="preserve">Наименование 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1842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Наименование источника информации</w:t>
            </w: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Название учебника, автор, класс</w:t>
            </w:r>
          </w:p>
        </w:tc>
        <w:tc>
          <w:tcPr>
            <w:tcW w:w="1833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Цена (за единицу товара), руб.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Кол-во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(шт.)</w:t>
            </w:r>
          </w:p>
        </w:tc>
        <w:tc>
          <w:tcPr>
            <w:tcW w:w="1271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Сумма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(руб.)</w:t>
            </w:r>
          </w:p>
        </w:tc>
        <w:tc>
          <w:tcPr>
            <w:tcW w:w="1448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Максимальная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цена товара, (руб.)</w:t>
            </w:r>
          </w:p>
        </w:tc>
        <w:tc>
          <w:tcPr>
            <w:tcW w:w="1921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Начальная (максимальная) цена контракта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(руб.)</w:t>
            </w:r>
          </w:p>
        </w:tc>
      </w:tr>
      <w:tr w:rsidR="00A03DAB" w:rsidRPr="000C4EDB" w:rsidTr="005B51CB">
        <w:trPr>
          <w:trHeight w:val="229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ООО «Учебно-методический центр»</w:t>
            </w:r>
          </w:p>
        </w:tc>
        <w:tc>
          <w:tcPr>
            <w:tcW w:w="1842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Коммерческое предложение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 4 год, </w:t>
            </w:r>
            <w:proofErr w:type="spellStart"/>
            <w:r w:rsidRPr="000C4EDB">
              <w:rPr>
                <w:sz w:val="18"/>
                <w:szCs w:val="18"/>
              </w:rPr>
              <w:t>Деревянко</w:t>
            </w:r>
            <w:proofErr w:type="spellEnd"/>
            <w:r w:rsidRPr="000C4EDB">
              <w:rPr>
                <w:sz w:val="18"/>
                <w:szCs w:val="18"/>
              </w:rPr>
              <w:t xml:space="preserve"> , 5 класс</w:t>
            </w:r>
          </w:p>
        </w:tc>
        <w:tc>
          <w:tcPr>
            <w:tcW w:w="1833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293, 48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66</w:t>
            </w:r>
          </w:p>
        </w:tc>
        <w:tc>
          <w:tcPr>
            <w:tcW w:w="1271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19 369, 68</w:t>
            </w:r>
          </w:p>
        </w:tc>
        <w:tc>
          <w:tcPr>
            <w:tcW w:w="1448" w:type="dxa"/>
            <w:vMerge w:val="restart"/>
          </w:tcPr>
          <w:p w:rsidR="00A03DAB" w:rsidRPr="000C4EDB" w:rsidRDefault="000C4EDB" w:rsidP="005B51CB">
            <w:pPr>
              <w:jc w:val="center"/>
              <w:rPr>
                <w:sz w:val="18"/>
                <w:szCs w:val="18"/>
                <w:lang w:val="en-US"/>
              </w:rPr>
            </w:pPr>
            <w:r w:rsidRPr="000C4EDB">
              <w:rPr>
                <w:sz w:val="18"/>
                <w:szCs w:val="18"/>
              </w:rPr>
              <w:t>332</w:t>
            </w:r>
            <w:r>
              <w:rPr>
                <w:sz w:val="18"/>
                <w:szCs w:val="18"/>
                <w:lang w:val="en-US"/>
              </w:rPr>
              <w:t> </w:t>
            </w:r>
            <w:r w:rsidRPr="000C4EDB">
              <w:rPr>
                <w:sz w:val="18"/>
                <w:szCs w:val="18"/>
              </w:rPr>
              <w:t xml:space="preserve">027? </w:t>
            </w: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921" w:type="dxa"/>
            <w:vMerge w:val="restart"/>
          </w:tcPr>
          <w:p w:rsidR="00A03DAB" w:rsidRPr="000C4EDB" w:rsidRDefault="000C4EDB" w:rsidP="005B51CB">
            <w:pPr>
              <w:jc w:val="center"/>
              <w:rPr>
                <w:sz w:val="18"/>
                <w:szCs w:val="18"/>
                <w:lang w:val="en-US"/>
              </w:rPr>
            </w:pPr>
            <w:r w:rsidRPr="000C4EDB">
              <w:rPr>
                <w:sz w:val="18"/>
                <w:szCs w:val="18"/>
              </w:rPr>
              <w:t>353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 xml:space="preserve">133, </w:t>
            </w:r>
            <w:r w:rsidRPr="000C4E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38</w:t>
            </w:r>
          </w:p>
        </w:tc>
      </w:tr>
      <w:tr w:rsidR="00A03DAB" w:rsidRPr="000C4EDB" w:rsidTr="005B51CB">
        <w:trPr>
          <w:trHeight w:val="22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</w:t>
            </w:r>
            <w:proofErr w:type="gramStart"/>
            <w:r w:rsidRPr="000C4EDB">
              <w:rPr>
                <w:sz w:val="18"/>
                <w:szCs w:val="18"/>
              </w:rPr>
              <w:t xml:space="preserve"> ,</w:t>
            </w:r>
            <w:proofErr w:type="gramEnd"/>
            <w:r w:rsidRPr="000C4EDB">
              <w:rPr>
                <w:sz w:val="18"/>
                <w:szCs w:val="18"/>
              </w:rPr>
              <w:t xml:space="preserve"> </w:t>
            </w:r>
            <w:proofErr w:type="spellStart"/>
            <w:r w:rsidRPr="000C4EDB">
              <w:rPr>
                <w:sz w:val="18"/>
                <w:szCs w:val="18"/>
              </w:rPr>
              <w:t>Деревянко</w:t>
            </w:r>
            <w:proofErr w:type="spellEnd"/>
            <w:r w:rsidRPr="000C4EDB">
              <w:rPr>
                <w:sz w:val="18"/>
                <w:szCs w:val="18"/>
              </w:rPr>
              <w:t xml:space="preserve"> , 6 класс</w:t>
            </w:r>
          </w:p>
        </w:tc>
        <w:tc>
          <w:tcPr>
            <w:tcW w:w="1833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293, 48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80</w:t>
            </w:r>
          </w:p>
        </w:tc>
        <w:tc>
          <w:tcPr>
            <w:tcW w:w="1271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23 478, 40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31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Кулигина</w:t>
            </w:r>
            <w:proofErr w:type="spellEnd"/>
            <w:r w:rsidRPr="000C4EDB">
              <w:rPr>
                <w:sz w:val="18"/>
                <w:szCs w:val="18"/>
              </w:rPr>
              <w:t xml:space="preserve">, </w:t>
            </w:r>
            <w:proofErr w:type="spellStart"/>
            <w:r w:rsidRPr="000C4EDB">
              <w:rPr>
                <w:sz w:val="18"/>
                <w:szCs w:val="18"/>
              </w:rPr>
              <w:t>Французкий</w:t>
            </w:r>
            <w:proofErr w:type="spellEnd"/>
            <w:r w:rsidRPr="000C4EDB">
              <w:rPr>
                <w:sz w:val="18"/>
                <w:szCs w:val="18"/>
              </w:rPr>
              <w:t xml:space="preserve"> язык, 6 класс</w:t>
            </w:r>
          </w:p>
        </w:tc>
        <w:tc>
          <w:tcPr>
            <w:tcW w:w="1833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378, 12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</w:t>
            </w:r>
          </w:p>
        </w:tc>
        <w:tc>
          <w:tcPr>
            <w:tcW w:w="1271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3 781, 20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10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Атанасян</w:t>
            </w:r>
            <w:proofErr w:type="spellEnd"/>
            <w:r w:rsidRPr="000C4EDB">
              <w:rPr>
                <w:sz w:val="18"/>
                <w:szCs w:val="18"/>
              </w:rPr>
              <w:t>, Геометрия. 7-9 класс</w:t>
            </w:r>
          </w:p>
        </w:tc>
        <w:tc>
          <w:tcPr>
            <w:tcW w:w="1833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226, 00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6 780, 00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2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Перышкин</w:t>
            </w:r>
            <w:proofErr w:type="spellEnd"/>
            <w:r w:rsidRPr="000C4EDB">
              <w:rPr>
                <w:sz w:val="18"/>
                <w:szCs w:val="18"/>
              </w:rPr>
              <w:t>, Физика, 8 класс</w:t>
            </w:r>
          </w:p>
        </w:tc>
        <w:tc>
          <w:tcPr>
            <w:tcW w:w="1833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166, 52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4 995, 60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31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Макарычев, Алгебра, 8 класс базовый уровень</w:t>
            </w:r>
          </w:p>
        </w:tc>
        <w:tc>
          <w:tcPr>
            <w:tcW w:w="1833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184, 92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5 547, 60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7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Кравченко, Обществознание, 8 класс</w:t>
            </w:r>
          </w:p>
        </w:tc>
        <w:tc>
          <w:tcPr>
            <w:tcW w:w="1833" w:type="dxa"/>
          </w:tcPr>
          <w:p w:rsidR="00A03DAB" w:rsidRPr="000C4EDB" w:rsidRDefault="00554172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161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4 830, 00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Данилов, Косулина  Истории, 8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207, 00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6 210, 00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Колесов, Биология, 8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179, 40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5 382, 00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Коровина, Литература, 8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378, 12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22 687, 20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11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Дронов, География, 8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207, 00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6 210, 00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12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Боголюбов, </w:t>
            </w:r>
            <w:proofErr w:type="spellStart"/>
            <w:r w:rsidRPr="000C4EDB">
              <w:rPr>
                <w:sz w:val="18"/>
                <w:szCs w:val="18"/>
              </w:rPr>
              <w:t>Лазебникова</w:t>
            </w:r>
            <w:proofErr w:type="spellEnd"/>
            <w:r w:rsidRPr="000C4EDB">
              <w:rPr>
                <w:sz w:val="18"/>
                <w:szCs w:val="18"/>
              </w:rPr>
              <w:t>, Обществознание, 10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201, 48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45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9 066, 60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13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Чудинов</w:t>
            </w:r>
            <w:proofErr w:type="spellEnd"/>
            <w:r w:rsidRPr="000C4EDB">
              <w:rPr>
                <w:sz w:val="18"/>
                <w:szCs w:val="18"/>
              </w:rPr>
              <w:t>, История, 10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151, 87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3 037, 40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14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Чудинов</w:t>
            </w:r>
            <w:proofErr w:type="spellEnd"/>
            <w:r w:rsidRPr="000C4EDB">
              <w:rPr>
                <w:sz w:val="18"/>
                <w:szCs w:val="18"/>
              </w:rPr>
              <w:t>, История, 11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169, 88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3 397, 60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Боголюбов, </w:t>
            </w:r>
            <w:proofErr w:type="spellStart"/>
            <w:r w:rsidRPr="000C4EDB">
              <w:rPr>
                <w:sz w:val="18"/>
                <w:szCs w:val="18"/>
              </w:rPr>
              <w:t>Лазебникова</w:t>
            </w:r>
            <w:proofErr w:type="spellEnd"/>
            <w:r w:rsidRPr="000C4EDB">
              <w:rPr>
                <w:sz w:val="18"/>
                <w:szCs w:val="18"/>
              </w:rPr>
              <w:t>, Обществознание, 11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201, 48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9 066, 60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Никитин, Право, 10-11 класс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179, 40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3 588, 00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Миллениум, Гроза 11 класс (титул) ст.10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293, 48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8 804, 40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4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Аргинская</w:t>
            </w:r>
            <w:proofErr w:type="spellEnd"/>
            <w:r w:rsidRPr="000C4EDB">
              <w:rPr>
                <w:sz w:val="18"/>
                <w:szCs w:val="18"/>
              </w:rPr>
              <w:t xml:space="preserve">, Математика, 2 класс 1 – 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166, 52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  <w:p w:rsidR="00A03DAB" w:rsidRPr="000C4EDB" w:rsidRDefault="00A03DAB" w:rsidP="005B51CB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A03DAB" w:rsidRPr="000C4EDB" w:rsidRDefault="00734111" w:rsidP="005B51CB">
            <w:pPr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4 163, 00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93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Аргинская</w:t>
            </w:r>
            <w:proofErr w:type="spellEnd"/>
            <w:r w:rsidRPr="000C4EDB">
              <w:rPr>
                <w:sz w:val="18"/>
                <w:szCs w:val="18"/>
              </w:rPr>
              <w:t xml:space="preserve">, Математика, 2 класс 2 – 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734111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166, 52</w:t>
            </w:r>
          </w:p>
        </w:tc>
        <w:tc>
          <w:tcPr>
            <w:tcW w:w="990" w:type="dxa"/>
          </w:tcPr>
          <w:p w:rsidR="00A03DAB" w:rsidRPr="000C4EDB" w:rsidRDefault="005B51CB" w:rsidP="005B51CB">
            <w:pPr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      </w:t>
            </w:r>
            <w:r w:rsidR="00A03DAB"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734111" w:rsidP="005B51CB">
            <w:pPr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4 163, 00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7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Дмитриева, Окружающий мир, 2 класс 1 –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176, 64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4 416, 00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8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Дмитриева, Окружающий мир, 2 класс 2–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176, 64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4 416, 00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55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2 класс 1-ая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4 520, 88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90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2 класс 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4 520, 88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27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C02693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Истомина, математика, 2 класс 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4 520, 88</w:t>
            </w:r>
          </w:p>
        </w:tc>
        <w:tc>
          <w:tcPr>
            <w:tcW w:w="1448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3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C02693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Истомина, математика, 2 класс 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4 520, 88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8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22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Азарова, Английский язык, Милли, 2 класс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283, 36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7 084, 00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8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23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2 класс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274, 16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6854, 00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34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24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2 класс 1-ая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157, 78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3 944, 50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100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 xml:space="preserve">ков, Окружающий 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мир, 2 класс 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157, 78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3 944, 50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0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3 класс 1-ая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5 216, 40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7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3 класс 2-ая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5 216, 40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0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3 класс 1-ая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5 216, 40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89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3 класс 2</w:t>
            </w:r>
            <w:r w:rsidR="00A03DAB" w:rsidRPr="000C4EDB">
              <w:rPr>
                <w:sz w:val="18"/>
                <w:szCs w:val="18"/>
              </w:rPr>
              <w:t>-ая часть</w:t>
            </w:r>
          </w:p>
        </w:tc>
        <w:tc>
          <w:tcPr>
            <w:tcW w:w="1833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0269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5 216, 40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C02693">
        <w:trPr>
          <w:trHeight w:val="7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15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27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3 класс</w:t>
            </w:r>
            <w:r w:rsidR="00E03977" w:rsidRPr="000C4EDB">
              <w:rPr>
                <w:sz w:val="18"/>
                <w:szCs w:val="18"/>
              </w:rPr>
              <w:t xml:space="preserve"> 1-ая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179, 40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10 764, 00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E03977">
        <w:trPr>
          <w:trHeight w:val="84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3 класс 2-ая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179, 40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10 764, 00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7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28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3 класс 1-ая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153, 18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4 595, 40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88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3 класс 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153, 18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4 595, 40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85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29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3  класс1-ая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153, 18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4 595, 40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0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3  класс2-ая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153, 18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4 595, 40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Азарова, Английский язык, Милли, 3 класс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310, 96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18 657, 60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7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31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Свиридова, Литературное чтение, 4 класс 1-ая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166, 52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4 995, 60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0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Свиридова, Литературное чтение, 4 класс 2-ая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166, 52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4 995, 60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25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32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4 класс 1-ая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5 216, 40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4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4 класс 2-ая часть</w:t>
            </w:r>
          </w:p>
        </w:tc>
        <w:tc>
          <w:tcPr>
            <w:tcW w:w="1833" w:type="dxa"/>
          </w:tcPr>
          <w:p w:rsidR="00A03DAB" w:rsidRPr="000C4EDB" w:rsidRDefault="00E0397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5 216, 40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19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33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4 класс 1-ая часть</w:t>
            </w:r>
          </w:p>
        </w:tc>
        <w:tc>
          <w:tcPr>
            <w:tcW w:w="1833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179, 40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5 382, 00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103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 xml:space="preserve">, Окружающий 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мир, 4 класс 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179, 40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5 382, 00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34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4 класс</w:t>
            </w:r>
            <w:r w:rsidR="00452F27" w:rsidRPr="000C4EDB">
              <w:rPr>
                <w:sz w:val="18"/>
                <w:szCs w:val="18"/>
              </w:rPr>
              <w:t>, 1-я часть</w:t>
            </w:r>
          </w:p>
        </w:tc>
        <w:tc>
          <w:tcPr>
            <w:tcW w:w="1833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5 216, 40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452F27" w:rsidRPr="000C4EDB" w:rsidTr="005B51CB">
        <w:trPr>
          <w:trHeight w:val="555"/>
        </w:trPr>
        <w:tc>
          <w:tcPr>
            <w:tcW w:w="576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4 класс, 2-я часть</w:t>
            </w:r>
          </w:p>
        </w:tc>
        <w:tc>
          <w:tcPr>
            <w:tcW w:w="1833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173,88</w:t>
            </w:r>
          </w:p>
        </w:tc>
        <w:tc>
          <w:tcPr>
            <w:tcW w:w="990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5216,40</w:t>
            </w:r>
          </w:p>
        </w:tc>
        <w:tc>
          <w:tcPr>
            <w:tcW w:w="1448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55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35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Зеленина, Русский язык, 4 класс 1-ая часть</w:t>
            </w:r>
          </w:p>
        </w:tc>
        <w:tc>
          <w:tcPr>
            <w:tcW w:w="1833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127, 88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3 836, 40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91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Зеленина, Русский язык, 4 класс 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127, 88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B10F9E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3 836, 40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</w:tbl>
    <w:p w:rsidR="00452F27" w:rsidRPr="000C4EDB" w:rsidRDefault="00452F27" w:rsidP="00A03DAB">
      <w:pPr>
        <w:rPr>
          <w:sz w:val="18"/>
          <w:szCs w:val="18"/>
          <w:lang w:val="en-US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576"/>
        <w:gridCol w:w="1800"/>
        <w:gridCol w:w="1842"/>
        <w:gridCol w:w="3106"/>
        <w:gridCol w:w="1833"/>
        <w:gridCol w:w="990"/>
        <w:gridCol w:w="1271"/>
        <w:gridCol w:w="1448"/>
        <w:gridCol w:w="1921"/>
      </w:tblGrid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C4EDB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C4EDB">
              <w:rPr>
                <w:b/>
                <w:sz w:val="18"/>
                <w:szCs w:val="18"/>
              </w:rPr>
              <w:t>/</w:t>
            </w:r>
            <w:proofErr w:type="spellStart"/>
            <w:r w:rsidRPr="000C4EDB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00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 xml:space="preserve">Наименование 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1842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Наименование источника информации</w:t>
            </w: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Название учебника, автор, класс</w:t>
            </w:r>
          </w:p>
        </w:tc>
        <w:tc>
          <w:tcPr>
            <w:tcW w:w="1833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Цена (за единицу товара), руб.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Кол-во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(шт.)</w:t>
            </w:r>
          </w:p>
        </w:tc>
        <w:tc>
          <w:tcPr>
            <w:tcW w:w="1271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Сумма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(руб.)</w:t>
            </w:r>
          </w:p>
        </w:tc>
        <w:tc>
          <w:tcPr>
            <w:tcW w:w="1448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Максимальная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цена товара, (руб.)</w:t>
            </w:r>
          </w:p>
        </w:tc>
        <w:tc>
          <w:tcPr>
            <w:tcW w:w="1921" w:type="dxa"/>
          </w:tcPr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Начальная (максимальная) цена контракта</w:t>
            </w:r>
          </w:p>
          <w:p w:rsidR="00A03DAB" w:rsidRPr="000C4EDB" w:rsidRDefault="00A03DAB" w:rsidP="005B51CB">
            <w:pPr>
              <w:jc w:val="center"/>
              <w:rPr>
                <w:b/>
                <w:sz w:val="18"/>
                <w:szCs w:val="18"/>
              </w:rPr>
            </w:pPr>
            <w:r w:rsidRPr="000C4EDB">
              <w:rPr>
                <w:b/>
                <w:sz w:val="18"/>
                <w:szCs w:val="18"/>
              </w:rPr>
              <w:t>(руб.)</w:t>
            </w:r>
          </w:p>
        </w:tc>
      </w:tr>
      <w:tr w:rsidR="00A03DAB" w:rsidRPr="000C4EDB" w:rsidTr="005B51CB">
        <w:trPr>
          <w:trHeight w:val="229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5B51C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ООО «</w:t>
            </w:r>
            <w:proofErr w:type="spellStart"/>
            <w:r w:rsidRPr="000C4EDB">
              <w:rPr>
                <w:sz w:val="18"/>
                <w:szCs w:val="18"/>
              </w:rPr>
              <w:t>Смарт-бук</w:t>
            </w:r>
            <w:proofErr w:type="spellEnd"/>
            <w:r w:rsidRPr="000C4EDB">
              <w:rPr>
                <w:sz w:val="18"/>
                <w:szCs w:val="18"/>
              </w:rPr>
              <w:t>»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5B51CB" w:rsidRPr="000C4EDB" w:rsidRDefault="005B51C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Коммерческое предложение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 4 год, </w:t>
            </w:r>
            <w:proofErr w:type="spellStart"/>
            <w:r w:rsidRPr="000C4EDB">
              <w:rPr>
                <w:sz w:val="18"/>
                <w:szCs w:val="18"/>
              </w:rPr>
              <w:t>Деревянко</w:t>
            </w:r>
            <w:proofErr w:type="spellEnd"/>
            <w:r w:rsidRPr="000C4EDB">
              <w:rPr>
                <w:sz w:val="18"/>
                <w:szCs w:val="18"/>
              </w:rPr>
              <w:t xml:space="preserve"> , 5 класс</w:t>
            </w:r>
          </w:p>
        </w:tc>
        <w:tc>
          <w:tcPr>
            <w:tcW w:w="1833" w:type="dxa"/>
          </w:tcPr>
          <w:p w:rsidR="00A03DAB" w:rsidRPr="000C4EDB" w:rsidRDefault="0039178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319, 80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66</w:t>
            </w:r>
          </w:p>
        </w:tc>
        <w:tc>
          <w:tcPr>
            <w:tcW w:w="1271" w:type="dxa"/>
          </w:tcPr>
          <w:p w:rsidR="00A03DAB" w:rsidRPr="000C4EDB" w:rsidRDefault="0039178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21 106, 80</w:t>
            </w:r>
          </w:p>
        </w:tc>
        <w:tc>
          <w:tcPr>
            <w:tcW w:w="1448" w:type="dxa"/>
            <w:vMerge w:val="restart"/>
          </w:tcPr>
          <w:p w:rsidR="00A03DAB" w:rsidRPr="000C4EDB" w:rsidRDefault="000C4EDB" w:rsidP="005B51CB">
            <w:pPr>
              <w:jc w:val="center"/>
              <w:rPr>
                <w:sz w:val="18"/>
                <w:szCs w:val="18"/>
                <w:lang w:val="en-US"/>
              </w:rPr>
            </w:pPr>
            <w:r w:rsidRPr="000C4EDB">
              <w:rPr>
                <w:sz w:val="18"/>
                <w:szCs w:val="18"/>
              </w:rPr>
              <w:t>360</w:t>
            </w:r>
            <w:r>
              <w:rPr>
                <w:sz w:val="18"/>
                <w:szCs w:val="18"/>
                <w:lang w:val="en-US"/>
              </w:rPr>
              <w:t> </w:t>
            </w:r>
            <w:r w:rsidRPr="000C4EDB">
              <w:rPr>
                <w:sz w:val="18"/>
                <w:szCs w:val="18"/>
              </w:rPr>
              <w:t xml:space="preserve">413? </w:t>
            </w: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1921" w:type="dxa"/>
            <w:vMerge w:val="restart"/>
          </w:tcPr>
          <w:p w:rsidR="00A03DAB" w:rsidRPr="000C4EDB" w:rsidRDefault="000C4EDB" w:rsidP="005B51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353 133, 38</w:t>
            </w:r>
          </w:p>
        </w:tc>
      </w:tr>
      <w:tr w:rsidR="00A03DAB" w:rsidRPr="000C4EDB" w:rsidTr="005B51CB">
        <w:trPr>
          <w:trHeight w:val="22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</w:t>
            </w:r>
            <w:proofErr w:type="gramStart"/>
            <w:r w:rsidRPr="000C4EDB">
              <w:rPr>
                <w:sz w:val="18"/>
                <w:szCs w:val="18"/>
              </w:rPr>
              <w:t xml:space="preserve"> ,</w:t>
            </w:r>
            <w:proofErr w:type="gramEnd"/>
            <w:r w:rsidRPr="000C4EDB">
              <w:rPr>
                <w:sz w:val="18"/>
                <w:szCs w:val="18"/>
              </w:rPr>
              <w:t xml:space="preserve"> </w:t>
            </w:r>
            <w:proofErr w:type="spellStart"/>
            <w:r w:rsidRPr="000C4EDB">
              <w:rPr>
                <w:sz w:val="18"/>
                <w:szCs w:val="18"/>
              </w:rPr>
              <w:t>Деревянко</w:t>
            </w:r>
            <w:proofErr w:type="spellEnd"/>
            <w:r w:rsidRPr="000C4EDB">
              <w:rPr>
                <w:sz w:val="18"/>
                <w:szCs w:val="18"/>
              </w:rPr>
              <w:t xml:space="preserve"> , 6 класс</w:t>
            </w:r>
          </w:p>
        </w:tc>
        <w:tc>
          <w:tcPr>
            <w:tcW w:w="1833" w:type="dxa"/>
          </w:tcPr>
          <w:p w:rsidR="00A03DAB" w:rsidRPr="000C4EDB" w:rsidRDefault="0039178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319, 80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80</w:t>
            </w:r>
          </w:p>
        </w:tc>
        <w:tc>
          <w:tcPr>
            <w:tcW w:w="1271" w:type="dxa"/>
          </w:tcPr>
          <w:p w:rsidR="00A03DAB" w:rsidRPr="000C4EDB" w:rsidRDefault="0039178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21 106, 80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31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Кулигина</w:t>
            </w:r>
            <w:proofErr w:type="spellEnd"/>
            <w:r w:rsidRPr="000C4EDB">
              <w:rPr>
                <w:sz w:val="18"/>
                <w:szCs w:val="18"/>
              </w:rPr>
              <w:t xml:space="preserve">, </w:t>
            </w:r>
            <w:proofErr w:type="spellStart"/>
            <w:r w:rsidRPr="000C4EDB">
              <w:rPr>
                <w:sz w:val="18"/>
                <w:szCs w:val="18"/>
              </w:rPr>
              <w:t>Французкий</w:t>
            </w:r>
            <w:proofErr w:type="spellEnd"/>
            <w:r w:rsidRPr="000C4EDB">
              <w:rPr>
                <w:sz w:val="18"/>
                <w:szCs w:val="18"/>
              </w:rPr>
              <w:t xml:space="preserve"> язык, 6 класс</w:t>
            </w:r>
          </w:p>
        </w:tc>
        <w:tc>
          <w:tcPr>
            <w:tcW w:w="1833" w:type="dxa"/>
          </w:tcPr>
          <w:p w:rsidR="00A03DAB" w:rsidRPr="000C4EDB" w:rsidRDefault="0039178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392, 16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</w:t>
            </w:r>
          </w:p>
        </w:tc>
        <w:tc>
          <w:tcPr>
            <w:tcW w:w="1271" w:type="dxa"/>
          </w:tcPr>
          <w:p w:rsidR="00A03DAB" w:rsidRPr="000C4EDB" w:rsidRDefault="00391783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3 921, 58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10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Атанасян</w:t>
            </w:r>
            <w:proofErr w:type="spellEnd"/>
            <w:r w:rsidRPr="000C4EDB">
              <w:rPr>
                <w:sz w:val="18"/>
                <w:szCs w:val="18"/>
              </w:rPr>
              <w:t>, Геометрия. 7-9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235, 00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7 050, 00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2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Перышкин</w:t>
            </w:r>
            <w:proofErr w:type="spellEnd"/>
            <w:r w:rsidRPr="000C4EDB">
              <w:rPr>
                <w:sz w:val="18"/>
                <w:szCs w:val="18"/>
              </w:rPr>
              <w:t>, Физика, 8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178, 39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5 351, 58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31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Макарычев, Алгебра, 8 класс базовый уровень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192, 28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5 768, 49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7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Кравченко, Обществознание, 8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161, 20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4 836, 00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Данилов, Косулина  Истории, 8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208, 90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6 266, 91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Колесов, Биология, 8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185, 69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5 570, 76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10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Коровина, Литература, 8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392, 16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23 529, 48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11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Дронов, География, 8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215, 37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6 461, 13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12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Боголюбов, </w:t>
            </w:r>
            <w:proofErr w:type="spellStart"/>
            <w:r w:rsidRPr="000C4EDB">
              <w:rPr>
                <w:sz w:val="18"/>
                <w:szCs w:val="18"/>
              </w:rPr>
              <w:t>Лазебникова</w:t>
            </w:r>
            <w:proofErr w:type="spellEnd"/>
            <w:r w:rsidRPr="000C4EDB">
              <w:rPr>
                <w:sz w:val="18"/>
                <w:szCs w:val="18"/>
              </w:rPr>
              <w:t>, Обществознание, 10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208, 90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45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9 400, 37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13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Чудинов</w:t>
            </w:r>
            <w:proofErr w:type="spellEnd"/>
            <w:r w:rsidRPr="000C4EDB">
              <w:rPr>
                <w:sz w:val="18"/>
                <w:szCs w:val="18"/>
              </w:rPr>
              <w:t>, История, 10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151, 87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3 037, 32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14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Чудинов</w:t>
            </w:r>
            <w:proofErr w:type="spellEnd"/>
            <w:r w:rsidRPr="000C4EDB">
              <w:rPr>
                <w:sz w:val="18"/>
                <w:szCs w:val="18"/>
              </w:rPr>
              <w:t>, История, 11 класс</w:t>
            </w:r>
          </w:p>
        </w:tc>
        <w:tc>
          <w:tcPr>
            <w:tcW w:w="1833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169, 88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A03DAB" w:rsidRPr="000C4EDB" w:rsidRDefault="00CE144A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3 397, 68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Боголюбов, </w:t>
            </w:r>
            <w:proofErr w:type="spellStart"/>
            <w:r w:rsidRPr="000C4EDB">
              <w:rPr>
                <w:sz w:val="18"/>
                <w:szCs w:val="18"/>
              </w:rPr>
              <w:t>Лазебникова</w:t>
            </w:r>
            <w:proofErr w:type="spellEnd"/>
            <w:r w:rsidRPr="000C4EDB">
              <w:rPr>
                <w:sz w:val="18"/>
                <w:szCs w:val="18"/>
              </w:rPr>
              <w:t>, Обществознание, 11 класс</w:t>
            </w:r>
          </w:p>
        </w:tc>
        <w:tc>
          <w:tcPr>
            <w:tcW w:w="1833" w:type="dxa"/>
          </w:tcPr>
          <w:p w:rsidR="00A03DAB" w:rsidRPr="000C4EDB" w:rsidRDefault="00A92C85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188, 72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A92C85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5 661, 63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Никитин, Право, 10-11 класс</w:t>
            </w:r>
          </w:p>
        </w:tc>
        <w:tc>
          <w:tcPr>
            <w:tcW w:w="1833" w:type="dxa"/>
          </w:tcPr>
          <w:p w:rsidR="00A03DAB" w:rsidRPr="000C4EDB" w:rsidRDefault="00A92C85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186, 34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271" w:type="dxa"/>
          </w:tcPr>
          <w:p w:rsidR="00A03DAB" w:rsidRPr="000C4EDB" w:rsidRDefault="00A92C85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3 726, 84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Нью</w:t>
            </w:r>
            <w:proofErr w:type="spellEnd"/>
            <w:r w:rsidRPr="000C4EDB">
              <w:rPr>
                <w:sz w:val="18"/>
                <w:szCs w:val="18"/>
              </w:rPr>
              <w:t xml:space="preserve"> Миллениум, Гроза 11 класс (титул) ст.10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319,80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9594,00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4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18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Аргинская</w:t>
            </w:r>
            <w:proofErr w:type="spellEnd"/>
            <w:r w:rsidRPr="000C4EDB">
              <w:rPr>
                <w:sz w:val="18"/>
                <w:szCs w:val="18"/>
              </w:rPr>
              <w:t xml:space="preserve">, Математика, 2 класс 1 – 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198,90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  <w:p w:rsidR="00A03DAB" w:rsidRPr="000C4EDB" w:rsidRDefault="00A03DAB" w:rsidP="005B51CB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A03DAB" w:rsidRPr="000C4EDB" w:rsidRDefault="00510A0C" w:rsidP="00510A0C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4972,5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93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Аргинская</w:t>
            </w:r>
            <w:proofErr w:type="spellEnd"/>
            <w:r w:rsidRPr="000C4EDB">
              <w:rPr>
                <w:sz w:val="18"/>
                <w:szCs w:val="18"/>
              </w:rPr>
              <w:t xml:space="preserve">, Математика, 2 класс 2 – 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198,90</w:t>
            </w:r>
          </w:p>
        </w:tc>
        <w:tc>
          <w:tcPr>
            <w:tcW w:w="990" w:type="dxa"/>
          </w:tcPr>
          <w:p w:rsidR="00A03DAB" w:rsidRPr="000C4EDB" w:rsidRDefault="005B51CB" w:rsidP="005B51CB">
            <w:pPr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      </w:t>
            </w:r>
            <w:r w:rsidR="00A03DAB"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510A0C" w:rsidP="00510A0C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4972,5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7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Дмитриева, Окружающий мир, 2 класс 1 –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198,90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4972,5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8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Дмитриева, Окружающий мир, 2 класс 2–</w:t>
            </w:r>
            <w:proofErr w:type="spellStart"/>
            <w:r w:rsidRPr="000C4EDB">
              <w:rPr>
                <w:sz w:val="18"/>
                <w:szCs w:val="18"/>
              </w:rPr>
              <w:t>ая</w:t>
            </w:r>
            <w:proofErr w:type="spellEnd"/>
            <w:r w:rsidRPr="000C4EDB">
              <w:rPr>
                <w:sz w:val="18"/>
                <w:szCs w:val="18"/>
              </w:rPr>
              <w:t xml:space="preserve">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198,90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4972,5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55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2 класс 1-ая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4471,74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90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2 класс 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4471,74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27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21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2 класс 1-ая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4471,74</w:t>
            </w:r>
          </w:p>
        </w:tc>
        <w:tc>
          <w:tcPr>
            <w:tcW w:w="1448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 w:val="restart"/>
            <w:tcBorders>
              <w:top w:val="nil"/>
            </w:tcBorders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3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2 класс 2-ая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4471,74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8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22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Азарова, Английский язык, Милли, 2 класс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338,99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8474,70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285"/>
        </w:trPr>
        <w:tc>
          <w:tcPr>
            <w:tcW w:w="57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23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2 класс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327,22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8180,58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34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24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510A0C" w:rsidRPr="000C4EDB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2 класс 1-ая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163,61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4090,25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1005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 xml:space="preserve">ков, Окружающий 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мир, 2 класс 2-ая часть</w:t>
            </w:r>
          </w:p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163,61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25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4090,25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600"/>
        </w:trPr>
        <w:tc>
          <w:tcPr>
            <w:tcW w:w="576" w:type="dxa"/>
            <w:vMerge w:val="restart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3 класс 1-ая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5B51C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 </w:t>
            </w:r>
            <w:r w:rsidR="00510A0C" w:rsidRPr="000C4EDB">
              <w:rPr>
                <w:sz w:val="18"/>
                <w:szCs w:val="18"/>
              </w:rPr>
              <w:t>5159,70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A03DAB" w:rsidRPr="000C4EDB" w:rsidTr="005B51CB">
        <w:trPr>
          <w:trHeight w:val="570"/>
        </w:trPr>
        <w:tc>
          <w:tcPr>
            <w:tcW w:w="576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3 класс 2-ая часть</w:t>
            </w:r>
          </w:p>
        </w:tc>
        <w:tc>
          <w:tcPr>
            <w:tcW w:w="1833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A03DAB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5159,70</w:t>
            </w:r>
          </w:p>
        </w:tc>
        <w:tc>
          <w:tcPr>
            <w:tcW w:w="1448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A03DAB" w:rsidRPr="000C4EDB" w:rsidRDefault="00A03DAB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600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26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3 класс 1-ая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792A0C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 xml:space="preserve"> 5159,70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589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3 класс 2-ая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792A0C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5159,70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E03977">
        <w:trPr>
          <w:trHeight w:val="172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615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27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3 класс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177,45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5323,50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540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3 класс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177,45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5323,50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570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28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3 класс 1-ая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159,04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4771,26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885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Моро, Математика, 3 класс 2-ая часть</w:t>
            </w:r>
          </w:p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159,04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4771,26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585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29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Плешаков, Окружающий мир, 3  класс1-ая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159,04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4771,26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600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Плеш</w:t>
            </w:r>
            <w:r w:rsidR="00385D54">
              <w:rPr>
                <w:sz w:val="18"/>
                <w:szCs w:val="18"/>
              </w:rPr>
              <w:t>а</w:t>
            </w:r>
            <w:r w:rsidRPr="000C4EDB">
              <w:rPr>
                <w:sz w:val="18"/>
                <w:szCs w:val="18"/>
              </w:rPr>
              <w:t>ков, Окружающий мир, 3  класс2-ая часть</w:t>
            </w:r>
          </w:p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159,04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4771,26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c>
          <w:tcPr>
            <w:tcW w:w="57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Азарова, Английский язык, Милли, 3 класс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338,99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20339,28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570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31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Свиридова, Литературное чтение, 4 класс 1-ая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200,69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6020,82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600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Свиридова, Литературное чтение, 4 класс 2-ая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200,69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6020,82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525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32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4 класс 1-ая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5159,70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645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Соловейчик, Русский язык, 4 класс 2-ая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5159,70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619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33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>, Окружающий мир, 4 класс 1-ая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177,45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5323,50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1035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proofErr w:type="spellStart"/>
            <w:r w:rsidRPr="000C4EDB">
              <w:rPr>
                <w:sz w:val="18"/>
                <w:szCs w:val="18"/>
              </w:rPr>
              <w:t>Поглазова</w:t>
            </w:r>
            <w:proofErr w:type="spellEnd"/>
            <w:r w:rsidRPr="000C4EDB">
              <w:rPr>
                <w:sz w:val="18"/>
                <w:szCs w:val="18"/>
              </w:rPr>
              <w:t xml:space="preserve">, Окружающий </w:t>
            </w:r>
          </w:p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мир, 4 класс 2-ая часть</w:t>
            </w:r>
          </w:p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177,45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5323,50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c>
          <w:tcPr>
            <w:tcW w:w="57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34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4 класс</w:t>
            </w:r>
            <w:r w:rsidR="00452F27" w:rsidRPr="000C4EDB">
              <w:rPr>
                <w:sz w:val="18"/>
                <w:szCs w:val="18"/>
              </w:rPr>
              <w:t>, 1-я часть</w:t>
            </w:r>
          </w:p>
        </w:tc>
        <w:tc>
          <w:tcPr>
            <w:tcW w:w="1833" w:type="dxa"/>
          </w:tcPr>
          <w:p w:rsidR="00510A0C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5159,70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452F27" w:rsidRPr="000C4EDB" w:rsidTr="005B51CB">
        <w:trPr>
          <w:trHeight w:val="555"/>
        </w:trPr>
        <w:tc>
          <w:tcPr>
            <w:tcW w:w="576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Истомина, Математика, 4 класс, 2-я часть</w:t>
            </w:r>
          </w:p>
        </w:tc>
        <w:tc>
          <w:tcPr>
            <w:tcW w:w="1833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171,99</w:t>
            </w:r>
          </w:p>
        </w:tc>
        <w:tc>
          <w:tcPr>
            <w:tcW w:w="990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5159,70</w:t>
            </w:r>
          </w:p>
        </w:tc>
        <w:tc>
          <w:tcPr>
            <w:tcW w:w="1448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452F27" w:rsidRPr="000C4EDB" w:rsidRDefault="00452F27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555"/>
        </w:trPr>
        <w:tc>
          <w:tcPr>
            <w:tcW w:w="576" w:type="dxa"/>
            <w:vMerge w:val="restart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35</w:t>
            </w: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Зеленина, Русский язык, 4 класс 1-ая часть</w:t>
            </w: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132,94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3988,14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  <w:tr w:rsidR="00510A0C" w:rsidRPr="000C4EDB" w:rsidTr="005B51CB">
        <w:trPr>
          <w:trHeight w:val="915"/>
        </w:trPr>
        <w:tc>
          <w:tcPr>
            <w:tcW w:w="576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6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Зеленина, Русский язык, 4 класс 2-ая часть</w:t>
            </w:r>
          </w:p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132,94</w:t>
            </w:r>
          </w:p>
        </w:tc>
        <w:tc>
          <w:tcPr>
            <w:tcW w:w="990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30</w:t>
            </w:r>
          </w:p>
        </w:tc>
        <w:tc>
          <w:tcPr>
            <w:tcW w:w="1271" w:type="dxa"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  <w:r w:rsidRPr="000C4EDB">
              <w:rPr>
                <w:sz w:val="18"/>
                <w:szCs w:val="18"/>
              </w:rPr>
              <w:t>3988,14</w:t>
            </w:r>
          </w:p>
        </w:tc>
        <w:tc>
          <w:tcPr>
            <w:tcW w:w="1448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1" w:type="dxa"/>
            <w:vMerge/>
          </w:tcPr>
          <w:p w:rsidR="00510A0C" w:rsidRPr="000C4EDB" w:rsidRDefault="00510A0C" w:rsidP="005B51CB">
            <w:pPr>
              <w:jc w:val="center"/>
              <w:rPr>
                <w:sz w:val="18"/>
                <w:szCs w:val="18"/>
              </w:rPr>
            </w:pPr>
          </w:p>
        </w:tc>
      </w:tr>
    </w:tbl>
    <w:p w:rsidR="00A03DAB" w:rsidRPr="00742252" w:rsidRDefault="00A03DAB" w:rsidP="00A03DAB">
      <w:pPr>
        <w:rPr>
          <w:sz w:val="20"/>
          <w:szCs w:val="20"/>
        </w:rPr>
      </w:pPr>
    </w:p>
    <w:p w:rsidR="00742252" w:rsidRPr="000C4EDB" w:rsidRDefault="000C4EDB" w:rsidP="00A03DAB">
      <w:pPr>
        <w:rPr>
          <w:sz w:val="28"/>
          <w:szCs w:val="28"/>
        </w:rPr>
      </w:pPr>
      <w:r w:rsidRPr="000C4EDB">
        <w:rPr>
          <w:sz w:val="28"/>
          <w:szCs w:val="28"/>
        </w:rPr>
        <w:t>Начальная (максимальная) цена контракта составляет – 353 133, 38 рублей</w:t>
      </w:r>
    </w:p>
    <w:p w:rsidR="000C4EDB" w:rsidRPr="000C4EDB" w:rsidRDefault="000C4EDB">
      <w:pPr>
        <w:rPr>
          <w:sz w:val="28"/>
          <w:szCs w:val="28"/>
        </w:rPr>
      </w:pPr>
    </w:p>
    <w:sectPr w:rsidR="000C4EDB" w:rsidRPr="000C4EDB" w:rsidSect="008F4E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5F0" w:rsidRDefault="006155F0" w:rsidP="002E0147">
      <w:pPr>
        <w:spacing w:after="0" w:line="240" w:lineRule="auto"/>
      </w:pPr>
      <w:r>
        <w:separator/>
      </w:r>
    </w:p>
  </w:endnote>
  <w:endnote w:type="continuationSeparator" w:id="0">
    <w:p w:rsidR="006155F0" w:rsidRDefault="006155F0" w:rsidP="002E0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CB" w:rsidRDefault="005B51C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CB" w:rsidRDefault="005B51C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CB" w:rsidRDefault="005B51C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5F0" w:rsidRDefault="006155F0" w:rsidP="002E0147">
      <w:pPr>
        <w:spacing w:after="0" w:line="240" w:lineRule="auto"/>
      </w:pPr>
      <w:r>
        <w:separator/>
      </w:r>
    </w:p>
  </w:footnote>
  <w:footnote w:type="continuationSeparator" w:id="0">
    <w:p w:rsidR="006155F0" w:rsidRDefault="006155F0" w:rsidP="002E0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CB" w:rsidRDefault="005B51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CB" w:rsidRPr="00821CFF" w:rsidRDefault="005B51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CB" w:rsidRDefault="005B51C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ED4"/>
    <w:rsid w:val="00044926"/>
    <w:rsid w:val="00067AF4"/>
    <w:rsid w:val="00092BA6"/>
    <w:rsid w:val="000C4EDB"/>
    <w:rsid w:val="000E353A"/>
    <w:rsid w:val="000E6FA2"/>
    <w:rsid w:val="000F7253"/>
    <w:rsid w:val="00145FA8"/>
    <w:rsid w:val="001556AD"/>
    <w:rsid w:val="00206BEE"/>
    <w:rsid w:val="002D5A30"/>
    <w:rsid w:val="002E0147"/>
    <w:rsid w:val="002F72DD"/>
    <w:rsid w:val="00322D41"/>
    <w:rsid w:val="00364A49"/>
    <w:rsid w:val="00385D54"/>
    <w:rsid w:val="00391783"/>
    <w:rsid w:val="003F48D0"/>
    <w:rsid w:val="00420688"/>
    <w:rsid w:val="00452F27"/>
    <w:rsid w:val="004E4EE4"/>
    <w:rsid w:val="00510A0C"/>
    <w:rsid w:val="00554172"/>
    <w:rsid w:val="005B51CB"/>
    <w:rsid w:val="006155F0"/>
    <w:rsid w:val="00697316"/>
    <w:rsid w:val="007170F0"/>
    <w:rsid w:val="00734111"/>
    <w:rsid w:val="00742252"/>
    <w:rsid w:val="00755FE3"/>
    <w:rsid w:val="007735C3"/>
    <w:rsid w:val="00793621"/>
    <w:rsid w:val="007B1079"/>
    <w:rsid w:val="00802405"/>
    <w:rsid w:val="00821CFF"/>
    <w:rsid w:val="008503DA"/>
    <w:rsid w:val="00857C1F"/>
    <w:rsid w:val="008C1269"/>
    <w:rsid w:val="008D5EE4"/>
    <w:rsid w:val="008E5E4A"/>
    <w:rsid w:val="008F4ED4"/>
    <w:rsid w:val="009C2A6F"/>
    <w:rsid w:val="009F0D68"/>
    <w:rsid w:val="009F1BB7"/>
    <w:rsid w:val="00A03DAB"/>
    <w:rsid w:val="00A57B38"/>
    <w:rsid w:val="00A8116E"/>
    <w:rsid w:val="00A877F0"/>
    <w:rsid w:val="00A92C85"/>
    <w:rsid w:val="00AA0AE7"/>
    <w:rsid w:val="00AF63FD"/>
    <w:rsid w:val="00B10F9E"/>
    <w:rsid w:val="00B41E4E"/>
    <w:rsid w:val="00BA727F"/>
    <w:rsid w:val="00BC3B9C"/>
    <w:rsid w:val="00BF3ACB"/>
    <w:rsid w:val="00BF4CFF"/>
    <w:rsid w:val="00C02693"/>
    <w:rsid w:val="00C05E25"/>
    <w:rsid w:val="00C14608"/>
    <w:rsid w:val="00C2255F"/>
    <w:rsid w:val="00CB4A1E"/>
    <w:rsid w:val="00CE144A"/>
    <w:rsid w:val="00D76571"/>
    <w:rsid w:val="00E03977"/>
    <w:rsid w:val="00E3573D"/>
    <w:rsid w:val="00E6364D"/>
    <w:rsid w:val="00E845D1"/>
    <w:rsid w:val="00E85F31"/>
    <w:rsid w:val="00EC6255"/>
    <w:rsid w:val="00EE31DA"/>
    <w:rsid w:val="00EE57D0"/>
    <w:rsid w:val="00F570AF"/>
    <w:rsid w:val="00F64CF4"/>
    <w:rsid w:val="00F71FCD"/>
    <w:rsid w:val="00F74669"/>
    <w:rsid w:val="00FA56D9"/>
    <w:rsid w:val="00FE55F2"/>
    <w:rsid w:val="00FE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E0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0147"/>
  </w:style>
  <w:style w:type="paragraph" w:styleId="a6">
    <w:name w:val="footer"/>
    <w:basedOn w:val="a"/>
    <w:link w:val="a7"/>
    <w:uiPriority w:val="99"/>
    <w:semiHidden/>
    <w:unhideWhenUsed/>
    <w:rsid w:val="002E0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0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69AAA-E7C7-408D-80C5-6380610F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ZHCh</dc:creator>
  <cp:keywords/>
  <dc:description/>
  <cp:lastModifiedBy>ZHCh</cp:lastModifiedBy>
  <cp:revision>35</cp:revision>
  <cp:lastPrinted>2012-06-14T13:09:00Z</cp:lastPrinted>
  <dcterms:created xsi:type="dcterms:W3CDTF">2012-04-26T14:20:00Z</dcterms:created>
  <dcterms:modified xsi:type="dcterms:W3CDTF">2012-06-15T02:59:00Z</dcterms:modified>
</cp:coreProperties>
</file>