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3C0" w:rsidRPr="00CC7E03" w:rsidRDefault="00924B67" w:rsidP="00EB63C0">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Поле 1" o:spid="_x0000_s1026" type="#_x0000_t202" style="position:absolute;left:0;text-align:left;margin-left:253.35pt;margin-top:-4.75pt;width:252pt;height:26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" filled="f" stroked="f">
            <v:textbox>
              <w:txbxContent>
                <w:p w:rsidR="00CC2AFB" w:rsidRDefault="00CC2AFB" w:rsidP="00EB63C0">
                  <w:pPr>
                    <w:spacing w:line="360" w:lineRule="auto"/>
                    <w:rPr>
                      <w:b/>
                      <w:sz w:val="28"/>
                      <w:szCs w:val="28"/>
                    </w:rPr>
                  </w:pPr>
                  <w:r>
                    <w:rPr>
                      <w:b/>
                      <w:sz w:val="28"/>
                      <w:szCs w:val="28"/>
                    </w:rPr>
                    <w:t>УТВЕРЖДАЮ</w:t>
                  </w:r>
                </w:p>
                <w:p w:rsidR="00CC2AFB" w:rsidRPr="00536CD6" w:rsidRDefault="00CC2AFB" w:rsidP="00EB63C0">
                  <w:pPr>
                    <w:spacing w:line="360" w:lineRule="auto"/>
                    <w:rPr>
                      <w:sz w:val="28"/>
                      <w:szCs w:val="28"/>
                    </w:rPr>
                  </w:pPr>
                  <w:r>
                    <w:rPr>
                      <w:sz w:val="28"/>
                      <w:szCs w:val="28"/>
                    </w:rPr>
                    <w:t>Директор   муниципального казенного учреждения «Содержание муниципального имущества»</w:t>
                  </w:r>
                </w:p>
                <w:p w:rsidR="00CC2AFB" w:rsidRDefault="00CC2AFB" w:rsidP="00EB63C0">
                  <w:pPr>
                    <w:spacing w:line="360" w:lineRule="auto"/>
                    <w:rPr>
                      <w:sz w:val="28"/>
                      <w:szCs w:val="28"/>
                    </w:rPr>
                  </w:pPr>
                </w:p>
                <w:p w:rsidR="00CC2AFB" w:rsidRDefault="00CC2AFB" w:rsidP="00EB63C0">
                  <w:pPr>
                    <w:spacing w:line="360" w:lineRule="auto"/>
                    <w:rPr>
                      <w:sz w:val="28"/>
                      <w:szCs w:val="28"/>
                    </w:rPr>
                  </w:pPr>
                  <w:r>
                    <w:rPr>
                      <w:sz w:val="28"/>
                      <w:szCs w:val="28"/>
                    </w:rPr>
                    <w:t xml:space="preserve">_______________ / И.Р. </w:t>
                  </w:r>
                  <w:proofErr w:type="spellStart"/>
                  <w:r>
                    <w:rPr>
                      <w:sz w:val="28"/>
                      <w:szCs w:val="28"/>
                    </w:rPr>
                    <w:t>Хайдаров</w:t>
                  </w:r>
                  <w:proofErr w:type="spellEnd"/>
                </w:p>
                <w:p w:rsidR="00CC2AFB" w:rsidRDefault="00CC2AFB" w:rsidP="00EB63C0">
                  <w:pPr>
                    <w:rPr>
                      <w:sz w:val="28"/>
                      <w:szCs w:val="28"/>
                    </w:rPr>
                  </w:pPr>
                </w:p>
                <w:p w:rsidR="00CC2AFB" w:rsidRDefault="00F62D34" w:rsidP="00EB63C0">
                  <w:pPr>
                    <w:rPr>
                      <w:sz w:val="28"/>
                      <w:szCs w:val="28"/>
                    </w:rPr>
                  </w:pPr>
                  <w:r>
                    <w:rPr>
                      <w:sz w:val="28"/>
                      <w:szCs w:val="28"/>
                    </w:rPr>
                    <w:t>«24</w:t>
                  </w:r>
                  <w:r w:rsidR="00CC2AFB">
                    <w:rPr>
                      <w:sz w:val="28"/>
                      <w:szCs w:val="28"/>
                    </w:rPr>
                    <w:t xml:space="preserve">» </w:t>
                  </w:r>
                  <w:r>
                    <w:rPr>
                      <w:sz w:val="28"/>
                      <w:szCs w:val="28"/>
                    </w:rPr>
                    <w:t xml:space="preserve"> октября  </w:t>
                  </w:r>
                  <w:r w:rsidR="00CC2AFB">
                    <w:rPr>
                      <w:sz w:val="28"/>
                      <w:szCs w:val="28"/>
                    </w:rPr>
                    <w:t xml:space="preserve"> 2012 года</w:t>
                  </w:r>
                </w:p>
                <w:p w:rsidR="00CC2AFB" w:rsidRDefault="00CC2AFB" w:rsidP="00EB63C0">
                  <w:pPr>
                    <w:rPr>
                      <w:sz w:val="28"/>
                      <w:szCs w:val="28"/>
                    </w:rPr>
                  </w:pPr>
                </w:p>
                <w:p w:rsidR="00CC2AFB" w:rsidRPr="00ED1830" w:rsidRDefault="00CC2AFB" w:rsidP="00EB63C0">
                  <w:pPr>
                    <w:rPr>
                      <w:color w:val="FF0000"/>
                      <w:sz w:val="28"/>
                      <w:szCs w:val="28"/>
                    </w:rPr>
                  </w:pPr>
                </w:p>
              </w:txbxContent>
            </v:textbox>
          </v:shape>
        </w:pict>
      </w: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r>
        <w:rPr>
          <w:b/>
          <w:sz w:val="32"/>
          <w:szCs w:val="32"/>
        </w:rPr>
        <w:t>ДОКУМЕНТАЦИЯ ОБ ОТКРЫТОМ АУКЦИОНЕ</w:t>
      </w:r>
    </w:p>
    <w:p w:rsidR="00EB63C0" w:rsidRDefault="00EB63C0" w:rsidP="00EB63C0">
      <w:pPr>
        <w:pStyle w:val="a3"/>
        <w:jc w:val="center"/>
        <w:rPr>
          <w:b/>
          <w:sz w:val="32"/>
          <w:szCs w:val="32"/>
        </w:rPr>
      </w:pPr>
      <w:r>
        <w:rPr>
          <w:b/>
          <w:sz w:val="32"/>
          <w:szCs w:val="32"/>
        </w:rPr>
        <w:t>В ЭЛЕКТРОННОЙ ФОРМЕ</w:t>
      </w:r>
    </w:p>
    <w:p w:rsidR="00EB63C0" w:rsidRDefault="00EB63C0" w:rsidP="00EB63C0">
      <w:pPr>
        <w:pStyle w:val="a3"/>
        <w:jc w:val="center"/>
        <w:rPr>
          <w:b/>
          <w:color w:val="000000"/>
          <w:sz w:val="28"/>
          <w:szCs w:val="28"/>
        </w:rPr>
      </w:pPr>
      <w:r w:rsidRPr="00F177F8">
        <w:rPr>
          <w:b/>
          <w:color w:val="000000"/>
          <w:sz w:val="28"/>
          <w:szCs w:val="28"/>
        </w:rPr>
        <w:t xml:space="preserve">на право заключить </w:t>
      </w:r>
      <w:r>
        <w:rPr>
          <w:b/>
          <w:color w:val="000000"/>
          <w:sz w:val="28"/>
          <w:szCs w:val="28"/>
        </w:rPr>
        <w:t>муниципальный контракт</w:t>
      </w:r>
    </w:p>
    <w:p w:rsidR="009F4555" w:rsidRDefault="00EB63C0" w:rsidP="00EB63C0">
      <w:pPr>
        <w:pStyle w:val="a3"/>
        <w:jc w:val="center"/>
        <w:rPr>
          <w:sz w:val="28"/>
          <w:szCs w:val="28"/>
        </w:rPr>
      </w:pPr>
      <w:r w:rsidRPr="00611CC5">
        <w:rPr>
          <w:color w:val="000000"/>
          <w:sz w:val="28"/>
          <w:szCs w:val="28"/>
        </w:rPr>
        <w:t>на</w:t>
      </w:r>
      <w:r w:rsidRPr="00611CC5">
        <w:rPr>
          <w:sz w:val="28"/>
          <w:szCs w:val="28"/>
        </w:rPr>
        <w:t xml:space="preserve"> выполнение работ по сносу </w:t>
      </w:r>
      <w:r w:rsidR="00CC2AFB">
        <w:rPr>
          <w:sz w:val="28"/>
          <w:szCs w:val="28"/>
        </w:rPr>
        <w:t>объекта нежилого муниципального фонда</w:t>
      </w:r>
      <w:r>
        <w:rPr>
          <w:sz w:val="28"/>
          <w:szCs w:val="28"/>
        </w:rPr>
        <w:t xml:space="preserve"> </w:t>
      </w:r>
    </w:p>
    <w:p w:rsidR="00EB63C0" w:rsidRDefault="00EB63C0" w:rsidP="00EB63C0">
      <w:pPr>
        <w:pStyle w:val="a3"/>
        <w:jc w:val="center"/>
        <w:rPr>
          <w:b/>
          <w:sz w:val="28"/>
          <w:szCs w:val="28"/>
        </w:rPr>
      </w:pPr>
      <w:r>
        <w:rPr>
          <w:sz w:val="28"/>
          <w:szCs w:val="28"/>
        </w:rPr>
        <w:t xml:space="preserve">по ул. </w:t>
      </w:r>
      <w:r w:rsidR="009F4555">
        <w:rPr>
          <w:sz w:val="28"/>
          <w:szCs w:val="28"/>
        </w:rPr>
        <w:t>Автозаводская, 82 лит</w:t>
      </w:r>
      <w:proofErr w:type="gramStart"/>
      <w:r w:rsidR="009F4555">
        <w:rPr>
          <w:sz w:val="28"/>
          <w:szCs w:val="28"/>
        </w:rPr>
        <w:t>.Г</w:t>
      </w:r>
      <w:proofErr w:type="gramEnd"/>
      <w:r w:rsidR="009F4555">
        <w:rPr>
          <w:sz w:val="28"/>
          <w:szCs w:val="28"/>
        </w:rPr>
        <w:t xml:space="preserve">1 </w:t>
      </w:r>
      <w:r>
        <w:rPr>
          <w:sz w:val="28"/>
          <w:szCs w:val="28"/>
        </w:rPr>
        <w:t xml:space="preserve"> </w:t>
      </w:r>
      <w:r>
        <w:rPr>
          <w:sz w:val="28"/>
          <w:szCs w:val="28"/>
        </w:rPr>
        <w:br/>
      </w:r>
    </w:p>
    <w:p w:rsidR="00EB63C0" w:rsidRDefault="00EB63C0" w:rsidP="00EB63C0">
      <w:pPr>
        <w:pStyle w:val="a3"/>
        <w:spacing w:line="520" w:lineRule="exact"/>
        <w:rPr>
          <w:szCs w:val="24"/>
        </w:rPr>
      </w:pPr>
    </w:p>
    <w:p w:rsidR="00EB63C0" w:rsidRDefault="00EB63C0" w:rsidP="00EB63C0">
      <w:pPr>
        <w:spacing w:line="520" w:lineRule="exact"/>
        <w:jc w:val="center"/>
        <w:rPr>
          <w:sz w:val="24"/>
          <w:szCs w:val="24"/>
        </w:rPr>
      </w:pPr>
    </w:p>
    <w:p w:rsidR="00EB63C0" w:rsidRDefault="00EB63C0" w:rsidP="00EB63C0">
      <w:pPr>
        <w:spacing w:line="520" w:lineRule="exact"/>
        <w:rPr>
          <w:sz w:val="24"/>
          <w:szCs w:val="24"/>
        </w:rPr>
      </w:pPr>
    </w:p>
    <w:p w:rsidR="00EB63C0" w:rsidRDefault="00EB63C0" w:rsidP="00EB63C0">
      <w:pPr>
        <w:spacing w:line="520" w:lineRule="exact"/>
        <w:rPr>
          <w:sz w:val="24"/>
          <w:szCs w:val="24"/>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sectPr w:rsidR="00EB63C0" w:rsidSect="00CC2AFB">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2012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EB63C0" w:rsidRPr="00D43C02" w:rsidTr="00CC2AFB">
        <w:trPr>
          <w:tblCellSpacing w:w="20" w:type="dxa"/>
        </w:trPr>
        <w:tc>
          <w:tcPr>
            <w:tcW w:w="10666" w:type="dxa"/>
            <w:gridSpan w:val="3"/>
            <w:shd w:val="clear" w:color="auto" w:fill="FFFFFF"/>
          </w:tcPr>
          <w:p w:rsidR="00EB63C0" w:rsidRPr="00D43C02" w:rsidRDefault="00EB63C0" w:rsidP="00CC2AFB">
            <w:pPr>
              <w:pStyle w:val="a3"/>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EB63C0" w:rsidRPr="00D43C02" w:rsidRDefault="00EB63C0" w:rsidP="00CC2AFB">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B63C0" w:rsidRPr="00D43C02" w:rsidRDefault="00EB63C0" w:rsidP="00CC2AFB">
            <w:pPr>
              <w:pStyle w:val="a3"/>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EB63C0" w:rsidRPr="00D43C02" w:rsidRDefault="00EB63C0" w:rsidP="00CC2AFB">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«Содержание муниципального имущества»</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Н. Островского,27</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Н. Островского,27</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EB63C0" w:rsidRPr="000A3AF0"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tender@smi.perm.ru</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CC2AFB"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217-10-18</w:t>
            </w:r>
            <w:r w:rsidR="00CC2AFB">
              <w:rPr>
                <w:rFonts w:ascii="Times New Roman" w:hAnsi="Times New Roman" w:cs="Times New Roman"/>
                <w:sz w:val="22"/>
                <w:szCs w:val="22"/>
              </w:rPr>
              <w:t xml:space="preserve"> </w:t>
            </w:r>
            <w:r>
              <w:rPr>
                <w:rFonts w:ascii="Times New Roman" w:hAnsi="Times New Roman" w:cs="Times New Roman"/>
                <w:sz w:val="22"/>
                <w:szCs w:val="22"/>
              </w:rPr>
              <w:t xml:space="preserve">(по вопросам размещения муниципального заказа), </w:t>
            </w:r>
          </w:p>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217-10-94 (по техническим вопросам)</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EB63C0" w:rsidRDefault="00CC2AFB"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Сухарева Анастасия Александровна</w:t>
            </w:r>
            <w:r w:rsidR="00EB63C0">
              <w:rPr>
                <w:rFonts w:ascii="Times New Roman" w:hAnsi="Times New Roman" w:cs="Times New Roman"/>
                <w:sz w:val="22"/>
                <w:szCs w:val="22"/>
              </w:rPr>
              <w:t xml:space="preserve"> – ответственный специалист за размещение муниципального заказа; </w:t>
            </w:r>
          </w:p>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Филиппов Сергей Георгиевич – начальник технического отдела.</w:t>
            </w:r>
          </w:p>
        </w:tc>
      </w:tr>
      <w:tr w:rsidR="00EB63C0" w:rsidRPr="00D43C02" w:rsidTr="00CC2AFB">
        <w:trPr>
          <w:tblCellSpacing w:w="20" w:type="dxa"/>
        </w:trPr>
        <w:tc>
          <w:tcPr>
            <w:tcW w:w="10666" w:type="dxa"/>
            <w:gridSpan w:val="3"/>
            <w:shd w:val="clear" w:color="auto" w:fill="00FFFF"/>
          </w:tcPr>
          <w:p w:rsidR="00EB63C0" w:rsidRPr="004C62A3"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EB63C0" w:rsidRPr="00AC1F33" w:rsidRDefault="00EB63C0" w:rsidP="009F4555">
            <w:pPr>
              <w:pStyle w:val="a3"/>
              <w:rPr>
                <w:color w:val="000000"/>
                <w:sz w:val="22"/>
                <w:szCs w:val="22"/>
              </w:rPr>
            </w:pPr>
            <w:r>
              <w:rPr>
                <w:sz w:val="22"/>
                <w:szCs w:val="22"/>
              </w:rPr>
              <w:t>В</w:t>
            </w:r>
            <w:r w:rsidRPr="006A3FB9">
              <w:rPr>
                <w:sz w:val="22"/>
                <w:szCs w:val="22"/>
              </w:rPr>
              <w:t xml:space="preserve">ыполнение работ по сносу </w:t>
            </w:r>
            <w:r w:rsidR="00CC2AFB">
              <w:rPr>
                <w:sz w:val="22"/>
                <w:szCs w:val="22"/>
              </w:rPr>
              <w:t>объекта нежилого муниципального фонда</w:t>
            </w:r>
            <w:r>
              <w:rPr>
                <w:sz w:val="22"/>
                <w:szCs w:val="22"/>
              </w:rPr>
              <w:t xml:space="preserve"> </w:t>
            </w:r>
            <w:r w:rsidRPr="00121DF1">
              <w:rPr>
                <w:sz w:val="22"/>
                <w:szCs w:val="22"/>
              </w:rPr>
              <w:t xml:space="preserve">по ул. </w:t>
            </w:r>
            <w:r w:rsidR="009F4555">
              <w:rPr>
                <w:sz w:val="22"/>
                <w:szCs w:val="22"/>
              </w:rPr>
              <w:t>Автозаводская</w:t>
            </w:r>
            <w:r w:rsidR="00CC2AFB">
              <w:rPr>
                <w:sz w:val="22"/>
                <w:szCs w:val="22"/>
              </w:rPr>
              <w:t xml:space="preserve">, </w:t>
            </w:r>
            <w:r w:rsidR="009F4555">
              <w:rPr>
                <w:sz w:val="22"/>
                <w:szCs w:val="22"/>
              </w:rPr>
              <w:t>82</w:t>
            </w:r>
            <w:r w:rsidR="00CC2AFB">
              <w:rPr>
                <w:sz w:val="22"/>
                <w:szCs w:val="22"/>
              </w:rPr>
              <w:t xml:space="preserve"> лит.Г</w:t>
            </w:r>
            <w:r w:rsidR="009F4555">
              <w:rPr>
                <w:sz w:val="22"/>
                <w:szCs w:val="22"/>
              </w:rPr>
              <w:t>1</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EB63C0" w:rsidRPr="004138A0" w:rsidRDefault="000179F2" w:rsidP="001E1D78">
            <w:pPr>
              <w:autoSpaceDE w:val="0"/>
              <w:autoSpaceDN w:val="0"/>
              <w:adjustRightInd w:val="0"/>
              <w:jc w:val="both"/>
              <w:outlineLvl w:val="0"/>
              <w:rPr>
                <w:sz w:val="22"/>
                <w:szCs w:val="22"/>
              </w:rPr>
            </w:pPr>
            <w:r>
              <w:rPr>
                <w:sz w:val="22"/>
                <w:szCs w:val="22"/>
              </w:rPr>
              <w:t>34 325,46</w:t>
            </w:r>
            <w:r w:rsidR="00EB63C0" w:rsidRPr="004138A0">
              <w:rPr>
                <w:sz w:val="22"/>
                <w:szCs w:val="22"/>
              </w:rPr>
              <w:t>руб. (</w:t>
            </w:r>
            <w:r w:rsidR="001E1D78">
              <w:rPr>
                <w:sz w:val="22"/>
                <w:szCs w:val="22"/>
              </w:rPr>
              <w:t>Тридцать четыре тысячи триста двадцать пять рублей, 46</w:t>
            </w:r>
            <w:r w:rsidR="00EB63C0" w:rsidRPr="004138A0">
              <w:rPr>
                <w:sz w:val="22"/>
                <w:szCs w:val="22"/>
              </w:rPr>
              <w:t xml:space="preserve"> коп.)</w:t>
            </w:r>
          </w:p>
        </w:tc>
      </w:tr>
      <w:tr w:rsidR="00EB63C0" w:rsidRPr="00D43C02" w:rsidTr="00CC2AFB">
        <w:trPr>
          <w:tblCellSpacing w:w="20" w:type="dxa"/>
        </w:trPr>
        <w:tc>
          <w:tcPr>
            <w:tcW w:w="3139" w:type="dxa"/>
            <w:gridSpan w:val="2"/>
            <w:shd w:val="clear" w:color="auto" w:fill="FFFFFF"/>
          </w:tcPr>
          <w:p w:rsidR="00EB63C0" w:rsidRPr="00CB23EA"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EB63C0" w:rsidRPr="000C5D9F"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соответствии с локальным сметным расчетом (Приложение №1 к документации об открытом аукционе в электронной форме) </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487" w:type="dxa"/>
            <w:shd w:val="clear" w:color="auto" w:fill="FFFFFF"/>
          </w:tcPr>
          <w:p w:rsidR="00EB63C0" w:rsidRPr="00C017B0"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соответствии с проектом муниципального контракта (Приложение №2 к документации об открытом аукционе в электронной форме).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EB63C0" w:rsidRPr="004D4E7C"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w:t>
            </w:r>
            <w:r w:rsidRPr="00D43C02">
              <w:rPr>
                <w:rFonts w:ascii="Times New Roman" w:hAnsi="Times New Roman" w:cs="Times New Roman"/>
                <w:sz w:val="22"/>
                <w:szCs w:val="22"/>
              </w:rPr>
              <w:t xml:space="preserve"> соответствии</w:t>
            </w:r>
            <w:r>
              <w:rPr>
                <w:rFonts w:ascii="Times New Roman" w:hAnsi="Times New Roman" w:cs="Times New Roman"/>
                <w:sz w:val="22"/>
                <w:szCs w:val="22"/>
              </w:rPr>
              <w:t xml:space="preserve"> с проектом муниципального </w:t>
            </w:r>
            <w:r w:rsidRPr="00D43C02">
              <w:rPr>
                <w:rFonts w:ascii="Times New Roman" w:hAnsi="Times New Roman" w:cs="Times New Roman"/>
                <w:sz w:val="22"/>
                <w:szCs w:val="22"/>
              </w:rPr>
              <w:t>контракта</w:t>
            </w:r>
            <w:r>
              <w:rPr>
                <w:rFonts w:ascii="Times New Roman" w:hAnsi="Times New Roman" w:cs="Times New Roman"/>
                <w:sz w:val="22"/>
                <w:szCs w:val="22"/>
              </w:rPr>
              <w:t xml:space="preserve"> (Приложение №2 к документации об открытом аукционе в электронной форме)</w:t>
            </w:r>
            <w:r w:rsidRPr="00D43C02">
              <w:rPr>
                <w:rFonts w:ascii="Times New Roman" w:hAnsi="Times New Roman" w:cs="Times New Roman"/>
                <w:sz w:val="22"/>
                <w:szCs w:val="22"/>
              </w:rPr>
              <w:t>.</w:t>
            </w:r>
            <w:r w:rsidRPr="002A1CCE">
              <w:rPr>
                <w:rFonts w:ascii="Times New Roman" w:hAnsi="Times New Roman" w:cs="Times New Roman"/>
                <w:sz w:val="22"/>
                <w:szCs w:val="22"/>
              </w:rPr>
              <w:t xml:space="preserve"> </w:t>
            </w:r>
          </w:p>
        </w:tc>
      </w:tr>
      <w:tr w:rsidR="00EB63C0" w:rsidRPr="00D43C02" w:rsidTr="00CC2AFB">
        <w:trPr>
          <w:tblCellSpacing w:w="20" w:type="dxa"/>
        </w:trPr>
        <w:tc>
          <w:tcPr>
            <w:tcW w:w="3139" w:type="dxa"/>
            <w:gridSpan w:val="2"/>
            <w:shd w:val="clear" w:color="auto" w:fill="FFFFFF"/>
          </w:tcPr>
          <w:p w:rsidR="00EB63C0"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EB63C0" w:rsidRPr="001334B4" w:rsidRDefault="00447012" w:rsidP="00CC2AFB">
            <w:pPr>
              <w:pStyle w:val="a3"/>
              <w:rPr>
                <w:color w:val="000000"/>
                <w:sz w:val="22"/>
                <w:szCs w:val="22"/>
              </w:rPr>
            </w:pPr>
            <w:r w:rsidRPr="00EF7B60">
              <w:rPr>
                <w:szCs w:val="24"/>
              </w:rPr>
              <w:t xml:space="preserve">Российская Федерация, 614113, Пермский край, Пермь г, </w:t>
            </w:r>
            <w:proofErr w:type="spellStart"/>
            <w:r w:rsidRPr="00EF7B60">
              <w:rPr>
                <w:szCs w:val="24"/>
              </w:rPr>
              <w:t>ул</w:t>
            </w:r>
            <w:proofErr w:type="gramStart"/>
            <w:r w:rsidRPr="00EF7B60">
              <w:rPr>
                <w:szCs w:val="24"/>
              </w:rPr>
              <w:t>.А</w:t>
            </w:r>
            <w:proofErr w:type="gramEnd"/>
            <w:r w:rsidRPr="00EF7B60">
              <w:rPr>
                <w:szCs w:val="24"/>
              </w:rPr>
              <w:t>втозаводская</w:t>
            </w:r>
            <w:proofErr w:type="spellEnd"/>
            <w:r w:rsidRPr="00EF7B60">
              <w:rPr>
                <w:szCs w:val="24"/>
              </w:rPr>
              <w:t>, 82</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 xml:space="preserve">поставки товара,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оказания услуг</w:t>
            </w:r>
          </w:p>
        </w:tc>
        <w:tc>
          <w:tcPr>
            <w:tcW w:w="7487" w:type="dxa"/>
            <w:shd w:val="clear" w:color="auto" w:fill="FFFFFF"/>
          </w:tcPr>
          <w:p w:rsidR="00EB63C0" w:rsidRPr="00B12BAA" w:rsidRDefault="00EB63C0" w:rsidP="00CC2AFB">
            <w:pPr>
              <w:pStyle w:val="ConsPlusNormal"/>
              <w:widowControl/>
              <w:ind w:firstLine="0"/>
              <w:jc w:val="both"/>
              <w:rPr>
                <w:rFonts w:ascii="Times New Roman" w:hAnsi="Times New Roman" w:cs="Times New Roman"/>
                <w:sz w:val="22"/>
                <w:szCs w:val="22"/>
              </w:rPr>
            </w:pPr>
            <w:r w:rsidRPr="00DD0E07">
              <w:rPr>
                <w:rFonts w:ascii="Times New Roman" w:hAnsi="Times New Roman" w:cs="Times New Roman"/>
                <w:sz w:val="24"/>
                <w:szCs w:val="24"/>
              </w:rPr>
              <w:t xml:space="preserve">Срок исполнения работ </w:t>
            </w:r>
            <w:r w:rsidR="00CC2AFB">
              <w:rPr>
                <w:rFonts w:ascii="Times New Roman" w:hAnsi="Times New Roman" w:cs="Times New Roman"/>
                <w:sz w:val="24"/>
                <w:szCs w:val="24"/>
              </w:rPr>
              <w:t>до 10 декабря 2012 года</w:t>
            </w:r>
          </w:p>
        </w:tc>
      </w:tr>
      <w:tr w:rsidR="00EB63C0" w:rsidRPr="00D43C02" w:rsidTr="00CC2AFB">
        <w:trPr>
          <w:trHeight w:val="1472"/>
          <w:tblCellSpacing w:w="20" w:type="dxa"/>
        </w:trPr>
        <w:tc>
          <w:tcPr>
            <w:tcW w:w="3139" w:type="dxa"/>
            <w:gridSpan w:val="2"/>
            <w:shd w:val="clear" w:color="auto" w:fill="FFFFFF"/>
          </w:tcPr>
          <w:p w:rsidR="00723CAD"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Гарантийный с</w:t>
            </w:r>
            <w:r w:rsidRPr="00D43C02">
              <w:rPr>
                <w:rFonts w:ascii="Times New Roman" w:hAnsi="Times New Roman" w:cs="Times New Roman"/>
                <w:sz w:val="22"/>
                <w:szCs w:val="22"/>
              </w:rPr>
              <w:t>рок и (или) объем предоставления гарантий качества товара, работ</w:t>
            </w:r>
            <w:r>
              <w:rPr>
                <w:rFonts w:ascii="Times New Roman" w:hAnsi="Times New Roman" w:cs="Times New Roman"/>
                <w:sz w:val="22"/>
                <w:szCs w:val="22"/>
              </w:rPr>
              <w:t>ы</w:t>
            </w:r>
            <w:r w:rsidRPr="00D43C02">
              <w:rPr>
                <w:rFonts w:ascii="Times New Roman" w:hAnsi="Times New Roman" w:cs="Times New Roman"/>
                <w:sz w:val="22"/>
                <w:szCs w:val="22"/>
              </w:rPr>
              <w:t>, услуг</w:t>
            </w:r>
            <w:r>
              <w:rPr>
                <w:rFonts w:ascii="Times New Roman" w:hAnsi="Times New Roman" w:cs="Times New Roman"/>
                <w:sz w:val="22"/>
                <w:szCs w:val="22"/>
              </w:rPr>
              <w:t>и</w:t>
            </w:r>
            <w:r w:rsidRPr="00D43C02">
              <w:rPr>
                <w:rFonts w:ascii="Times New Roman" w:hAnsi="Times New Roman" w:cs="Times New Roman"/>
                <w:sz w:val="22"/>
                <w:szCs w:val="22"/>
              </w:rPr>
              <w:t>, требования к обслуживанию товара, к расходам на эксплуатацию товара</w:t>
            </w:r>
            <w:r>
              <w:rPr>
                <w:rFonts w:ascii="Times New Roman" w:hAnsi="Times New Roman" w:cs="Times New Roman"/>
                <w:sz w:val="22"/>
                <w:szCs w:val="22"/>
              </w:rPr>
              <w:t xml:space="preserve">, об обязательности </w:t>
            </w:r>
          </w:p>
          <w:p w:rsidR="00723CAD" w:rsidRDefault="00723CAD" w:rsidP="00CC2AFB">
            <w:pPr>
              <w:pStyle w:val="ConsPlusNormal"/>
              <w:widowControl/>
              <w:ind w:firstLine="0"/>
              <w:rPr>
                <w:rFonts w:ascii="Times New Roman" w:hAnsi="Times New Roman" w:cs="Times New Roman"/>
                <w:sz w:val="22"/>
                <w:szCs w:val="22"/>
              </w:rPr>
            </w:pPr>
          </w:p>
          <w:p w:rsidR="00EB63C0" w:rsidRPr="00C10CEE"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lastRenderedPageBreak/>
              <w:t>осуществления монтажа и наладки товара, обучению лиц, осуществляющих использование и обслуживание товара</w:t>
            </w:r>
            <w:r w:rsidRPr="00D43C02">
              <w:rPr>
                <w:rFonts w:ascii="Times New Roman" w:hAnsi="Times New Roman" w:cs="Times New Roman"/>
                <w:sz w:val="22"/>
                <w:szCs w:val="22"/>
              </w:rPr>
              <w:t xml:space="preserve"> </w:t>
            </w:r>
          </w:p>
          <w:p w:rsidR="00EB63C0" w:rsidRPr="00D43C02" w:rsidRDefault="00EB63C0" w:rsidP="00CC2AFB">
            <w:pPr>
              <w:pStyle w:val="ConsPlusNormal"/>
              <w:widowControl/>
              <w:ind w:firstLine="0"/>
              <w:rPr>
                <w:rFonts w:ascii="Times New Roman" w:hAnsi="Times New Roman" w:cs="Times New Roman"/>
                <w:b/>
                <w:sz w:val="28"/>
                <w:szCs w:val="28"/>
              </w:rPr>
            </w:pPr>
            <w:r w:rsidRPr="00D43C02">
              <w:rPr>
                <w:rFonts w:ascii="Times New Roman" w:hAnsi="Times New Roman" w:cs="Times New Roman"/>
                <w:i/>
                <w:sz w:val="22"/>
                <w:szCs w:val="22"/>
              </w:rPr>
              <w:t>(при необходимости)</w:t>
            </w:r>
          </w:p>
        </w:tc>
        <w:tc>
          <w:tcPr>
            <w:tcW w:w="7487" w:type="dxa"/>
            <w:shd w:val="clear" w:color="auto" w:fill="FFFFFF"/>
          </w:tcPr>
          <w:p w:rsidR="00EB63C0" w:rsidRPr="00B31744" w:rsidRDefault="00EB63C0" w:rsidP="00CC2AFB">
            <w:pPr>
              <w:pStyle w:val="ConsPlusNormal"/>
              <w:widowControl/>
              <w:ind w:firstLine="0"/>
              <w:jc w:val="both"/>
              <w:rPr>
                <w:rFonts w:ascii="Times New Roman" w:hAnsi="Times New Roman" w:cs="Times New Roman"/>
                <w:sz w:val="22"/>
                <w:szCs w:val="22"/>
              </w:rPr>
            </w:pPr>
            <w:r w:rsidRPr="00B31744">
              <w:rPr>
                <w:rFonts w:ascii="Times New Roman" w:hAnsi="Times New Roman" w:cs="Times New Roman"/>
                <w:sz w:val="22"/>
                <w:szCs w:val="22"/>
              </w:rPr>
              <w:lastRenderedPageBreak/>
              <w:t>Не предусмотрено</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 работ, услуг</w:t>
            </w:r>
          </w:p>
        </w:tc>
        <w:tc>
          <w:tcPr>
            <w:tcW w:w="7487" w:type="dxa"/>
            <w:shd w:val="clear" w:color="auto" w:fill="FFFFFF"/>
          </w:tcPr>
          <w:p w:rsidR="00EB63C0" w:rsidRPr="00723CAD" w:rsidRDefault="00723CAD" w:rsidP="003B1A1C">
            <w:pPr>
              <w:tabs>
                <w:tab w:val="left" w:pos="900"/>
              </w:tabs>
              <w:jc w:val="both"/>
              <w:rPr>
                <w:sz w:val="22"/>
                <w:szCs w:val="22"/>
              </w:rPr>
            </w:pPr>
            <w:r w:rsidRPr="00723CAD">
              <w:rPr>
                <w:sz w:val="22"/>
                <w:szCs w:val="22"/>
              </w:rPr>
              <w:t xml:space="preserve">Оплата выполненных работ производится Заказчиком в течение 10  (десяти) дней </w:t>
            </w:r>
            <w:proofErr w:type="gramStart"/>
            <w:r w:rsidRPr="00723CAD">
              <w:rPr>
                <w:sz w:val="22"/>
                <w:szCs w:val="22"/>
              </w:rPr>
              <w:t>с даты подписания</w:t>
            </w:r>
            <w:proofErr w:type="gramEnd"/>
            <w:r w:rsidRPr="00723CAD">
              <w:rPr>
                <w:sz w:val="22"/>
                <w:szCs w:val="22"/>
              </w:rPr>
              <w:t xml:space="preserve"> Сторонами акта сдачи-приемки выполненных работ  (КС-2), справки о стоимости выполненных работ и затрат (КС-3) путем перечисления денежных средств по реквизитам Подрядчика на основании выставленного счета, счета-фактуры.</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EB63C0" w:rsidRPr="00D43C02" w:rsidRDefault="00EB63C0" w:rsidP="00CC2AFB">
            <w:pPr>
              <w:pStyle w:val="a3"/>
              <w:rPr>
                <w:sz w:val="22"/>
                <w:szCs w:val="22"/>
              </w:rPr>
            </w:pPr>
            <w:r w:rsidRPr="00D43C02">
              <w:rPr>
                <w:sz w:val="22"/>
                <w:szCs w:val="22"/>
              </w:rPr>
              <w:t xml:space="preserve">Бюджет города Перми. </w:t>
            </w:r>
          </w:p>
          <w:p w:rsidR="00EB63C0" w:rsidRPr="00D43C02" w:rsidRDefault="00EB63C0" w:rsidP="00CC2AFB">
            <w:pPr>
              <w:pStyle w:val="a3"/>
              <w:rPr>
                <w:sz w:val="22"/>
                <w:szCs w:val="22"/>
              </w:rPr>
            </w:pP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w:t>
            </w:r>
          </w:p>
        </w:tc>
        <w:tc>
          <w:tcPr>
            <w:tcW w:w="7487" w:type="dxa"/>
            <w:shd w:val="clear" w:color="auto" w:fill="FFFFFF"/>
          </w:tcPr>
          <w:p w:rsidR="00EB63C0" w:rsidRPr="0079453C" w:rsidRDefault="00EB63C0" w:rsidP="00CC2AFB">
            <w:pPr>
              <w:autoSpaceDE w:val="0"/>
              <w:autoSpaceDN w:val="0"/>
              <w:adjustRightInd w:val="0"/>
              <w:ind w:firstLine="258"/>
              <w:jc w:val="both"/>
              <w:rPr>
                <w:sz w:val="22"/>
                <w:szCs w:val="22"/>
              </w:rPr>
            </w:pPr>
            <w:r>
              <w:rPr>
                <w:sz w:val="22"/>
                <w:szCs w:val="22"/>
              </w:rPr>
              <w:t>Ц</w:t>
            </w:r>
            <w:r w:rsidRPr="002A3EDD">
              <w:rPr>
                <w:sz w:val="22"/>
                <w:szCs w:val="22"/>
              </w:rPr>
              <w:t xml:space="preserve">ена контракта включает в себя </w:t>
            </w:r>
            <w:r w:rsidRPr="002A3EDD">
              <w:rPr>
                <w:color w:val="000000"/>
                <w:sz w:val="22"/>
                <w:szCs w:val="22"/>
              </w:rPr>
              <w:t>все расходы по выполнению работ</w:t>
            </w:r>
            <w:r w:rsidRPr="002A3EDD">
              <w:rPr>
                <w:sz w:val="22"/>
                <w:szCs w:val="22"/>
              </w:rPr>
              <w:t>, выплаченные или подлежащие выплате налоговые, страховые и прочие платежи и является фиксированной, не подлежащей изменению в рамках оговоренного объема и сроков выполнения работ</w:t>
            </w:r>
            <w:r>
              <w:rPr>
                <w:sz w:val="22"/>
                <w:szCs w:val="22"/>
              </w:rPr>
              <w:t>.</w:t>
            </w:r>
          </w:p>
          <w:p w:rsidR="00EB63C0" w:rsidRPr="004A3E75" w:rsidRDefault="00EB63C0" w:rsidP="00CC2AFB">
            <w:pPr>
              <w:autoSpaceDE w:val="0"/>
              <w:autoSpaceDN w:val="0"/>
              <w:adjustRightInd w:val="0"/>
              <w:ind w:firstLine="258"/>
              <w:jc w:val="both"/>
              <w:rPr>
                <w:sz w:val="22"/>
                <w:szCs w:val="22"/>
              </w:rPr>
            </w:pPr>
            <w:r w:rsidRPr="004A3E75">
              <w:rPr>
                <w:sz w:val="22"/>
                <w:szCs w:val="22"/>
              </w:rPr>
              <w:t>Оплата выполняемых работ осуществляется по цене, установленной контрактом.</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EB63C0"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EB63C0"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EB63C0" w:rsidRPr="00D43C02" w:rsidTr="00CC2AFB">
        <w:trPr>
          <w:trHeight w:val="325"/>
          <w:tblCellSpacing w:w="20" w:type="dxa"/>
        </w:trPr>
        <w:tc>
          <w:tcPr>
            <w:tcW w:w="10666" w:type="dxa"/>
            <w:gridSpan w:val="3"/>
            <w:tcBorders>
              <w:bottom w:val="inset" w:sz="6" w:space="0" w:color="auto"/>
            </w:tcBorders>
            <w:shd w:val="clear" w:color="auto" w:fill="FFFFFF"/>
          </w:tcPr>
          <w:p w:rsidR="00EB63C0" w:rsidRDefault="00EB63C0" w:rsidP="00CC2AFB">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B63C0" w:rsidRPr="00D43C02" w:rsidRDefault="00EB63C0" w:rsidP="00CC2AFB">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B63C0" w:rsidRPr="00D43C02" w:rsidTr="00CC2AFB">
        <w:trPr>
          <w:trHeight w:val="168"/>
          <w:tblCellSpacing w:w="20" w:type="dxa"/>
        </w:trPr>
        <w:tc>
          <w:tcPr>
            <w:tcW w:w="10666" w:type="dxa"/>
            <w:gridSpan w:val="3"/>
            <w:tcBorders>
              <w:top w:val="inset" w:sz="6" w:space="0" w:color="auto"/>
            </w:tcBorders>
            <w:shd w:val="clear" w:color="auto" w:fill="FFFFFF"/>
          </w:tcPr>
          <w:p w:rsidR="00EB63C0" w:rsidRPr="00D43C02" w:rsidRDefault="00EB63C0" w:rsidP="00CC2AFB">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EB63C0" w:rsidRPr="00D43C02" w:rsidTr="00CC2AFB">
        <w:trPr>
          <w:trHeight w:val="768"/>
          <w:tblCellSpacing w:w="20" w:type="dxa"/>
        </w:trPr>
        <w:tc>
          <w:tcPr>
            <w:tcW w:w="477" w:type="dxa"/>
            <w:tcBorders>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EB63C0" w:rsidRPr="00D43C02" w:rsidTr="00CC2AFB">
        <w:trPr>
          <w:trHeight w:val="816"/>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B63C0" w:rsidRPr="00D43C02" w:rsidTr="00CC2AFB">
        <w:trPr>
          <w:trHeight w:val="840"/>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B63C0" w:rsidRPr="00D43C02" w:rsidTr="00CC2AFB">
        <w:trPr>
          <w:trHeight w:val="2076"/>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B63C0" w:rsidRPr="00D43C02" w:rsidTr="00CC2AFB">
        <w:trPr>
          <w:trHeight w:val="216"/>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EB63C0" w:rsidRPr="00D43C02" w:rsidTr="00CC2AFB">
        <w:trPr>
          <w:tblCellSpacing w:w="20" w:type="dxa"/>
        </w:trPr>
        <w:tc>
          <w:tcPr>
            <w:tcW w:w="10666" w:type="dxa"/>
            <w:gridSpan w:val="3"/>
            <w:shd w:val="clear" w:color="auto" w:fill="FFFFFF"/>
          </w:tcPr>
          <w:p w:rsidR="00EB63C0" w:rsidRDefault="00EB63C0" w:rsidP="00CC2AFB">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EB63C0" w:rsidRPr="00D43C02" w:rsidTr="00CC2AFB">
        <w:trPr>
          <w:tblCellSpacing w:w="20" w:type="dxa"/>
        </w:trPr>
        <w:tc>
          <w:tcPr>
            <w:tcW w:w="10666" w:type="dxa"/>
            <w:gridSpan w:val="3"/>
            <w:shd w:val="clear" w:color="auto" w:fill="FFFFFF"/>
          </w:tcPr>
          <w:p w:rsidR="00EB63C0" w:rsidRPr="00725697" w:rsidRDefault="00EB63C0" w:rsidP="00EB63C0">
            <w:pPr>
              <w:numPr>
                <w:ilvl w:val="0"/>
                <w:numId w:val="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EB63C0" w:rsidRPr="00F4755D" w:rsidTr="00CC2AFB">
        <w:trPr>
          <w:tblCellSpacing w:w="20" w:type="dxa"/>
        </w:trPr>
        <w:tc>
          <w:tcPr>
            <w:tcW w:w="477" w:type="dxa"/>
            <w:shd w:val="clear" w:color="auto" w:fill="FFFFFF"/>
          </w:tcPr>
          <w:p w:rsidR="00EB63C0" w:rsidRPr="00F4755D" w:rsidRDefault="00EB63C0" w:rsidP="00EB63C0">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tcPr>
          <w:p w:rsidR="00EB63C0" w:rsidRPr="00F4755D" w:rsidRDefault="00EB63C0" w:rsidP="00CC2AFB">
            <w:pPr>
              <w:autoSpaceDE w:val="0"/>
              <w:autoSpaceDN w:val="0"/>
              <w:adjustRightInd w:val="0"/>
              <w:jc w:val="both"/>
              <w:outlineLvl w:val="1"/>
              <w:rPr>
                <w:sz w:val="22"/>
                <w:szCs w:val="22"/>
              </w:rPr>
            </w:pPr>
            <w:r w:rsidRPr="00F4755D">
              <w:rPr>
                <w:sz w:val="22"/>
                <w:szCs w:val="22"/>
              </w:rPr>
              <w:t>Согласие участника размещения заказа на оказание услуг на условиях, предусмотренных документацией об открытом аукционе в электронной форме.</w:t>
            </w:r>
          </w:p>
        </w:tc>
      </w:tr>
      <w:tr w:rsidR="00EB63C0" w:rsidRPr="00D43C02" w:rsidTr="00CC2AFB">
        <w:trPr>
          <w:tblCellSpacing w:w="20" w:type="dxa"/>
        </w:trPr>
        <w:tc>
          <w:tcPr>
            <w:tcW w:w="10666" w:type="dxa"/>
            <w:gridSpan w:val="3"/>
            <w:shd w:val="clear" w:color="auto" w:fill="FFFFFF"/>
          </w:tcPr>
          <w:p w:rsidR="00EB63C0" w:rsidRPr="00D43C02" w:rsidRDefault="00EB63C0" w:rsidP="00EB63C0">
            <w:pPr>
              <w:numPr>
                <w:ilvl w:val="0"/>
                <w:numId w:val="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EB63C0" w:rsidRPr="00D43C02" w:rsidTr="00CC2AFB">
        <w:trPr>
          <w:tblCellSpacing w:w="20" w:type="dxa"/>
        </w:trPr>
        <w:tc>
          <w:tcPr>
            <w:tcW w:w="477" w:type="dxa"/>
            <w:shd w:val="clear" w:color="auto" w:fill="FFFFFF"/>
          </w:tcPr>
          <w:p w:rsidR="00EB63C0" w:rsidRPr="00D43C02" w:rsidRDefault="00EB63C0" w:rsidP="00EB63C0">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EB63C0" w:rsidRPr="00D43C02" w:rsidRDefault="00EB63C0" w:rsidP="00CC2AFB">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B63C0" w:rsidRPr="00D43C02" w:rsidTr="00CC2AFB">
        <w:trPr>
          <w:tblCellSpacing w:w="20" w:type="dxa"/>
        </w:trPr>
        <w:tc>
          <w:tcPr>
            <w:tcW w:w="477" w:type="dxa"/>
            <w:shd w:val="clear" w:color="auto" w:fill="FFFFFF"/>
          </w:tcPr>
          <w:p w:rsidR="00EB63C0" w:rsidRPr="00D43C02" w:rsidRDefault="00EB63C0" w:rsidP="00EB63C0">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EB63C0" w:rsidRPr="00D43C02" w:rsidRDefault="00EB63C0" w:rsidP="00CC2AFB">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EB63C0" w:rsidRDefault="00EB63C0" w:rsidP="00CC2AF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B63C0" w:rsidRDefault="00EB63C0" w:rsidP="00CC2AFB">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EB63C0" w:rsidRDefault="00EB63C0" w:rsidP="00CC2AF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EB63C0" w:rsidRDefault="00EB63C0" w:rsidP="00CC2AFB">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B63C0" w:rsidRPr="00D43C02" w:rsidRDefault="00EB63C0" w:rsidP="00CC2AFB">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B63C0" w:rsidRPr="00D43C02" w:rsidTr="00CC2AF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B63C0" w:rsidRPr="00D43C02"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 xml:space="preserve">Размер обеспечения заявки </w:t>
            </w:r>
          </w:p>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B63C0" w:rsidRPr="00945126" w:rsidRDefault="00EB63C0" w:rsidP="00CC2AFB">
            <w:pPr>
              <w:autoSpaceDE w:val="0"/>
              <w:autoSpaceDN w:val="0"/>
              <w:adjustRightInd w:val="0"/>
              <w:jc w:val="both"/>
              <w:outlineLvl w:val="1"/>
              <w:rPr>
                <w:bCs/>
                <w:sz w:val="22"/>
                <w:szCs w:val="22"/>
              </w:rPr>
            </w:pPr>
            <w:r>
              <w:rPr>
                <w:bCs/>
                <w:i/>
                <w:sz w:val="22"/>
                <w:szCs w:val="22"/>
              </w:rPr>
              <w:t xml:space="preserve"> </w:t>
            </w:r>
            <w:r w:rsidRPr="00D05519">
              <w:rPr>
                <w:bCs/>
                <w:sz w:val="22"/>
                <w:szCs w:val="22"/>
              </w:rPr>
              <w:t>5</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xml:space="preserve">, </w:t>
            </w:r>
            <w:r w:rsidRPr="005227E2">
              <w:rPr>
                <w:bCs/>
                <w:sz w:val="22"/>
                <w:szCs w:val="22"/>
              </w:rPr>
              <w:t>что составляет</w:t>
            </w:r>
            <w:r>
              <w:rPr>
                <w:bCs/>
                <w:sz w:val="22"/>
                <w:szCs w:val="22"/>
              </w:rPr>
              <w:t xml:space="preserve"> </w:t>
            </w:r>
            <w:r w:rsidR="00796458">
              <w:rPr>
                <w:bCs/>
                <w:sz w:val="22"/>
                <w:szCs w:val="22"/>
              </w:rPr>
              <w:t>1 716,27</w:t>
            </w:r>
            <w:r>
              <w:rPr>
                <w:bCs/>
                <w:sz w:val="22"/>
                <w:szCs w:val="22"/>
              </w:rPr>
              <w:t xml:space="preserve"> руб. (</w:t>
            </w:r>
            <w:r w:rsidR="00796458">
              <w:rPr>
                <w:bCs/>
                <w:sz w:val="22"/>
                <w:szCs w:val="22"/>
              </w:rPr>
              <w:t xml:space="preserve">Одна тысяча семьсот шестнадцать </w:t>
            </w:r>
            <w:r w:rsidR="007633B2">
              <w:rPr>
                <w:bCs/>
                <w:sz w:val="22"/>
                <w:szCs w:val="22"/>
              </w:rPr>
              <w:t>рублей,</w:t>
            </w:r>
            <w:r>
              <w:rPr>
                <w:bCs/>
                <w:sz w:val="22"/>
                <w:szCs w:val="22"/>
              </w:rPr>
              <w:t xml:space="preserve"> </w:t>
            </w:r>
            <w:r w:rsidR="00796458">
              <w:rPr>
                <w:bCs/>
                <w:sz w:val="22"/>
                <w:szCs w:val="22"/>
              </w:rPr>
              <w:t>2</w:t>
            </w:r>
            <w:r>
              <w:rPr>
                <w:bCs/>
                <w:sz w:val="22"/>
                <w:szCs w:val="22"/>
              </w:rPr>
              <w:t>7 коп.).</w:t>
            </w:r>
            <w:r w:rsidRPr="00945126">
              <w:rPr>
                <w:bCs/>
                <w:sz w:val="22"/>
                <w:szCs w:val="22"/>
              </w:rPr>
              <w:t xml:space="preserve"> </w:t>
            </w:r>
          </w:p>
          <w:p w:rsidR="00EB63C0" w:rsidRPr="001F75D8" w:rsidRDefault="00EB63C0" w:rsidP="00CC2AFB">
            <w:pPr>
              <w:autoSpaceDE w:val="0"/>
              <w:autoSpaceDN w:val="0"/>
              <w:adjustRightInd w:val="0"/>
              <w:ind w:firstLine="175"/>
              <w:jc w:val="both"/>
              <w:outlineLvl w:val="1"/>
              <w:rPr>
                <w:bCs/>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EB63C0" w:rsidRPr="00D43C02" w:rsidTr="00CC2AF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B63C0" w:rsidRPr="00D43C02"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482011" w:rsidRDefault="00EB63C0" w:rsidP="00CC2AFB">
            <w:pPr>
              <w:autoSpaceDE w:val="0"/>
              <w:autoSpaceDN w:val="0"/>
              <w:adjustRightInd w:val="0"/>
              <w:jc w:val="both"/>
              <w:outlineLvl w:val="1"/>
              <w:rPr>
                <w:sz w:val="22"/>
                <w:szCs w:val="22"/>
              </w:rPr>
            </w:pPr>
            <w:r w:rsidRPr="0048201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D67EE" w:rsidRDefault="00FD67EE" w:rsidP="00CC2AFB">
            <w:pPr>
              <w:pStyle w:val="ConsPlusNormal"/>
              <w:widowControl/>
              <w:ind w:firstLine="0"/>
              <w:jc w:val="both"/>
              <w:rPr>
                <w:rFonts w:ascii="Times New Roman" w:hAnsi="Times New Roman" w:cs="Times New Roman"/>
                <w:sz w:val="22"/>
                <w:szCs w:val="22"/>
              </w:rPr>
            </w:pPr>
          </w:p>
          <w:p w:rsidR="00FD67EE" w:rsidRDefault="00FD67EE" w:rsidP="00CC2AFB">
            <w:pPr>
              <w:pStyle w:val="ConsPlusNormal"/>
              <w:widowControl/>
              <w:ind w:firstLine="0"/>
              <w:jc w:val="both"/>
              <w:rPr>
                <w:rFonts w:ascii="Times New Roman" w:hAnsi="Times New Roman" w:cs="Times New Roman"/>
                <w:sz w:val="22"/>
                <w:szCs w:val="22"/>
              </w:rPr>
            </w:pPr>
          </w:p>
          <w:p w:rsidR="00EB63C0" w:rsidRPr="00D43C02" w:rsidRDefault="00F62D34"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01.11.2012 10:00</w:t>
            </w: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482011" w:rsidRDefault="00EB63C0" w:rsidP="00CC2AFB">
            <w:pPr>
              <w:autoSpaceDE w:val="0"/>
              <w:autoSpaceDN w:val="0"/>
              <w:adjustRightInd w:val="0"/>
              <w:outlineLvl w:val="1"/>
              <w:rPr>
                <w:sz w:val="22"/>
                <w:szCs w:val="22"/>
              </w:rPr>
            </w:pPr>
            <w:r w:rsidRPr="00482011">
              <w:rPr>
                <w:sz w:val="22"/>
                <w:szCs w:val="22"/>
              </w:rPr>
              <w:t>Дата окончания срока рассмотрения первых частей</w:t>
            </w:r>
          </w:p>
          <w:p w:rsidR="00EB63C0" w:rsidRPr="00482011" w:rsidRDefault="00EB63C0" w:rsidP="00CC2AFB">
            <w:pPr>
              <w:autoSpaceDE w:val="0"/>
              <w:autoSpaceDN w:val="0"/>
              <w:adjustRightInd w:val="0"/>
              <w:outlineLvl w:val="1"/>
              <w:rPr>
                <w:sz w:val="22"/>
                <w:szCs w:val="22"/>
              </w:rPr>
            </w:pPr>
            <w:r w:rsidRPr="0048201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B63C0" w:rsidRDefault="00EB63C0" w:rsidP="00CC2AFB">
            <w:pPr>
              <w:pStyle w:val="ConsPlusNormal"/>
              <w:widowControl/>
              <w:ind w:firstLine="0"/>
              <w:jc w:val="both"/>
              <w:rPr>
                <w:rFonts w:ascii="Times New Roman" w:hAnsi="Times New Roman" w:cs="Times New Roman"/>
                <w:sz w:val="22"/>
                <w:szCs w:val="22"/>
              </w:rPr>
            </w:pPr>
          </w:p>
          <w:p w:rsidR="00FD67EE" w:rsidRDefault="00FD67EE" w:rsidP="00CC2AFB">
            <w:pPr>
              <w:pStyle w:val="ConsPlusNormal"/>
              <w:widowControl/>
              <w:ind w:firstLine="0"/>
              <w:jc w:val="both"/>
              <w:rPr>
                <w:rFonts w:ascii="Times New Roman" w:hAnsi="Times New Roman" w:cs="Times New Roman"/>
                <w:sz w:val="22"/>
                <w:szCs w:val="22"/>
              </w:rPr>
            </w:pPr>
          </w:p>
          <w:p w:rsidR="00EB63C0" w:rsidRDefault="00F62D34"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06.11.2012</w:t>
            </w: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FD67EE" w:rsidRDefault="00EB63C0" w:rsidP="00CC2AFB">
            <w:pPr>
              <w:autoSpaceDE w:val="0"/>
              <w:autoSpaceDN w:val="0"/>
              <w:adjustRightInd w:val="0"/>
              <w:jc w:val="both"/>
              <w:outlineLvl w:val="1"/>
              <w:rPr>
                <w:sz w:val="22"/>
                <w:szCs w:val="22"/>
              </w:rPr>
            </w:pPr>
            <w:r w:rsidRPr="00FD67EE">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B63C0" w:rsidRPr="00FD67EE" w:rsidRDefault="00EB63C0" w:rsidP="00CC2AFB">
            <w:pPr>
              <w:autoSpaceDE w:val="0"/>
              <w:autoSpaceDN w:val="0"/>
              <w:adjustRightInd w:val="0"/>
              <w:ind w:firstLine="180"/>
              <w:jc w:val="both"/>
              <w:outlineLvl w:val="1"/>
              <w:rPr>
                <w:sz w:val="22"/>
                <w:szCs w:val="22"/>
              </w:rPr>
            </w:pPr>
          </w:p>
          <w:p w:rsidR="007633B2" w:rsidRPr="00FD67EE" w:rsidRDefault="00F62D34" w:rsidP="00CC2AFB">
            <w:pPr>
              <w:autoSpaceDE w:val="0"/>
              <w:autoSpaceDN w:val="0"/>
              <w:adjustRightInd w:val="0"/>
              <w:jc w:val="both"/>
              <w:outlineLvl w:val="1"/>
              <w:rPr>
                <w:sz w:val="22"/>
                <w:szCs w:val="22"/>
              </w:rPr>
            </w:pPr>
            <w:r>
              <w:rPr>
                <w:sz w:val="22"/>
                <w:szCs w:val="22"/>
              </w:rPr>
              <w:t>09.11.2012</w:t>
            </w:r>
            <w:bookmarkStart w:id="1" w:name="_GoBack"/>
            <w:bookmarkEnd w:id="1"/>
          </w:p>
        </w:tc>
      </w:tr>
    </w:tbl>
    <w:p w:rsidR="00EB63C0" w:rsidRDefault="00EB63C0" w:rsidP="00EB63C0">
      <w:pPr>
        <w:pStyle w:val="a3"/>
        <w:jc w:val="right"/>
        <w:rPr>
          <w:szCs w:val="24"/>
        </w:rPr>
      </w:pPr>
    </w:p>
    <w:p w:rsidR="00EB63C0" w:rsidRPr="009247E2" w:rsidRDefault="00EB63C0" w:rsidP="00EB63C0">
      <w:pPr>
        <w:pStyle w:val="a3"/>
        <w:jc w:val="right"/>
        <w:rPr>
          <w:szCs w:val="24"/>
        </w:rPr>
      </w:pPr>
      <w:r>
        <w:rPr>
          <w:szCs w:val="24"/>
        </w:rPr>
        <w:br w:type="page"/>
      </w:r>
      <w:r>
        <w:rPr>
          <w:szCs w:val="24"/>
        </w:rPr>
        <w:lastRenderedPageBreak/>
        <w:t>П</w:t>
      </w:r>
      <w:r w:rsidRPr="009247E2">
        <w:rPr>
          <w:szCs w:val="24"/>
        </w:rPr>
        <w:t>риложение № 1</w:t>
      </w:r>
    </w:p>
    <w:p w:rsidR="00EB63C0" w:rsidRDefault="00EB63C0" w:rsidP="00EB63C0">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EB63C0" w:rsidRDefault="00EB63C0" w:rsidP="00EB63C0">
      <w:pPr>
        <w:ind w:firstLine="567"/>
        <w:jc w:val="right"/>
        <w:rPr>
          <w:sz w:val="24"/>
          <w:szCs w:val="24"/>
        </w:rPr>
      </w:pPr>
      <w:r w:rsidRPr="009247E2">
        <w:rPr>
          <w:sz w:val="24"/>
          <w:szCs w:val="24"/>
        </w:rPr>
        <w:t>аукционе</w:t>
      </w:r>
      <w:r>
        <w:rPr>
          <w:sz w:val="24"/>
          <w:szCs w:val="24"/>
        </w:rPr>
        <w:t xml:space="preserve"> в электронной форме</w:t>
      </w:r>
    </w:p>
    <w:p w:rsidR="00EB63C0" w:rsidRPr="003067A6" w:rsidRDefault="00EB63C0" w:rsidP="00EB63C0">
      <w:pPr>
        <w:ind w:firstLine="567"/>
        <w:jc w:val="right"/>
        <w:rPr>
          <w:sz w:val="22"/>
          <w:szCs w:val="22"/>
        </w:rPr>
      </w:pPr>
    </w:p>
    <w:p w:rsidR="00EB63C0" w:rsidRPr="00EE7642" w:rsidRDefault="00EB63C0" w:rsidP="00EB63C0">
      <w:pPr>
        <w:pStyle w:val="a3"/>
        <w:ind w:firstLine="284"/>
        <w:contextualSpacing/>
        <w:rPr>
          <w:color w:val="000000"/>
          <w:sz w:val="28"/>
          <w:szCs w:val="28"/>
        </w:rPr>
      </w:pPr>
      <w:r>
        <w:rPr>
          <w:sz w:val="28"/>
          <w:szCs w:val="28"/>
        </w:rPr>
        <w:t>Локальный сметный</w:t>
      </w:r>
      <w:r w:rsidRPr="00BD3D99">
        <w:rPr>
          <w:sz w:val="28"/>
          <w:szCs w:val="28"/>
        </w:rPr>
        <w:t xml:space="preserve"> расчет на </w:t>
      </w:r>
      <w:r>
        <w:rPr>
          <w:sz w:val="28"/>
          <w:szCs w:val="28"/>
        </w:rPr>
        <w:t>в</w:t>
      </w:r>
      <w:r w:rsidRPr="00EE7642">
        <w:rPr>
          <w:sz w:val="28"/>
          <w:szCs w:val="28"/>
        </w:rPr>
        <w:t xml:space="preserve">ыполнение работ по сносу </w:t>
      </w:r>
      <w:r w:rsidR="007633B2">
        <w:rPr>
          <w:sz w:val="28"/>
          <w:szCs w:val="28"/>
        </w:rPr>
        <w:t xml:space="preserve">объекта нежилого муниципального фонда по ул. </w:t>
      </w:r>
      <w:r w:rsidR="00AA5B3C">
        <w:rPr>
          <w:sz w:val="28"/>
          <w:szCs w:val="28"/>
        </w:rPr>
        <w:t>Автозаводская</w:t>
      </w:r>
      <w:r w:rsidR="007633B2">
        <w:rPr>
          <w:sz w:val="28"/>
          <w:szCs w:val="28"/>
        </w:rPr>
        <w:t xml:space="preserve">, </w:t>
      </w:r>
      <w:r w:rsidR="00AA5B3C">
        <w:rPr>
          <w:sz w:val="28"/>
          <w:szCs w:val="28"/>
        </w:rPr>
        <w:t>82</w:t>
      </w:r>
      <w:r w:rsidR="007633B2">
        <w:rPr>
          <w:sz w:val="28"/>
          <w:szCs w:val="28"/>
        </w:rPr>
        <w:t xml:space="preserve"> лит.Г</w:t>
      </w:r>
      <w:r w:rsidR="00AA5B3C">
        <w:rPr>
          <w:sz w:val="28"/>
          <w:szCs w:val="28"/>
        </w:rPr>
        <w:t>1</w:t>
      </w:r>
      <w:r>
        <w:rPr>
          <w:sz w:val="28"/>
          <w:szCs w:val="28"/>
        </w:rPr>
        <w:t>.</w:t>
      </w:r>
    </w:p>
    <w:p w:rsidR="00EB63C0" w:rsidRDefault="00EB63C0" w:rsidP="00EB63C0">
      <w:pPr>
        <w:pStyle w:val="a3"/>
        <w:ind w:firstLine="284"/>
        <w:contextualSpacing/>
        <w:rPr>
          <w:color w:val="000000"/>
          <w:sz w:val="28"/>
          <w:szCs w:val="28"/>
        </w:rPr>
      </w:pPr>
    </w:p>
    <w:p w:rsidR="00EB63C0" w:rsidRPr="006704BC" w:rsidRDefault="00EB63C0" w:rsidP="00EB63C0">
      <w:pPr>
        <w:pStyle w:val="a3"/>
        <w:spacing w:line="360" w:lineRule="auto"/>
        <w:ind w:firstLine="284"/>
        <w:contextualSpacing/>
        <w:rPr>
          <w:color w:val="000000"/>
          <w:sz w:val="28"/>
          <w:szCs w:val="28"/>
        </w:rPr>
      </w:pPr>
      <w:r>
        <w:rPr>
          <w:color w:val="000000"/>
          <w:sz w:val="28"/>
          <w:szCs w:val="28"/>
        </w:rPr>
        <w:t>Прикреплен отдельным файлом.</w:t>
      </w:r>
    </w:p>
    <w:p w:rsidR="00EB63C0" w:rsidRPr="00BD3D99" w:rsidRDefault="00EB63C0" w:rsidP="00EB63C0">
      <w:pPr>
        <w:ind w:firstLine="567"/>
        <w:jc w:val="both"/>
        <w:rPr>
          <w:sz w:val="28"/>
          <w:szCs w:val="28"/>
        </w:rPr>
      </w:pPr>
    </w:p>
    <w:p w:rsidR="00EB63C0" w:rsidRPr="00FC3364" w:rsidRDefault="00EB63C0" w:rsidP="00EB63C0">
      <w:pPr>
        <w:ind w:firstLine="567"/>
        <w:jc w:val="right"/>
        <w:rPr>
          <w:sz w:val="28"/>
          <w:szCs w:val="28"/>
          <w:highlight w:val="yellow"/>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Pr="001B07E8" w:rsidRDefault="00EB63C0" w:rsidP="00EB63C0">
      <w:pPr>
        <w:rPr>
          <w:sz w:val="24"/>
          <w:szCs w:val="24"/>
        </w:rPr>
      </w:pPr>
      <w:r w:rsidRPr="001B07E8">
        <w:rPr>
          <w:sz w:val="24"/>
          <w:szCs w:val="24"/>
        </w:rPr>
        <w:t xml:space="preserve"> </w:t>
      </w:r>
    </w:p>
    <w:p w:rsidR="00EB63C0" w:rsidRPr="001B07E8" w:rsidRDefault="00EB63C0" w:rsidP="00EB63C0">
      <w:pPr>
        <w:ind w:firstLine="540"/>
        <w:jc w:val="both"/>
        <w:rPr>
          <w:i/>
          <w:sz w:val="24"/>
          <w:szCs w:val="24"/>
        </w:rPr>
      </w:pPr>
    </w:p>
    <w:p w:rsidR="00CC2AFB" w:rsidRDefault="00CC2AFB"/>
    <w:sectPr w:rsidR="00CC2AFB" w:rsidSect="00723CAD">
      <w:headerReference w:type="default" r:id="rId10"/>
      <w:footerReference w:type="even" r:id="rId11"/>
      <w:footerReference w:type="default" r:id="rId12"/>
      <w:pgSz w:w="11906" w:h="16838"/>
      <w:pgMar w:top="1276" w:right="851"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B67" w:rsidRDefault="00924B67">
      <w:r>
        <w:separator/>
      </w:r>
    </w:p>
  </w:endnote>
  <w:endnote w:type="continuationSeparator" w:id="0">
    <w:p w:rsidR="00924B67" w:rsidRDefault="00924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C2AFB" w:rsidRDefault="00CC2AF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CC2AFB" w:rsidRDefault="00CC2AF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C2AFB" w:rsidRDefault="00CC2AFB">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62D34">
      <w:rPr>
        <w:rStyle w:val="a9"/>
        <w:noProof/>
      </w:rPr>
      <w:t>5</w:t>
    </w:r>
    <w:r>
      <w:rPr>
        <w:rStyle w:val="a9"/>
      </w:rPr>
      <w:fldChar w:fldCharType="end"/>
    </w:r>
  </w:p>
  <w:p w:rsidR="00CC2AFB" w:rsidRDefault="00CC2AF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B67" w:rsidRDefault="00924B67">
      <w:r>
        <w:separator/>
      </w:r>
    </w:p>
  </w:footnote>
  <w:footnote w:type="continuationSeparator" w:id="0">
    <w:p w:rsidR="00924B67" w:rsidRDefault="00924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0225D"/>
    <w:rsid w:val="00000298"/>
    <w:rsid w:val="00001987"/>
    <w:rsid w:val="000125AE"/>
    <w:rsid w:val="00013312"/>
    <w:rsid w:val="0001424C"/>
    <w:rsid w:val="000179F2"/>
    <w:rsid w:val="00020F61"/>
    <w:rsid w:val="00030415"/>
    <w:rsid w:val="00032461"/>
    <w:rsid w:val="00032EDA"/>
    <w:rsid w:val="00035E20"/>
    <w:rsid w:val="0003780F"/>
    <w:rsid w:val="0004015D"/>
    <w:rsid w:val="00041027"/>
    <w:rsid w:val="00044B0F"/>
    <w:rsid w:val="00047C18"/>
    <w:rsid w:val="00050253"/>
    <w:rsid w:val="0005205A"/>
    <w:rsid w:val="00056645"/>
    <w:rsid w:val="00060452"/>
    <w:rsid w:val="000607C9"/>
    <w:rsid w:val="0006206D"/>
    <w:rsid w:val="000634D2"/>
    <w:rsid w:val="000650A4"/>
    <w:rsid w:val="00067A5A"/>
    <w:rsid w:val="00070490"/>
    <w:rsid w:val="0007054D"/>
    <w:rsid w:val="0007057C"/>
    <w:rsid w:val="000716CB"/>
    <w:rsid w:val="00080095"/>
    <w:rsid w:val="000812B4"/>
    <w:rsid w:val="00081AEA"/>
    <w:rsid w:val="00082452"/>
    <w:rsid w:val="00083C4A"/>
    <w:rsid w:val="000850F3"/>
    <w:rsid w:val="0008569F"/>
    <w:rsid w:val="00086F55"/>
    <w:rsid w:val="0009498D"/>
    <w:rsid w:val="0009504D"/>
    <w:rsid w:val="0009562B"/>
    <w:rsid w:val="00096772"/>
    <w:rsid w:val="000A0B6C"/>
    <w:rsid w:val="000A1C2A"/>
    <w:rsid w:val="000A569A"/>
    <w:rsid w:val="000A70C7"/>
    <w:rsid w:val="000A7CCD"/>
    <w:rsid w:val="000B0063"/>
    <w:rsid w:val="000B14AD"/>
    <w:rsid w:val="000B172F"/>
    <w:rsid w:val="000B3DC4"/>
    <w:rsid w:val="000B6FBF"/>
    <w:rsid w:val="000B7EC5"/>
    <w:rsid w:val="000C4285"/>
    <w:rsid w:val="000D17D9"/>
    <w:rsid w:val="000D53F2"/>
    <w:rsid w:val="000D7A9A"/>
    <w:rsid w:val="000D7B2F"/>
    <w:rsid w:val="000E134A"/>
    <w:rsid w:val="000E2A5F"/>
    <w:rsid w:val="000E453C"/>
    <w:rsid w:val="000E497E"/>
    <w:rsid w:val="000E5278"/>
    <w:rsid w:val="000E55D4"/>
    <w:rsid w:val="000E5AF2"/>
    <w:rsid w:val="000F0608"/>
    <w:rsid w:val="000F1712"/>
    <w:rsid w:val="000F4993"/>
    <w:rsid w:val="000F53CB"/>
    <w:rsid w:val="000F5BD4"/>
    <w:rsid w:val="000F5E16"/>
    <w:rsid w:val="000F6182"/>
    <w:rsid w:val="000F695B"/>
    <w:rsid w:val="000F7DEC"/>
    <w:rsid w:val="00100242"/>
    <w:rsid w:val="0010106B"/>
    <w:rsid w:val="00101847"/>
    <w:rsid w:val="0010480E"/>
    <w:rsid w:val="00105264"/>
    <w:rsid w:val="00105AF0"/>
    <w:rsid w:val="00110593"/>
    <w:rsid w:val="001111AE"/>
    <w:rsid w:val="0011497D"/>
    <w:rsid w:val="001158B7"/>
    <w:rsid w:val="00115FB7"/>
    <w:rsid w:val="00116C69"/>
    <w:rsid w:val="001177CA"/>
    <w:rsid w:val="001239EB"/>
    <w:rsid w:val="001251B3"/>
    <w:rsid w:val="00125583"/>
    <w:rsid w:val="0012743B"/>
    <w:rsid w:val="001311DD"/>
    <w:rsid w:val="00132911"/>
    <w:rsid w:val="00134003"/>
    <w:rsid w:val="00134FC8"/>
    <w:rsid w:val="001353DC"/>
    <w:rsid w:val="001361BC"/>
    <w:rsid w:val="00136B41"/>
    <w:rsid w:val="001370C1"/>
    <w:rsid w:val="001409F6"/>
    <w:rsid w:val="00141A61"/>
    <w:rsid w:val="00143B13"/>
    <w:rsid w:val="001440E3"/>
    <w:rsid w:val="00147DCD"/>
    <w:rsid w:val="00153666"/>
    <w:rsid w:val="00154CE6"/>
    <w:rsid w:val="00162060"/>
    <w:rsid w:val="00162890"/>
    <w:rsid w:val="00167B49"/>
    <w:rsid w:val="00170968"/>
    <w:rsid w:val="00176B0B"/>
    <w:rsid w:val="001814CF"/>
    <w:rsid w:val="00185B5D"/>
    <w:rsid w:val="00187F0B"/>
    <w:rsid w:val="001918CA"/>
    <w:rsid w:val="00192FFA"/>
    <w:rsid w:val="00194119"/>
    <w:rsid w:val="0019449C"/>
    <w:rsid w:val="00195B20"/>
    <w:rsid w:val="001974CA"/>
    <w:rsid w:val="001A029F"/>
    <w:rsid w:val="001A3445"/>
    <w:rsid w:val="001A6C2D"/>
    <w:rsid w:val="001B05F3"/>
    <w:rsid w:val="001B12CC"/>
    <w:rsid w:val="001B134A"/>
    <w:rsid w:val="001B263B"/>
    <w:rsid w:val="001B436C"/>
    <w:rsid w:val="001B7212"/>
    <w:rsid w:val="001C0FBD"/>
    <w:rsid w:val="001C20CD"/>
    <w:rsid w:val="001C367B"/>
    <w:rsid w:val="001C40A3"/>
    <w:rsid w:val="001C48E0"/>
    <w:rsid w:val="001C539C"/>
    <w:rsid w:val="001C600C"/>
    <w:rsid w:val="001C60C0"/>
    <w:rsid w:val="001D27FC"/>
    <w:rsid w:val="001D2D22"/>
    <w:rsid w:val="001D3EBD"/>
    <w:rsid w:val="001D4316"/>
    <w:rsid w:val="001D7BF1"/>
    <w:rsid w:val="001E1D78"/>
    <w:rsid w:val="001E32A3"/>
    <w:rsid w:val="001E3357"/>
    <w:rsid w:val="001E392C"/>
    <w:rsid w:val="001E6DD6"/>
    <w:rsid w:val="001F06F3"/>
    <w:rsid w:val="001F2EAC"/>
    <w:rsid w:val="001F5872"/>
    <w:rsid w:val="001F6088"/>
    <w:rsid w:val="001F6D90"/>
    <w:rsid w:val="00201831"/>
    <w:rsid w:val="002024D8"/>
    <w:rsid w:val="0020348E"/>
    <w:rsid w:val="002046C9"/>
    <w:rsid w:val="0020563D"/>
    <w:rsid w:val="002114EA"/>
    <w:rsid w:val="00212E47"/>
    <w:rsid w:val="002131EE"/>
    <w:rsid w:val="00213EBB"/>
    <w:rsid w:val="00216B18"/>
    <w:rsid w:val="00221362"/>
    <w:rsid w:val="00224B9B"/>
    <w:rsid w:val="00226538"/>
    <w:rsid w:val="002272E9"/>
    <w:rsid w:val="00227350"/>
    <w:rsid w:val="00230929"/>
    <w:rsid w:val="00231C35"/>
    <w:rsid w:val="00236739"/>
    <w:rsid w:val="00240898"/>
    <w:rsid w:val="002470D7"/>
    <w:rsid w:val="00247B49"/>
    <w:rsid w:val="002560B3"/>
    <w:rsid w:val="00256A73"/>
    <w:rsid w:val="00256C3C"/>
    <w:rsid w:val="00257337"/>
    <w:rsid w:val="0025740F"/>
    <w:rsid w:val="0025742E"/>
    <w:rsid w:val="0026377B"/>
    <w:rsid w:val="00263B0B"/>
    <w:rsid w:val="0026555D"/>
    <w:rsid w:val="002656DE"/>
    <w:rsid w:val="00265749"/>
    <w:rsid w:val="0027082B"/>
    <w:rsid w:val="0027207A"/>
    <w:rsid w:val="00272287"/>
    <w:rsid w:val="0027238A"/>
    <w:rsid w:val="0027599B"/>
    <w:rsid w:val="0027611C"/>
    <w:rsid w:val="0028052A"/>
    <w:rsid w:val="00282ECF"/>
    <w:rsid w:val="002847DD"/>
    <w:rsid w:val="00287DE4"/>
    <w:rsid w:val="00291789"/>
    <w:rsid w:val="002937A3"/>
    <w:rsid w:val="002938AE"/>
    <w:rsid w:val="00295692"/>
    <w:rsid w:val="00295F29"/>
    <w:rsid w:val="00296CC3"/>
    <w:rsid w:val="002A0E20"/>
    <w:rsid w:val="002A11D1"/>
    <w:rsid w:val="002A1BF0"/>
    <w:rsid w:val="002A5D9E"/>
    <w:rsid w:val="002A7BAF"/>
    <w:rsid w:val="002B1185"/>
    <w:rsid w:val="002B633B"/>
    <w:rsid w:val="002C01CF"/>
    <w:rsid w:val="002C228B"/>
    <w:rsid w:val="002D14A1"/>
    <w:rsid w:val="002D18B5"/>
    <w:rsid w:val="002D3623"/>
    <w:rsid w:val="002D5B08"/>
    <w:rsid w:val="002D6816"/>
    <w:rsid w:val="002E17E8"/>
    <w:rsid w:val="002E29BB"/>
    <w:rsid w:val="002E41BE"/>
    <w:rsid w:val="002E5838"/>
    <w:rsid w:val="002E5D68"/>
    <w:rsid w:val="002E66DF"/>
    <w:rsid w:val="002E6930"/>
    <w:rsid w:val="002E74A3"/>
    <w:rsid w:val="002F5370"/>
    <w:rsid w:val="002F6E2D"/>
    <w:rsid w:val="002F7F09"/>
    <w:rsid w:val="003010F2"/>
    <w:rsid w:val="00301847"/>
    <w:rsid w:val="00302B8F"/>
    <w:rsid w:val="00306438"/>
    <w:rsid w:val="0030691F"/>
    <w:rsid w:val="00310197"/>
    <w:rsid w:val="00310AC8"/>
    <w:rsid w:val="00313F83"/>
    <w:rsid w:val="00314C6D"/>
    <w:rsid w:val="003165F5"/>
    <w:rsid w:val="00321EFD"/>
    <w:rsid w:val="003238A2"/>
    <w:rsid w:val="00324E40"/>
    <w:rsid w:val="00326327"/>
    <w:rsid w:val="003271C8"/>
    <w:rsid w:val="00337CF1"/>
    <w:rsid w:val="0034073C"/>
    <w:rsid w:val="00341E62"/>
    <w:rsid w:val="00344709"/>
    <w:rsid w:val="00344D1C"/>
    <w:rsid w:val="00346718"/>
    <w:rsid w:val="00346C31"/>
    <w:rsid w:val="00350B96"/>
    <w:rsid w:val="003526A7"/>
    <w:rsid w:val="00353AC9"/>
    <w:rsid w:val="00355305"/>
    <w:rsid w:val="00357C07"/>
    <w:rsid w:val="00362484"/>
    <w:rsid w:val="00362F3E"/>
    <w:rsid w:val="0036528F"/>
    <w:rsid w:val="00373BB3"/>
    <w:rsid w:val="00375A84"/>
    <w:rsid w:val="00381454"/>
    <w:rsid w:val="003853D6"/>
    <w:rsid w:val="00387900"/>
    <w:rsid w:val="003900E3"/>
    <w:rsid w:val="00390A62"/>
    <w:rsid w:val="003929D0"/>
    <w:rsid w:val="00395DBF"/>
    <w:rsid w:val="003963B3"/>
    <w:rsid w:val="003A1768"/>
    <w:rsid w:val="003A5B43"/>
    <w:rsid w:val="003B1A1C"/>
    <w:rsid w:val="003B6129"/>
    <w:rsid w:val="003C18DF"/>
    <w:rsid w:val="003C353D"/>
    <w:rsid w:val="003C461C"/>
    <w:rsid w:val="003D1D35"/>
    <w:rsid w:val="003D31D0"/>
    <w:rsid w:val="003D3A83"/>
    <w:rsid w:val="003D442C"/>
    <w:rsid w:val="003E1441"/>
    <w:rsid w:val="003E367C"/>
    <w:rsid w:val="003E43CC"/>
    <w:rsid w:val="003F0976"/>
    <w:rsid w:val="003F13C4"/>
    <w:rsid w:val="003F2218"/>
    <w:rsid w:val="00406A79"/>
    <w:rsid w:val="00406FB1"/>
    <w:rsid w:val="00407C0B"/>
    <w:rsid w:val="004148C6"/>
    <w:rsid w:val="00415938"/>
    <w:rsid w:val="00415A0A"/>
    <w:rsid w:val="00417485"/>
    <w:rsid w:val="004234B8"/>
    <w:rsid w:val="00424907"/>
    <w:rsid w:val="00424A5D"/>
    <w:rsid w:val="004307D3"/>
    <w:rsid w:val="00430C2D"/>
    <w:rsid w:val="00433DEF"/>
    <w:rsid w:val="00437EF6"/>
    <w:rsid w:val="00445EE3"/>
    <w:rsid w:val="004463EC"/>
    <w:rsid w:val="00447012"/>
    <w:rsid w:val="0045117D"/>
    <w:rsid w:val="004527AC"/>
    <w:rsid w:val="00452C57"/>
    <w:rsid w:val="00453964"/>
    <w:rsid w:val="00462B8C"/>
    <w:rsid w:val="004660E9"/>
    <w:rsid w:val="004664C7"/>
    <w:rsid w:val="00470D74"/>
    <w:rsid w:val="00471D66"/>
    <w:rsid w:val="0047279F"/>
    <w:rsid w:val="004746BB"/>
    <w:rsid w:val="00474C13"/>
    <w:rsid w:val="00477B6E"/>
    <w:rsid w:val="0048552F"/>
    <w:rsid w:val="004900E9"/>
    <w:rsid w:val="00490B99"/>
    <w:rsid w:val="00491F73"/>
    <w:rsid w:val="00493822"/>
    <w:rsid w:val="004957A1"/>
    <w:rsid w:val="004978A5"/>
    <w:rsid w:val="00497FF1"/>
    <w:rsid w:val="004A12AA"/>
    <w:rsid w:val="004A35B5"/>
    <w:rsid w:val="004B076D"/>
    <w:rsid w:val="004B0BE4"/>
    <w:rsid w:val="004B14F2"/>
    <w:rsid w:val="004B40A4"/>
    <w:rsid w:val="004C0878"/>
    <w:rsid w:val="004C47D9"/>
    <w:rsid w:val="004C6BAE"/>
    <w:rsid w:val="004D0116"/>
    <w:rsid w:val="004D038F"/>
    <w:rsid w:val="004D32D7"/>
    <w:rsid w:val="004D6519"/>
    <w:rsid w:val="004D665C"/>
    <w:rsid w:val="004D7DA3"/>
    <w:rsid w:val="004E1A62"/>
    <w:rsid w:val="004E25EA"/>
    <w:rsid w:val="004E3503"/>
    <w:rsid w:val="004E39AB"/>
    <w:rsid w:val="004E47D6"/>
    <w:rsid w:val="004E5603"/>
    <w:rsid w:val="004F2E62"/>
    <w:rsid w:val="004F4361"/>
    <w:rsid w:val="004F7589"/>
    <w:rsid w:val="00501578"/>
    <w:rsid w:val="00502333"/>
    <w:rsid w:val="0050665D"/>
    <w:rsid w:val="00511148"/>
    <w:rsid w:val="00512AC2"/>
    <w:rsid w:val="00514C68"/>
    <w:rsid w:val="0051515E"/>
    <w:rsid w:val="0052086B"/>
    <w:rsid w:val="00523A30"/>
    <w:rsid w:val="00525B57"/>
    <w:rsid w:val="00531EC3"/>
    <w:rsid w:val="00532F63"/>
    <w:rsid w:val="00533A29"/>
    <w:rsid w:val="005361BE"/>
    <w:rsid w:val="0054014B"/>
    <w:rsid w:val="0054226B"/>
    <w:rsid w:val="005425C4"/>
    <w:rsid w:val="005462E1"/>
    <w:rsid w:val="00546E06"/>
    <w:rsid w:val="00547362"/>
    <w:rsid w:val="00552AB4"/>
    <w:rsid w:val="00553E9E"/>
    <w:rsid w:val="00554803"/>
    <w:rsid w:val="0055566A"/>
    <w:rsid w:val="00567C8A"/>
    <w:rsid w:val="0057467E"/>
    <w:rsid w:val="00575F08"/>
    <w:rsid w:val="00577304"/>
    <w:rsid w:val="005775AD"/>
    <w:rsid w:val="00580D82"/>
    <w:rsid w:val="00581739"/>
    <w:rsid w:val="0058249E"/>
    <w:rsid w:val="00584CD0"/>
    <w:rsid w:val="0058624A"/>
    <w:rsid w:val="0059185A"/>
    <w:rsid w:val="005920EE"/>
    <w:rsid w:val="00594846"/>
    <w:rsid w:val="005A06A7"/>
    <w:rsid w:val="005A2978"/>
    <w:rsid w:val="005A3BFF"/>
    <w:rsid w:val="005A6485"/>
    <w:rsid w:val="005B12E8"/>
    <w:rsid w:val="005B13B7"/>
    <w:rsid w:val="005B3FA6"/>
    <w:rsid w:val="005B6A19"/>
    <w:rsid w:val="005C353F"/>
    <w:rsid w:val="005C3A60"/>
    <w:rsid w:val="005C4CC0"/>
    <w:rsid w:val="005D04CA"/>
    <w:rsid w:val="005D1914"/>
    <w:rsid w:val="005D31FA"/>
    <w:rsid w:val="005D4EAC"/>
    <w:rsid w:val="005D4F83"/>
    <w:rsid w:val="005E181E"/>
    <w:rsid w:val="005E2842"/>
    <w:rsid w:val="005E3892"/>
    <w:rsid w:val="005E774B"/>
    <w:rsid w:val="005E7E0D"/>
    <w:rsid w:val="005F0229"/>
    <w:rsid w:val="005F4779"/>
    <w:rsid w:val="00601AE0"/>
    <w:rsid w:val="00602482"/>
    <w:rsid w:val="00604355"/>
    <w:rsid w:val="006043B4"/>
    <w:rsid w:val="00604D34"/>
    <w:rsid w:val="00605D9A"/>
    <w:rsid w:val="00607F29"/>
    <w:rsid w:val="006146E8"/>
    <w:rsid w:val="00617B2C"/>
    <w:rsid w:val="00621EDC"/>
    <w:rsid w:val="00625A09"/>
    <w:rsid w:val="00630889"/>
    <w:rsid w:val="00633AD1"/>
    <w:rsid w:val="0063548C"/>
    <w:rsid w:val="00635CA2"/>
    <w:rsid w:val="00636263"/>
    <w:rsid w:val="00636CC5"/>
    <w:rsid w:val="00641D4B"/>
    <w:rsid w:val="0065640A"/>
    <w:rsid w:val="00656E04"/>
    <w:rsid w:val="0066127C"/>
    <w:rsid w:val="0066655A"/>
    <w:rsid w:val="00666C29"/>
    <w:rsid w:val="00671168"/>
    <w:rsid w:val="006760C4"/>
    <w:rsid w:val="006763BF"/>
    <w:rsid w:val="006800E8"/>
    <w:rsid w:val="00680743"/>
    <w:rsid w:val="0068331A"/>
    <w:rsid w:val="00686681"/>
    <w:rsid w:val="006959C5"/>
    <w:rsid w:val="00695ADF"/>
    <w:rsid w:val="00695E55"/>
    <w:rsid w:val="006A3E6B"/>
    <w:rsid w:val="006A5008"/>
    <w:rsid w:val="006A7972"/>
    <w:rsid w:val="006A79A7"/>
    <w:rsid w:val="006B1372"/>
    <w:rsid w:val="006B4428"/>
    <w:rsid w:val="006B4C62"/>
    <w:rsid w:val="006B5807"/>
    <w:rsid w:val="006B64CD"/>
    <w:rsid w:val="006C192F"/>
    <w:rsid w:val="006C1B2A"/>
    <w:rsid w:val="006C27AD"/>
    <w:rsid w:val="006C283E"/>
    <w:rsid w:val="006C4977"/>
    <w:rsid w:val="006C6595"/>
    <w:rsid w:val="006D13DC"/>
    <w:rsid w:val="006D4DCE"/>
    <w:rsid w:val="006E15D7"/>
    <w:rsid w:val="006E4311"/>
    <w:rsid w:val="006E7645"/>
    <w:rsid w:val="006E79F8"/>
    <w:rsid w:val="006F0506"/>
    <w:rsid w:val="006F0F94"/>
    <w:rsid w:val="006F43F5"/>
    <w:rsid w:val="006F73F9"/>
    <w:rsid w:val="00701704"/>
    <w:rsid w:val="007029DF"/>
    <w:rsid w:val="00702BA4"/>
    <w:rsid w:val="00704C27"/>
    <w:rsid w:val="00704DFC"/>
    <w:rsid w:val="00707635"/>
    <w:rsid w:val="00710F82"/>
    <w:rsid w:val="00714452"/>
    <w:rsid w:val="00716A2C"/>
    <w:rsid w:val="007207E9"/>
    <w:rsid w:val="0072145C"/>
    <w:rsid w:val="007219A6"/>
    <w:rsid w:val="007219AE"/>
    <w:rsid w:val="0072240A"/>
    <w:rsid w:val="00723CAD"/>
    <w:rsid w:val="00732525"/>
    <w:rsid w:val="007339A0"/>
    <w:rsid w:val="00733B7F"/>
    <w:rsid w:val="0074375A"/>
    <w:rsid w:val="00743D09"/>
    <w:rsid w:val="00744D36"/>
    <w:rsid w:val="00745374"/>
    <w:rsid w:val="007460A2"/>
    <w:rsid w:val="007461D3"/>
    <w:rsid w:val="00747E1C"/>
    <w:rsid w:val="00747E26"/>
    <w:rsid w:val="00757FE7"/>
    <w:rsid w:val="007618C4"/>
    <w:rsid w:val="00761EED"/>
    <w:rsid w:val="007633B2"/>
    <w:rsid w:val="007633CB"/>
    <w:rsid w:val="00772A1D"/>
    <w:rsid w:val="0077393F"/>
    <w:rsid w:val="00774434"/>
    <w:rsid w:val="0077554A"/>
    <w:rsid w:val="007823CF"/>
    <w:rsid w:val="007830C7"/>
    <w:rsid w:val="00783A0B"/>
    <w:rsid w:val="00786F11"/>
    <w:rsid w:val="0079106C"/>
    <w:rsid w:val="00791D76"/>
    <w:rsid w:val="007920B0"/>
    <w:rsid w:val="00792A59"/>
    <w:rsid w:val="00792C6C"/>
    <w:rsid w:val="00794962"/>
    <w:rsid w:val="00796458"/>
    <w:rsid w:val="007A3945"/>
    <w:rsid w:val="007A409A"/>
    <w:rsid w:val="007A5F42"/>
    <w:rsid w:val="007A7291"/>
    <w:rsid w:val="007B0E88"/>
    <w:rsid w:val="007B283C"/>
    <w:rsid w:val="007B39BC"/>
    <w:rsid w:val="007B46A1"/>
    <w:rsid w:val="007C094B"/>
    <w:rsid w:val="007C4CB6"/>
    <w:rsid w:val="007C7A42"/>
    <w:rsid w:val="007D16D6"/>
    <w:rsid w:val="007D3D94"/>
    <w:rsid w:val="007D5732"/>
    <w:rsid w:val="007D79B4"/>
    <w:rsid w:val="007E110F"/>
    <w:rsid w:val="007E1FD3"/>
    <w:rsid w:val="007E5C29"/>
    <w:rsid w:val="007E704D"/>
    <w:rsid w:val="007F5134"/>
    <w:rsid w:val="007F546F"/>
    <w:rsid w:val="007F6504"/>
    <w:rsid w:val="008001FD"/>
    <w:rsid w:val="008054CB"/>
    <w:rsid w:val="00810419"/>
    <w:rsid w:val="00810D1A"/>
    <w:rsid w:val="00811994"/>
    <w:rsid w:val="00812661"/>
    <w:rsid w:val="008145DA"/>
    <w:rsid w:val="008220BC"/>
    <w:rsid w:val="00822450"/>
    <w:rsid w:val="00826500"/>
    <w:rsid w:val="00826E15"/>
    <w:rsid w:val="008272E8"/>
    <w:rsid w:val="00830C2A"/>
    <w:rsid w:val="00833042"/>
    <w:rsid w:val="00835E50"/>
    <w:rsid w:val="00836849"/>
    <w:rsid w:val="00837D7C"/>
    <w:rsid w:val="00846996"/>
    <w:rsid w:val="008615FC"/>
    <w:rsid w:val="00861A7C"/>
    <w:rsid w:val="00861C1C"/>
    <w:rsid w:val="0086509A"/>
    <w:rsid w:val="00870F96"/>
    <w:rsid w:val="008721D3"/>
    <w:rsid w:val="008721FF"/>
    <w:rsid w:val="00873155"/>
    <w:rsid w:val="00874375"/>
    <w:rsid w:val="00874CFE"/>
    <w:rsid w:val="008753D6"/>
    <w:rsid w:val="00875C71"/>
    <w:rsid w:val="00876DAE"/>
    <w:rsid w:val="008777E8"/>
    <w:rsid w:val="00877B95"/>
    <w:rsid w:val="00877C82"/>
    <w:rsid w:val="008812D9"/>
    <w:rsid w:val="008830C1"/>
    <w:rsid w:val="00883D52"/>
    <w:rsid w:val="0088680B"/>
    <w:rsid w:val="00895420"/>
    <w:rsid w:val="008B0853"/>
    <w:rsid w:val="008B169C"/>
    <w:rsid w:val="008B2B80"/>
    <w:rsid w:val="008B2D78"/>
    <w:rsid w:val="008B50FC"/>
    <w:rsid w:val="008B740C"/>
    <w:rsid w:val="008C061A"/>
    <w:rsid w:val="008C0CAF"/>
    <w:rsid w:val="008C1B8F"/>
    <w:rsid w:val="008C23AF"/>
    <w:rsid w:val="008C4339"/>
    <w:rsid w:val="008C71D4"/>
    <w:rsid w:val="008D0993"/>
    <w:rsid w:val="008D1FD0"/>
    <w:rsid w:val="008D2601"/>
    <w:rsid w:val="008D75CC"/>
    <w:rsid w:val="008E1200"/>
    <w:rsid w:val="008E2E10"/>
    <w:rsid w:val="008E4428"/>
    <w:rsid w:val="008E49C1"/>
    <w:rsid w:val="008E60FC"/>
    <w:rsid w:val="008E6951"/>
    <w:rsid w:val="008E7312"/>
    <w:rsid w:val="008F01DA"/>
    <w:rsid w:val="008F5540"/>
    <w:rsid w:val="008F6954"/>
    <w:rsid w:val="008F6A3B"/>
    <w:rsid w:val="00900581"/>
    <w:rsid w:val="00900739"/>
    <w:rsid w:val="0090110E"/>
    <w:rsid w:val="00901465"/>
    <w:rsid w:val="0090303E"/>
    <w:rsid w:val="0090363D"/>
    <w:rsid w:val="009050A3"/>
    <w:rsid w:val="00905C9A"/>
    <w:rsid w:val="0091026F"/>
    <w:rsid w:val="0091503D"/>
    <w:rsid w:val="00915D09"/>
    <w:rsid w:val="00915E9C"/>
    <w:rsid w:val="009165A9"/>
    <w:rsid w:val="0092016B"/>
    <w:rsid w:val="0092041B"/>
    <w:rsid w:val="009215DF"/>
    <w:rsid w:val="009217F6"/>
    <w:rsid w:val="00924B67"/>
    <w:rsid w:val="00926624"/>
    <w:rsid w:val="00931409"/>
    <w:rsid w:val="00937EEB"/>
    <w:rsid w:val="0094244B"/>
    <w:rsid w:val="009424CD"/>
    <w:rsid w:val="00943B10"/>
    <w:rsid w:val="00946664"/>
    <w:rsid w:val="009468F8"/>
    <w:rsid w:val="0095098A"/>
    <w:rsid w:val="00951F82"/>
    <w:rsid w:val="009521D6"/>
    <w:rsid w:val="00956DFD"/>
    <w:rsid w:val="009605C6"/>
    <w:rsid w:val="009619FA"/>
    <w:rsid w:val="00963344"/>
    <w:rsid w:val="00965EF0"/>
    <w:rsid w:val="009744F0"/>
    <w:rsid w:val="0097482F"/>
    <w:rsid w:val="00977283"/>
    <w:rsid w:val="00980C9A"/>
    <w:rsid w:val="00981C65"/>
    <w:rsid w:val="009821C3"/>
    <w:rsid w:val="009837AF"/>
    <w:rsid w:val="00983D7B"/>
    <w:rsid w:val="00984626"/>
    <w:rsid w:val="00984D6F"/>
    <w:rsid w:val="00985E95"/>
    <w:rsid w:val="009877CE"/>
    <w:rsid w:val="0098784E"/>
    <w:rsid w:val="00987C81"/>
    <w:rsid w:val="00990856"/>
    <w:rsid w:val="00992417"/>
    <w:rsid w:val="00993A8F"/>
    <w:rsid w:val="009949D7"/>
    <w:rsid w:val="0099520F"/>
    <w:rsid w:val="009A082B"/>
    <w:rsid w:val="009B0378"/>
    <w:rsid w:val="009B1BF8"/>
    <w:rsid w:val="009B3B65"/>
    <w:rsid w:val="009B6D50"/>
    <w:rsid w:val="009B6F02"/>
    <w:rsid w:val="009C2FB1"/>
    <w:rsid w:val="009C6A50"/>
    <w:rsid w:val="009C7607"/>
    <w:rsid w:val="009D6337"/>
    <w:rsid w:val="009D6A53"/>
    <w:rsid w:val="009E0EE2"/>
    <w:rsid w:val="009E176E"/>
    <w:rsid w:val="009E45EF"/>
    <w:rsid w:val="009E7F7B"/>
    <w:rsid w:val="009F2720"/>
    <w:rsid w:val="009F29D8"/>
    <w:rsid w:val="009F3383"/>
    <w:rsid w:val="009F4555"/>
    <w:rsid w:val="009F4DCF"/>
    <w:rsid w:val="00A03546"/>
    <w:rsid w:val="00A12239"/>
    <w:rsid w:val="00A129C5"/>
    <w:rsid w:val="00A146C6"/>
    <w:rsid w:val="00A153AE"/>
    <w:rsid w:val="00A15ABF"/>
    <w:rsid w:val="00A244A9"/>
    <w:rsid w:val="00A2488E"/>
    <w:rsid w:val="00A32BC0"/>
    <w:rsid w:val="00A342B1"/>
    <w:rsid w:val="00A40279"/>
    <w:rsid w:val="00A431C0"/>
    <w:rsid w:val="00A5194B"/>
    <w:rsid w:val="00A541E4"/>
    <w:rsid w:val="00A54972"/>
    <w:rsid w:val="00A549A1"/>
    <w:rsid w:val="00A54A16"/>
    <w:rsid w:val="00A557ED"/>
    <w:rsid w:val="00A56C2B"/>
    <w:rsid w:val="00A57652"/>
    <w:rsid w:val="00A606DB"/>
    <w:rsid w:val="00A62875"/>
    <w:rsid w:val="00A62FF4"/>
    <w:rsid w:val="00A65B1A"/>
    <w:rsid w:val="00A6637E"/>
    <w:rsid w:val="00A813A2"/>
    <w:rsid w:val="00A828E2"/>
    <w:rsid w:val="00A82DF7"/>
    <w:rsid w:val="00A840A4"/>
    <w:rsid w:val="00A8583A"/>
    <w:rsid w:val="00A87477"/>
    <w:rsid w:val="00A90B84"/>
    <w:rsid w:val="00A91062"/>
    <w:rsid w:val="00A91AAB"/>
    <w:rsid w:val="00A93B02"/>
    <w:rsid w:val="00A95D41"/>
    <w:rsid w:val="00AA189E"/>
    <w:rsid w:val="00AA59D1"/>
    <w:rsid w:val="00AA5B3C"/>
    <w:rsid w:val="00AA5F2A"/>
    <w:rsid w:val="00AA7657"/>
    <w:rsid w:val="00AB077D"/>
    <w:rsid w:val="00AB3145"/>
    <w:rsid w:val="00AB32A2"/>
    <w:rsid w:val="00AB32B6"/>
    <w:rsid w:val="00AB75D5"/>
    <w:rsid w:val="00AC41BB"/>
    <w:rsid w:val="00AC6519"/>
    <w:rsid w:val="00AD03A6"/>
    <w:rsid w:val="00AD0853"/>
    <w:rsid w:val="00AD0F19"/>
    <w:rsid w:val="00AE1CF1"/>
    <w:rsid w:val="00AE1F2F"/>
    <w:rsid w:val="00AE2573"/>
    <w:rsid w:val="00AE46D8"/>
    <w:rsid w:val="00AE5813"/>
    <w:rsid w:val="00AE65DC"/>
    <w:rsid w:val="00AE7B77"/>
    <w:rsid w:val="00AF0164"/>
    <w:rsid w:val="00AF0BF3"/>
    <w:rsid w:val="00AF1215"/>
    <w:rsid w:val="00AF28A1"/>
    <w:rsid w:val="00AF3E8D"/>
    <w:rsid w:val="00AF4EAF"/>
    <w:rsid w:val="00AF52CC"/>
    <w:rsid w:val="00AF5474"/>
    <w:rsid w:val="00AF655C"/>
    <w:rsid w:val="00B00A37"/>
    <w:rsid w:val="00B0147D"/>
    <w:rsid w:val="00B01F9F"/>
    <w:rsid w:val="00B02235"/>
    <w:rsid w:val="00B02A6E"/>
    <w:rsid w:val="00B0367A"/>
    <w:rsid w:val="00B05AA4"/>
    <w:rsid w:val="00B07FDF"/>
    <w:rsid w:val="00B12F30"/>
    <w:rsid w:val="00B133C0"/>
    <w:rsid w:val="00B16C7F"/>
    <w:rsid w:val="00B215FE"/>
    <w:rsid w:val="00B21C33"/>
    <w:rsid w:val="00B22725"/>
    <w:rsid w:val="00B27420"/>
    <w:rsid w:val="00B33708"/>
    <w:rsid w:val="00B374FA"/>
    <w:rsid w:val="00B375BF"/>
    <w:rsid w:val="00B4176C"/>
    <w:rsid w:val="00B4257E"/>
    <w:rsid w:val="00B42D13"/>
    <w:rsid w:val="00B43EB7"/>
    <w:rsid w:val="00B44A6C"/>
    <w:rsid w:val="00B502D7"/>
    <w:rsid w:val="00B5083F"/>
    <w:rsid w:val="00B521AF"/>
    <w:rsid w:val="00B537D5"/>
    <w:rsid w:val="00B5393C"/>
    <w:rsid w:val="00B61EB6"/>
    <w:rsid w:val="00B629C7"/>
    <w:rsid w:val="00B645F0"/>
    <w:rsid w:val="00B64872"/>
    <w:rsid w:val="00B64B4C"/>
    <w:rsid w:val="00B66529"/>
    <w:rsid w:val="00B66D67"/>
    <w:rsid w:val="00B67D33"/>
    <w:rsid w:val="00B67FE5"/>
    <w:rsid w:val="00B72BAB"/>
    <w:rsid w:val="00B756E5"/>
    <w:rsid w:val="00B76A02"/>
    <w:rsid w:val="00B76F21"/>
    <w:rsid w:val="00B80245"/>
    <w:rsid w:val="00B82A32"/>
    <w:rsid w:val="00B8348D"/>
    <w:rsid w:val="00B8390C"/>
    <w:rsid w:val="00B83CA8"/>
    <w:rsid w:val="00B85174"/>
    <w:rsid w:val="00B85DE9"/>
    <w:rsid w:val="00B87BF8"/>
    <w:rsid w:val="00B87FC7"/>
    <w:rsid w:val="00B92D8D"/>
    <w:rsid w:val="00B93758"/>
    <w:rsid w:val="00BA1D99"/>
    <w:rsid w:val="00BA78E9"/>
    <w:rsid w:val="00BB3047"/>
    <w:rsid w:val="00BB5536"/>
    <w:rsid w:val="00BB6232"/>
    <w:rsid w:val="00BB71C6"/>
    <w:rsid w:val="00BC2A62"/>
    <w:rsid w:val="00BC3616"/>
    <w:rsid w:val="00BC5A95"/>
    <w:rsid w:val="00BD119C"/>
    <w:rsid w:val="00BD3D08"/>
    <w:rsid w:val="00BD71D1"/>
    <w:rsid w:val="00BE23A8"/>
    <w:rsid w:val="00BE6AAE"/>
    <w:rsid w:val="00BE6C92"/>
    <w:rsid w:val="00BF3355"/>
    <w:rsid w:val="00BF4D01"/>
    <w:rsid w:val="00BF5469"/>
    <w:rsid w:val="00BF6B30"/>
    <w:rsid w:val="00C0225D"/>
    <w:rsid w:val="00C037BC"/>
    <w:rsid w:val="00C04171"/>
    <w:rsid w:val="00C04B45"/>
    <w:rsid w:val="00C065F8"/>
    <w:rsid w:val="00C072B3"/>
    <w:rsid w:val="00C102A6"/>
    <w:rsid w:val="00C10EFB"/>
    <w:rsid w:val="00C14276"/>
    <w:rsid w:val="00C14DF6"/>
    <w:rsid w:val="00C155B6"/>
    <w:rsid w:val="00C211E8"/>
    <w:rsid w:val="00C31078"/>
    <w:rsid w:val="00C314C0"/>
    <w:rsid w:val="00C319DA"/>
    <w:rsid w:val="00C32F09"/>
    <w:rsid w:val="00C3333B"/>
    <w:rsid w:val="00C33633"/>
    <w:rsid w:val="00C35024"/>
    <w:rsid w:val="00C35ECD"/>
    <w:rsid w:val="00C367E2"/>
    <w:rsid w:val="00C417EF"/>
    <w:rsid w:val="00C44317"/>
    <w:rsid w:val="00C451ED"/>
    <w:rsid w:val="00C45CA4"/>
    <w:rsid w:val="00C46145"/>
    <w:rsid w:val="00C51723"/>
    <w:rsid w:val="00C56C89"/>
    <w:rsid w:val="00C62337"/>
    <w:rsid w:val="00C7341D"/>
    <w:rsid w:val="00C76BB0"/>
    <w:rsid w:val="00C80FF1"/>
    <w:rsid w:val="00C86068"/>
    <w:rsid w:val="00C90008"/>
    <w:rsid w:val="00C902EF"/>
    <w:rsid w:val="00C9597E"/>
    <w:rsid w:val="00C96C6D"/>
    <w:rsid w:val="00CA58C6"/>
    <w:rsid w:val="00CB35E5"/>
    <w:rsid w:val="00CB41FD"/>
    <w:rsid w:val="00CB572B"/>
    <w:rsid w:val="00CC1D13"/>
    <w:rsid w:val="00CC249A"/>
    <w:rsid w:val="00CC2AFB"/>
    <w:rsid w:val="00CC577A"/>
    <w:rsid w:val="00CD05C1"/>
    <w:rsid w:val="00CD078E"/>
    <w:rsid w:val="00CD2AE4"/>
    <w:rsid w:val="00CD59C4"/>
    <w:rsid w:val="00CD5A19"/>
    <w:rsid w:val="00CD5AFB"/>
    <w:rsid w:val="00CD63EF"/>
    <w:rsid w:val="00CD712D"/>
    <w:rsid w:val="00CE4EF7"/>
    <w:rsid w:val="00CF4B7C"/>
    <w:rsid w:val="00CF6763"/>
    <w:rsid w:val="00D04234"/>
    <w:rsid w:val="00D04F68"/>
    <w:rsid w:val="00D05200"/>
    <w:rsid w:val="00D06100"/>
    <w:rsid w:val="00D065B7"/>
    <w:rsid w:val="00D10F56"/>
    <w:rsid w:val="00D172D2"/>
    <w:rsid w:val="00D258BC"/>
    <w:rsid w:val="00D33489"/>
    <w:rsid w:val="00D34894"/>
    <w:rsid w:val="00D4062E"/>
    <w:rsid w:val="00D5048D"/>
    <w:rsid w:val="00D51021"/>
    <w:rsid w:val="00D54D56"/>
    <w:rsid w:val="00D56996"/>
    <w:rsid w:val="00D60839"/>
    <w:rsid w:val="00D62ADA"/>
    <w:rsid w:val="00D63ABB"/>
    <w:rsid w:val="00D641A3"/>
    <w:rsid w:val="00D660E9"/>
    <w:rsid w:val="00D6783E"/>
    <w:rsid w:val="00D72EAD"/>
    <w:rsid w:val="00D72F63"/>
    <w:rsid w:val="00D73C4D"/>
    <w:rsid w:val="00D75210"/>
    <w:rsid w:val="00D75BCB"/>
    <w:rsid w:val="00D762FC"/>
    <w:rsid w:val="00D849DF"/>
    <w:rsid w:val="00D8646B"/>
    <w:rsid w:val="00D8738B"/>
    <w:rsid w:val="00D87D72"/>
    <w:rsid w:val="00D87F34"/>
    <w:rsid w:val="00D90EDF"/>
    <w:rsid w:val="00D91BD4"/>
    <w:rsid w:val="00D96A4D"/>
    <w:rsid w:val="00D97CE4"/>
    <w:rsid w:val="00DA0A04"/>
    <w:rsid w:val="00DA3F9B"/>
    <w:rsid w:val="00DA5E71"/>
    <w:rsid w:val="00DB0133"/>
    <w:rsid w:val="00DB0195"/>
    <w:rsid w:val="00DB247E"/>
    <w:rsid w:val="00DB4B7B"/>
    <w:rsid w:val="00DC1FB6"/>
    <w:rsid w:val="00DC20AA"/>
    <w:rsid w:val="00DC4445"/>
    <w:rsid w:val="00DC4F2A"/>
    <w:rsid w:val="00DC7DB6"/>
    <w:rsid w:val="00DD23E1"/>
    <w:rsid w:val="00DD339A"/>
    <w:rsid w:val="00DD475E"/>
    <w:rsid w:val="00DD4DA5"/>
    <w:rsid w:val="00DD5A66"/>
    <w:rsid w:val="00DD603F"/>
    <w:rsid w:val="00DD6B15"/>
    <w:rsid w:val="00DD6FC8"/>
    <w:rsid w:val="00DD79D4"/>
    <w:rsid w:val="00DE0B9D"/>
    <w:rsid w:val="00DE2367"/>
    <w:rsid w:val="00DE472A"/>
    <w:rsid w:val="00DE620E"/>
    <w:rsid w:val="00DF19D9"/>
    <w:rsid w:val="00DF39B4"/>
    <w:rsid w:val="00DF4C2E"/>
    <w:rsid w:val="00DF70CA"/>
    <w:rsid w:val="00E00F85"/>
    <w:rsid w:val="00E01ADD"/>
    <w:rsid w:val="00E0286B"/>
    <w:rsid w:val="00E0287E"/>
    <w:rsid w:val="00E0559A"/>
    <w:rsid w:val="00E055F9"/>
    <w:rsid w:val="00E06649"/>
    <w:rsid w:val="00E07EE9"/>
    <w:rsid w:val="00E12985"/>
    <w:rsid w:val="00E236C9"/>
    <w:rsid w:val="00E23BF1"/>
    <w:rsid w:val="00E24871"/>
    <w:rsid w:val="00E255F9"/>
    <w:rsid w:val="00E27A00"/>
    <w:rsid w:val="00E27DC7"/>
    <w:rsid w:val="00E318CC"/>
    <w:rsid w:val="00E33390"/>
    <w:rsid w:val="00E36B66"/>
    <w:rsid w:val="00E41636"/>
    <w:rsid w:val="00E42B08"/>
    <w:rsid w:val="00E44232"/>
    <w:rsid w:val="00E450F1"/>
    <w:rsid w:val="00E45D97"/>
    <w:rsid w:val="00E5309C"/>
    <w:rsid w:val="00E5336F"/>
    <w:rsid w:val="00E56A93"/>
    <w:rsid w:val="00E56CAB"/>
    <w:rsid w:val="00E57B58"/>
    <w:rsid w:val="00E60E5F"/>
    <w:rsid w:val="00E61114"/>
    <w:rsid w:val="00E6472C"/>
    <w:rsid w:val="00E65CF1"/>
    <w:rsid w:val="00E672F5"/>
    <w:rsid w:val="00E71442"/>
    <w:rsid w:val="00E72D61"/>
    <w:rsid w:val="00E76ACB"/>
    <w:rsid w:val="00E7706E"/>
    <w:rsid w:val="00E80F14"/>
    <w:rsid w:val="00E81836"/>
    <w:rsid w:val="00E81888"/>
    <w:rsid w:val="00E825AF"/>
    <w:rsid w:val="00E860D6"/>
    <w:rsid w:val="00E86950"/>
    <w:rsid w:val="00E91D08"/>
    <w:rsid w:val="00E941E2"/>
    <w:rsid w:val="00EA034E"/>
    <w:rsid w:val="00EA463F"/>
    <w:rsid w:val="00EA7502"/>
    <w:rsid w:val="00EB06A9"/>
    <w:rsid w:val="00EB63C0"/>
    <w:rsid w:val="00EC0596"/>
    <w:rsid w:val="00EC076E"/>
    <w:rsid w:val="00EC0DBE"/>
    <w:rsid w:val="00EC39BD"/>
    <w:rsid w:val="00EC3F30"/>
    <w:rsid w:val="00EC77EC"/>
    <w:rsid w:val="00ED2525"/>
    <w:rsid w:val="00ED3177"/>
    <w:rsid w:val="00EE2083"/>
    <w:rsid w:val="00EE2239"/>
    <w:rsid w:val="00EE77D0"/>
    <w:rsid w:val="00EF0694"/>
    <w:rsid w:val="00EF0DD0"/>
    <w:rsid w:val="00EF1154"/>
    <w:rsid w:val="00EF13EF"/>
    <w:rsid w:val="00EF2716"/>
    <w:rsid w:val="00EF3CF9"/>
    <w:rsid w:val="00EF5517"/>
    <w:rsid w:val="00EF6A22"/>
    <w:rsid w:val="00EF7B04"/>
    <w:rsid w:val="00EF7C24"/>
    <w:rsid w:val="00F02870"/>
    <w:rsid w:val="00F04C29"/>
    <w:rsid w:val="00F055C7"/>
    <w:rsid w:val="00F0716D"/>
    <w:rsid w:val="00F10CA9"/>
    <w:rsid w:val="00F10DC6"/>
    <w:rsid w:val="00F12692"/>
    <w:rsid w:val="00F14F19"/>
    <w:rsid w:val="00F150DD"/>
    <w:rsid w:val="00F15EA2"/>
    <w:rsid w:val="00F22608"/>
    <w:rsid w:val="00F24834"/>
    <w:rsid w:val="00F30CFD"/>
    <w:rsid w:val="00F31733"/>
    <w:rsid w:val="00F33186"/>
    <w:rsid w:val="00F335F8"/>
    <w:rsid w:val="00F34C4C"/>
    <w:rsid w:val="00F377C8"/>
    <w:rsid w:val="00F37EA3"/>
    <w:rsid w:val="00F41E06"/>
    <w:rsid w:val="00F47169"/>
    <w:rsid w:val="00F476E9"/>
    <w:rsid w:val="00F529B1"/>
    <w:rsid w:val="00F52A1B"/>
    <w:rsid w:val="00F52AF6"/>
    <w:rsid w:val="00F54507"/>
    <w:rsid w:val="00F5477F"/>
    <w:rsid w:val="00F5792A"/>
    <w:rsid w:val="00F613CC"/>
    <w:rsid w:val="00F61B42"/>
    <w:rsid w:val="00F62D34"/>
    <w:rsid w:val="00F6461A"/>
    <w:rsid w:val="00F675C3"/>
    <w:rsid w:val="00F67D68"/>
    <w:rsid w:val="00F70BCA"/>
    <w:rsid w:val="00F71C89"/>
    <w:rsid w:val="00F720C4"/>
    <w:rsid w:val="00F74085"/>
    <w:rsid w:val="00F74FC8"/>
    <w:rsid w:val="00F779CD"/>
    <w:rsid w:val="00F81C8A"/>
    <w:rsid w:val="00F8204B"/>
    <w:rsid w:val="00F82AC4"/>
    <w:rsid w:val="00F83AC7"/>
    <w:rsid w:val="00F8656C"/>
    <w:rsid w:val="00F9100F"/>
    <w:rsid w:val="00F92182"/>
    <w:rsid w:val="00FA3D57"/>
    <w:rsid w:val="00FA4222"/>
    <w:rsid w:val="00FA4D20"/>
    <w:rsid w:val="00FA6288"/>
    <w:rsid w:val="00FA7FB1"/>
    <w:rsid w:val="00FB2C30"/>
    <w:rsid w:val="00FB3CB9"/>
    <w:rsid w:val="00FB4BDF"/>
    <w:rsid w:val="00FB4FCA"/>
    <w:rsid w:val="00FB6865"/>
    <w:rsid w:val="00FB6BC9"/>
    <w:rsid w:val="00FB72C5"/>
    <w:rsid w:val="00FB7D31"/>
    <w:rsid w:val="00FC1D5A"/>
    <w:rsid w:val="00FC4977"/>
    <w:rsid w:val="00FC4F5E"/>
    <w:rsid w:val="00FC7A88"/>
    <w:rsid w:val="00FD057F"/>
    <w:rsid w:val="00FD2648"/>
    <w:rsid w:val="00FD5ED3"/>
    <w:rsid w:val="00FD67EE"/>
    <w:rsid w:val="00FD7308"/>
    <w:rsid w:val="00FE231B"/>
    <w:rsid w:val="00FE28A4"/>
    <w:rsid w:val="00FE35A5"/>
    <w:rsid w:val="00FE459E"/>
    <w:rsid w:val="00FF275F"/>
    <w:rsid w:val="00FF5120"/>
    <w:rsid w:val="00FF598A"/>
    <w:rsid w:val="00FF7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3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63C0"/>
    <w:pPr>
      <w:jc w:val="both"/>
    </w:pPr>
    <w:rPr>
      <w:sz w:val="24"/>
    </w:rPr>
  </w:style>
  <w:style w:type="character" w:customStyle="1" w:styleId="a4">
    <w:name w:val="Основной текст Знак"/>
    <w:basedOn w:val="a0"/>
    <w:link w:val="a3"/>
    <w:rsid w:val="00EB63C0"/>
    <w:rPr>
      <w:rFonts w:ascii="Times New Roman" w:eastAsia="Times New Roman" w:hAnsi="Times New Roman" w:cs="Times New Roman"/>
      <w:sz w:val="24"/>
      <w:szCs w:val="20"/>
      <w:lang w:eastAsia="ru-RU"/>
    </w:rPr>
  </w:style>
  <w:style w:type="paragraph" w:styleId="a5">
    <w:name w:val="Body Text Indent"/>
    <w:basedOn w:val="a"/>
    <w:link w:val="a6"/>
    <w:rsid w:val="00EB63C0"/>
    <w:pPr>
      <w:spacing w:after="120"/>
      <w:ind w:left="283"/>
    </w:pPr>
  </w:style>
  <w:style w:type="character" w:customStyle="1" w:styleId="a6">
    <w:name w:val="Основной текст с отступом Знак"/>
    <w:basedOn w:val="a0"/>
    <w:link w:val="a5"/>
    <w:rsid w:val="00EB63C0"/>
    <w:rPr>
      <w:rFonts w:ascii="Times New Roman" w:eastAsia="Times New Roman" w:hAnsi="Times New Roman" w:cs="Times New Roman"/>
      <w:sz w:val="20"/>
      <w:szCs w:val="20"/>
      <w:lang w:eastAsia="ru-RU"/>
    </w:rPr>
  </w:style>
  <w:style w:type="paragraph" w:customStyle="1" w:styleId="ConsPlusNormal">
    <w:name w:val="ConsPlusNormal"/>
    <w:rsid w:val="00EB63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EB63C0"/>
    <w:pPr>
      <w:tabs>
        <w:tab w:val="center" w:pos="4677"/>
        <w:tab w:val="right" w:pos="9355"/>
      </w:tabs>
    </w:pPr>
  </w:style>
  <w:style w:type="character" w:customStyle="1" w:styleId="a8">
    <w:name w:val="Нижний колонтитул Знак"/>
    <w:basedOn w:val="a0"/>
    <w:link w:val="a7"/>
    <w:rsid w:val="00EB63C0"/>
    <w:rPr>
      <w:rFonts w:ascii="Times New Roman" w:eastAsia="Times New Roman" w:hAnsi="Times New Roman" w:cs="Times New Roman"/>
      <w:sz w:val="20"/>
      <w:szCs w:val="20"/>
      <w:lang w:eastAsia="ru-RU"/>
    </w:rPr>
  </w:style>
  <w:style w:type="character" w:styleId="a9">
    <w:name w:val="page number"/>
    <w:basedOn w:val="a0"/>
    <w:rsid w:val="00EB63C0"/>
  </w:style>
  <w:style w:type="paragraph" w:styleId="aa">
    <w:name w:val="header"/>
    <w:basedOn w:val="a"/>
    <w:link w:val="ab"/>
    <w:rsid w:val="00EB63C0"/>
    <w:pPr>
      <w:tabs>
        <w:tab w:val="center" w:pos="4677"/>
        <w:tab w:val="right" w:pos="9355"/>
      </w:tabs>
    </w:pPr>
  </w:style>
  <w:style w:type="character" w:customStyle="1" w:styleId="ab">
    <w:name w:val="Верхний колонтитул Знак"/>
    <w:basedOn w:val="a0"/>
    <w:link w:val="aa"/>
    <w:rsid w:val="00EB63C0"/>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723CAD"/>
    <w:rPr>
      <w:rFonts w:ascii="Tahoma" w:hAnsi="Tahoma" w:cs="Tahoma"/>
      <w:sz w:val="16"/>
      <w:szCs w:val="16"/>
    </w:rPr>
  </w:style>
  <w:style w:type="character" w:customStyle="1" w:styleId="ad">
    <w:name w:val="Текст выноски Знак"/>
    <w:basedOn w:val="a0"/>
    <w:link w:val="ac"/>
    <w:uiPriority w:val="99"/>
    <w:semiHidden/>
    <w:rsid w:val="00723CA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3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63C0"/>
    <w:pPr>
      <w:jc w:val="both"/>
    </w:pPr>
    <w:rPr>
      <w:sz w:val="24"/>
    </w:rPr>
  </w:style>
  <w:style w:type="character" w:customStyle="1" w:styleId="a4">
    <w:name w:val="Основной текст Знак"/>
    <w:basedOn w:val="a0"/>
    <w:link w:val="a3"/>
    <w:rsid w:val="00EB63C0"/>
    <w:rPr>
      <w:rFonts w:ascii="Times New Roman" w:eastAsia="Times New Roman" w:hAnsi="Times New Roman" w:cs="Times New Roman"/>
      <w:sz w:val="24"/>
      <w:szCs w:val="20"/>
      <w:lang w:eastAsia="ru-RU"/>
    </w:rPr>
  </w:style>
  <w:style w:type="paragraph" w:styleId="a5">
    <w:name w:val="Body Text Indent"/>
    <w:basedOn w:val="a"/>
    <w:link w:val="a6"/>
    <w:rsid w:val="00EB63C0"/>
    <w:pPr>
      <w:spacing w:after="120"/>
      <w:ind w:left="283"/>
    </w:pPr>
  </w:style>
  <w:style w:type="character" w:customStyle="1" w:styleId="a6">
    <w:name w:val="Основной текст с отступом Знак"/>
    <w:basedOn w:val="a0"/>
    <w:link w:val="a5"/>
    <w:rsid w:val="00EB63C0"/>
    <w:rPr>
      <w:rFonts w:ascii="Times New Roman" w:eastAsia="Times New Roman" w:hAnsi="Times New Roman" w:cs="Times New Roman"/>
      <w:sz w:val="20"/>
      <w:szCs w:val="20"/>
      <w:lang w:eastAsia="ru-RU"/>
    </w:rPr>
  </w:style>
  <w:style w:type="paragraph" w:customStyle="1" w:styleId="ConsPlusNormal">
    <w:name w:val="ConsPlusNormal"/>
    <w:rsid w:val="00EB63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EB63C0"/>
    <w:pPr>
      <w:tabs>
        <w:tab w:val="center" w:pos="4677"/>
        <w:tab w:val="right" w:pos="9355"/>
      </w:tabs>
    </w:pPr>
  </w:style>
  <w:style w:type="character" w:customStyle="1" w:styleId="a8">
    <w:name w:val="Нижний колонтитул Знак"/>
    <w:basedOn w:val="a0"/>
    <w:link w:val="a7"/>
    <w:rsid w:val="00EB63C0"/>
    <w:rPr>
      <w:rFonts w:ascii="Times New Roman" w:eastAsia="Times New Roman" w:hAnsi="Times New Roman" w:cs="Times New Roman"/>
      <w:sz w:val="20"/>
      <w:szCs w:val="20"/>
      <w:lang w:eastAsia="ru-RU"/>
    </w:rPr>
  </w:style>
  <w:style w:type="character" w:styleId="a9">
    <w:name w:val="page number"/>
    <w:basedOn w:val="a0"/>
    <w:rsid w:val="00EB63C0"/>
  </w:style>
  <w:style w:type="paragraph" w:styleId="aa">
    <w:name w:val="header"/>
    <w:basedOn w:val="a"/>
    <w:link w:val="ab"/>
    <w:rsid w:val="00EB63C0"/>
    <w:pPr>
      <w:tabs>
        <w:tab w:val="center" w:pos="4677"/>
        <w:tab w:val="right" w:pos="9355"/>
      </w:tabs>
    </w:pPr>
  </w:style>
  <w:style w:type="character" w:customStyle="1" w:styleId="ab">
    <w:name w:val="Верхний колонтитул Знак"/>
    <w:basedOn w:val="a0"/>
    <w:link w:val="aa"/>
    <w:rsid w:val="00EB63C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1595</Words>
  <Characters>9093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Экономист-12</cp:lastModifiedBy>
  <cp:revision>17</cp:revision>
  <cp:lastPrinted>2012-10-23T05:46:00Z</cp:lastPrinted>
  <dcterms:created xsi:type="dcterms:W3CDTF">2012-09-07T08:56:00Z</dcterms:created>
  <dcterms:modified xsi:type="dcterms:W3CDTF">2012-10-23T10:48:00Z</dcterms:modified>
</cp:coreProperties>
</file>