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95" w:rsidRPr="00664395" w:rsidRDefault="00664395" w:rsidP="0066439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6439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4395" w:rsidRPr="00664395" w:rsidRDefault="00664395" w:rsidP="0066439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6439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937C7F" w:rsidRDefault="00937C7F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C7F">
              <w:rPr>
                <w:sz w:val="24"/>
                <w:szCs w:val="24"/>
              </w:rPr>
              <w:t>0156300008712000174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4395" w:rsidRPr="00664395" w:rsidRDefault="00664395" w:rsidP="0066439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6439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750 000,00 Российский рубль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огласно</w:t>
            </w:r>
            <w:proofErr w:type="spell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техническому заданию (приложение №1 к документации об открытом аукционе в электронной форме) </w:t>
            </w: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14 дней с момента подписания контракта </w:t>
            </w: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37 500,00 Российский рубль </w:t>
            </w: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64395" w:rsidRPr="00664395" w:rsidTr="00664395">
        <w:tc>
          <w:tcPr>
            <w:tcW w:w="0" w:type="auto"/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664395" w:rsidRPr="00664395" w:rsidRDefault="00664395" w:rsidP="0066439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39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01.11.2012 10:00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664395" w:rsidRPr="00664395" w:rsidRDefault="00664395" w:rsidP="0066439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664395" w:rsidRPr="00664395" w:rsidTr="00664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395" w:rsidRPr="00664395" w:rsidRDefault="00664395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3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4395" w:rsidRPr="00E714A9" w:rsidRDefault="00E714A9" w:rsidP="0066439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24.10.2012</w:t>
            </w:r>
          </w:p>
        </w:tc>
      </w:tr>
    </w:tbl>
    <w:p w:rsidR="00D86027" w:rsidRPr="00BF2D9E" w:rsidRDefault="00D86027" w:rsidP="00E714A9">
      <w:pPr>
        <w:spacing w:after="0"/>
        <w:rPr>
          <w:sz w:val="24"/>
          <w:szCs w:val="24"/>
        </w:rPr>
      </w:pPr>
      <w:bookmarkStart w:id="0" w:name="_GoBack"/>
      <w:bookmarkEnd w:id="0"/>
    </w:p>
    <w:sectPr w:rsidR="00D86027" w:rsidRPr="00BF2D9E" w:rsidSect="009D28D1">
      <w:pgSz w:w="11906" w:h="16838"/>
      <w:pgMar w:top="1134" w:right="851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81"/>
    <w:rsid w:val="000F7AE6"/>
    <w:rsid w:val="00144D44"/>
    <w:rsid w:val="001A3CDA"/>
    <w:rsid w:val="005546D7"/>
    <w:rsid w:val="005A22A3"/>
    <w:rsid w:val="00664395"/>
    <w:rsid w:val="00680976"/>
    <w:rsid w:val="006A4BAA"/>
    <w:rsid w:val="006E0E0D"/>
    <w:rsid w:val="00907EE5"/>
    <w:rsid w:val="00937C7F"/>
    <w:rsid w:val="00961381"/>
    <w:rsid w:val="009D28D1"/>
    <w:rsid w:val="00A14969"/>
    <w:rsid w:val="00AC2D9B"/>
    <w:rsid w:val="00B23474"/>
    <w:rsid w:val="00B44504"/>
    <w:rsid w:val="00BF2D9E"/>
    <w:rsid w:val="00D86027"/>
    <w:rsid w:val="00E714A9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439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439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439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439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439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439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9</cp:revision>
  <dcterms:created xsi:type="dcterms:W3CDTF">2012-10-24T09:03:00Z</dcterms:created>
  <dcterms:modified xsi:type="dcterms:W3CDTF">2012-10-25T09:13:00Z</dcterms:modified>
</cp:coreProperties>
</file>