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3F4" w:rsidRPr="00AA63F4" w:rsidRDefault="00AA63F4" w:rsidP="00AA63F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A63F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№0356300019312000019-1</w:t>
      </w:r>
    </w:p>
    <w:p w:rsidR="00AA63F4" w:rsidRPr="00AA63F4" w:rsidRDefault="00AA63F4" w:rsidP="00AA63F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A63F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AA63F4" w:rsidRPr="00AA63F4" w:rsidRDefault="00AA63F4" w:rsidP="00AA6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3F4" w:rsidRPr="00AA63F4" w:rsidRDefault="00AA63F4" w:rsidP="00AA63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3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08 ноября 2012 </w:t>
      </w:r>
    </w:p>
    <w:p w:rsidR="00AA63F4" w:rsidRPr="00AA63F4" w:rsidRDefault="00AA63F4" w:rsidP="00AA63F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63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AA63F4" w:rsidRPr="00AA63F4" w:rsidRDefault="00AA63F4" w:rsidP="00AA63F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3F4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 по стерилизации безнадзорных собак, обитающих на территории Ленинского района г</w:t>
      </w:r>
      <w:proofErr w:type="gramStart"/>
      <w:r w:rsidRPr="00AA63F4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AA6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ерми; </w:t>
      </w:r>
      <w:r w:rsidRPr="00AA63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AA6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A63F4" w:rsidRPr="00AA63F4" w:rsidRDefault="00AA63F4" w:rsidP="00AA63F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63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AA63F4" w:rsidRPr="00AA63F4" w:rsidRDefault="00AA63F4" w:rsidP="00AA63F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3F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казенное учреждение "Пермская городская служба по регулированию численности безнадзорных собак и кошек" (ИНН 5902506411, КПП 590201001)</w:t>
      </w:r>
    </w:p>
    <w:p w:rsidR="00AA63F4" w:rsidRPr="00AA63F4" w:rsidRDefault="00AA63F4" w:rsidP="00AA63F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63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AA63F4" w:rsidRPr="00AA63F4" w:rsidRDefault="00AA63F4" w:rsidP="00AA63F4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3F4">
        <w:rPr>
          <w:rFonts w:ascii="Times New Roman" w:eastAsia="Times New Roman" w:hAnsi="Times New Roman" w:cs="Times New Roman"/>
          <w:sz w:val="24"/>
          <w:szCs w:val="24"/>
          <w:lang w:eastAsia="ru-RU"/>
        </w:rPr>
        <w:t>«Оказание услуг по стерилизации безнадзорных собак, обитающих на территории Ленинского района г</w:t>
      </w:r>
      <w:proofErr w:type="gramStart"/>
      <w:r w:rsidRPr="00AA63F4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AA6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ерми» </w:t>
      </w:r>
      <w:r w:rsidRPr="00AA63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25 000,00 (двадцать пять тысяч) Российский рубль</w:t>
      </w:r>
    </w:p>
    <w:p w:rsidR="00AA63F4" w:rsidRPr="00AA63F4" w:rsidRDefault="00AA63F4" w:rsidP="00AA63F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63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AA63F4" w:rsidRPr="00AA63F4" w:rsidRDefault="00AA63F4" w:rsidP="00AA63F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AA63F4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AA6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№0356300019312000019 от 31.10.2012).</w:t>
      </w:r>
    </w:p>
    <w:p w:rsidR="00AA63F4" w:rsidRPr="00AA63F4" w:rsidRDefault="00AA63F4" w:rsidP="00AA63F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63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AA63F4" w:rsidRPr="00AA63F4" w:rsidRDefault="00AA63F4" w:rsidP="00AA63F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AA63F4" w:rsidRPr="00AA63F4" w:rsidRDefault="00AA63F4" w:rsidP="00AA63F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3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AA63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Новохатская Ольга Борисовна</w:t>
      </w:r>
    </w:p>
    <w:p w:rsidR="00AA63F4" w:rsidRPr="00AA63F4" w:rsidRDefault="00AA63F4" w:rsidP="00AA63F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3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A63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A63F4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Курмоярцева</w:t>
      </w:r>
      <w:proofErr w:type="spellEnd"/>
      <w:r w:rsidRPr="00AA6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Юлия Игоревна</w:t>
      </w:r>
    </w:p>
    <w:p w:rsidR="00AA63F4" w:rsidRPr="00AA63F4" w:rsidRDefault="00AA63F4" w:rsidP="00AA63F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3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A63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A63F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Чермянина</w:t>
      </w:r>
      <w:proofErr w:type="spellEnd"/>
      <w:r w:rsidRPr="00AA6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Галина Александровна</w:t>
      </w:r>
    </w:p>
    <w:p w:rsidR="00AA63F4" w:rsidRPr="00AA63F4" w:rsidRDefault="00AA63F4" w:rsidP="00AA63F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3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AA63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Копытова Татьяна Николаевна</w:t>
      </w:r>
    </w:p>
    <w:p w:rsidR="00AA63F4" w:rsidRPr="00AA63F4" w:rsidRDefault="00AA63F4" w:rsidP="00AA63F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4 (четыре) из 4 (четыре). </w:t>
      </w:r>
    </w:p>
    <w:p w:rsidR="00AA63F4" w:rsidRPr="00AA63F4" w:rsidRDefault="00AA63F4" w:rsidP="00AA63F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63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AA63F4" w:rsidRPr="00AA63F4" w:rsidRDefault="00AA63F4" w:rsidP="00AA63F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3F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Процедура рассмотрения и оценки котировочных заявок проведена 08.11.2012 по адресу: Российская Федерация, 614000, Пермский край, Пермь </w:t>
      </w:r>
      <w:proofErr w:type="gramStart"/>
      <w:r w:rsidRPr="00AA63F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AA63F4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Советская, 22, -</w:t>
      </w:r>
    </w:p>
    <w:p w:rsidR="00AA63F4" w:rsidRPr="00AA63F4" w:rsidRDefault="00AA63F4" w:rsidP="00AA63F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63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AA63F4" w:rsidRPr="00AA63F4" w:rsidRDefault="00AA63F4" w:rsidP="00AA63F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AA63F4" w:rsidRPr="00AA63F4" w:rsidRDefault="00AA63F4" w:rsidP="00AA63F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4 (четыре) шт. </w:t>
      </w:r>
    </w:p>
    <w:p w:rsidR="00AA63F4" w:rsidRPr="00AA63F4" w:rsidRDefault="00AA63F4" w:rsidP="00AA63F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63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AA63F4" w:rsidRPr="00AA63F4" w:rsidRDefault="00AA63F4" w:rsidP="00AA63F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50"/>
        <w:gridCol w:w="2103"/>
        <w:gridCol w:w="3070"/>
        <w:gridCol w:w="4103"/>
      </w:tblGrid>
      <w:tr w:rsidR="00AA63F4" w:rsidRPr="00AA63F4" w:rsidTr="00AA63F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AA63F4" w:rsidRPr="00AA63F4" w:rsidTr="00AA63F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некоммерческие организации Местная общественная организация защитников животных "Доброе сердце" </w:t>
            </w:r>
            <w:proofErr w:type="gramStart"/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614016, г. Пермь, ул. Краснофлотская 18- 52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AA63F4" w:rsidRPr="00AA63F4" w:rsidTr="00AA63F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"КАИ"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614506, Пермский край, </w:t>
            </w:r>
            <w:proofErr w:type="gramStart"/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Куйбышева 69, </w:t>
            </w:r>
            <w:proofErr w:type="spellStart"/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</w:t>
            </w:r>
            <w:proofErr w:type="spellEnd"/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AA63F4" w:rsidRPr="00AA63F4" w:rsidTr="00AA63F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Борисова Татьяна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Ореховая 143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AA63F4" w:rsidRPr="00AA63F4" w:rsidTr="00AA63F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некоммерческие организации Благотворительный фонд "</w:t>
            </w:r>
            <w:proofErr w:type="spellStart"/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Потеряшка-Пермь</w:t>
            </w:r>
            <w:proofErr w:type="spellEnd"/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</w:t>
            </w:r>
            <w:proofErr w:type="spellStart"/>
            <w:proofErr w:type="gramStart"/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Кировоградская, 4-10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AA63F4" w:rsidRPr="00AA63F4" w:rsidRDefault="00AA63F4" w:rsidP="00AA63F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AA63F4" w:rsidRPr="00AA63F4" w:rsidRDefault="00AA63F4" w:rsidP="00AA63F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63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9. Результаты проведения запроса котировок</w:t>
      </w:r>
    </w:p>
    <w:p w:rsidR="00AA63F4" w:rsidRPr="00AA63F4" w:rsidRDefault="00AA63F4" w:rsidP="00AA63F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3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№3</w:t>
      </w:r>
      <w:r w:rsidRPr="00AA63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Борисова Татьяна Николаевна (Адрес: г. Пермь, Ореховая 143</w:t>
      </w:r>
      <w:proofErr w:type="gramStart"/>
      <w:r w:rsidRPr="00AA6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AA63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A63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19 400,00 (девятнадцать тысяч четыреста) Российский рубль</w:t>
      </w:r>
      <w:r w:rsidRPr="00AA63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A63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4</w:t>
      </w:r>
      <w:r w:rsidRPr="00AA63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5908044555, КПП 590801001 Прочие некоммерческие организации Благотворительный фонд "</w:t>
      </w:r>
      <w:proofErr w:type="spellStart"/>
      <w:r w:rsidRPr="00AA63F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Потеряшка-Пермь</w:t>
      </w:r>
      <w:proofErr w:type="spellEnd"/>
      <w:r w:rsidRPr="00AA6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(Адрес: г. Пермь, </w:t>
      </w:r>
      <w:proofErr w:type="spellStart"/>
      <w:proofErr w:type="gramStart"/>
      <w:r w:rsidRPr="00AA63F4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spellEnd"/>
      <w:proofErr w:type="gramEnd"/>
      <w:r w:rsidRPr="00AA6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Кировоградская, 4-10).</w:t>
      </w:r>
      <w:r w:rsidRPr="00AA63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21 200,00 (двадцать одна тысяча двести) Российский рубль</w:t>
      </w:r>
      <w:r w:rsidRPr="00AA63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A63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AA63F4" w:rsidRPr="00AA63F4" w:rsidRDefault="00AA63F4" w:rsidP="00AA63F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63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AA63F4" w:rsidRPr="00AA63F4" w:rsidRDefault="00AA63F4" w:rsidP="00AA63F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AA63F4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AA6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89"/>
        <w:gridCol w:w="7767"/>
      </w:tblGrid>
      <w:tr w:rsidR="00AA63F4" w:rsidRPr="00AA63F4" w:rsidTr="00AA63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63F4" w:rsidRPr="00AA63F4" w:rsidRDefault="00AA63F4" w:rsidP="00AA6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63F4" w:rsidRPr="00AA63F4" w:rsidRDefault="00AA63F4" w:rsidP="00AA6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______________________________________________/Новохатская Ольга Борисовна/</w:t>
            </w:r>
          </w:p>
        </w:tc>
      </w:tr>
      <w:tr w:rsidR="00AA63F4" w:rsidRPr="00AA63F4" w:rsidTr="00AA63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63F4" w:rsidRPr="00AA63F4" w:rsidRDefault="00AA63F4" w:rsidP="00AA6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63F4" w:rsidRPr="00AA63F4" w:rsidRDefault="00AA63F4" w:rsidP="00AA6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Курмоярцева</w:t>
            </w:r>
            <w:proofErr w:type="spellEnd"/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Юлия Игоревна/</w:t>
            </w:r>
          </w:p>
        </w:tc>
      </w:tr>
      <w:tr w:rsidR="00AA63F4" w:rsidRPr="00AA63F4" w:rsidTr="00AA63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63F4" w:rsidRPr="00AA63F4" w:rsidRDefault="00AA63F4" w:rsidP="00AA6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63F4" w:rsidRPr="00AA63F4" w:rsidRDefault="00AA63F4" w:rsidP="00AA6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Чермянина</w:t>
            </w:r>
            <w:proofErr w:type="spellEnd"/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Александровна/</w:t>
            </w:r>
          </w:p>
        </w:tc>
      </w:tr>
      <w:tr w:rsidR="00AA63F4" w:rsidRPr="00AA63F4" w:rsidTr="00AA63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63F4" w:rsidRPr="00AA63F4" w:rsidRDefault="00AA63F4" w:rsidP="00AA6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63F4" w:rsidRPr="00AA63F4" w:rsidRDefault="00AA63F4" w:rsidP="00AA6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______________________________________________/Копытова Татьяна Николаевна/</w:t>
            </w:r>
          </w:p>
        </w:tc>
      </w:tr>
    </w:tbl>
    <w:p w:rsidR="00AA63F4" w:rsidRPr="00AA63F4" w:rsidRDefault="00AA63F4" w:rsidP="00AA63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42"/>
        <w:gridCol w:w="7754"/>
      </w:tblGrid>
      <w:tr w:rsidR="00AA63F4" w:rsidRPr="00AA63F4" w:rsidTr="00AA63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63F4" w:rsidRPr="00AA63F4" w:rsidRDefault="00AA63F4" w:rsidP="00AA6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МКУ "ПГС по регулированию численности безнадзорных собак и кошек"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724"/>
            </w:tblGrid>
            <w:tr w:rsidR="00AA63F4" w:rsidRPr="00AA63F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A63F4" w:rsidRPr="00AA63F4" w:rsidRDefault="00AA63F4" w:rsidP="00AA63F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A63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AA63F4" w:rsidRPr="00AA63F4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AA63F4" w:rsidRPr="00AA63F4" w:rsidRDefault="00AA63F4" w:rsidP="00AA63F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AA63F4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AA63F4" w:rsidRPr="00AA63F4" w:rsidRDefault="00AA63F4" w:rsidP="00AA6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63F4" w:rsidRDefault="00AA63F4" w:rsidP="00AA63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3F4" w:rsidRDefault="00AA63F4" w:rsidP="00AA63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3F4" w:rsidRPr="00AA63F4" w:rsidRDefault="00AA63F4" w:rsidP="00AA63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AA63F4" w:rsidRPr="00AA63F4" w:rsidTr="00AA63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63F4" w:rsidRPr="00AA63F4" w:rsidRDefault="00AA63F4" w:rsidP="00AA6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63F4" w:rsidRPr="00AA63F4" w:rsidRDefault="00AA63F4" w:rsidP="00AA6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(08.11.2012) </w:t>
            </w:r>
          </w:p>
        </w:tc>
      </w:tr>
    </w:tbl>
    <w:p w:rsidR="00AA63F4" w:rsidRDefault="00AA63F4" w:rsidP="00AA63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3F4" w:rsidRPr="00AA63F4" w:rsidRDefault="00AA63F4" w:rsidP="00AA63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AA63F4" w:rsidRPr="00AA63F4" w:rsidTr="00AA63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63F4" w:rsidRPr="00AA63F4" w:rsidRDefault="00AA63F4" w:rsidP="00AA6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63F4" w:rsidRPr="00AA63F4" w:rsidRDefault="00AA63F4" w:rsidP="00AA6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08.11.2012 №0356300019312000019-1</w:t>
            </w:r>
          </w:p>
        </w:tc>
      </w:tr>
    </w:tbl>
    <w:p w:rsidR="00AA63F4" w:rsidRPr="00AA63F4" w:rsidRDefault="00AA63F4" w:rsidP="00AA63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3F4" w:rsidRPr="00AA63F4" w:rsidRDefault="00AA63F4" w:rsidP="00AA6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3F4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AA63F4" w:rsidRPr="00AA63F4" w:rsidRDefault="00AA63F4" w:rsidP="00AA63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3F4" w:rsidRPr="00AA63F4" w:rsidRDefault="00AA63F4" w:rsidP="00AA63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3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стерилизации безнадзорных собак, обитающих на территории Ленинского района г</w:t>
      </w:r>
      <w:proofErr w:type="gramStart"/>
      <w:r w:rsidRPr="00AA63F4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AA63F4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</w:p>
    <w:p w:rsidR="00AA63F4" w:rsidRPr="00AA63F4" w:rsidRDefault="00AA63F4" w:rsidP="00AA63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2104"/>
        <w:gridCol w:w="2104"/>
        <w:gridCol w:w="2837"/>
        <w:gridCol w:w="2852"/>
      </w:tblGrid>
      <w:tr w:rsidR="00AA63F4" w:rsidRPr="00AA63F4" w:rsidTr="00AA63F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AA63F4" w:rsidRPr="00AA63F4" w:rsidTr="00AA63F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02.11.2012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15:40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AA63F4" w:rsidRPr="00AA63F4" w:rsidTr="00AA63F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02.11.2012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15:40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AA63F4" w:rsidRPr="00AA63F4" w:rsidTr="00AA63F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07.11.2012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17:55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AA63F4" w:rsidRPr="00AA63F4" w:rsidTr="00AA63F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07.11.2012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17:58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AA63F4" w:rsidRDefault="00AA63F4" w:rsidP="00AA63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3F4" w:rsidRDefault="00AA63F4" w:rsidP="00AA63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3F4" w:rsidRDefault="00AA63F4" w:rsidP="00AA63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3F4" w:rsidRDefault="00AA63F4" w:rsidP="00AA63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3F4" w:rsidRDefault="00AA63F4" w:rsidP="00AA63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3F4" w:rsidRDefault="00AA63F4" w:rsidP="00AA63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3F4" w:rsidRDefault="00AA63F4" w:rsidP="00AA63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3F4" w:rsidRDefault="00AA63F4" w:rsidP="00AA63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3F4" w:rsidRDefault="00AA63F4" w:rsidP="00AA63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3F4" w:rsidRDefault="00AA63F4" w:rsidP="00AA63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3F4" w:rsidRDefault="00AA63F4" w:rsidP="00AA63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3F4" w:rsidRDefault="00AA63F4" w:rsidP="00AA63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3F4" w:rsidRDefault="00AA63F4" w:rsidP="00AA63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3F4" w:rsidRDefault="00AA63F4" w:rsidP="00AA63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3F4" w:rsidRDefault="00AA63F4" w:rsidP="00AA63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3F4" w:rsidRDefault="00AA63F4" w:rsidP="00AA63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3F4" w:rsidRDefault="00AA63F4" w:rsidP="00AA63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3F4" w:rsidRDefault="00AA63F4" w:rsidP="00AA63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3F4" w:rsidRPr="00AA63F4" w:rsidRDefault="00AA63F4" w:rsidP="00AA63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AA63F4" w:rsidRPr="00AA63F4" w:rsidTr="00AA63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63F4" w:rsidRPr="00AA63F4" w:rsidRDefault="00AA63F4" w:rsidP="00AA6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63F4" w:rsidRPr="00AA63F4" w:rsidRDefault="00AA63F4" w:rsidP="00AA6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08.11.2012 №0356300019312000019-1</w:t>
            </w:r>
          </w:p>
        </w:tc>
      </w:tr>
    </w:tbl>
    <w:p w:rsidR="00AA63F4" w:rsidRPr="00AA63F4" w:rsidRDefault="00AA63F4" w:rsidP="00AA63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3F4" w:rsidRPr="00AA63F4" w:rsidRDefault="00AA63F4" w:rsidP="00AA6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3F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AA63F4" w:rsidRPr="00AA63F4" w:rsidRDefault="00AA63F4" w:rsidP="00AA63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3F4" w:rsidRPr="00AA63F4" w:rsidRDefault="00AA63F4" w:rsidP="00AA63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3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стерилизации безнадзорных собак, обитающих на территории Ленинского района г</w:t>
      </w:r>
      <w:proofErr w:type="gramStart"/>
      <w:r w:rsidRPr="00AA63F4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AA63F4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</w:p>
    <w:p w:rsidR="00AA63F4" w:rsidRPr="00AA63F4" w:rsidRDefault="00AA63F4" w:rsidP="00AA63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3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25 000,00 (двадцать пять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910"/>
        <w:gridCol w:w="380"/>
      </w:tblGrid>
      <w:tr w:rsidR="00AA63F4" w:rsidRPr="00AA63F4" w:rsidTr="00AA63F4">
        <w:tc>
          <w:tcPr>
            <w:tcW w:w="0" w:type="auto"/>
            <w:noWrap/>
            <w:hideMark/>
          </w:tcPr>
          <w:p w:rsidR="00AA63F4" w:rsidRPr="00AA63F4" w:rsidRDefault="00AA63F4" w:rsidP="00AA6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AA63F4" w:rsidRPr="00AA63F4" w:rsidRDefault="00AA63F4" w:rsidP="00AA6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(четыре)</w:t>
            </w:r>
          </w:p>
        </w:tc>
        <w:tc>
          <w:tcPr>
            <w:tcW w:w="0" w:type="auto"/>
            <w:hideMark/>
          </w:tcPr>
          <w:p w:rsidR="00AA63F4" w:rsidRPr="00AA63F4" w:rsidRDefault="00AA63F4" w:rsidP="00AA6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AA63F4" w:rsidRPr="00AA63F4" w:rsidTr="00AA63F4">
        <w:tc>
          <w:tcPr>
            <w:tcW w:w="0" w:type="auto"/>
            <w:hideMark/>
          </w:tcPr>
          <w:p w:rsidR="00AA63F4" w:rsidRPr="00AA63F4" w:rsidRDefault="00AA63F4" w:rsidP="00AA6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AA63F4" w:rsidRPr="00AA63F4" w:rsidRDefault="00AA63F4" w:rsidP="00AA6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AA63F4" w:rsidRPr="00AA63F4" w:rsidRDefault="00AA63F4" w:rsidP="00AA6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63F4" w:rsidRPr="00AA63F4" w:rsidRDefault="00AA63F4" w:rsidP="00AA63F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50"/>
        <w:gridCol w:w="2103"/>
        <w:gridCol w:w="3070"/>
        <w:gridCol w:w="4103"/>
      </w:tblGrid>
      <w:tr w:rsidR="00AA63F4" w:rsidRPr="00AA63F4" w:rsidTr="00AA63F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AA63F4" w:rsidRPr="00AA63F4" w:rsidTr="00AA63F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некоммерческие организации Местная общественная организация защитников животных "Доброе сердце" г. Перми</w:t>
            </w:r>
            <w:proofErr w:type="gramStart"/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5903016378,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614016, г. Пермь, ул. Краснофлотская 18- 52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</w:t>
            </w: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договора включает в себя все выплаченные или подлежащие выплате налоги и сборы</w:t>
            </w:r>
          </w:p>
        </w:tc>
      </w:tr>
      <w:tr w:rsidR="00AA63F4" w:rsidRPr="00AA63F4" w:rsidTr="00AA63F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"КАИ"</w:t>
            </w:r>
            <w:proofErr w:type="gramStart"/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5948035317, КПП 594801001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614506, Пермский край, </w:t>
            </w:r>
            <w:proofErr w:type="gramStart"/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Куйбышева 69, </w:t>
            </w:r>
            <w:proofErr w:type="spellStart"/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</w:t>
            </w:r>
            <w:proofErr w:type="spellEnd"/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</w:t>
            </w: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договора включает в себя все выплаченные или подлежащие выплате налоги и сборы</w:t>
            </w:r>
          </w:p>
        </w:tc>
      </w:tr>
      <w:tr w:rsidR="00AA63F4" w:rsidRPr="00AA63F4" w:rsidTr="00AA63F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Борисова Татьяна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Ореховая 143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</w:t>
            </w:r>
          </w:p>
        </w:tc>
      </w:tr>
      <w:tr w:rsidR="00AA63F4" w:rsidRPr="00AA63F4" w:rsidTr="00AA63F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некоммерческие организации Благотворительный фонд "</w:t>
            </w:r>
            <w:proofErr w:type="spellStart"/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Потеряшка-Пермь</w:t>
            </w:r>
            <w:proofErr w:type="spellEnd"/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5908044555, КПП 590801001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</w:t>
            </w:r>
            <w:proofErr w:type="spellStart"/>
            <w:proofErr w:type="gramStart"/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Кировоградская, 4-10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</w:t>
            </w:r>
          </w:p>
        </w:tc>
      </w:tr>
    </w:tbl>
    <w:p w:rsidR="00AA63F4" w:rsidRPr="00AA63F4" w:rsidRDefault="00AA63F4" w:rsidP="00AA63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AA63F4" w:rsidRPr="00AA63F4" w:rsidTr="00AA63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63F4" w:rsidRPr="00AA63F4" w:rsidRDefault="00AA63F4" w:rsidP="00AA6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63F4" w:rsidRPr="00AA63F4" w:rsidRDefault="00AA63F4" w:rsidP="00AA6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08.11.2012 №0356300019312000019-1</w:t>
            </w:r>
          </w:p>
        </w:tc>
      </w:tr>
    </w:tbl>
    <w:p w:rsidR="00AA63F4" w:rsidRPr="00AA63F4" w:rsidRDefault="00AA63F4" w:rsidP="00AA63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3F4" w:rsidRPr="00AA63F4" w:rsidRDefault="00AA63F4" w:rsidP="00AA6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3F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AA63F4" w:rsidRPr="00AA63F4" w:rsidRDefault="00AA63F4" w:rsidP="00AA63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3F4" w:rsidRPr="00AA63F4" w:rsidRDefault="00AA63F4" w:rsidP="00AA63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3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стерилизации безнадзорных собак, обитающих на территории Ленинского района г</w:t>
      </w:r>
      <w:proofErr w:type="gramStart"/>
      <w:r w:rsidRPr="00AA63F4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AA63F4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</w:p>
    <w:p w:rsidR="00AA63F4" w:rsidRPr="00AA63F4" w:rsidRDefault="00AA63F4" w:rsidP="00AA63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50"/>
        <w:gridCol w:w="2103"/>
        <w:gridCol w:w="3070"/>
        <w:gridCol w:w="4103"/>
      </w:tblGrid>
      <w:tr w:rsidR="00AA63F4" w:rsidRPr="00AA63F4" w:rsidTr="00AA63F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AA63F4" w:rsidRPr="00AA63F4" w:rsidTr="00AA63F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5903016378, КПП 590401001, Прочие некоммерческие организации Местная общественная организация защитников животных "Доброе сердце" </w:t>
            </w:r>
            <w:proofErr w:type="gramStart"/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Перми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A63F4" w:rsidRPr="00AA63F4" w:rsidTr="00AA63F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5948035317, КПП 594801001, Общество с ограниченной ответственностью "КАИ"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A63F4" w:rsidRPr="00AA63F4" w:rsidTr="00AA63F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Борисова Татьяна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A63F4" w:rsidRPr="00AA63F4" w:rsidTr="00AA63F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5908044555, КПП 590801001, Прочие некоммерческие организации Благотворительный фонд "</w:t>
            </w:r>
            <w:proofErr w:type="spellStart"/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Потеряшка-Пермь</w:t>
            </w:r>
            <w:proofErr w:type="spellEnd"/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AA63F4" w:rsidRDefault="00AA63F4" w:rsidP="00AA63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3F4" w:rsidRDefault="00AA63F4" w:rsidP="00AA63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3F4" w:rsidRPr="00AA63F4" w:rsidRDefault="00AA63F4" w:rsidP="00AA63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AA63F4" w:rsidRPr="00AA63F4" w:rsidTr="00AA63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63F4" w:rsidRPr="00AA63F4" w:rsidRDefault="00AA63F4" w:rsidP="00AA6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63F4" w:rsidRPr="00AA63F4" w:rsidRDefault="00AA63F4" w:rsidP="00AA6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08.11.2012 №0356300019312000019-1</w:t>
            </w:r>
          </w:p>
        </w:tc>
      </w:tr>
    </w:tbl>
    <w:p w:rsidR="00AA63F4" w:rsidRPr="00AA63F4" w:rsidRDefault="00AA63F4" w:rsidP="00AA63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3F4" w:rsidRPr="00AA63F4" w:rsidRDefault="00AA63F4" w:rsidP="00AA6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3F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AA63F4" w:rsidRPr="00AA63F4" w:rsidRDefault="00AA63F4" w:rsidP="00AA63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3F4" w:rsidRPr="00AA63F4" w:rsidRDefault="00AA63F4" w:rsidP="00AA63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3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стерилизации безнадзорных собак, обитающих на территории Ленинского района г</w:t>
      </w:r>
      <w:proofErr w:type="gramStart"/>
      <w:r w:rsidRPr="00AA63F4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AA63F4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</w:p>
    <w:p w:rsidR="00AA63F4" w:rsidRPr="00AA63F4" w:rsidRDefault="00AA63F4" w:rsidP="00AA63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50"/>
        <w:gridCol w:w="2103"/>
        <w:gridCol w:w="3070"/>
        <w:gridCol w:w="4103"/>
      </w:tblGrid>
      <w:tr w:rsidR="00AA63F4" w:rsidRPr="00AA63F4" w:rsidTr="00AA63F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AA63F4" w:rsidRPr="00AA63F4" w:rsidTr="00AA63F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некоммерческие организации Местная общественная организация защитников животных "Доброе сердце" </w:t>
            </w:r>
            <w:proofErr w:type="gramStart"/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Перми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24 200,00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63F4" w:rsidRPr="00AA63F4" w:rsidTr="00AA63F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"КАИ"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63F4" w:rsidRPr="00AA63F4" w:rsidTr="00AA63F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Борисова Татьяна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19 400,00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AA63F4" w:rsidRPr="00AA63F4" w:rsidTr="00AA63F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некоммерческие организации Благотворительный фонд "</w:t>
            </w:r>
            <w:proofErr w:type="spellStart"/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Потеряшка-Пермь</w:t>
            </w:r>
            <w:proofErr w:type="spellEnd"/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21 200,00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63F4" w:rsidRPr="00AA63F4" w:rsidRDefault="00AA63F4" w:rsidP="00A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4D3CD2" w:rsidRDefault="00AA63F4"/>
    <w:sectPr w:rsidR="004D3CD2" w:rsidSect="00AA63F4">
      <w:pgSz w:w="11906" w:h="16838"/>
      <w:pgMar w:top="851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63F4"/>
    <w:rsid w:val="00A00C03"/>
    <w:rsid w:val="00AA63F4"/>
    <w:rsid w:val="00B72B49"/>
    <w:rsid w:val="00E61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D87"/>
  </w:style>
  <w:style w:type="paragraph" w:styleId="3">
    <w:name w:val="heading 3"/>
    <w:basedOn w:val="a"/>
    <w:link w:val="30"/>
    <w:uiPriority w:val="9"/>
    <w:qFormat/>
    <w:rsid w:val="00AA63F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A63F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AA63F4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A6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2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1318</Words>
  <Characters>7518</Characters>
  <Application>Microsoft Office Word</Application>
  <DocSecurity>0</DocSecurity>
  <Lines>62</Lines>
  <Paragraphs>17</Paragraphs>
  <ScaleCrop>false</ScaleCrop>
  <Company/>
  <LinksUpToDate>false</LinksUpToDate>
  <CharactersWithSpaces>8819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2</cp:revision>
  <dcterms:created xsi:type="dcterms:W3CDTF">2012-11-08T09:57:00Z</dcterms:created>
  <dcterms:modified xsi:type="dcterms:W3CDTF">2012-11-08T09:58:00Z</dcterms:modified>
</cp:coreProperties>
</file>