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361" w:rsidRDefault="00D34EFB" w:rsidP="009F5775">
      <w:pPr>
        <w:ind w:left="5664"/>
      </w:pPr>
      <w:r w:rsidRPr="00D34EFB">
        <w:t xml:space="preserve">Приложение </w:t>
      </w:r>
      <w:r>
        <w:t xml:space="preserve">№ </w:t>
      </w:r>
      <w:r w:rsidR="00F6247D">
        <w:t>4</w:t>
      </w:r>
    </w:p>
    <w:p w:rsidR="00D34EFB" w:rsidRDefault="009F5775" w:rsidP="009F5775">
      <w:pPr>
        <w:ind w:left="4956"/>
        <w:jc w:val="center"/>
      </w:pPr>
      <w:r>
        <w:t xml:space="preserve">          </w:t>
      </w:r>
      <w:r w:rsidR="003C754B">
        <w:t>к</w:t>
      </w:r>
      <w:r w:rsidR="00D34EFB">
        <w:t xml:space="preserve"> извещени</w:t>
      </w:r>
      <w:r w:rsidR="003C754B">
        <w:t>ю</w:t>
      </w:r>
      <w:r w:rsidR="00D34EFB">
        <w:t xml:space="preserve"> о за</w:t>
      </w:r>
      <w:r w:rsidR="00880413">
        <w:t>просе котировок</w:t>
      </w:r>
    </w:p>
    <w:p w:rsidR="009F5775" w:rsidRDefault="009F5775" w:rsidP="009F5775">
      <w:pPr>
        <w:ind w:left="4956" w:firstLine="708"/>
      </w:pPr>
      <w:r>
        <w:t>№ __________________________</w:t>
      </w:r>
    </w:p>
    <w:p w:rsidR="00880413" w:rsidRPr="00D34EFB" w:rsidRDefault="009F5775" w:rsidP="009F5775">
      <w:pPr>
        <w:ind w:left="4956" w:firstLine="708"/>
      </w:pPr>
      <w:r>
        <w:t>от «31» мая</w:t>
      </w:r>
      <w:r w:rsidR="00880413">
        <w:t xml:space="preserve"> 2013г.</w:t>
      </w:r>
    </w:p>
    <w:p w:rsidR="00D94361" w:rsidRDefault="00D94361" w:rsidP="00D94361">
      <w:pPr>
        <w:jc w:val="center"/>
        <w:rPr>
          <w:b/>
        </w:rPr>
      </w:pPr>
    </w:p>
    <w:p w:rsidR="009F5775" w:rsidRDefault="009F5775" w:rsidP="003C754B">
      <w:pPr>
        <w:rPr>
          <w:b/>
        </w:rPr>
      </w:pPr>
    </w:p>
    <w:p w:rsidR="003C754B" w:rsidRDefault="009F5775" w:rsidP="009F5775">
      <w:pPr>
        <w:jc w:val="center"/>
        <w:rPr>
          <w:b/>
        </w:rPr>
      </w:pPr>
      <w:r>
        <w:rPr>
          <w:b/>
        </w:rPr>
        <w:t>Обоснование начальной (максимальной) цены договора</w:t>
      </w:r>
    </w:p>
    <w:p w:rsidR="009F5775" w:rsidRDefault="009F5775" w:rsidP="003C754B">
      <w:pPr>
        <w:rPr>
          <w:b/>
        </w:rPr>
      </w:pPr>
    </w:p>
    <w:p w:rsidR="003C754B" w:rsidRPr="00B97B5B" w:rsidRDefault="003C754B" w:rsidP="003C754B">
      <w:pPr>
        <w:rPr>
          <w:b/>
        </w:rPr>
      </w:pPr>
      <w:r w:rsidRPr="00B97B5B">
        <w:rPr>
          <w:b/>
        </w:rPr>
        <w:t>Коммерческое предложение № 1</w:t>
      </w:r>
    </w:p>
    <w:p w:rsidR="003C754B" w:rsidRDefault="003C754B" w:rsidP="003C754B"/>
    <w:p w:rsidR="003C754B" w:rsidRDefault="00B97B5B" w:rsidP="003C754B">
      <w:r>
        <w:t>С</w:t>
      </w:r>
      <w:r w:rsidR="009F5775">
        <w:t>тоимость  одного оборудования – 6 400,00</w:t>
      </w:r>
      <w:r w:rsidR="00E93FDD">
        <w:t xml:space="preserve"> руб. стоимость договора </w:t>
      </w:r>
      <w:r>
        <w:t>–</w:t>
      </w:r>
      <w:r w:rsidR="00E93FDD">
        <w:t xml:space="preserve"> </w:t>
      </w:r>
      <w:r w:rsidR="009F5775">
        <w:t>294</w:t>
      </w:r>
      <w:r w:rsidR="00904231">
        <w:t> </w:t>
      </w:r>
      <w:r w:rsidR="009F5775">
        <w:t>4</w:t>
      </w:r>
      <w:r>
        <w:t>00</w:t>
      </w:r>
      <w:r w:rsidR="00904231">
        <w:t>,00</w:t>
      </w:r>
      <w:r>
        <w:t xml:space="preserve"> руб.</w:t>
      </w:r>
    </w:p>
    <w:p w:rsidR="00B97B5B" w:rsidRDefault="00B97B5B" w:rsidP="003C754B"/>
    <w:p w:rsidR="00B97B5B" w:rsidRPr="00B97B5B" w:rsidRDefault="00B97B5B" w:rsidP="00B97B5B">
      <w:pPr>
        <w:rPr>
          <w:b/>
        </w:rPr>
      </w:pPr>
      <w:r w:rsidRPr="00B97B5B">
        <w:rPr>
          <w:b/>
        </w:rPr>
        <w:t xml:space="preserve">Коммерческое предложение № </w:t>
      </w:r>
      <w:r>
        <w:rPr>
          <w:b/>
        </w:rPr>
        <w:t>2</w:t>
      </w:r>
    </w:p>
    <w:p w:rsidR="00B97B5B" w:rsidRDefault="00B97B5B" w:rsidP="00B97B5B"/>
    <w:p w:rsidR="00B97B5B" w:rsidRDefault="009F5775" w:rsidP="00B97B5B">
      <w:r>
        <w:t>Стоимость  одного оборудования – 6 900,00</w:t>
      </w:r>
      <w:r w:rsidR="00B97B5B">
        <w:t xml:space="preserve"> руб. стоимость договора –</w:t>
      </w:r>
      <w:r>
        <w:t xml:space="preserve"> 317 400</w:t>
      </w:r>
      <w:r w:rsidR="00904231">
        <w:t>,00</w:t>
      </w:r>
      <w:r w:rsidR="00166B9C">
        <w:t xml:space="preserve"> </w:t>
      </w:r>
      <w:r w:rsidR="00B97B5B">
        <w:t>руб.</w:t>
      </w:r>
    </w:p>
    <w:p w:rsidR="00B97B5B" w:rsidRPr="003C754B" w:rsidRDefault="00B97B5B" w:rsidP="00B97B5B"/>
    <w:sectPr w:rsidR="00B97B5B" w:rsidRPr="003C754B" w:rsidSect="007D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752" w:rsidRDefault="00DC5752" w:rsidP="00D94361">
      <w:r>
        <w:separator/>
      </w:r>
    </w:p>
  </w:endnote>
  <w:endnote w:type="continuationSeparator" w:id="0">
    <w:p w:rsidR="00DC5752" w:rsidRDefault="00DC5752" w:rsidP="00D94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752" w:rsidRDefault="00DC5752" w:rsidP="00D94361">
      <w:r>
        <w:separator/>
      </w:r>
    </w:p>
  </w:footnote>
  <w:footnote w:type="continuationSeparator" w:id="0">
    <w:p w:rsidR="00DC5752" w:rsidRDefault="00DC5752" w:rsidP="00D943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361"/>
    <w:rsid w:val="00166B9C"/>
    <w:rsid w:val="001B5069"/>
    <w:rsid w:val="002A5288"/>
    <w:rsid w:val="00397F2D"/>
    <w:rsid w:val="003C754B"/>
    <w:rsid w:val="005351BE"/>
    <w:rsid w:val="0055705D"/>
    <w:rsid w:val="00621C3B"/>
    <w:rsid w:val="00743B96"/>
    <w:rsid w:val="007D0AD2"/>
    <w:rsid w:val="007E00A9"/>
    <w:rsid w:val="007F3826"/>
    <w:rsid w:val="00880413"/>
    <w:rsid w:val="00904231"/>
    <w:rsid w:val="00906049"/>
    <w:rsid w:val="009F5775"/>
    <w:rsid w:val="00B22C95"/>
    <w:rsid w:val="00B97B5B"/>
    <w:rsid w:val="00C14DAC"/>
    <w:rsid w:val="00D34297"/>
    <w:rsid w:val="00D34EFB"/>
    <w:rsid w:val="00D94361"/>
    <w:rsid w:val="00DC5752"/>
    <w:rsid w:val="00E2203B"/>
    <w:rsid w:val="00E75EAE"/>
    <w:rsid w:val="00E93FDD"/>
    <w:rsid w:val="00F6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экон-1-2</cp:lastModifiedBy>
  <cp:revision>2</cp:revision>
  <dcterms:created xsi:type="dcterms:W3CDTF">2013-05-31T10:45:00Z</dcterms:created>
  <dcterms:modified xsi:type="dcterms:W3CDTF">2013-05-31T10:45:00Z</dcterms:modified>
</cp:coreProperties>
</file>