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BE" w:rsidRPr="00192CBE" w:rsidRDefault="00FD283F" w:rsidP="00192CBE">
      <w:pPr>
        <w:pStyle w:val="a3"/>
        <w:ind w:left="4956" w:firstLine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Приложение № 2</w:t>
      </w:r>
    </w:p>
    <w:p w:rsidR="00192CBE" w:rsidRPr="00192CBE" w:rsidRDefault="00192CBE" w:rsidP="00192CBE">
      <w:pPr>
        <w:pStyle w:val="a3"/>
        <w:ind w:left="4956" w:firstLine="708"/>
        <w:rPr>
          <w:rFonts w:ascii="Times New Roman" w:hAnsi="Times New Roman" w:cs="Times New Roman"/>
          <w:i/>
        </w:rPr>
      </w:pPr>
      <w:r w:rsidRPr="00192CBE">
        <w:rPr>
          <w:rFonts w:ascii="Times New Roman" w:hAnsi="Times New Roman" w:cs="Times New Roman"/>
          <w:i/>
        </w:rPr>
        <w:t>к извещению № __________</w:t>
      </w:r>
    </w:p>
    <w:p w:rsidR="00192CBE" w:rsidRPr="00192CBE" w:rsidRDefault="00192CBE" w:rsidP="00192CBE">
      <w:pPr>
        <w:pStyle w:val="a3"/>
        <w:ind w:left="4956" w:firstLine="708"/>
        <w:rPr>
          <w:rFonts w:ascii="Times New Roman" w:hAnsi="Times New Roman" w:cs="Times New Roman"/>
          <w:i/>
        </w:rPr>
      </w:pPr>
      <w:r w:rsidRPr="00192CBE">
        <w:rPr>
          <w:rFonts w:ascii="Times New Roman" w:hAnsi="Times New Roman" w:cs="Times New Roman"/>
          <w:i/>
        </w:rPr>
        <w:t>о проведении запроса котировок</w:t>
      </w:r>
    </w:p>
    <w:p w:rsidR="00192CBE" w:rsidRPr="00192CBE" w:rsidRDefault="00855998" w:rsidP="00192CBE">
      <w:pPr>
        <w:pStyle w:val="a3"/>
        <w:ind w:left="4956" w:firstLine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№  от «05</w:t>
      </w:r>
      <w:r w:rsidR="00192CBE" w:rsidRPr="00192CBE">
        <w:rPr>
          <w:rFonts w:ascii="Times New Roman" w:hAnsi="Times New Roman" w:cs="Times New Roman"/>
          <w:i/>
        </w:rPr>
        <w:t>» июня  2013  г</w:t>
      </w:r>
    </w:p>
    <w:p w:rsidR="0074540E" w:rsidRDefault="0074540E" w:rsidP="000F47E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4540E" w:rsidRDefault="0074540E" w:rsidP="000F47E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4540E" w:rsidRDefault="0074540E" w:rsidP="000F47E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4540E" w:rsidRPr="00BC759B" w:rsidRDefault="0074540E" w:rsidP="0074540E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C759B">
        <w:rPr>
          <w:rFonts w:ascii="Times New Roman" w:hAnsi="Times New Roman" w:cs="Times New Roman"/>
          <w:b/>
          <w:sz w:val="36"/>
          <w:szCs w:val="36"/>
        </w:rPr>
        <w:t>Технологическая карта комплексной уборки</w:t>
      </w:r>
    </w:p>
    <w:p w:rsidR="0074540E" w:rsidRDefault="0074540E" w:rsidP="0074540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07439" w:rsidRDefault="00807439" w:rsidP="00E366F8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807439" w:rsidTr="00807439">
        <w:tc>
          <w:tcPr>
            <w:tcW w:w="675" w:type="dxa"/>
          </w:tcPr>
          <w:p w:rsidR="00807439" w:rsidRPr="00F46A5F" w:rsidRDefault="001613D6" w:rsidP="00F46A5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46A5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46A5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46A5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807439" w:rsidRPr="00F46A5F" w:rsidRDefault="001613D6" w:rsidP="00F46A5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A5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191" w:type="dxa"/>
          </w:tcPr>
          <w:p w:rsidR="00807439" w:rsidRPr="00F46A5F" w:rsidRDefault="00F46A5F" w:rsidP="00F46A5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6A5F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</w:tc>
      </w:tr>
      <w:tr w:rsidR="00F46A5F" w:rsidTr="008229FD">
        <w:tc>
          <w:tcPr>
            <w:tcW w:w="9571" w:type="dxa"/>
            <w:gridSpan w:val="3"/>
          </w:tcPr>
          <w:p w:rsidR="00F46A5F" w:rsidRPr="00F46A5F" w:rsidRDefault="00933F8D" w:rsidP="00933F8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7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1: ПОМЕЩЕНИЯ ОБЩЕГО ПОЛЬЗОВАНИЯ (подвал и цоколь)</w:t>
            </w:r>
          </w:p>
        </w:tc>
      </w:tr>
      <w:tr w:rsidR="00933F8D" w:rsidTr="008229FD">
        <w:tc>
          <w:tcPr>
            <w:tcW w:w="9571" w:type="dxa"/>
            <w:gridSpan w:val="3"/>
          </w:tcPr>
          <w:p w:rsidR="00933F8D" w:rsidRDefault="00933F8D" w:rsidP="00F46A5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</w:tr>
      <w:tr w:rsidR="00807439" w:rsidTr="00807439">
        <w:tc>
          <w:tcPr>
            <w:tcW w:w="675" w:type="dxa"/>
          </w:tcPr>
          <w:p w:rsidR="00807439" w:rsidRDefault="00F46A5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07439" w:rsidRDefault="00F46A5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случайного мусора с пола</w:t>
            </w:r>
          </w:p>
        </w:tc>
        <w:tc>
          <w:tcPr>
            <w:tcW w:w="3191" w:type="dxa"/>
          </w:tcPr>
          <w:p w:rsidR="00807439" w:rsidRDefault="00302140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807439" w:rsidTr="00807439">
        <w:tc>
          <w:tcPr>
            <w:tcW w:w="675" w:type="dxa"/>
          </w:tcPr>
          <w:p w:rsidR="00807439" w:rsidRDefault="00302140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07439" w:rsidRDefault="00302140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влажная уборка</w:t>
            </w:r>
          </w:p>
        </w:tc>
        <w:tc>
          <w:tcPr>
            <w:tcW w:w="3191" w:type="dxa"/>
          </w:tcPr>
          <w:p w:rsidR="00807439" w:rsidRDefault="00302140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807439" w:rsidTr="00807439">
        <w:tc>
          <w:tcPr>
            <w:tcW w:w="675" w:type="dxa"/>
          </w:tcPr>
          <w:p w:rsidR="00807439" w:rsidRDefault="00302140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07439" w:rsidRDefault="00727C1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 пола случайных загрязнений (жевательной резинки, черных полос от обуви)</w:t>
            </w:r>
          </w:p>
        </w:tc>
        <w:tc>
          <w:tcPr>
            <w:tcW w:w="3191" w:type="dxa"/>
          </w:tcPr>
          <w:p w:rsidR="00807439" w:rsidRDefault="004F0A38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4F0A38" w:rsidTr="00FF4338">
        <w:tc>
          <w:tcPr>
            <w:tcW w:w="9571" w:type="dxa"/>
            <w:gridSpan w:val="3"/>
          </w:tcPr>
          <w:p w:rsidR="004F0A38" w:rsidRPr="004F0A38" w:rsidRDefault="004F0A38" w:rsidP="00E41C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СТЕНЫ, ДЕКОРАТИВНЫ</w:t>
            </w:r>
            <w:r w:rsidR="00E41C1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КОНСТРУКТИВНЫЕ ЭЛЕМЕНТЫ</w:t>
            </w:r>
          </w:p>
        </w:tc>
      </w:tr>
      <w:tr w:rsidR="00807439" w:rsidTr="00807439">
        <w:tc>
          <w:tcPr>
            <w:tcW w:w="675" w:type="dxa"/>
          </w:tcPr>
          <w:p w:rsidR="00807439" w:rsidRDefault="004F0A38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07439" w:rsidRDefault="00326A2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декоративных элементов</w:t>
            </w:r>
          </w:p>
        </w:tc>
        <w:tc>
          <w:tcPr>
            <w:tcW w:w="3191" w:type="dxa"/>
          </w:tcPr>
          <w:p w:rsidR="00807439" w:rsidRDefault="00326A2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11323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07439" w:rsidRDefault="0011323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случайных загрязнений (следов от руки т.д.) со стен на высоте до 2 м.</w:t>
            </w:r>
          </w:p>
        </w:tc>
        <w:tc>
          <w:tcPr>
            <w:tcW w:w="3191" w:type="dxa"/>
          </w:tcPr>
          <w:p w:rsidR="00807439" w:rsidRDefault="0055611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807439" w:rsidTr="00807439">
        <w:tc>
          <w:tcPr>
            <w:tcW w:w="675" w:type="dxa"/>
          </w:tcPr>
          <w:p w:rsidR="00807439" w:rsidRDefault="0055611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07439" w:rsidRDefault="00345EE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дверных блоков</w:t>
            </w:r>
          </w:p>
        </w:tc>
        <w:tc>
          <w:tcPr>
            <w:tcW w:w="3191" w:type="dxa"/>
          </w:tcPr>
          <w:p w:rsidR="00807439" w:rsidRDefault="00345EE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345EE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07439" w:rsidRDefault="00BA776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Влажная обработка дверных блоков и стекол (удаление следов от рук и т.д.) на дверных блоках</w:t>
            </w:r>
          </w:p>
        </w:tc>
        <w:tc>
          <w:tcPr>
            <w:tcW w:w="3191" w:type="dxa"/>
          </w:tcPr>
          <w:p w:rsidR="00807439" w:rsidRDefault="00F91B6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807439" w:rsidTr="00807439">
        <w:tc>
          <w:tcPr>
            <w:tcW w:w="675" w:type="dxa"/>
          </w:tcPr>
          <w:p w:rsidR="00807439" w:rsidRDefault="00F91B6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705" w:type="dxa"/>
          </w:tcPr>
          <w:p w:rsidR="00807439" w:rsidRDefault="005031A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Чистка дверных ручек</w:t>
            </w:r>
          </w:p>
        </w:tc>
        <w:tc>
          <w:tcPr>
            <w:tcW w:w="3191" w:type="dxa"/>
          </w:tcPr>
          <w:p w:rsidR="00807439" w:rsidRDefault="005031A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807439" w:rsidTr="00807439">
        <w:tc>
          <w:tcPr>
            <w:tcW w:w="675" w:type="dxa"/>
          </w:tcPr>
          <w:p w:rsidR="00807439" w:rsidRDefault="005031A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807439" w:rsidRDefault="00443EA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Чистка и обработка дверных групп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составом</w:t>
            </w:r>
          </w:p>
        </w:tc>
        <w:tc>
          <w:tcPr>
            <w:tcW w:w="3191" w:type="dxa"/>
          </w:tcPr>
          <w:p w:rsidR="00807439" w:rsidRDefault="00955D32" w:rsidP="007E36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</w:t>
            </w:r>
            <w:r w:rsidR="007E36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</w:tr>
      <w:tr w:rsidR="00807439" w:rsidTr="00807439">
        <w:tc>
          <w:tcPr>
            <w:tcW w:w="675" w:type="dxa"/>
          </w:tcPr>
          <w:p w:rsidR="00807439" w:rsidRDefault="00955D3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807439" w:rsidRDefault="00955D3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влажным способом</w:t>
            </w:r>
          </w:p>
        </w:tc>
        <w:tc>
          <w:tcPr>
            <w:tcW w:w="3191" w:type="dxa"/>
          </w:tcPr>
          <w:p w:rsidR="00807439" w:rsidRDefault="00955D3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1р/неделю</w:t>
            </w:r>
          </w:p>
        </w:tc>
      </w:tr>
      <w:tr w:rsidR="007E36D3" w:rsidTr="00383055">
        <w:tc>
          <w:tcPr>
            <w:tcW w:w="9571" w:type="dxa"/>
            <w:gridSpan w:val="3"/>
          </w:tcPr>
          <w:p w:rsidR="007E36D3" w:rsidRPr="007E36D3" w:rsidRDefault="007E36D3" w:rsidP="007E36D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ПОТОЛОК</w:t>
            </w:r>
          </w:p>
        </w:tc>
      </w:tr>
      <w:tr w:rsidR="00807439" w:rsidTr="00807439">
        <w:tc>
          <w:tcPr>
            <w:tcW w:w="675" w:type="dxa"/>
          </w:tcPr>
          <w:p w:rsidR="00807439" w:rsidRDefault="007E36D3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07439" w:rsidRDefault="007E36D3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осветительных приборов на высоте не более 2-х метров (кварцевые лампы)</w:t>
            </w:r>
          </w:p>
        </w:tc>
        <w:tc>
          <w:tcPr>
            <w:tcW w:w="3191" w:type="dxa"/>
          </w:tcPr>
          <w:p w:rsidR="00807439" w:rsidRDefault="00722AD9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1р/неделю</w:t>
            </w:r>
          </w:p>
        </w:tc>
      </w:tr>
      <w:tr w:rsidR="00722AD9" w:rsidTr="00A435EB">
        <w:tc>
          <w:tcPr>
            <w:tcW w:w="9571" w:type="dxa"/>
            <w:gridSpan w:val="3"/>
          </w:tcPr>
          <w:p w:rsidR="00722AD9" w:rsidRPr="00722AD9" w:rsidRDefault="00722AD9" w:rsidP="00722AD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ОКНА</w:t>
            </w:r>
          </w:p>
        </w:tc>
      </w:tr>
      <w:tr w:rsidR="00807439" w:rsidTr="00807439">
        <w:tc>
          <w:tcPr>
            <w:tcW w:w="675" w:type="dxa"/>
          </w:tcPr>
          <w:p w:rsidR="00807439" w:rsidRDefault="00722AD9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07439" w:rsidRDefault="00722AD9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C426D">
              <w:rPr>
                <w:rFonts w:ascii="Times New Roman" w:hAnsi="Times New Roman" w:cs="Times New Roman"/>
                <w:sz w:val="24"/>
                <w:szCs w:val="24"/>
              </w:rPr>
              <w:t>случайных загрязнений с внутре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нней </w:t>
            </w:r>
            <w:r w:rsidR="00CC426D">
              <w:rPr>
                <w:rFonts w:ascii="Times New Roman" w:hAnsi="Times New Roman" w:cs="Times New Roman"/>
                <w:sz w:val="24"/>
                <w:szCs w:val="24"/>
              </w:rPr>
              <w:t>стороны стекол до 2-х метров</w:t>
            </w:r>
          </w:p>
        </w:tc>
        <w:tc>
          <w:tcPr>
            <w:tcW w:w="3191" w:type="dxa"/>
          </w:tcPr>
          <w:p w:rsidR="00807439" w:rsidRDefault="00CC426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CC426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07439" w:rsidRDefault="00C24F0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подоконников</w:t>
            </w:r>
          </w:p>
        </w:tc>
        <w:tc>
          <w:tcPr>
            <w:tcW w:w="3191" w:type="dxa"/>
          </w:tcPr>
          <w:p w:rsidR="00807439" w:rsidRDefault="00C24F0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C24F0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07439" w:rsidRDefault="00C24F0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случайных загрязнений с подоконников</w:t>
            </w:r>
          </w:p>
        </w:tc>
        <w:tc>
          <w:tcPr>
            <w:tcW w:w="3191" w:type="dxa"/>
          </w:tcPr>
          <w:p w:rsidR="00807439" w:rsidRDefault="00F3577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F3577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07439" w:rsidRDefault="00F3577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 с внутренней стороны</w:t>
            </w:r>
          </w:p>
        </w:tc>
        <w:tc>
          <w:tcPr>
            <w:tcW w:w="3191" w:type="dxa"/>
          </w:tcPr>
          <w:p w:rsidR="00807439" w:rsidRDefault="00F3577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1р/месяц</w:t>
            </w:r>
          </w:p>
        </w:tc>
      </w:tr>
      <w:tr w:rsidR="00511494" w:rsidTr="00CE30C3">
        <w:tc>
          <w:tcPr>
            <w:tcW w:w="9571" w:type="dxa"/>
            <w:gridSpan w:val="3"/>
          </w:tcPr>
          <w:p w:rsidR="00511494" w:rsidRPr="00511494" w:rsidRDefault="00511494" w:rsidP="0051149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ИНТЕРЬЕРА</w:t>
            </w:r>
          </w:p>
        </w:tc>
      </w:tr>
      <w:tr w:rsidR="00807439" w:rsidTr="00807439">
        <w:tc>
          <w:tcPr>
            <w:tcW w:w="675" w:type="dxa"/>
          </w:tcPr>
          <w:p w:rsidR="00807439" w:rsidRDefault="0051149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07439" w:rsidRDefault="00E353A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предметов мебели</w:t>
            </w:r>
          </w:p>
        </w:tc>
        <w:tc>
          <w:tcPr>
            <w:tcW w:w="3191" w:type="dxa"/>
          </w:tcPr>
          <w:p w:rsidR="00807439" w:rsidRDefault="00E353A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2 раза</w:t>
            </w:r>
          </w:p>
        </w:tc>
      </w:tr>
      <w:tr w:rsidR="00807439" w:rsidTr="00807439">
        <w:tc>
          <w:tcPr>
            <w:tcW w:w="675" w:type="dxa"/>
          </w:tcPr>
          <w:p w:rsidR="00807439" w:rsidRDefault="00E353A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07439" w:rsidRDefault="00E353A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случайных загрязнений с мебели</w:t>
            </w:r>
          </w:p>
        </w:tc>
        <w:tc>
          <w:tcPr>
            <w:tcW w:w="3191" w:type="dxa"/>
          </w:tcPr>
          <w:p w:rsidR="00807439" w:rsidRDefault="00861AA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4 раза</w:t>
            </w:r>
          </w:p>
        </w:tc>
      </w:tr>
      <w:tr w:rsidR="00807439" w:rsidTr="00807439">
        <w:tc>
          <w:tcPr>
            <w:tcW w:w="675" w:type="dxa"/>
          </w:tcPr>
          <w:p w:rsidR="00807439" w:rsidRDefault="00861AA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07439" w:rsidRDefault="00861AA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мебели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Моющим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средством</w:t>
            </w:r>
          </w:p>
        </w:tc>
        <w:tc>
          <w:tcPr>
            <w:tcW w:w="3191" w:type="dxa"/>
          </w:tcPr>
          <w:p w:rsidR="00807439" w:rsidRDefault="00861AA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 раз</w:t>
            </w:r>
          </w:p>
        </w:tc>
      </w:tr>
      <w:tr w:rsidR="00861AA1" w:rsidTr="002C5D04">
        <w:tc>
          <w:tcPr>
            <w:tcW w:w="9571" w:type="dxa"/>
            <w:gridSpan w:val="3"/>
          </w:tcPr>
          <w:p w:rsidR="00861AA1" w:rsidRPr="00861AA1" w:rsidRDefault="00EB16F1" w:rsidP="00861AA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КОРЗИНЫ ДЛЯ МУСОРА</w:t>
            </w:r>
          </w:p>
        </w:tc>
      </w:tr>
      <w:tr w:rsidR="00807439" w:rsidTr="00807439">
        <w:tc>
          <w:tcPr>
            <w:tcW w:w="675" w:type="dxa"/>
          </w:tcPr>
          <w:p w:rsidR="00807439" w:rsidRDefault="00EB16F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07439" w:rsidRDefault="00EB16F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вынос мусора</w:t>
            </w:r>
          </w:p>
        </w:tc>
        <w:tc>
          <w:tcPr>
            <w:tcW w:w="3191" w:type="dxa"/>
          </w:tcPr>
          <w:p w:rsidR="00807439" w:rsidRDefault="00EB16F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EB16F1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07439" w:rsidRDefault="0079631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мешка для мусора</w:t>
            </w:r>
          </w:p>
        </w:tc>
        <w:tc>
          <w:tcPr>
            <w:tcW w:w="3191" w:type="dxa"/>
          </w:tcPr>
          <w:p w:rsidR="00807439" w:rsidRDefault="0079631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79631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05" w:type="dxa"/>
          </w:tcPr>
          <w:p w:rsidR="00807439" w:rsidRDefault="0079631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</w:t>
            </w:r>
            <w:r w:rsidR="003E7A5A">
              <w:rPr>
                <w:rFonts w:ascii="Times New Roman" w:hAnsi="Times New Roman" w:cs="Times New Roman"/>
                <w:sz w:val="24"/>
                <w:szCs w:val="24"/>
              </w:rPr>
              <w:t>фекция корзин с наружной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внутренней</w:t>
            </w:r>
            <w:r w:rsidR="003E7A5A">
              <w:rPr>
                <w:rFonts w:ascii="Times New Roman" w:hAnsi="Times New Roman" w:cs="Times New Roman"/>
                <w:sz w:val="24"/>
                <w:szCs w:val="24"/>
              </w:rPr>
              <w:t xml:space="preserve"> стороны</w:t>
            </w:r>
          </w:p>
        </w:tc>
        <w:tc>
          <w:tcPr>
            <w:tcW w:w="3191" w:type="dxa"/>
          </w:tcPr>
          <w:p w:rsidR="00807439" w:rsidRDefault="003E7A5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 раз</w:t>
            </w:r>
          </w:p>
        </w:tc>
      </w:tr>
      <w:tr w:rsidR="003E7A5A" w:rsidTr="009F5D04">
        <w:tc>
          <w:tcPr>
            <w:tcW w:w="9571" w:type="dxa"/>
            <w:gridSpan w:val="3"/>
          </w:tcPr>
          <w:p w:rsidR="003E7A5A" w:rsidRPr="003E7A5A" w:rsidRDefault="00292B74" w:rsidP="003E7A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САНУЗЛЫ</w:t>
            </w:r>
          </w:p>
        </w:tc>
      </w:tr>
      <w:tr w:rsidR="00807439" w:rsidTr="00807439">
        <w:tc>
          <w:tcPr>
            <w:tcW w:w="675" w:type="dxa"/>
          </w:tcPr>
          <w:p w:rsidR="00807439" w:rsidRDefault="00292B7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07439" w:rsidRDefault="00292B7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и дезинфекция пола</w:t>
            </w:r>
          </w:p>
        </w:tc>
        <w:tc>
          <w:tcPr>
            <w:tcW w:w="3191" w:type="dxa"/>
          </w:tcPr>
          <w:p w:rsidR="00807439" w:rsidRDefault="00292B7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807439" w:rsidTr="00807439">
        <w:tc>
          <w:tcPr>
            <w:tcW w:w="675" w:type="dxa"/>
          </w:tcPr>
          <w:p w:rsidR="00807439" w:rsidRDefault="00292B7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07439" w:rsidRDefault="00FA6DF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и дезинфекция стен на всю высоту</w:t>
            </w:r>
          </w:p>
        </w:tc>
        <w:tc>
          <w:tcPr>
            <w:tcW w:w="3191" w:type="dxa"/>
          </w:tcPr>
          <w:p w:rsidR="00807439" w:rsidRDefault="00FA6DF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1р/месяц</w:t>
            </w:r>
          </w:p>
        </w:tc>
      </w:tr>
      <w:tr w:rsidR="00807439" w:rsidTr="00807439">
        <w:tc>
          <w:tcPr>
            <w:tcW w:w="675" w:type="dxa"/>
          </w:tcPr>
          <w:p w:rsidR="00807439" w:rsidRDefault="00FF64D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705" w:type="dxa"/>
          </w:tcPr>
          <w:p w:rsidR="00807439" w:rsidRDefault="00FF64D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и дезинфекция дверей, дверных блоков, ручек дверей</w:t>
            </w:r>
          </w:p>
        </w:tc>
        <w:tc>
          <w:tcPr>
            <w:tcW w:w="3191" w:type="dxa"/>
          </w:tcPr>
          <w:p w:rsidR="00807439" w:rsidRDefault="00FF64D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9F0AD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07439" w:rsidRDefault="009F0AD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случайных загрязнений со стен на высоте до 2-х метров</w:t>
            </w:r>
          </w:p>
        </w:tc>
        <w:tc>
          <w:tcPr>
            <w:tcW w:w="3191" w:type="dxa"/>
          </w:tcPr>
          <w:p w:rsidR="00807439" w:rsidRDefault="00A6067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A6067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807439" w:rsidRDefault="00A6067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зеркал и аксессуаров</w:t>
            </w:r>
          </w:p>
        </w:tc>
        <w:tc>
          <w:tcPr>
            <w:tcW w:w="3191" w:type="dxa"/>
          </w:tcPr>
          <w:p w:rsidR="00807439" w:rsidRDefault="00A6067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807439" w:rsidTr="00807439">
        <w:tc>
          <w:tcPr>
            <w:tcW w:w="675" w:type="dxa"/>
          </w:tcPr>
          <w:p w:rsidR="00807439" w:rsidRDefault="00A6067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807439" w:rsidRDefault="00F4707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и дезинфекция унитаза и раковин</w:t>
            </w:r>
          </w:p>
        </w:tc>
        <w:tc>
          <w:tcPr>
            <w:tcW w:w="3191" w:type="dxa"/>
          </w:tcPr>
          <w:p w:rsidR="00807439" w:rsidRDefault="00F4707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2р/день</w:t>
            </w:r>
          </w:p>
        </w:tc>
      </w:tr>
      <w:tr w:rsidR="00807439" w:rsidTr="00807439">
        <w:tc>
          <w:tcPr>
            <w:tcW w:w="675" w:type="dxa"/>
          </w:tcPr>
          <w:p w:rsidR="00807439" w:rsidRDefault="00F4707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807439" w:rsidRDefault="00F4707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из труднодоступных мест</w:t>
            </w:r>
          </w:p>
        </w:tc>
        <w:tc>
          <w:tcPr>
            <w:tcW w:w="3191" w:type="dxa"/>
          </w:tcPr>
          <w:p w:rsidR="00807439" w:rsidRDefault="00260E98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1р/месяц</w:t>
            </w:r>
          </w:p>
        </w:tc>
      </w:tr>
      <w:tr w:rsidR="00830591" w:rsidTr="00E95837">
        <w:tc>
          <w:tcPr>
            <w:tcW w:w="9571" w:type="dxa"/>
            <w:gridSpan w:val="3"/>
          </w:tcPr>
          <w:p w:rsidR="00830591" w:rsidRPr="00830591" w:rsidRDefault="00FE5D97" w:rsidP="00B552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2: СЛУЖЕБНЫЕ ПОМЕЩЕНИЯ</w:t>
            </w:r>
          </w:p>
        </w:tc>
      </w:tr>
      <w:tr w:rsidR="00FE5D97" w:rsidTr="00A36BAD">
        <w:tc>
          <w:tcPr>
            <w:tcW w:w="9571" w:type="dxa"/>
            <w:gridSpan w:val="3"/>
          </w:tcPr>
          <w:p w:rsidR="00FE5D97" w:rsidRPr="00FE5D97" w:rsidRDefault="00796953" w:rsidP="0079695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</w:tr>
      <w:tr w:rsidR="00260E98" w:rsidTr="00807439">
        <w:tc>
          <w:tcPr>
            <w:tcW w:w="675" w:type="dxa"/>
          </w:tcPr>
          <w:p w:rsidR="00260E98" w:rsidRDefault="00796953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260E98" w:rsidRDefault="00796953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случайного мусора с пола</w:t>
            </w:r>
          </w:p>
        </w:tc>
        <w:tc>
          <w:tcPr>
            <w:tcW w:w="3191" w:type="dxa"/>
          </w:tcPr>
          <w:p w:rsidR="00260E98" w:rsidRDefault="007B39E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260E98" w:rsidTr="00807439">
        <w:tc>
          <w:tcPr>
            <w:tcW w:w="675" w:type="dxa"/>
          </w:tcPr>
          <w:p w:rsidR="00260E98" w:rsidRDefault="007B39E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260E98" w:rsidRDefault="007B39E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влажная уборка пола</w:t>
            </w:r>
          </w:p>
        </w:tc>
        <w:tc>
          <w:tcPr>
            <w:tcW w:w="3191" w:type="dxa"/>
          </w:tcPr>
          <w:p w:rsidR="00260E98" w:rsidRDefault="007B39E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260E98" w:rsidTr="00807439">
        <w:tc>
          <w:tcPr>
            <w:tcW w:w="675" w:type="dxa"/>
          </w:tcPr>
          <w:p w:rsidR="00260E98" w:rsidRDefault="00A126E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260E98" w:rsidRDefault="00A126E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 пола случайных загрязнений, жевательной резинки, черных полос от обуви</w:t>
            </w:r>
          </w:p>
        </w:tc>
        <w:tc>
          <w:tcPr>
            <w:tcW w:w="3191" w:type="dxa"/>
          </w:tcPr>
          <w:p w:rsidR="00260E98" w:rsidRDefault="00A126E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260E98" w:rsidTr="00807439">
        <w:tc>
          <w:tcPr>
            <w:tcW w:w="675" w:type="dxa"/>
          </w:tcPr>
          <w:p w:rsidR="00260E98" w:rsidRDefault="00A742AB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260E98" w:rsidRDefault="004D7C8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Влажная </w:t>
            </w:r>
            <w:r w:rsidR="00DA430C">
              <w:rPr>
                <w:rFonts w:ascii="Times New Roman" w:hAnsi="Times New Roman" w:cs="Times New Roman"/>
                <w:sz w:val="24"/>
                <w:szCs w:val="24"/>
              </w:rPr>
              <w:t>обработка плинтусов</w:t>
            </w:r>
          </w:p>
        </w:tc>
        <w:tc>
          <w:tcPr>
            <w:tcW w:w="3191" w:type="dxa"/>
          </w:tcPr>
          <w:p w:rsidR="00260E98" w:rsidRDefault="00DA430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640135" w:rsidTr="00A35340">
        <w:tc>
          <w:tcPr>
            <w:tcW w:w="9571" w:type="dxa"/>
            <w:gridSpan w:val="3"/>
          </w:tcPr>
          <w:p w:rsidR="00640135" w:rsidRPr="00640135" w:rsidRDefault="00295EFE" w:rsidP="0064013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СТЕНЫ, ДЕКОРАТИВНЫЕ И КОНСТРУКТИВНЫЕ ЭЛЕМЕНТЫ</w:t>
            </w:r>
          </w:p>
        </w:tc>
      </w:tr>
      <w:tr w:rsidR="00260E98" w:rsidTr="00807439">
        <w:tc>
          <w:tcPr>
            <w:tcW w:w="675" w:type="dxa"/>
          </w:tcPr>
          <w:p w:rsidR="00260E98" w:rsidRDefault="00DC7AF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260E98" w:rsidRDefault="00DC7AF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декоративных элементов</w:t>
            </w:r>
          </w:p>
        </w:tc>
        <w:tc>
          <w:tcPr>
            <w:tcW w:w="3191" w:type="dxa"/>
          </w:tcPr>
          <w:p w:rsidR="00260E98" w:rsidRDefault="00DC7AF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260E98" w:rsidTr="00807439">
        <w:tc>
          <w:tcPr>
            <w:tcW w:w="675" w:type="dxa"/>
          </w:tcPr>
          <w:p w:rsidR="00260E98" w:rsidRDefault="00E645C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705" w:type="dxa"/>
          </w:tcPr>
          <w:p w:rsidR="00260E98" w:rsidRDefault="006E1429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случайных загрязнений (следов от рук и т.д.) со стен на высоте до 2 м.</w:t>
            </w:r>
          </w:p>
        </w:tc>
        <w:tc>
          <w:tcPr>
            <w:tcW w:w="3191" w:type="dxa"/>
          </w:tcPr>
          <w:p w:rsidR="00260E98" w:rsidRDefault="004C127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260E98" w:rsidTr="00807439">
        <w:tc>
          <w:tcPr>
            <w:tcW w:w="675" w:type="dxa"/>
          </w:tcPr>
          <w:p w:rsidR="00260E98" w:rsidRDefault="004C127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705" w:type="dxa"/>
          </w:tcPr>
          <w:p w:rsidR="00260E98" w:rsidRDefault="004C127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деревянных блоков</w:t>
            </w:r>
          </w:p>
        </w:tc>
        <w:tc>
          <w:tcPr>
            <w:tcW w:w="3191" w:type="dxa"/>
          </w:tcPr>
          <w:p w:rsidR="00260E98" w:rsidRDefault="004C127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260E98" w:rsidTr="00807439">
        <w:tc>
          <w:tcPr>
            <w:tcW w:w="675" w:type="dxa"/>
          </w:tcPr>
          <w:p w:rsidR="00260E98" w:rsidRDefault="004C127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260E98" w:rsidRDefault="004C127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Влажная обработка </w:t>
            </w:r>
            <w:r w:rsidR="003772C8">
              <w:rPr>
                <w:rFonts w:ascii="Times New Roman" w:hAnsi="Times New Roman" w:cs="Times New Roman"/>
                <w:sz w:val="24"/>
                <w:szCs w:val="24"/>
              </w:rPr>
              <w:t>деревянных блоков и стеклянных (удаление следов от рук и т.д.) на деревянных блоках</w:t>
            </w:r>
          </w:p>
        </w:tc>
        <w:tc>
          <w:tcPr>
            <w:tcW w:w="3191" w:type="dxa"/>
          </w:tcPr>
          <w:p w:rsidR="00260E98" w:rsidRDefault="003772C8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260E98" w:rsidTr="00807439">
        <w:tc>
          <w:tcPr>
            <w:tcW w:w="675" w:type="dxa"/>
          </w:tcPr>
          <w:p w:rsidR="00260E98" w:rsidRDefault="003772C8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260E98" w:rsidRDefault="003772C8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Чистка </w:t>
            </w:r>
            <w:r w:rsidR="002B7E0B">
              <w:rPr>
                <w:rFonts w:ascii="Times New Roman" w:hAnsi="Times New Roman" w:cs="Times New Roman"/>
                <w:sz w:val="24"/>
                <w:szCs w:val="24"/>
              </w:rPr>
              <w:t>деревянных ручек</w:t>
            </w:r>
          </w:p>
        </w:tc>
        <w:tc>
          <w:tcPr>
            <w:tcW w:w="3191" w:type="dxa"/>
          </w:tcPr>
          <w:p w:rsidR="00260E98" w:rsidRDefault="002B7E0B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260E98" w:rsidTr="00807439">
        <w:tc>
          <w:tcPr>
            <w:tcW w:w="675" w:type="dxa"/>
          </w:tcPr>
          <w:p w:rsidR="00260E98" w:rsidRDefault="002B7E0B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260E98" w:rsidRDefault="002B7E0B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Чистка и обработка деревянных групп специальным составом</w:t>
            </w:r>
          </w:p>
        </w:tc>
        <w:tc>
          <w:tcPr>
            <w:tcW w:w="3191" w:type="dxa"/>
          </w:tcPr>
          <w:p w:rsidR="00260E98" w:rsidRDefault="00F6191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260E98" w:rsidTr="00807439">
        <w:tc>
          <w:tcPr>
            <w:tcW w:w="675" w:type="dxa"/>
          </w:tcPr>
          <w:p w:rsidR="00260E98" w:rsidRDefault="00F6191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260E98" w:rsidRDefault="00F6191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влажным способом</w:t>
            </w:r>
          </w:p>
        </w:tc>
        <w:tc>
          <w:tcPr>
            <w:tcW w:w="3191" w:type="dxa"/>
          </w:tcPr>
          <w:p w:rsidR="00260E98" w:rsidRDefault="00F6191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1р/неделю</w:t>
            </w:r>
          </w:p>
        </w:tc>
      </w:tr>
      <w:tr w:rsidR="00F61917" w:rsidTr="00B74165">
        <w:tc>
          <w:tcPr>
            <w:tcW w:w="9571" w:type="dxa"/>
            <w:gridSpan w:val="3"/>
          </w:tcPr>
          <w:p w:rsidR="00F61917" w:rsidRPr="00F61917" w:rsidRDefault="0091720B" w:rsidP="00F619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ПОТОЛОК</w:t>
            </w:r>
          </w:p>
        </w:tc>
      </w:tr>
      <w:tr w:rsidR="00260E98" w:rsidTr="00807439">
        <w:tc>
          <w:tcPr>
            <w:tcW w:w="675" w:type="dxa"/>
          </w:tcPr>
          <w:p w:rsidR="00260E98" w:rsidRDefault="0091720B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260E98" w:rsidRDefault="0091720B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осветительных приборов на высоте не более 2-м метров (кварцевые</w:t>
            </w:r>
            <w:r w:rsidR="00391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лампы)</w:t>
            </w:r>
          </w:p>
        </w:tc>
        <w:tc>
          <w:tcPr>
            <w:tcW w:w="3191" w:type="dxa"/>
          </w:tcPr>
          <w:p w:rsidR="00260E98" w:rsidRDefault="0039161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1р/неделю</w:t>
            </w:r>
          </w:p>
        </w:tc>
      </w:tr>
      <w:tr w:rsidR="00391616" w:rsidTr="000F0CD0">
        <w:tc>
          <w:tcPr>
            <w:tcW w:w="9571" w:type="dxa"/>
            <w:gridSpan w:val="3"/>
          </w:tcPr>
          <w:p w:rsidR="00391616" w:rsidRPr="00391616" w:rsidRDefault="00391616" w:rsidP="0039161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ОКНА</w:t>
            </w:r>
          </w:p>
        </w:tc>
      </w:tr>
      <w:tr w:rsidR="00260E98" w:rsidTr="00807439">
        <w:tc>
          <w:tcPr>
            <w:tcW w:w="675" w:type="dxa"/>
          </w:tcPr>
          <w:p w:rsidR="00260E98" w:rsidRDefault="0039161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260E98" w:rsidRDefault="0039161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Удаление случайных загрязнений с внутренней стороны </w:t>
            </w:r>
            <w:r w:rsidR="000A1243">
              <w:rPr>
                <w:rFonts w:ascii="Times New Roman" w:hAnsi="Times New Roman" w:cs="Times New Roman"/>
                <w:sz w:val="24"/>
                <w:szCs w:val="24"/>
              </w:rPr>
              <w:t>стекол до 2-х метров</w:t>
            </w:r>
          </w:p>
        </w:tc>
        <w:tc>
          <w:tcPr>
            <w:tcW w:w="3191" w:type="dxa"/>
          </w:tcPr>
          <w:p w:rsidR="00260E98" w:rsidRDefault="00DD7E9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</w:t>
            </w:r>
            <w:r w:rsidR="00C775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60E98" w:rsidTr="00807439">
        <w:tc>
          <w:tcPr>
            <w:tcW w:w="675" w:type="dxa"/>
          </w:tcPr>
          <w:p w:rsidR="00260E98" w:rsidRDefault="0009275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260E98" w:rsidRDefault="0009275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подоконников</w:t>
            </w:r>
          </w:p>
        </w:tc>
        <w:tc>
          <w:tcPr>
            <w:tcW w:w="3191" w:type="dxa"/>
          </w:tcPr>
          <w:p w:rsidR="00260E98" w:rsidRDefault="0009275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260E98" w:rsidTr="00807439">
        <w:tc>
          <w:tcPr>
            <w:tcW w:w="675" w:type="dxa"/>
          </w:tcPr>
          <w:p w:rsidR="00260E98" w:rsidRDefault="003C59A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260E98" w:rsidRDefault="005253D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случайных загрязнений с подоконников</w:t>
            </w:r>
          </w:p>
        </w:tc>
        <w:tc>
          <w:tcPr>
            <w:tcW w:w="3191" w:type="dxa"/>
          </w:tcPr>
          <w:p w:rsidR="00260E98" w:rsidRDefault="005253D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260E98" w:rsidTr="00807439">
        <w:tc>
          <w:tcPr>
            <w:tcW w:w="675" w:type="dxa"/>
          </w:tcPr>
          <w:p w:rsidR="00260E98" w:rsidRDefault="005253D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260E98" w:rsidRDefault="005253D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окон с внутренней стороны</w:t>
            </w:r>
          </w:p>
        </w:tc>
        <w:tc>
          <w:tcPr>
            <w:tcW w:w="3191" w:type="dxa"/>
          </w:tcPr>
          <w:p w:rsidR="00260E98" w:rsidRDefault="005253D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1р/месяц</w:t>
            </w:r>
          </w:p>
        </w:tc>
      </w:tr>
      <w:tr w:rsidR="005253D2" w:rsidTr="00E15507">
        <w:tc>
          <w:tcPr>
            <w:tcW w:w="9571" w:type="dxa"/>
            <w:gridSpan w:val="3"/>
          </w:tcPr>
          <w:p w:rsidR="005253D2" w:rsidRPr="005253D2" w:rsidRDefault="005253D2" w:rsidP="005253D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ИНТЕР</w:t>
            </w:r>
            <w:r w:rsidR="00CE76C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ЕРА</w:t>
            </w:r>
          </w:p>
        </w:tc>
      </w:tr>
      <w:tr w:rsidR="00807439" w:rsidTr="00807439">
        <w:tc>
          <w:tcPr>
            <w:tcW w:w="675" w:type="dxa"/>
          </w:tcPr>
          <w:p w:rsidR="00807439" w:rsidRDefault="00CE76C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807439" w:rsidRDefault="00CE76C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с предметов мебели</w:t>
            </w:r>
          </w:p>
        </w:tc>
        <w:tc>
          <w:tcPr>
            <w:tcW w:w="3191" w:type="dxa"/>
          </w:tcPr>
          <w:p w:rsidR="00807439" w:rsidRDefault="00CE76C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2 раза </w:t>
            </w:r>
          </w:p>
        </w:tc>
      </w:tr>
      <w:tr w:rsidR="00807439" w:rsidTr="00807439">
        <w:tc>
          <w:tcPr>
            <w:tcW w:w="675" w:type="dxa"/>
          </w:tcPr>
          <w:p w:rsidR="00807439" w:rsidRDefault="00CE76C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807439" w:rsidRDefault="00CE76C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случайных загрязнений с мебели</w:t>
            </w:r>
          </w:p>
        </w:tc>
        <w:tc>
          <w:tcPr>
            <w:tcW w:w="3191" w:type="dxa"/>
          </w:tcPr>
          <w:p w:rsidR="00807439" w:rsidRDefault="00CE76C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4 раза</w:t>
            </w:r>
          </w:p>
        </w:tc>
      </w:tr>
      <w:tr w:rsidR="00807439" w:rsidTr="00807439">
        <w:tc>
          <w:tcPr>
            <w:tcW w:w="675" w:type="dxa"/>
          </w:tcPr>
          <w:p w:rsidR="00807439" w:rsidRDefault="00CE76C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807439" w:rsidRDefault="0061642C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мебели специальным моющим и дезинфицирующим средством</w:t>
            </w:r>
          </w:p>
        </w:tc>
        <w:tc>
          <w:tcPr>
            <w:tcW w:w="3191" w:type="dxa"/>
          </w:tcPr>
          <w:p w:rsidR="00807439" w:rsidRDefault="00D96FE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1раз</w:t>
            </w:r>
          </w:p>
        </w:tc>
      </w:tr>
      <w:tr w:rsidR="00807439" w:rsidTr="00807439">
        <w:tc>
          <w:tcPr>
            <w:tcW w:w="675" w:type="dxa"/>
          </w:tcPr>
          <w:p w:rsidR="00807439" w:rsidRDefault="00D96FE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807439" w:rsidRDefault="00D96FE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раковин специальным средством в кабинетах</w:t>
            </w:r>
          </w:p>
        </w:tc>
        <w:tc>
          <w:tcPr>
            <w:tcW w:w="3191" w:type="dxa"/>
          </w:tcPr>
          <w:p w:rsidR="00807439" w:rsidRDefault="00D96FE7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 раз</w:t>
            </w:r>
          </w:p>
        </w:tc>
      </w:tr>
      <w:tr w:rsidR="006C1590" w:rsidTr="00343A46">
        <w:tc>
          <w:tcPr>
            <w:tcW w:w="9571" w:type="dxa"/>
            <w:gridSpan w:val="3"/>
          </w:tcPr>
          <w:p w:rsidR="006C1590" w:rsidRPr="006C1590" w:rsidRDefault="006C1590" w:rsidP="006C159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КОРЗИНЫ ДЛЯ МУСОРА</w:t>
            </w:r>
          </w:p>
        </w:tc>
      </w:tr>
      <w:tr w:rsidR="00D96FE7" w:rsidTr="00807439">
        <w:tc>
          <w:tcPr>
            <w:tcW w:w="675" w:type="dxa"/>
          </w:tcPr>
          <w:p w:rsidR="00D96FE7" w:rsidRDefault="006C1590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96FE7" w:rsidRDefault="003F7BD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вынос мусора</w:t>
            </w:r>
          </w:p>
        </w:tc>
        <w:tc>
          <w:tcPr>
            <w:tcW w:w="3191" w:type="dxa"/>
          </w:tcPr>
          <w:p w:rsidR="00D96FE7" w:rsidRDefault="003F7BD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96FE7" w:rsidTr="00807439">
        <w:tc>
          <w:tcPr>
            <w:tcW w:w="675" w:type="dxa"/>
          </w:tcPr>
          <w:p w:rsidR="00D96FE7" w:rsidRDefault="003F7BD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96FE7" w:rsidRDefault="003F7BD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мешка для мусора</w:t>
            </w:r>
          </w:p>
        </w:tc>
        <w:tc>
          <w:tcPr>
            <w:tcW w:w="3191" w:type="dxa"/>
          </w:tcPr>
          <w:p w:rsidR="00D96FE7" w:rsidRDefault="003F7BD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96FE7" w:rsidTr="00807439">
        <w:tc>
          <w:tcPr>
            <w:tcW w:w="675" w:type="dxa"/>
          </w:tcPr>
          <w:p w:rsidR="00D96FE7" w:rsidRDefault="00BC283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96FE7" w:rsidRDefault="00BC283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Дезинфекция корзин с наружной и внутренней стороны</w:t>
            </w:r>
          </w:p>
        </w:tc>
        <w:tc>
          <w:tcPr>
            <w:tcW w:w="3191" w:type="dxa"/>
          </w:tcPr>
          <w:p w:rsidR="00D96FE7" w:rsidRDefault="00BC2834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 раз</w:t>
            </w:r>
          </w:p>
        </w:tc>
      </w:tr>
      <w:tr w:rsidR="0055752A" w:rsidTr="00CB333B">
        <w:tc>
          <w:tcPr>
            <w:tcW w:w="9571" w:type="dxa"/>
            <w:gridSpan w:val="3"/>
          </w:tcPr>
          <w:p w:rsidR="0055752A" w:rsidRPr="0055752A" w:rsidRDefault="0055752A" w:rsidP="0055752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САНУЗЛЫ</w:t>
            </w:r>
          </w:p>
        </w:tc>
      </w:tr>
      <w:tr w:rsidR="00D96FE7" w:rsidTr="00807439">
        <w:tc>
          <w:tcPr>
            <w:tcW w:w="675" w:type="dxa"/>
          </w:tcPr>
          <w:p w:rsidR="00D96FE7" w:rsidRDefault="0055752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05" w:type="dxa"/>
          </w:tcPr>
          <w:p w:rsidR="00D96FE7" w:rsidRDefault="0055752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Мытье и </w:t>
            </w:r>
            <w:r w:rsidR="00B32165">
              <w:rPr>
                <w:rFonts w:ascii="Times New Roman" w:hAnsi="Times New Roman" w:cs="Times New Roman"/>
                <w:sz w:val="24"/>
                <w:szCs w:val="24"/>
              </w:rPr>
              <w:t>дезинфекция пола</w:t>
            </w:r>
          </w:p>
        </w:tc>
        <w:tc>
          <w:tcPr>
            <w:tcW w:w="3191" w:type="dxa"/>
          </w:tcPr>
          <w:p w:rsidR="00D96FE7" w:rsidRDefault="00B3216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96FE7" w:rsidTr="00807439">
        <w:tc>
          <w:tcPr>
            <w:tcW w:w="675" w:type="dxa"/>
          </w:tcPr>
          <w:p w:rsidR="00D96FE7" w:rsidRDefault="00B3216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96FE7" w:rsidRDefault="00B3216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и дезинфекция стен на всю высоту</w:t>
            </w:r>
          </w:p>
        </w:tc>
        <w:tc>
          <w:tcPr>
            <w:tcW w:w="3191" w:type="dxa"/>
          </w:tcPr>
          <w:p w:rsidR="00D96FE7" w:rsidRDefault="003B165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1р/месяц</w:t>
            </w:r>
          </w:p>
        </w:tc>
      </w:tr>
      <w:tr w:rsidR="00D96FE7" w:rsidTr="00807439">
        <w:tc>
          <w:tcPr>
            <w:tcW w:w="675" w:type="dxa"/>
          </w:tcPr>
          <w:p w:rsidR="00D96FE7" w:rsidRDefault="003B165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96FE7" w:rsidRDefault="003B165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и дезинфекция дверей, дверных</w:t>
            </w:r>
            <w:r w:rsidR="00890395">
              <w:rPr>
                <w:rFonts w:ascii="Times New Roman" w:hAnsi="Times New Roman" w:cs="Times New Roman"/>
                <w:sz w:val="24"/>
                <w:szCs w:val="24"/>
              </w:rPr>
              <w:t xml:space="preserve"> блоков, дверных ручек</w:t>
            </w:r>
          </w:p>
        </w:tc>
        <w:tc>
          <w:tcPr>
            <w:tcW w:w="3191" w:type="dxa"/>
          </w:tcPr>
          <w:p w:rsidR="00D96FE7" w:rsidRDefault="0089039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96FE7" w:rsidTr="00807439">
        <w:tc>
          <w:tcPr>
            <w:tcW w:w="675" w:type="dxa"/>
          </w:tcPr>
          <w:p w:rsidR="00D96FE7" w:rsidRDefault="0089039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96FE7" w:rsidRDefault="0089039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случайных загрязнений со стен на высоте до 2-х метров</w:t>
            </w:r>
          </w:p>
        </w:tc>
        <w:tc>
          <w:tcPr>
            <w:tcW w:w="3191" w:type="dxa"/>
          </w:tcPr>
          <w:p w:rsidR="00D96FE7" w:rsidRDefault="00890395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96FE7" w:rsidTr="00807439">
        <w:tc>
          <w:tcPr>
            <w:tcW w:w="675" w:type="dxa"/>
          </w:tcPr>
          <w:p w:rsidR="00D96FE7" w:rsidRDefault="0053282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D96FE7" w:rsidRDefault="0053282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зеркал и аксессуаров</w:t>
            </w:r>
          </w:p>
        </w:tc>
        <w:tc>
          <w:tcPr>
            <w:tcW w:w="3191" w:type="dxa"/>
          </w:tcPr>
          <w:p w:rsidR="00D96FE7" w:rsidRDefault="0053282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96FE7" w:rsidTr="00807439">
        <w:tc>
          <w:tcPr>
            <w:tcW w:w="675" w:type="dxa"/>
          </w:tcPr>
          <w:p w:rsidR="00D96FE7" w:rsidRDefault="0053282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D96FE7" w:rsidRDefault="00532826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Мытье и дезинфекция унитаза и раковин, </w:t>
            </w:r>
            <w:r w:rsidR="00AF3AF2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пыли с </w:t>
            </w:r>
            <w:proofErr w:type="spellStart"/>
            <w:r w:rsidR="00AF3AF2">
              <w:rPr>
                <w:rFonts w:ascii="Times New Roman" w:hAnsi="Times New Roman" w:cs="Times New Roman"/>
                <w:sz w:val="24"/>
                <w:szCs w:val="24"/>
              </w:rPr>
              <w:t>диспенсеров</w:t>
            </w:r>
            <w:proofErr w:type="spellEnd"/>
          </w:p>
        </w:tc>
        <w:tc>
          <w:tcPr>
            <w:tcW w:w="3191" w:type="dxa"/>
          </w:tcPr>
          <w:p w:rsidR="00D96FE7" w:rsidRDefault="00AF3AF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96FE7" w:rsidTr="00807439">
        <w:tc>
          <w:tcPr>
            <w:tcW w:w="675" w:type="dxa"/>
          </w:tcPr>
          <w:p w:rsidR="00D96FE7" w:rsidRDefault="00AF3AF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D96FE7" w:rsidRDefault="00AF3AF2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Заправка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диспенсеров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туалетной бумагой</w:t>
            </w:r>
            <w:r w:rsidR="00325FC9">
              <w:rPr>
                <w:rFonts w:ascii="Times New Roman" w:hAnsi="Times New Roman" w:cs="Times New Roman"/>
                <w:sz w:val="24"/>
                <w:szCs w:val="24"/>
              </w:rPr>
              <w:t>, жидким мылом</w:t>
            </w:r>
          </w:p>
        </w:tc>
        <w:tc>
          <w:tcPr>
            <w:tcW w:w="3191" w:type="dxa"/>
          </w:tcPr>
          <w:p w:rsidR="00D96FE7" w:rsidRDefault="00325FC9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96FE7" w:rsidTr="00807439">
        <w:tc>
          <w:tcPr>
            <w:tcW w:w="675" w:type="dxa"/>
          </w:tcPr>
          <w:p w:rsidR="00D96FE7" w:rsidRDefault="00325FC9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D96FE7" w:rsidRDefault="00325FC9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пыли и загрязнений из труднодоступных мест</w:t>
            </w:r>
          </w:p>
        </w:tc>
        <w:tc>
          <w:tcPr>
            <w:tcW w:w="3191" w:type="dxa"/>
          </w:tcPr>
          <w:p w:rsidR="00D96FE7" w:rsidRDefault="000270ED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</w:t>
            </w:r>
            <w:r w:rsidR="00325FC9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</w:tr>
      <w:tr w:rsidR="00CC5628" w:rsidTr="002F1DF2">
        <w:tc>
          <w:tcPr>
            <w:tcW w:w="9571" w:type="dxa"/>
            <w:gridSpan w:val="3"/>
          </w:tcPr>
          <w:p w:rsidR="00CC5628" w:rsidRPr="00CC5628" w:rsidRDefault="00CC5628" w:rsidP="00E366F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3: ЛЕСТНИЧНЫЕ СПУСКИ</w:t>
            </w:r>
          </w:p>
        </w:tc>
      </w:tr>
      <w:tr w:rsidR="00CC5628" w:rsidTr="007915E3">
        <w:tc>
          <w:tcPr>
            <w:tcW w:w="9571" w:type="dxa"/>
            <w:gridSpan w:val="3"/>
          </w:tcPr>
          <w:p w:rsidR="00CC5628" w:rsidRPr="00CC5628" w:rsidRDefault="00CC5628" w:rsidP="00CC562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</w:t>
            </w:r>
          </w:p>
        </w:tc>
      </w:tr>
      <w:tr w:rsidR="00D96FE7" w:rsidTr="00807439">
        <w:tc>
          <w:tcPr>
            <w:tcW w:w="675" w:type="dxa"/>
          </w:tcPr>
          <w:p w:rsidR="00D96FE7" w:rsidRDefault="0073510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D96FE7" w:rsidRDefault="0073510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случайного мусора с пола</w:t>
            </w:r>
          </w:p>
        </w:tc>
        <w:tc>
          <w:tcPr>
            <w:tcW w:w="3191" w:type="dxa"/>
          </w:tcPr>
          <w:p w:rsidR="00D96FE7" w:rsidRDefault="0073510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96FE7" w:rsidTr="00807439">
        <w:tc>
          <w:tcPr>
            <w:tcW w:w="675" w:type="dxa"/>
          </w:tcPr>
          <w:p w:rsidR="00D96FE7" w:rsidRDefault="0073510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D96FE7" w:rsidRDefault="0073510A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влажная уборка лестниц и площадок</w:t>
            </w:r>
          </w:p>
        </w:tc>
        <w:tc>
          <w:tcPr>
            <w:tcW w:w="3191" w:type="dxa"/>
          </w:tcPr>
          <w:p w:rsidR="00D96FE7" w:rsidRDefault="0030628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4р/день</w:t>
            </w:r>
          </w:p>
        </w:tc>
      </w:tr>
      <w:tr w:rsidR="00D96FE7" w:rsidTr="00807439">
        <w:tc>
          <w:tcPr>
            <w:tcW w:w="675" w:type="dxa"/>
          </w:tcPr>
          <w:p w:rsidR="00D96FE7" w:rsidRDefault="0030628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D96FE7" w:rsidRDefault="0030628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с пола случайных загрязнений, жевательной резинки, черных полос от обуви</w:t>
            </w:r>
          </w:p>
        </w:tc>
        <w:tc>
          <w:tcPr>
            <w:tcW w:w="3191" w:type="dxa"/>
          </w:tcPr>
          <w:p w:rsidR="00D96FE7" w:rsidRDefault="0030628F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(по мере необходимости)</w:t>
            </w:r>
          </w:p>
        </w:tc>
      </w:tr>
      <w:tr w:rsidR="00D96FE7" w:rsidTr="00807439">
        <w:tc>
          <w:tcPr>
            <w:tcW w:w="675" w:type="dxa"/>
          </w:tcPr>
          <w:p w:rsidR="00D96FE7" w:rsidRDefault="001734C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D96FE7" w:rsidRDefault="001734C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Влажная обработка плинтусов</w:t>
            </w:r>
          </w:p>
        </w:tc>
        <w:tc>
          <w:tcPr>
            <w:tcW w:w="3191" w:type="dxa"/>
          </w:tcPr>
          <w:p w:rsidR="00D96FE7" w:rsidRDefault="001734C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1734CE" w:rsidTr="00714B95">
        <w:tc>
          <w:tcPr>
            <w:tcW w:w="9571" w:type="dxa"/>
            <w:gridSpan w:val="3"/>
          </w:tcPr>
          <w:p w:rsidR="001734CE" w:rsidRPr="001734CE" w:rsidRDefault="001734CE" w:rsidP="001734C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ВЕРТИКАЛЬНЫЕ ПОВЕРХНОСТИ</w:t>
            </w:r>
          </w:p>
        </w:tc>
      </w:tr>
      <w:tr w:rsidR="001734CE" w:rsidTr="00807439">
        <w:tc>
          <w:tcPr>
            <w:tcW w:w="675" w:type="dxa"/>
          </w:tcPr>
          <w:p w:rsidR="001734CE" w:rsidRDefault="001734C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1734CE" w:rsidRDefault="00D11B6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Ручная влажная уборка перил</w:t>
            </w:r>
          </w:p>
        </w:tc>
        <w:tc>
          <w:tcPr>
            <w:tcW w:w="3191" w:type="dxa"/>
          </w:tcPr>
          <w:p w:rsidR="001734CE" w:rsidRDefault="00D11B6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 1р/день</w:t>
            </w:r>
          </w:p>
        </w:tc>
      </w:tr>
      <w:tr w:rsidR="001734CE" w:rsidTr="00807439">
        <w:tc>
          <w:tcPr>
            <w:tcW w:w="675" w:type="dxa"/>
          </w:tcPr>
          <w:p w:rsidR="001734CE" w:rsidRDefault="00D11B6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1734CE" w:rsidRDefault="00D11B6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Удаление загрязнений в стыках и других труднодоступных местах</w:t>
            </w:r>
          </w:p>
        </w:tc>
        <w:tc>
          <w:tcPr>
            <w:tcW w:w="3191" w:type="dxa"/>
          </w:tcPr>
          <w:p w:rsidR="001734CE" w:rsidRDefault="00D11B6E" w:rsidP="00E366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1р/неделю</w:t>
            </w:r>
          </w:p>
        </w:tc>
      </w:tr>
    </w:tbl>
    <w:p w:rsidR="00807439" w:rsidRDefault="00807439" w:rsidP="00E366F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7685" w:rsidRPr="007608C0" w:rsidRDefault="00947685" w:rsidP="00947685">
      <w:pPr>
        <w:pStyle w:val="a5"/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>1.1.</w:t>
      </w:r>
      <w:r w:rsidRPr="007608C0">
        <w:rPr>
          <w:sz w:val="22"/>
          <w:szCs w:val="22"/>
        </w:rPr>
        <w:t>Адрес</w:t>
      </w:r>
      <w:r>
        <w:rPr>
          <w:sz w:val="22"/>
          <w:szCs w:val="22"/>
        </w:rPr>
        <w:t>а Объектов</w:t>
      </w:r>
      <w:r w:rsidRPr="007608C0">
        <w:rPr>
          <w:sz w:val="22"/>
          <w:szCs w:val="22"/>
        </w:rPr>
        <w:t>: город Пермь,</w:t>
      </w:r>
      <w:r>
        <w:rPr>
          <w:sz w:val="22"/>
          <w:szCs w:val="22"/>
        </w:rPr>
        <w:t xml:space="preserve"> </w:t>
      </w:r>
      <w:r w:rsidRPr="007608C0">
        <w:rPr>
          <w:sz w:val="22"/>
          <w:szCs w:val="22"/>
        </w:rPr>
        <w:t>ул.</w:t>
      </w:r>
      <w:r>
        <w:rPr>
          <w:sz w:val="22"/>
          <w:szCs w:val="22"/>
        </w:rPr>
        <w:t xml:space="preserve"> </w:t>
      </w:r>
      <w:r w:rsidRPr="007608C0">
        <w:rPr>
          <w:sz w:val="22"/>
          <w:szCs w:val="22"/>
        </w:rPr>
        <w:t>Петропавловская,109</w:t>
      </w:r>
      <w:r>
        <w:rPr>
          <w:sz w:val="22"/>
          <w:szCs w:val="22"/>
        </w:rPr>
        <w:t>, ул. Монастырская,159.</w:t>
      </w:r>
    </w:p>
    <w:p w:rsidR="00947685" w:rsidRDefault="00947685" w:rsidP="00947685">
      <w:pPr>
        <w:pStyle w:val="a5"/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 w:rsidRPr="007608C0">
        <w:rPr>
          <w:sz w:val="22"/>
          <w:szCs w:val="22"/>
        </w:rPr>
        <w:t>Общая площадь Объе</w:t>
      </w:r>
      <w:r>
        <w:rPr>
          <w:sz w:val="22"/>
          <w:szCs w:val="22"/>
        </w:rPr>
        <w:t>ктов</w:t>
      </w:r>
      <w:r w:rsidRPr="007608C0">
        <w:rPr>
          <w:sz w:val="22"/>
          <w:szCs w:val="22"/>
        </w:rPr>
        <w:t xml:space="preserve"> 1</w:t>
      </w:r>
      <w:r>
        <w:rPr>
          <w:sz w:val="22"/>
          <w:szCs w:val="22"/>
        </w:rPr>
        <w:t> 730,3</w:t>
      </w:r>
      <w:r w:rsidRPr="007608C0">
        <w:rPr>
          <w:sz w:val="22"/>
          <w:szCs w:val="22"/>
        </w:rPr>
        <w:t xml:space="preserve"> кв.м.</w:t>
      </w:r>
    </w:p>
    <w:p w:rsidR="00947685" w:rsidRPr="007608C0" w:rsidRDefault="00947685" w:rsidP="00947685">
      <w:pPr>
        <w:pStyle w:val="a5"/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Объект № 1: </w:t>
      </w:r>
      <w:r w:rsidRPr="007608C0">
        <w:rPr>
          <w:sz w:val="22"/>
          <w:szCs w:val="22"/>
        </w:rPr>
        <w:t>город Пермь,</w:t>
      </w:r>
      <w:r>
        <w:rPr>
          <w:sz w:val="22"/>
          <w:szCs w:val="22"/>
        </w:rPr>
        <w:t xml:space="preserve"> </w:t>
      </w:r>
      <w:r w:rsidRPr="007608C0">
        <w:rPr>
          <w:sz w:val="22"/>
          <w:szCs w:val="22"/>
        </w:rPr>
        <w:t>ул.</w:t>
      </w:r>
      <w:r>
        <w:rPr>
          <w:sz w:val="22"/>
          <w:szCs w:val="22"/>
        </w:rPr>
        <w:t xml:space="preserve"> </w:t>
      </w:r>
      <w:r w:rsidRPr="007608C0">
        <w:rPr>
          <w:sz w:val="22"/>
          <w:szCs w:val="22"/>
        </w:rPr>
        <w:t>Петропавловская,109</w:t>
      </w:r>
      <w:r>
        <w:rPr>
          <w:sz w:val="22"/>
          <w:szCs w:val="22"/>
        </w:rPr>
        <w:t xml:space="preserve">: </w:t>
      </w:r>
    </w:p>
    <w:p w:rsidR="00947685" w:rsidRDefault="00947685" w:rsidP="0094768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7608C0">
        <w:rPr>
          <w:sz w:val="22"/>
          <w:szCs w:val="22"/>
        </w:rPr>
        <w:t xml:space="preserve">Время оказания услуг: </w:t>
      </w:r>
      <w:r>
        <w:rPr>
          <w:sz w:val="22"/>
          <w:szCs w:val="22"/>
        </w:rPr>
        <w:t xml:space="preserve">   </w:t>
      </w:r>
      <w:r w:rsidRPr="007608C0">
        <w:rPr>
          <w:sz w:val="22"/>
          <w:szCs w:val="22"/>
        </w:rPr>
        <w:t xml:space="preserve">с </w:t>
      </w:r>
      <w:r>
        <w:rPr>
          <w:sz w:val="22"/>
          <w:szCs w:val="22"/>
        </w:rPr>
        <w:t>08</w:t>
      </w:r>
      <w:r w:rsidRPr="007608C0">
        <w:rPr>
          <w:sz w:val="22"/>
          <w:szCs w:val="22"/>
        </w:rPr>
        <w:t>.00</w:t>
      </w:r>
      <w:r>
        <w:rPr>
          <w:sz w:val="22"/>
          <w:szCs w:val="22"/>
        </w:rPr>
        <w:t xml:space="preserve">  </w:t>
      </w:r>
      <w:r w:rsidRPr="007608C0">
        <w:rPr>
          <w:sz w:val="22"/>
          <w:szCs w:val="22"/>
        </w:rPr>
        <w:t xml:space="preserve">до </w:t>
      </w:r>
      <w:r>
        <w:rPr>
          <w:sz w:val="22"/>
          <w:szCs w:val="22"/>
        </w:rPr>
        <w:t>13</w:t>
      </w:r>
      <w:r w:rsidRPr="007608C0">
        <w:rPr>
          <w:sz w:val="22"/>
          <w:szCs w:val="22"/>
        </w:rPr>
        <w:t>.00 часов</w:t>
      </w:r>
      <w:r>
        <w:rPr>
          <w:sz w:val="22"/>
          <w:szCs w:val="22"/>
        </w:rPr>
        <w:t xml:space="preserve"> -  1 чел. понедельник-пятница;</w:t>
      </w:r>
    </w:p>
    <w:p w:rsidR="00947685" w:rsidRDefault="00947685" w:rsidP="0094768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с 13.00 до  17.00 часов -  1 чел. понедельник-пятница;</w:t>
      </w:r>
    </w:p>
    <w:p w:rsidR="00947685" w:rsidRDefault="00947685" w:rsidP="0094768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с 18.00  до 22.00 часов -  1 чел. понедельник-пятница;</w:t>
      </w:r>
    </w:p>
    <w:p w:rsidR="00947685" w:rsidRDefault="00947685" w:rsidP="0094768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с 19.00  до 22.00 часов -  2 чел.  понедельник-пятница;</w:t>
      </w:r>
    </w:p>
    <w:p w:rsidR="00947685" w:rsidRDefault="00947685" w:rsidP="0094768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Количество человек с понедельника по пятницу составляет:– 5 человек.</w:t>
      </w:r>
    </w:p>
    <w:p w:rsidR="00947685" w:rsidRDefault="00947685" w:rsidP="00947685">
      <w:pPr>
        <w:pStyle w:val="a5"/>
        <w:ind w:left="2124" w:firstLine="708"/>
        <w:jc w:val="both"/>
        <w:rPr>
          <w:sz w:val="22"/>
          <w:szCs w:val="22"/>
        </w:rPr>
      </w:pPr>
      <w:r>
        <w:rPr>
          <w:sz w:val="22"/>
          <w:szCs w:val="22"/>
        </w:rPr>
        <w:t>С 18.00 до 22.00 часов – 3 чел. Суббота.</w:t>
      </w:r>
    </w:p>
    <w:p w:rsidR="00947685" w:rsidRDefault="00947685" w:rsidP="0094768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Количество человек в субботу составляет: – 3 человека.</w:t>
      </w:r>
    </w:p>
    <w:p w:rsidR="00947685" w:rsidRPr="007608C0" w:rsidRDefault="00947685" w:rsidP="00947685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1.4. Объект № 2: </w:t>
      </w:r>
      <w:r w:rsidRPr="007608C0">
        <w:rPr>
          <w:sz w:val="22"/>
          <w:szCs w:val="22"/>
        </w:rPr>
        <w:t>город Пермь,</w:t>
      </w:r>
      <w:r>
        <w:rPr>
          <w:sz w:val="22"/>
          <w:szCs w:val="22"/>
        </w:rPr>
        <w:t xml:space="preserve"> ул. Монастырская,159:</w:t>
      </w:r>
    </w:p>
    <w:p w:rsidR="00947685" w:rsidRPr="00947685" w:rsidRDefault="00947685" w:rsidP="00947685">
      <w:pPr>
        <w:pStyle w:val="a3"/>
        <w:rPr>
          <w:rFonts w:ascii="Times New Roman" w:hAnsi="Times New Roman" w:cs="Times New Roman"/>
        </w:rPr>
      </w:pPr>
      <w:r>
        <w:tab/>
        <w:t xml:space="preserve">     </w:t>
      </w:r>
      <w:r w:rsidRPr="00947685">
        <w:rPr>
          <w:rFonts w:ascii="Times New Roman" w:hAnsi="Times New Roman" w:cs="Times New Roman"/>
        </w:rPr>
        <w:t>Время оказания услуг:    с 16.30  до 19.00 часов -  1 чел. понедельник-пятница;</w:t>
      </w:r>
    </w:p>
    <w:p w:rsidR="00947685" w:rsidRPr="00947685" w:rsidRDefault="00947685" w:rsidP="00947685">
      <w:pPr>
        <w:pStyle w:val="a3"/>
        <w:rPr>
          <w:rFonts w:ascii="Times New Roman" w:hAnsi="Times New Roman" w:cs="Times New Roman"/>
        </w:rPr>
      </w:pPr>
      <w:r w:rsidRPr="0094768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Pr="00947685">
        <w:rPr>
          <w:rFonts w:ascii="Times New Roman" w:hAnsi="Times New Roman" w:cs="Times New Roman"/>
        </w:rPr>
        <w:t>Количество человек с понедельника по пятницу составляет:– 1 человек.</w:t>
      </w:r>
    </w:p>
    <w:p w:rsidR="00752603" w:rsidRDefault="00752603" w:rsidP="00E366F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2603" w:rsidRDefault="00752603" w:rsidP="00E366F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E487D" w:rsidRDefault="006E487D" w:rsidP="000060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0A26" w:rsidRDefault="00750A26" w:rsidP="000060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0A26" w:rsidRDefault="00750A26" w:rsidP="000060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119F7" w:rsidRPr="000060C4" w:rsidRDefault="00C119F7" w:rsidP="000060C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____________________________________Г.Н. Цепаев</w:t>
      </w:r>
    </w:p>
    <w:sectPr w:rsidR="00C119F7" w:rsidRPr="000060C4" w:rsidSect="00405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7A24"/>
    <w:rsid w:val="000060C4"/>
    <w:rsid w:val="000270ED"/>
    <w:rsid w:val="00036A7D"/>
    <w:rsid w:val="00092755"/>
    <w:rsid w:val="00092C8A"/>
    <w:rsid w:val="000A1243"/>
    <w:rsid w:val="000F47E6"/>
    <w:rsid w:val="00113231"/>
    <w:rsid w:val="001221BE"/>
    <w:rsid w:val="001613D6"/>
    <w:rsid w:val="001734CE"/>
    <w:rsid w:val="00192CBE"/>
    <w:rsid w:val="00260E98"/>
    <w:rsid w:val="00292B74"/>
    <w:rsid w:val="00293DA8"/>
    <w:rsid w:val="0029553C"/>
    <w:rsid w:val="00295EFE"/>
    <w:rsid w:val="002B7E0B"/>
    <w:rsid w:val="00302140"/>
    <w:rsid w:val="0030628F"/>
    <w:rsid w:val="00325FC9"/>
    <w:rsid w:val="00326A2E"/>
    <w:rsid w:val="00345EE1"/>
    <w:rsid w:val="003772C8"/>
    <w:rsid w:val="00391616"/>
    <w:rsid w:val="003B1655"/>
    <w:rsid w:val="003C59A6"/>
    <w:rsid w:val="003C6BAE"/>
    <w:rsid w:val="003E7A5A"/>
    <w:rsid w:val="003F7BD5"/>
    <w:rsid w:val="00405684"/>
    <w:rsid w:val="00422780"/>
    <w:rsid w:val="00443EA6"/>
    <w:rsid w:val="004A2D36"/>
    <w:rsid w:val="004C127C"/>
    <w:rsid w:val="004D7C84"/>
    <w:rsid w:val="004F0A38"/>
    <w:rsid w:val="005031AF"/>
    <w:rsid w:val="00511494"/>
    <w:rsid w:val="005253D2"/>
    <w:rsid w:val="00532826"/>
    <w:rsid w:val="00553C1D"/>
    <w:rsid w:val="0055611E"/>
    <w:rsid w:val="0055752A"/>
    <w:rsid w:val="005C5293"/>
    <w:rsid w:val="005D0F3E"/>
    <w:rsid w:val="0061642C"/>
    <w:rsid w:val="0063396A"/>
    <w:rsid w:val="00640135"/>
    <w:rsid w:val="006409E9"/>
    <w:rsid w:val="006C1590"/>
    <w:rsid w:val="006E1429"/>
    <w:rsid w:val="006E487D"/>
    <w:rsid w:val="00722AD9"/>
    <w:rsid w:val="00727C1F"/>
    <w:rsid w:val="0073510A"/>
    <w:rsid w:val="0074540E"/>
    <w:rsid w:val="00750A26"/>
    <w:rsid w:val="00752603"/>
    <w:rsid w:val="007646CC"/>
    <w:rsid w:val="0079631F"/>
    <w:rsid w:val="00796953"/>
    <w:rsid w:val="007B39EE"/>
    <w:rsid w:val="007E36D3"/>
    <w:rsid w:val="00807439"/>
    <w:rsid w:val="00830591"/>
    <w:rsid w:val="00840407"/>
    <w:rsid w:val="00855998"/>
    <w:rsid w:val="00861AA1"/>
    <w:rsid w:val="00890395"/>
    <w:rsid w:val="008E46A8"/>
    <w:rsid w:val="0091720B"/>
    <w:rsid w:val="00933F8D"/>
    <w:rsid w:val="00947685"/>
    <w:rsid w:val="00955D32"/>
    <w:rsid w:val="0097699C"/>
    <w:rsid w:val="009F0ADC"/>
    <w:rsid w:val="00A126EC"/>
    <w:rsid w:val="00A60676"/>
    <w:rsid w:val="00A742AB"/>
    <w:rsid w:val="00AF3AF2"/>
    <w:rsid w:val="00B32165"/>
    <w:rsid w:val="00B552E8"/>
    <w:rsid w:val="00BA776A"/>
    <w:rsid w:val="00BB7A2D"/>
    <w:rsid w:val="00BC2834"/>
    <w:rsid w:val="00BC759B"/>
    <w:rsid w:val="00C119F7"/>
    <w:rsid w:val="00C24F01"/>
    <w:rsid w:val="00C34434"/>
    <w:rsid w:val="00C37961"/>
    <w:rsid w:val="00C7758A"/>
    <w:rsid w:val="00CC426D"/>
    <w:rsid w:val="00CC5628"/>
    <w:rsid w:val="00CE76CF"/>
    <w:rsid w:val="00D11B6E"/>
    <w:rsid w:val="00D27A24"/>
    <w:rsid w:val="00D7253E"/>
    <w:rsid w:val="00D96FE7"/>
    <w:rsid w:val="00DA430C"/>
    <w:rsid w:val="00DC0C64"/>
    <w:rsid w:val="00DC7AFD"/>
    <w:rsid w:val="00DD7E92"/>
    <w:rsid w:val="00E353A1"/>
    <w:rsid w:val="00E366F8"/>
    <w:rsid w:val="00E41C14"/>
    <w:rsid w:val="00E52186"/>
    <w:rsid w:val="00E645C6"/>
    <w:rsid w:val="00EA0E10"/>
    <w:rsid w:val="00EB16F1"/>
    <w:rsid w:val="00F3577D"/>
    <w:rsid w:val="00F46A5F"/>
    <w:rsid w:val="00F47074"/>
    <w:rsid w:val="00F61917"/>
    <w:rsid w:val="00F8113C"/>
    <w:rsid w:val="00F91B67"/>
    <w:rsid w:val="00FA6DFD"/>
    <w:rsid w:val="00FD283F"/>
    <w:rsid w:val="00FE5D97"/>
    <w:rsid w:val="00FF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47E6"/>
    <w:pPr>
      <w:spacing w:after="0" w:line="240" w:lineRule="auto"/>
    </w:pPr>
  </w:style>
  <w:style w:type="table" w:styleId="a4">
    <w:name w:val="Table Grid"/>
    <w:basedOn w:val="a1"/>
    <w:uiPriority w:val="59"/>
    <w:rsid w:val="00807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Number"/>
    <w:basedOn w:val="a"/>
    <w:rsid w:val="00006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50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0A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1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40D9F-0B29-4320-BD21-37D16653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26</cp:revision>
  <cp:lastPrinted>2012-05-05T04:49:00Z</cp:lastPrinted>
  <dcterms:created xsi:type="dcterms:W3CDTF">2012-04-28T08:32:00Z</dcterms:created>
  <dcterms:modified xsi:type="dcterms:W3CDTF">2013-06-05T02:59:00Z</dcterms:modified>
</cp:coreProperties>
</file>