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14D" w:rsidRPr="0012114D" w:rsidRDefault="0012114D" w:rsidP="0012114D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2114D">
        <w:rPr>
          <w:rFonts w:ascii="Times New Roman" w:hAnsi="Times New Roman" w:cs="Times New Roman"/>
          <w:sz w:val="20"/>
          <w:szCs w:val="20"/>
        </w:rPr>
        <w:t>Приложение № 1</w:t>
      </w:r>
    </w:p>
    <w:p w:rsidR="0012114D" w:rsidRPr="0012114D" w:rsidRDefault="0012114D" w:rsidP="0012114D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2114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к  муниципальному контракту</w:t>
      </w:r>
    </w:p>
    <w:p w:rsidR="0012114D" w:rsidRDefault="0012114D" w:rsidP="0012114D">
      <w:pPr>
        <w:spacing w:line="240" w:lineRule="auto"/>
        <w:jc w:val="right"/>
        <w:rPr>
          <w:rFonts w:ascii="Times New Roman" w:hAnsi="Times New Roman" w:cs="Times New Roman"/>
          <w:b/>
        </w:rPr>
      </w:pPr>
      <w:r w:rsidRPr="0012114D">
        <w:rPr>
          <w:rFonts w:ascii="Times New Roman" w:hAnsi="Times New Roman" w:cs="Times New Roman"/>
          <w:sz w:val="20"/>
          <w:szCs w:val="20"/>
        </w:rPr>
        <w:t>№ _______ от «____»________2013г</w:t>
      </w:r>
      <w:r w:rsidRPr="0012114D">
        <w:rPr>
          <w:rFonts w:ascii="Times New Roman" w:hAnsi="Times New Roman" w:cs="Times New Roman"/>
          <w:b/>
        </w:rPr>
        <w:t>.</w:t>
      </w:r>
    </w:p>
    <w:p w:rsidR="00C34236" w:rsidRPr="00C34236" w:rsidRDefault="00C34236" w:rsidP="0012114D">
      <w:pPr>
        <w:rPr>
          <w:rFonts w:ascii="Times New Roman" w:hAnsi="Times New Roman" w:cs="Times New Roman"/>
          <w:b/>
        </w:rPr>
      </w:pPr>
      <w:r w:rsidRPr="00C34236">
        <w:rPr>
          <w:rFonts w:ascii="Times New Roman" w:hAnsi="Times New Roman" w:cs="Times New Roman"/>
          <w:b/>
        </w:rPr>
        <w:t>Перечень Объектов</w:t>
      </w:r>
      <w:r w:rsidR="00956212">
        <w:rPr>
          <w:rFonts w:ascii="Times New Roman" w:hAnsi="Times New Roman" w:cs="Times New Roman"/>
          <w:b/>
        </w:rPr>
        <w:t xml:space="preserve"> </w:t>
      </w:r>
      <w:r w:rsidRPr="00C34236">
        <w:rPr>
          <w:rFonts w:ascii="Times New Roman" w:hAnsi="Times New Roman" w:cs="Times New Roman"/>
          <w:b/>
        </w:rPr>
        <w:t>с указанием эксплуатационной категории содержания и объема работ на 2013-2016 год.</w:t>
      </w:r>
    </w:p>
    <w:tbl>
      <w:tblPr>
        <w:tblW w:w="156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05"/>
        <w:gridCol w:w="1214"/>
        <w:gridCol w:w="1121"/>
        <w:gridCol w:w="1272"/>
        <w:gridCol w:w="504"/>
        <w:gridCol w:w="741"/>
        <w:gridCol w:w="671"/>
        <w:gridCol w:w="777"/>
        <w:gridCol w:w="658"/>
        <w:gridCol w:w="822"/>
        <w:gridCol w:w="505"/>
        <w:gridCol w:w="567"/>
        <w:gridCol w:w="709"/>
        <w:gridCol w:w="741"/>
        <w:gridCol w:w="676"/>
        <w:gridCol w:w="425"/>
        <w:gridCol w:w="709"/>
        <w:gridCol w:w="601"/>
        <w:gridCol w:w="533"/>
        <w:gridCol w:w="496"/>
        <w:gridCol w:w="496"/>
        <w:gridCol w:w="496"/>
        <w:gridCol w:w="426"/>
      </w:tblGrid>
      <w:tr w:rsidR="00C34236" w:rsidRPr="00C34236" w:rsidTr="00C34236">
        <w:trPr>
          <w:trHeight w:val="765"/>
        </w:trPr>
        <w:tc>
          <w:tcPr>
            <w:tcW w:w="50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№ п/п</w:t>
            </w:r>
          </w:p>
        </w:tc>
        <w:tc>
          <w:tcPr>
            <w:tcW w:w="121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Объект</w:t>
            </w:r>
          </w:p>
        </w:tc>
        <w:tc>
          <w:tcPr>
            <w:tcW w:w="112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От</w:t>
            </w:r>
          </w:p>
        </w:tc>
        <w:tc>
          <w:tcPr>
            <w:tcW w:w="127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До</w:t>
            </w:r>
          </w:p>
        </w:tc>
        <w:tc>
          <w:tcPr>
            <w:tcW w:w="5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Категория</w:t>
            </w:r>
          </w:p>
        </w:tc>
        <w:tc>
          <w:tcPr>
            <w:tcW w:w="7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Площадь, м</w:t>
            </w:r>
            <w:proofErr w:type="gram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44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тротуары, м</w:t>
            </w:r>
            <w:proofErr w:type="gram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4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заездные карманы, м</w:t>
            </w:r>
            <w:proofErr w:type="gram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7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ливенвая</w:t>
            </w:r>
            <w:proofErr w:type="spellEnd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 xml:space="preserve"> канализация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ручные работы у борта, м</w:t>
            </w:r>
            <w:proofErr w:type="gram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proofErr w:type="gramEnd"/>
          </w:p>
        </w:tc>
        <w:tc>
          <w:tcPr>
            <w:tcW w:w="7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газоны</w:t>
            </w:r>
            <w:proofErr w:type="gram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,м</w:t>
            </w:r>
            <w:proofErr w:type="gramEnd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6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съезды, м</w:t>
            </w:r>
            <w:proofErr w:type="gram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proofErr w:type="gramEnd"/>
          </w:p>
        </w:tc>
        <w:tc>
          <w:tcPr>
            <w:tcW w:w="4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урны, шт.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обочины, м</w:t>
            </w:r>
            <w:proofErr w:type="gram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proofErr w:type="gramEnd"/>
          </w:p>
        </w:tc>
        <w:tc>
          <w:tcPr>
            <w:tcW w:w="6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 xml:space="preserve">Пешеходные ограждения, </w:t>
            </w:r>
            <w:proofErr w:type="spell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п.м</w:t>
            </w:r>
            <w:proofErr w:type="spellEnd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5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 xml:space="preserve">Барьерные ограждения, </w:t>
            </w:r>
            <w:proofErr w:type="spell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п.м</w:t>
            </w:r>
            <w:proofErr w:type="spellEnd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49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Остановочные пункты,  м</w:t>
            </w:r>
            <w:proofErr w:type="gram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proofErr w:type="gramEnd"/>
          </w:p>
        </w:tc>
        <w:tc>
          <w:tcPr>
            <w:tcW w:w="49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Остановочные павильоны, шт.</w:t>
            </w:r>
          </w:p>
        </w:tc>
        <w:tc>
          <w:tcPr>
            <w:tcW w:w="49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 xml:space="preserve">Водоотводные канавы, </w:t>
            </w:r>
            <w:proofErr w:type="spell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п.м</w:t>
            </w:r>
            <w:proofErr w:type="spellEnd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 xml:space="preserve">Водопропускные трубы, </w:t>
            </w:r>
            <w:proofErr w:type="spell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п.м</w:t>
            </w:r>
            <w:proofErr w:type="spellEnd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</w:tr>
      <w:tr w:rsidR="00C34236" w:rsidRPr="00C34236" w:rsidTr="00C34236">
        <w:trPr>
          <w:cantSplit/>
          <w:trHeight w:val="1134"/>
        </w:trPr>
        <w:tc>
          <w:tcPr>
            <w:tcW w:w="50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1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ручные работы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механ</w:t>
            </w:r>
            <w:proofErr w:type="spellEnd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. работы</w:t>
            </w:r>
          </w:p>
        </w:tc>
        <w:tc>
          <w:tcPr>
            <w:tcW w:w="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ручные работы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механиз</w:t>
            </w:r>
            <w:proofErr w:type="spellEnd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. работы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колодцы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ливнеприемники</w:t>
            </w:r>
            <w:proofErr w:type="spellEnd"/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2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Мост через реку Гайва</w:t>
            </w:r>
          </w:p>
        </w:tc>
        <w:tc>
          <w:tcPr>
            <w:tcW w:w="1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996,6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245,6</w:t>
            </w: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60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160,00</w:t>
            </w: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2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Писарева</w:t>
            </w:r>
          </w:p>
        </w:tc>
        <w:tc>
          <w:tcPr>
            <w:tcW w:w="1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Пулковская</w:t>
            </w:r>
          </w:p>
        </w:tc>
        <w:tc>
          <w:tcPr>
            <w:tcW w:w="1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Карбышева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6009,6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1110,5</w:t>
            </w: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2584,3</w:t>
            </w: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41,5</w:t>
            </w: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562,5</w:t>
            </w: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348,3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2814,2</w:t>
            </w: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63,4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268,40</w:t>
            </w: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151</w:t>
            </w: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58</w:t>
            </w: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2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Серпантин (Репина)</w:t>
            </w:r>
          </w:p>
        </w:tc>
        <w:tc>
          <w:tcPr>
            <w:tcW w:w="1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Набережная</w:t>
            </w:r>
          </w:p>
        </w:tc>
        <w:tc>
          <w:tcPr>
            <w:tcW w:w="1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Карбышева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6316,2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94,2</w:t>
            </w: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45,5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3000</w:t>
            </w: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1237,7</w:t>
            </w: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80,5</w:t>
            </w: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675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2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Вильямса</w:t>
            </w:r>
          </w:p>
        </w:tc>
        <w:tc>
          <w:tcPr>
            <w:tcW w:w="1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Писарева</w:t>
            </w:r>
          </w:p>
        </w:tc>
        <w:tc>
          <w:tcPr>
            <w:tcW w:w="1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пожарное депо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11306,6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41</w:t>
            </w: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7789,4</w:t>
            </w: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8,1</w:t>
            </w: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3783</w:t>
            </w: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1492,5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10641,3</w:t>
            </w: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1033,8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97</w:t>
            </w: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2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Гайвинская</w:t>
            </w:r>
          </w:p>
        </w:tc>
        <w:tc>
          <w:tcPr>
            <w:tcW w:w="1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Вильямса</w:t>
            </w:r>
          </w:p>
        </w:tc>
        <w:tc>
          <w:tcPr>
            <w:tcW w:w="1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Гайвинская, 90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30258,4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6063,5</w:t>
            </w: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3085,7</w:t>
            </w: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28,5</w:t>
            </w: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2561,4</w:t>
            </w: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2421,6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15025,6</w:t>
            </w: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2566,5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2300,9</w:t>
            </w: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85,00</w:t>
            </w: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61,8</w:t>
            </w: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262</w:t>
            </w: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430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95</w:t>
            </w: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2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Карбышева</w:t>
            </w:r>
          </w:p>
        </w:tc>
        <w:tc>
          <w:tcPr>
            <w:tcW w:w="1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Репина</w:t>
            </w:r>
          </w:p>
        </w:tc>
        <w:tc>
          <w:tcPr>
            <w:tcW w:w="1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Писарева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9766,2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974,7</w:t>
            </w: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1809,7</w:t>
            </w: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23,7</w:t>
            </w: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771,9</w:t>
            </w: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604,7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13564,7</w:t>
            </w: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698,9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2490</w:t>
            </w: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41,00</w:t>
            </w: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87,5</w:t>
            </w: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255</w:t>
            </w: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2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Набережная</w:t>
            </w:r>
          </w:p>
        </w:tc>
        <w:tc>
          <w:tcPr>
            <w:tcW w:w="1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ж</w:t>
            </w:r>
            <w:proofErr w:type="gramEnd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/д пути КамГЭС</w:t>
            </w:r>
          </w:p>
        </w:tc>
        <w:tc>
          <w:tcPr>
            <w:tcW w:w="1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Новогайвинская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12996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209,7</w:t>
            </w: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256</w:t>
            </w: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312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3002,4</w:t>
            </w: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212,2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1145,8</w:t>
            </w: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77,30</w:t>
            </w: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174</w:t>
            </w: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956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2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Пулковская</w:t>
            </w:r>
          </w:p>
        </w:tc>
        <w:tc>
          <w:tcPr>
            <w:tcW w:w="1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Писарева</w:t>
            </w:r>
          </w:p>
        </w:tc>
        <w:tc>
          <w:tcPr>
            <w:tcW w:w="1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Гайвинская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3390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99</w:t>
            </w: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824</w:t>
            </w: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562</w:t>
            </w: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308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3187</w:t>
            </w: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210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100,10</w:t>
            </w: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2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Репина</w:t>
            </w:r>
          </w:p>
        </w:tc>
        <w:tc>
          <w:tcPr>
            <w:tcW w:w="1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Серпантин</w:t>
            </w:r>
          </w:p>
        </w:tc>
        <w:tc>
          <w:tcPr>
            <w:tcW w:w="1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Карбышева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32604,6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1984,2</w:t>
            </w: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15461,9</w:t>
            </w: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211,9</w:t>
            </w: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3368,5</w:t>
            </w: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4966,8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39338,9</w:t>
            </w: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2572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403,3</w:t>
            </w: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130,20</w:t>
            </w: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391</w:t>
            </w: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Мелитопольская</w:t>
            </w:r>
          </w:p>
        </w:tc>
        <w:tc>
          <w:tcPr>
            <w:tcW w:w="1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Писарева</w:t>
            </w:r>
          </w:p>
        </w:tc>
        <w:tc>
          <w:tcPr>
            <w:tcW w:w="1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Гайвинская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2125,2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507,4</w:t>
            </w: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545,4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1751,1</w:t>
            </w: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176,4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12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Новогайвинская</w:t>
            </w:r>
          </w:p>
        </w:tc>
        <w:tc>
          <w:tcPr>
            <w:tcW w:w="1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Набережная</w:t>
            </w:r>
          </w:p>
        </w:tc>
        <w:tc>
          <w:tcPr>
            <w:tcW w:w="1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 xml:space="preserve">граница </w:t>
            </w:r>
            <w:proofErr w:type="spell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Орджоникид</w:t>
            </w:r>
            <w:proofErr w:type="spellEnd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. района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36182,2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212,2</w:t>
            </w: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1530</w:t>
            </w: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72,5</w:t>
            </w: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460,7</w:t>
            </w: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540,7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6040,8</w:t>
            </w: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323,9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13500,2</w:t>
            </w: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175</w:t>
            </w: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Дорога на Заозерье</w:t>
            </w:r>
          </w:p>
        </w:tc>
        <w:tc>
          <w:tcPr>
            <w:tcW w:w="1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Гайвинская, 90</w:t>
            </w:r>
          </w:p>
        </w:tc>
        <w:tc>
          <w:tcPr>
            <w:tcW w:w="1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Трясолобова, 70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26515,2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164,3</w:t>
            </w: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689,4</w:t>
            </w: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313,5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932,4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11201,7</w:t>
            </w: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424,8</w:t>
            </w: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309</w:t>
            </w: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56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54</w:t>
            </w: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 xml:space="preserve">Дорога на </w:t>
            </w:r>
            <w:r w:rsidRPr="00C3423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Мостовую</w:t>
            </w:r>
          </w:p>
        </w:tc>
        <w:tc>
          <w:tcPr>
            <w:tcW w:w="1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ж</w:t>
            </w:r>
            <w:proofErr w:type="gramEnd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/д переезд</w:t>
            </w:r>
          </w:p>
        </w:tc>
        <w:tc>
          <w:tcPr>
            <w:tcW w:w="1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 xml:space="preserve">кольцо автобуса </w:t>
            </w:r>
            <w:r w:rsidRPr="00C3423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№ 44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28600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2500</w:t>
            </w: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80</w:t>
            </w: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7800</w:t>
            </w: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141</w:t>
            </w: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14</w:t>
            </w:r>
          </w:p>
        </w:tc>
        <w:tc>
          <w:tcPr>
            <w:tcW w:w="12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Трясолобова</w:t>
            </w:r>
          </w:p>
        </w:tc>
        <w:tc>
          <w:tcPr>
            <w:tcW w:w="1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Трясолобова, 70</w:t>
            </w:r>
          </w:p>
        </w:tc>
        <w:tc>
          <w:tcPr>
            <w:tcW w:w="1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Портовая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10173,2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459,3</w:t>
            </w: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3484,9</w:t>
            </w: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28,5</w:t>
            </w: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177,7</w:t>
            </w: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126,2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14149</w:t>
            </w: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1338,1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899,7</w:t>
            </w: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185</w:t>
            </w: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12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Янаульская</w:t>
            </w:r>
            <w:proofErr w:type="spellEnd"/>
          </w:p>
        </w:tc>
        <w:tc>
          <w:tcPr>
            <w:tcW w:w="1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Писарева</w:t>
            </w:r>
          </w:p>
        </w:tc>
        <w:tc>
          <w:tcPr>
            <w:tcW w:w="1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Янаульская</w:t>
            </w:r>
            <w:proofErr w:type="spellEnd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, 38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9939,7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77</w:t>
            </w: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217,8</w:t>
            </w: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34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798,1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7936,2</w:t>
            </w: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568,1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12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Васнецова</w:t>
            </w:r>
          </w:p>
        </w:tc>
        <w:tc>
          <w:tcPr>
            <w:tcW w:w="1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Гайвинская</w:t>
            </w:r>
          </w:p>
        </w:tc>
        <w:tc>
          <w:tcPr>
            <w:tcW w:w="1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Репина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9739,5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1861,1</w:t>
            </w: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790,6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16500</w:t>
            </w: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160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4553,1</w:t>
            </w: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87</w:t>
            </w: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12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Писарева</w:t>
            </w:r>
          </w:p>
        </w:tc>
        <w:tc>
          <w:tcPr>
            <w:tcW w:w="1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ж</w:t>
            </w:r>
            <w:proofErr w:type="gramEnd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/д переезд</w:t>
            </w:r>
          </w:p>
        </w:tc>
        <w:tc>
          <w:tcPr>
            <w:tcW w:w="1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Вильямса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12314,5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1804,3</w:t>
            </w: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2209,6</w:t>
            </w: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2215,1</w:t>
            </w: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653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4529,1</w:t>
            </w: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757,7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1502,2</w:t>
            </w: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650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12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Писарева</w:t>
            </w:r>
          </w:p>
        </w:tc>
        <w:tc>
          <w:tcPr>
            <w:tcW w:w="1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Карбышева</w:t>
            </w:r>
          </w:p>
        </w:tc>
        <w:tc>
          <w:tcPr>
            <w:tcW w:w="1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Мезенская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8797,3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3855,5</w:t>
            </w: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1107,6</w:t>
            </w: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1473,3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12156,6</w:t>
            </w: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549,6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12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Усадебная</w:t>
            </w:r>
          </w:p>
        </w:tc>
        <w:tc>
          <w:tcPr>
            <w:tcW w:w="1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Медведева</w:t>
            </w:r>
          </w:p>
        </w:tc>
        <w:tc>
          <w:tcPr>
            <w:tcW w:w="1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Карбышева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4345,7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437,8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2336,6</w:t>
            </w: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121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Барнаульская</w:t>
            </w:r>
          </w:p>
        </w:tc>
        <w:tc>
          <w:tcPr>
            <w:tcW w:w="11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Карбышева</w:t>
            </w:r>
          </w:p>
        </w:tc>
        <w:tc>
          <w:tcPr>
            <w:tcW w:w="12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Писарева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2498,7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1383,6</w:t>
            </w: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245,4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4301,2</w:t>
            </w: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700,2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Маршала Толбухина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Писарева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Медведева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5620,7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2826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668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772,1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7828,1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475,3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Лобвинская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Графтио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территория ПВИВВ МВД РФ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9827,4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1819,3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110,5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8674,6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225,8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12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Кабельщиков</w:t>
            </w:r>
          </w:p>
        </w:tc>
        <w:tc>
          <w:tcPr>
            <w:tcW w:w="1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Васнецова</w:t>
            </w:r>
          </w:p>
        </w:tc>
        <w:tc>
          <w:tcPr>
            <w:tcW w:w="1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Кабельщиков, 85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4422,4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2650,5</w:t>
            </w: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1669,8</w:t>
            </w: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566,7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10129,5</w:t>
            </w: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698,2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12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Звенигородская</w:t>
            </w:r>
          </w:p>
        </w:tc>
        <w:tc>
          <w:tcPr>
            <w:tcW w:w="1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Писарева</w:t>
            </w:r>
          </w:p>
        </w:tc>
        <w:tc>
          <w:tcPr>
            <w:tcW w:w="1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Графтио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3188,3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916,2</w:t>
            </w: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403,9</w:t>
            </w: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296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4851,7</w:t>
            </w: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1504,1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12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Карбышева</w:t>
            </w:r>
          </w:p>
        </w:tc>
        <w:tc>
          <w:tcPr>
            <w:tcW w:w="1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Репина</w:t>
            </w:r>
          </w:p>
        </w:tc>
        <w:tc>
          <w:tcPr>
            <w:tcW w:w="1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Кабельщиков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7730,5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579,6</w:t>
            </w: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997,6</w:t>
            </w: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483,4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2000</w:t>
            </w: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12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Медведева</w:t>
            </w:r>
          </w:p>
        </w:tc>
        <w:tc>
          <w:tcPr>
            <w:tcW w:w="1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Маршала Толбухина</w:t>
            </w:r>
          </w:p>
        </w:tc>
        <w:tc>
          <w:tcPr>
            <w:tcW w:w="1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Усадебная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7678,7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1079,2</w:t>
            </w: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381,4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15807,6</w:t>
            </w: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595,5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12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Графтио</w:t>
            </w:r>
          </w:p>
        </w:tc>
        <w:tc>
          <w:tcPr>
            <w:tcW w:w="1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Карбышева</w:t>
            </w:r>
          </w:p>
        </w:tc>
        <w:tc>
          <w:tcPr>
            <w:tcW w:w="1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Репина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3631,2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1846,7</w:t>
            </w: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516,3</w:t>
            </w: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3922,8</w:t>
            </w: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361,2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12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Двинская</w:t>
            </w:r>
          </w:p>
        </w:tc>
        <w:tc>
          <w:tcPr>
            <w:tcW w:w="1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Карбышева</w:t>
            </w:r>
          </w:p>
        </w:tc>
        <w:tc>
          <w:tcPr>
            <w:tcW w:w="1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Репина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1825,6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427,7</w:t>
            </w: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1503,9</w:t>
            </w: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68,7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29</w:t>
            </w:r>
          </w:p>
        </w:tc>
        <w:tc>
          <w:tcPr>
            <w:tcW w:w="12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Дорога на Соцпоселок</w:t>
            </w:r>
          </w:p>
        </w:tc>
        <w:tc>
          <w:tcPr>
            <w:tcW w:w="1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Усадебная</w:t>
            </w:r>
          </w:p>
        </w:tc>
        <w:tc>
          <w:tcPr>
            <w:tcW w:w="1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лагерь "Звездный"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16464,2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7198,8</w:t>
            </w: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30</w:t>
            </w:r>
          </w:p>
        </w:tc>
        <w:tc>
          <w:tcPr>
            <w:tcW w:w="12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Портовая</w:t>
            </w:r>
          </w:p>
        </w:tc>
        <w:tc>
          <w:tcPr>
            <w:tcW w:w="1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Трясолобова</w:t>
            </w:r>
          </w:p>
        </w:tc>
        <w:tc>
          <w:tcPr>
            <w:tcW w:w="1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Портовая, 15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3492,3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2000</w:t>
            </w: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264,4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31</w:t>
            </w:r>
          </w:p>
        </w:tc>
        <w:tc>
          <w:tcPr>
            <w:tcW w:w="12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Никитина</w:t>
            </w:r>
          </w:p>
        </w:tc>
        <w:tc>
          <w:tcPr>
            <w:tcW w:w="1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Маршала Толбухина</w:t>
            </w:r>
          </w:p>
        </w:tc>
        <w:tc>
          <w:tcPr>
            <w:tcW w:w="1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Вильямса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1744,3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148,1</w:t>
            </w: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150</w:t>
            </w: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290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4040,3</w:t>
            </w: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398,3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32</w:t>
            </w:r>
          </w:p>
        </w:tc>
        <w:tc>
          <w:tcPr>
            <w:tcW w:w="12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Луговского</w:t>
            </w:r>
            <w:proofErr w:type="spellEnd"/>
          </w:p>
        </w:tc>
        <w:tc>
          <w:tcPr>
            <w:tcW w:w="1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Репина</w:t>
            </w:r>
          </w:p>
        </w:tc>
        <w:tc>
          <w:tcPr>
            <w:tcW w:w="1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Васнецова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2835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382</w:t>
            </w: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96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3351</w:t>
            </w: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820,4</w:t>
            </w: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 xml:space="preserve">Проезд с ул. Медведева к домам </w:t>
            </w:r>
            <w:proofErr w:type="spell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пос</w:t>
            </w:r>
            <w:proofErr w:type="gram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вободный</w:t>
            </w:r>
            <w:proofErr w:type="spellEnd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 xml:space="preserve">, ул. Кабельщиков, 8 до ул. </w:t>
            </w:r>
            <w:proofErr w:type="spell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Янаульская</w:t>
            </w:r>
            <w:proofErr w:type="spellEnd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, 38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ВК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3140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1570</w:t>
            </w: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34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Проезд по ул. Вильямса, дома №1-33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ВК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3896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630</w:t>
            </w: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35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Проезд от ул. Карбышева, 44 до д/с №354 по ул. Репина, 23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ВК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1610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150</w:t>
            </w: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36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Проезд с ул. Репина к домам ул. 1-й Дубровский №5, 6, 7, 8, 10, 12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ВК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2600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2070</w:t>
            </w: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37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 xml:space="preserve">Проезд по ул. </w:t>
            </w:r>
            <w:proofErr w:type="spell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Каспашская</w:t>
            </w:r>
            <w:proofErr w:type="spellEnd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 xml:space="preserve"> и ул. Маршала Толбухина к д/с №220 по ул. Маршала Толбухина, 44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ВК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1800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38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Проезд с ул. Вильямса к дому по ул. Гайвинская, 30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ВК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1800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38</w:t>
            </w: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450</w:t>
            </w: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900</w:t>
            </w: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39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Проезд от ул. Репина, 63 до дома по ул. Кабельщиков, 85 и к д/с №400 по ул. Карбышева, 78а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ВК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3000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1100</w:t>
            </w: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40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 xml:space="preserve">Проезд по ул. </w:t>
            </w:r>
            <w:proofErr w:type="spell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Янаульская</w:t>
            </w:r>
            <w:proofErr w:type="spellEnd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, дома №11-27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ВК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2640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900</w:t>
            </w: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41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 xml:space="preserve">Проезд с ул. Репина к домам по ул. Репина, 70а, 66 и ул. </w:t>
            </w:r>
            <w:proofErr w:type="spell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Луговского</w:t>
            </w:r>
            <w:proofErr w:type="spellEnd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, 132а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ВК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1665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42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Проезд от ул. Кабельщиков, 83 до дома по ул. Карбышева, 88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ВК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5200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1900</w:t>
            </w: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43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Проезд от ул. Васнецова, 3 до дома по ул. Кабельщиков, 95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ВК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2000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1000</w:t>
            </w: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Проезд с ул. Вильямса к дому по ул. Маршала Толбухина, 14а и д/с №390 по ул. Вильямса, 47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ВК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3050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380</w:t>
            </w: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1600</w:t>
            </w: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45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Проезд с ул. Барнаульская к дому по ул. Вильямса, 13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ВК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1040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1000</w:t>
            </w: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46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Проезд с ул. Репина к средней школе №24 по ул. Репина, 67а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ВК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500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47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Проезд с ул. Гайвинская к дому по ул. Гайвинская, 6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ВК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500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1025</w:t>
            </w: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48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Проезд с ул. Писарева к дому по ул. Гайвинская, 58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ВК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2820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3000</w:t>
            </w: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49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Проезд с ул. Васнецова к д/с №20 по ул. Васнецова, 9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ВК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196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50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Проезд с ул. Маршала Толбухина к д/с №234 по ул. Никитина, 22 и дому по ул. Маршала Толбухина, 12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ВК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1365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51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Проезд с ул. Репина к д/с 202 по ул. Репина, 10а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ВК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280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130</w:t>
            </w: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52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Проезд с ул. Лобвинская к дому по ул. 2-й Дубровский, 8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ВК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160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60</w:t>
            </w: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53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Проезд с ул. Трясолобова к дому по ул. Трясолобова, 71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ВК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54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Проезд от ул. Карбышева, 26 до ул. Графтио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ВК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1055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55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Проезд от ул. Карбышева, 32 до ул. Лобвинская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ВК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500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110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56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Проезд с ул. Репина к школе №101 по ул. Репина, 12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ВК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344</w:t>
            </w: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57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Проезд с ул. Репина к дому по ул. Репина, 73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ВК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150</w:t>
            </w: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75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180</w:t>
            </w: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58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 xml:space="preserve">Проезд с ул. Кабельщиков, 99 к дому по ул. </w:t>
            </w:r>
            <w:proofErr w:type="spell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Луговского</w:t>
            </w:r>
            <w:proofErr w:type="spellEnd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, 132а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ВК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2060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30</w:t>
            </w: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2233</w:t>
            </w: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59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 xml:space="preserve">ул. </w:t>
            </w:r>
            <w:proofErr w:type="spell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Белебейская</w:t>
            </w:r>
            <w:proofErr w:type="spellEnd"/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1000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60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ул. Пулковская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1080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61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ул. Мелитопольская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2700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62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Гайвинский</w:t>
            </w:r>
            <w:proofErr w:type="spellEnd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 xml:space="preserve"> переулок 2-й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1000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63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Гайвинский</w:t>
            </w:r>
            <w:proofErr w:type="spellEnd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 xml:space="preserve"> переулок 3-й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2040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64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Гайвинский</w:t>
            </w:r>
            <w:proofErr w:type="spellEnd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 xml:space="preserve"> переулок 4-й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1000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65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Гайвинский</w:t>
            </w:r>
            <w:proofErr w:type="spellEnd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 xml:space="preserve"> переулок 5-й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1000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66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Гайвинский</w:t>
            </w:r>
            <w:proofErr w:type="spellEnd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 xml:space="preserve"> переулок 6-й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3000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67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2-й, 3-й, 4-й Гравийный переулок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3480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68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ул. Воркутинская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6000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69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Звонкий переулок 1-й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1500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70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Звонкий переулок 2-ой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1290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71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ул. Конная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950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72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 xml:space="preserve">ул. </w:t>
            </w:r>
            <w:proofErr w:type="spell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Медногорская</w:t>
            </w:r>
            <w:proofErr w:type="spellEnd"/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3100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73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ул. Мезенская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8560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74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ул. Мезенская 3-я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1700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75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ул. Мезенская 4-я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900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76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ул. Мезенская 5-я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2650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77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 xml:space="preserve">ул. </w:t>
            </w:r>
            <w:proofErr w:type="spell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Севанская</w:t>
            </w:r>
            <w:proofErr w:type="spellEnd"/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4200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78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ул. Тихвинская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2700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79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ул. Урюпинская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1980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80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ул. Усадебная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2400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81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 xml:space="preserve">ул. </w:t>
            </w:r>
            <w:proofErr w:type="spell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Ухтинская</w:t>
            </w:r>
            <w:proofErr w:type="spellEnd"/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6500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82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 xml:space="preserve">ул. </w:t>
            </w:r>
            <w:proofErr w:type="spell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Ухтинская</w:t>
            </w:r>
            <w:proofErr w:type="spellEnd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 xml:space="preserve"> 2-я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4200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83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ул. Широкая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1800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84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ул. Кишиневская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3700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85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ул. Кабельщиков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4500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86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Дороги д. Н. Мостовая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14000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87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Дороги д. В. Мостовая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19000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88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 xml:space="preserve">Дороги п. </w:t>
            </w:r>
            <w:proofErr w:type="spell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Новогайвинский</w:t>
            </w:r>
            <w:proofErr w:type="spellEnd"/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4400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89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 xml:space="preserve">Дороги </w:t>
            </w:r>
            <w:proofErr w:type="spell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Соцпоселка</w:t>
            </w:r>
            <w:proofErr w:type="spellEnd"/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5200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90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 xml:space="preserve">Дороги п. </w:t>
            </w:r>
            <w:proofErr w:type="spell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Плотинка</w:t>
            </w:r>
            <w:proofErr w:type="spellEnd"/>
          </w:p>
        </w:tc>
        <w:tc>
          <w:tcPr>
            <w:tcW w:w="5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7120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91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 xml:space="preserve">Дороги д. </w:t>
            </w:r>
            <w:proofErr w:type="spell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Ширяиха</w:t>
            </w:r>
            <w:proofErr w:type="spellEnd"/>
          </w:p>
        </w:tc>
        <w:tc>
          <w:tcPr>
            <w:tcW w:w="50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21300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92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 xml:space="preserve">Дороги п. </w:t>
            </w:r>
            <w:proofErr w:type="gram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Свободный</w:t>
            </w:r>
            <w:proofErr w:type="gramEnd"/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5000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93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Ул. Затонская 3-я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1160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94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Ул. Затонская 4-я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2000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95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Ул. Пароходная 2-я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3500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96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Ул. Пароходная 3-я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2500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97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Ул. Пароходная 4-я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1000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98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Ул. Пароходная 5-я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660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99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 xml:space="preserve">Ул. </w:t>
            </w:r>
            <w:proofErr w:type="spell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Читалина</w:t>
            </w:r>
            <w:proofErr w:type="spellEnd"/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2000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 xml:space="preserve">Ул. </w:t>
            </w:r>
            <w:proofErr w:type="spell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Турбинская</w:t>
            </w:r>
            <w:proofErr w:type="spellEnd"/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4500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101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Ул. Трясолобова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8870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102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 xml:space="preserve">Ул. Трясолобова, 40 (подъезд к </w:t>
            </w:r>
            <w:proofErr w:type="spell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пож</w:t>
            </w:r>
            <w:proofErr w:type="spellEnd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Гидранту)</w:t>
            </w:r>
            <w:proofErr w:type="gramEnd"/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210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103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 xml:space="preserve">Ул. Трясолобова, 71 (подъезд к </w:t>
            </w:r>
            <w:proofErr w:type="spell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пож</w:t>
            </w:r>
            <w:proofErr w:type="spellEnd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Гидранту)</w:t>
            </w:r>
            <w:proofErr w:type="gramEnd"/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190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104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 xml:space="preserve">Ул. Трясолобова, 118 (подъезд к </w:t>
            </w:r>
            <w:proofErr w:type="spell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пож</w:t>
            </w:r>
            <w:proofErr w:type="spellEnd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Гидранту)</w:t>
            </w:r>
            <w:proofErr w:type="gramEnd"/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470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105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 xml:space="preserve">Ул. Трясолобова, 105 (подъезд к </w:t>
            </w:r>
            <w:proofErr w:type="spell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пож</w:t>
            </w:r>
            <w:proofErr w:type="spellEnd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Гидранту)</w:t>
            </w:r>
            <w:proofErr w:type="gramEnd"/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260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106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Ул. Шкиперов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900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107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Ул. Затонская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1500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108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Ул. Пароходная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1800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109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Ул. Заозерская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1400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110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Ул. 2-я Заозерская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2400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111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Ул. 4-я Заозерская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4500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112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Ул. 2-я Затонская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1190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113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 xml:space="preserve">Ул. 2-я Затонская (подъезд к </w:t>
            </w:r>
            <w:proofErr w:type="spell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пож</w:t>
            </w:r>
            <w:proofErr w:type="spellEnd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Гидранту)</w:t>
            </w:r>
            <w:proofErr w:type="gramEnd"/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114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Ул. 2-я Палубная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1900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115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Ул. Новоазовская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2600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116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 xml:space="preserve">Ул. </w:t>
            </w:r>
            <w:proofErr w:type="spell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Староазовская</w:t>
            </w:r>
            <w:proofErr w:type="spellEnd"/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2100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117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ул. Катерная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4200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118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Ул.2-я Катерная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2240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119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Ул. 3-я Палубная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2400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Ул. 4-я Палубная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1500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121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Ул. Верхнекамская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11700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122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Ул. Байдарочная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2600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123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Ул. Шлюпочная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2400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124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Ул. 1-я Паромная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4200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125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Ул. 2-я Паромная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4200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126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Ул. Липецкая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3900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127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 xml:space="preserve">Ул. </w:t>
            </w:r>
            <w:proofErr w:type="spell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Тимкинская</w:t>
            </w:r>
            <w:proofErr w:type="spellEnd"/>
          </w:p>
        </w:tc>
        <w:tc>
          <w:tcPr>
            <w:tcW w:w="5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900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128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Ул. Судоремонтная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5400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129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 xml:space="preserve">Ул. Судоремонтная, 22 (подъезд к </w:t>
            </w:r>
            <w:proofErr w:type="spell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пож</w:t>
            </w:r>
            <w:proofErr w:type="spellEnd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Гидранту)</w:t>
            </w:r>
            <w:proofErr w:type="gramEnd"/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130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Ул. Сигнальная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2160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131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1-й Сигнальный переулок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1200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132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2-й Сигнальный переулок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1300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133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Ул. Танкерная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3500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134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Ул. 2-я Танкерная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3440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135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Ул. Яликовая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3700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136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Ул. Радистов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2190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137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 xml:space="preserve">Ул. Радистов (подъезд к </w:t>
            </w:r>
            <w:proofErr w:type="spell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пож</w:t>
            </w:r>
            <w:proofErr w:type="spellEnd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Гидранту)</w:t>
            </w:r>
            <w:proofErr w:type="gramEnd"/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210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138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Ул. Прямолинейная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2400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139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Ул. Водолазная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2700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140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Ул. Речников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141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Дорога в д. Шустовка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6600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142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Ул. Мачтовая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3060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143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Ул. 2-я Мачтовая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2200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144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Ул. 3-я Мачтовая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1450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145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Дорога к Заозерской РЭП до границы района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11150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146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1-я улица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2300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147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2-я улица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5040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148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3-я улица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2020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149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4-я улица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2040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17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ИТОГО по категориям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13322,4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1204,7</w:t>
            </w: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2829,9</w:t>
            </w: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41,5</w:t>
            </w: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562,5</w:t>
            </w: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453,8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5814,2</w:t>
            </w: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63,4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1237,7</w:t>
            </w: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428,4</w:t>
            </w: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200,5</w:t>
            </w: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675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58</w:t>
            </w:r>
          </w:p>
        </w:tc>
      </w:tr>
      <w:tr w:rsidR="00C34236" w:rsidRPr="00C34236" w:rsidTr="00C34236">
        <w:trPr>
          <w:trHeight w:val="255"/>
        </w:trPr>
        <w:tc>
          <w:tcPr>
            <w:tcW w:w="17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102447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9372,1</w:t>
            </w: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29734,1</w:t>
            </w: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272,2</w:t>
            </w: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11046,8</w:t>
            </w: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43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10651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86511</w:t>
            </w: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7469,8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6340</w:t>
            </w: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433,6</w:t>
            </w: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149,3</w:t>
            </w: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1386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115</w:t>
            </w:r>
          </w:p>
        </w:tc>
      </w:tr>
      <w:tr w:rsidR="00C34236" w:rsidRPr="00C34236" w:rsidTr="00C34236">
        <w:trPr>
          <w:trHeight w:val="255"/>
        </w:trPr>
        <w:tc>
          <w:tcPr>
            <w:tcW w:w="17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217566,6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3540,1</w:t>
            </w: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28812,7</w:t>
            </w: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265,3</w:t>
            </w: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9464,4</w:t>
            </w: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7826,4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129722,4</w:t>
            </w: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10373,5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50038,5</w:t>
            </w: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424,8</w:t>
            </w: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709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115</w:t>
            </w:r>
          </w:p>
        </w:tc>
      </w:tr>
      <w:tr w:rsidR="00C34236" w:rsidRPr="00C34236" w:rsidTr="00C34236">
        <w:trPr>
          <w:trHeight w:val="255"/>
        </w:trPr>
        <w:tc>
          <w:tcPr>
            <w:tcW w:w="17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УДС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333336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14116,9</w:t>
            </w: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61376,7</w:t>
            </w: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579</w:t>
            </w: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21073,7</w:t>
            </w: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87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92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18931,2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222047,6</w:t>
            </w: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17906,7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73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57616,2</w:t>
            </w: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862</w:t>
            </w: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774,6</w:t>
            </w: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2770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288</w:t>
            </w:r>
          </w:p>
        </w:tc>
      </w:tr>
      <w:tr w:rsidR="00C34236" w:rsidRPr="00C34236" w:rsidTr="00C34236">
        <w:trPr>
          <w:trHeight w:val="255"/>
        </w:trPr>
        <w:tc>
          <w:tcPr>
            <w:tcW w:w="17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17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ВКП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43977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38</w:t>
            </w: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1794</w:t>
            </w: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75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22118</w:t>
            </w: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C34236" w:rsidRPr="00C34236" w:rsidTr="00C34236">
        <w:trPr>
          <w:trHeight w:val="315"/>
        </w:trPr>
        <w:tc>
          <w:tcPr>
            <w:tcW w:w="17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ЧС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303570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</w:tbl>
    <w:p w:rsidR="00C34236" w:rsidRPr="0012114D" w:rsidRDefault="00C34236" w:rsidP="00C34236">
      <w:pPr>
        <w:rPr>
          <w:rFonts w:ascii="Times New Roman" w:hAnsi="Times New Roman" w:cs="Times New Roman"/>
          <w:sz w:val="24"/>
          <w:szCs w:val="24"/>
        </w:rPr>
      </w:pPr>
      <w:r w:rsidRPr="0012114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</w:p>
    <w:p w:rsidR="0012114D" w:rsidRPr="0012114D" w:rsidRDefault="00C34236" w:rsidP="0012114D">
      <w:pPr>
        <w:jc w:val="both"/>
        <w:rPr>
          <w:rFonts w:ascii="Times New Roman" w:hAnsi="Times New Roman" w:cs="Times New Roman"/>
          <w:sz w:val="24"/>
          <w:szCs w:val="24"/>
        </w:rPr>
      </w:pPr>
      <w:r w:rsidRPr="0012114D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2114D" w:rsidRPr="0012114D">
        <w:rPr>
          <w:rFonts w:ascii="Times New Roman" w:hAnsi="Times New Roman" w:cs="Times New Roman"/>
          <w:sz w:val="24"/>
          <w:szCs w:val="24"/>
        </w:rPr>
        <w:t>Заказчик</w:t>
      </w:r>
      <w:proofErr w:type="gramStart"/>
      <w:r w:rsidR="0012114D" w:rsidRPr="0012114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12114D" w:rsidRPr="0012114D" w:rsidRDefault="0012114D" w:rsidP="0012114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12114D">
        <w:rPr>
          <w:rFonts w:ascii="Times New Roman" w:hAnsi="Times New Roman" w:cs="Times New Roman"/>
          <w:sz w:val="24"/>
          <w:szCs w:val="24"/>
        </w:rPr>
        <w:t xml:space="preserve">Директор МКУ «Благоустройство </w:t>
      </w:r>
      <w:r>
        <w:rPr>
          <w:rFonts w:ascii="Times New Roman" w:hAnsi="Times New Roman" w:cs="Times New Roman"/>
          <w:sz w:val="24"/>
          <w:szCs w:val="24"/>
        </w:rPr>
        <w:t>Орджоникидзевского</w:t>
      </w:r>
      <w:r w:rsidRPr="0012114D">
        <w:rPr>
          <w:rFonts w:ascii="Times New Roman" w:hAnsi="Times New Roman" w:cs="Times New Roman"/>
          <w:sz w:val="24"/>
          <w:szCs w:val="24"/>
        </w:rPr>
        <w:t xml:space="preserve">  района»             ____________________________ /</w:t>
      </w:r>
      <w:r>
        <w:rPr>
          <w:rFonts w:ascii="Times New Roman" w:hAnsi="Times New Roman" w:cs="Times New Roman"/>
          <w:sz w:val="24"/>
          <w:szCs w:val="24"/>
        </w:rPr>
        <w:t>Е.В.Карабатов</w:t>
      </w:r>
      <w:r w:rsidRPr="0012114D">
        <w:rPr>
          <w:rFonts w:ascii="Times New Roman" w:hAnsi="Times New Roman" w:cs="Times New Roman"/>
          <w:sz w:val="24"/>
          <w:szCs w:val="24"/>
        </w:rPr>
        <w:t xml:space="preserve"> /</w:t>
      </w:r>
    </w:p>
    <w:p w:rsidR="0012114D" w:rsidRPr="0012114D" w:rsidRDefault="0012114D" w:rsidP="001211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34236" w:rsidRPr="0012114D" w:rsidRDefault="0012114D" w:rsidP="0012114D">
      <w:pPr>
        <w:jc w:val="both"/>
        <w:rPr>
          <w:rFonts w:ascii="Times New Roman" w:hAnsi="Times New Roman" w:cs="Times New Roman"/>
          <w:sz w:val="24"/>
          <w:szCs w:val="24"/>
        </w:rPr>
        <w:sectPr w:rsidR="00C34236" w:rsidRPr="0012114D" w:rsidSect="00FD076A">
          <w:pgSz w:w="16838" w:h="11906" w:orient="landscape" w:code="9"/>
          <w:pgMar w:top="567" w:right="851" w:bottom="1134" w:left="851" w:header="709" w:footer="709" w:gutter="0"/>
          <w:cols w:space="720"/>
          <w:docGrid w:linePitch="326"/>
        </w:sect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12114D">
        <w:rPr>
          <w:rFonts w:ascii="Times New Roman" w:hAnsi="Times New Roman" w:cs="Times New Roman"/>
          <w:sz w:val="24"/>
          <w:szCs w:val="24"/>
        </w:rPr>
        <w:t>Подрядчик:                                                                                            _____________</w:t>
      </w:r>
      <w:bookmarkStart w:id="0" w:name="_GoBack"/>
      <w:bookmarkEnd w:id="0"/>
      <w:r w:rsidRPr="0012114D">
        <w:rPr>
          <w:rFonts w:ascii="Times New Roman" w:hAnsi="Times New Roman" w:cs="Times New Roman"/>
          <w:sz w:val="24"/>
          <w:szCs w:val="24"/>
        </w:rPr>
        <w:t xml:space="preserve">_______________/ __________ /                                                                                                                                        </w:t>
      </w:r>
      <w:r w:rsidR="00C34236" w:rsidRPr="0012114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</w:p>
    <w:p w:rsidR="00091A6A" w:rsidRPr="00C34236" w:rsidRDefault="00091A6A">
      <w:pPr>
        <w:rPr>
          <w:rFonts w:ascii="Times New Roman" w:hAnsi="Times New Roman" w:cs="Times New Roman"/>
          <w:sz w:val="24"/>
          <w:szCs w:val="24"/>
        </w:rPr>
      </w:pPr>
    </w:p>
    <w:sectPr w:rsidR="00091A6A" w:rsidRPr="00C342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236"/>
    <w:rsid w:val="00091A6A"/>
    <w:rsid w:val="000E2F62"/>
    <w:rsid w:val="0012114D"/>
    <w:rsid w:val="00146EDF"/>
    <w:rsid w:val="00230744"/>
    <w:rsid w:val="0029290D"/>
    <w:rsid w:val="00293885"/>
    <w:rsid w:val="002B444B"/>
    <w:rsid w:val="00410958"/>
    <w:rsid w:val="00466F36"/>
    <w:rsid w:val="005B6EA8"/>
    <w:rsid w:val="0061344E"/>
    <w:rsid w:val="0068516D"/>
    <w:rsid w:val="006A2E30"/>
    <w:rsid w:val="007715C8"/>
    <w:rsid w:val="00796F38"/>
    <w:rsid w:val="008722F5"/>
    <w:rsid w:val="00915706"/>
    <w:rsid w:val="00956212"/>
    <w:rsid w:val="00A43E75"/>
    <w:rsid w:val="00C34236"/>
    <w:rsid w:val="00EA0B0E"/>
    <w:rsid w:val="00EE7115"/>
    <w:rsid w:val="00FB2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42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42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42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42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4C53FF-C21C-4B59-8823-F0571D192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</Pages>
  <Words>1745</Words>
  <Characters>9949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2013-04-09T06:16:00Z</cp:lastPrinted>
  <dcterms:created xsi:type="dcterms:W3CDTF">2013-04-09T06:07:00Z</dcterms:created>
  <dcterms:modified xsi:type="dcterms:W3CDTF">2013-06-19T11:26:00Z</dcterms:modified>
</cp:coreProperties>
</file>