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D13" w:rsidRPr="00BC7D13" w:rsidRDefault="00BC7D13" w:rsidP="00BC7D1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bookmarkStart w:id="0" w:name="_GoBack"/>
      <w:bookmarkEnd w:id="0"/>
      <w:r w:rsidRPr="00BC7D1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C7D13" w:rsidRPr="00BC7D13" w:rsidRDefault="00BC7D13" w:rsidP="00BC7D1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C7D1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BC7D13" w:rsidRPr="00BC7D13" w:rsidRDefault="00BC7D13" w:rsidP="00BC7D1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C7D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C7D13" w:rsidRPr="00BC7D13" w:rsidTr="00BC7D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7D13" w:rsidRPr="00BC7D13" w:rsidRDefault="00BC7D13" w:rsidP="00BC7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7D13" w:rsidRPr="00BC7D13" w:rsidRDefault="00BC7D13" w:rsidP="00BC7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0156300008713000157 </w:t>
            </w:r>
          </w:p>
        </w:tc>
      </w:tr>
      <w:tr w:rsidR="00BC7D13" w:rsidRPr="00BC7D13" w:rsidTr="00BC7D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7D13" w:rsidRPr="00BC7D13" w:rsidRDefault="00BC7D13" w:rsidP="00BC7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C7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C7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7D13" w:rsidRPr="00BC7D13" w:rsidRDefault="00BC7D13" w:rsidP="00BC7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транспорта (9). </w:t>
            </w:r>
          </w:p>
        </w:tc>
      </w:tr>
      <w:tr w:rsidR="00BC7D13" w:rsidRPr="00BC7D13" w:rsidTr="00BC7D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7D13" w:rsidRPr="00BC7D13" w:rsidRDefault="00BC7D13" w:rsidP="00BC7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7D13" w:rsidRPr="00BC7D13" w:rsidRDefault="00BC7D13" w:rsidP="00BC7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C7D13" w:rsidRPr="00BC7D13" w:rsidTr="00BC7D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7D13" w:rsidRPr="00BC7D13" w:rsidRDefault="00BC7D13" w:rsidP="00BC7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7D13" w:rsidRPr="00BC7D13" w:rsidRDefault="00BC7D13" w:rsidP="00BC7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http://www.rts-tender.ru </w:t>
            </w:r>
          </w:p>
        </w:tc>
      </w:tr>
    </w:tbl>
    <w:p w:rsidR="00BC7D13" w:rsidRPr="00BC7D13" w:rsidRDefault="00BC7D13" w:rsidP="00BC7D1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C7D1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Уполномоченный орган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C7D13" w:rsidRPr="00BC7D13" w:rsidTr="00BC7D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7D13" w:rsidRPr="00BC7D13" w:rsidRDefault="00BC7D13" w:rsidP="00BC7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7D13" w:rsidRPr="00BC7D13" w:rsidRDefault="00BC7D13" w:rsidP="00BC7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BC7D13" w:rsidRPr="00BC7D13" w:rsidTr="00BC7D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7D13" w:rsidRPr="00BC7D13" w:rsidRDefault="00BC7D13" w:rsidP="00BC7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7D13" w:rsidRPr="00BC7D13" w:rsidRDefault="00BC7D13" w:rsidP="00BC7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C7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C7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C7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C7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BC7D13" w:rsidRPr="00BC7D13" w:rsidTr="00BC7D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7D13" w:rsidRPr="00BC7D13" w:rsidRDefault="00BC7D13" w:rsidP="00BC7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7D13" w:rsidRPr="00BC7D13" w:rsidRDefault="00BC7D13" w:rsidP="00BC7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C7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C7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C7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C7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BC7D13" w:rsidRPr="00BC7D13" w:rsidRDefault="00BC7D13" w:rsidP="00BC7D1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C7D1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C7D13" w:rsidRPr="00BC7D13" w:rsidRDefault="00BC7D13" w:rsidP="00BC7D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C7D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уполномоченным органом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C7D13" w:rsidRPr="00BC7D13" w:rsidTr="00BC7D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7D13" w:rsidRPr="00BC7D13" w:rsidRDefault="00BC7D13" w:rsidP="00BC7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7D13" w:rsidRPr="00BC7D13" w:rsidRDefault="00BC7D13" w:rsidP="00BC7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C7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C7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C7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C7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BC7D13" w:rsidRPr="00BC7D13" w:rsidTr="00BC7D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7D13" w:rsidRPr="00BC7D13" w:rsidRDefault="00BC7D13" w:rsidP="00BC7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7D13" w:rsidRPr="00BC7D13" w:rsidRDefault="00BC7D13" w:rsidP="00BC7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umz@gorodperm.ru </w:t>
            </w:r>
          </w:p>
        </w:tc>
      </w:tr>
      <w:tr w:rsidR="00BC7D13" w:rsidRPr="00BC7D13" w:rsidTr="00BC7D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7D13" w:rsidRPr="00BC7D13" w:rsidRDefault="00BC7D13" w:rsidP="00BC7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7D13" w:rsidRPr="00BC7D13" w:rsidRDefault="00BC7D13" w:rsidP="00BC7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2125540 </w:t>
            </w:r>
          </w:p>
        </w:tc>
      </w:tr>
      <w:tr w:rsidR="00BC7D13" w:rsidRPr="00BC7D13" w:rsidTr="00BC7D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7D13" w:rsidRPr="00BC7D13" w:rsidRDefault="00BC7D13" w:rsidP="00BC7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7D13" w:rsidRPr="00BC7D13" w:rsidRDefault="00BC7D13" w:rsidP="00BC7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2123160 </w:t>
            </w:r>
          </w:p>
        </w:tc>
      </w:tr>
      <w:tr w:rsidR="00BC7D13" w:rsidRPr="00BC7D13" w:rsidTr="00BC7D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7D13" w:rsidRPr="00BC7D13" w:rsidRDefault="00BC7D13" w:rsidP="00BC7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7D13" w:rsidRPr="00BC7D13" w:rsidRDefault="00BC7D13" w:rsidP="00BC7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Трофимов Дмитрий Алексеевич </w:t>
            </w:r>
          </w:p>
        </w:tc>
      </w:tr>
      <w:tr w:rsidR="00BC7D13" w:rsidRPr="00BC7D13" w:rsidTr="00BC7D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7D13" w:rsidRPr="00BC7D13" w:rsidRDefault="00BC7D13" w:rsidP="00BC7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7D13" w:rsidRPr="00BC7D13" w:rsidRDefault="00BC7D13" w:rsidP="00BC7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C7D13" w:rsidRPr="00BC7D13" w:rsidRDefault="00BC7D13" w:rsidP="00BC7D1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C7D1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C7D13" w:rsidRPr="00BC7D13" w:rsidTr="00BC7D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7D13" w:rsidRPr="00BC7D13" w:rsidRDefault="00BC7D13" w:rsidP="00BC7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7D13" w:rsidRPr="00BC7D13" w:rsidRDefault="00BC7D13" w:rsidP="00BC7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транспорта (9). </w:t>
            </w:r>
          </w:p>
        </w:tc>
      </w:tr>
      <w:tr w:rsidR="00BC7D13" w:rsidRPr="00BC7D13" w:rsidTr="00BC7D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7D13" w:rsidRPr="00BC7D13" w:rsidRDefault="00BC7D13" w:rsidP="00BC7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7D13" w:rsidRPr="00BC7D13" w:rsidRDefault="00BC7D13" w:rsidP="00BC7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13 150 074,00</w:t>
            </w:r>
            <w:r w:rsidRPr="00BC7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BC7D13" w:rsidRPr="00BC7D13" w:rsidTr="00BC7D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7D13" w:rsidRPr="00BC7D13" w:rsidRDefault="00BC7D13" w:rsidP="00BC7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7D13" w:rsidRPr="00BC7D13" w:rsidRDefault="00BC7D13" w:rsidP="00BC7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6020000 Услуги автомобильного транспорта</w:t>
            </w:r>
          </w:p>
        </w:tc>
      </w:tr>
    </w:tbl>
    <w:p w:rsidR="00BC7D13" w:rsidRPr="00BC7D13" w:rsidRDefault="00BC7D13" w:rsidP="00BC7D1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C7D13" w:rsidRPr="00BC7D13" w:rsidTr="00BC7D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7D13" w:rsidRPr="00BC7D13" w:rsidRDefault="00BC7D13" w:rsidP="00BC7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7D13" w:rsidRPr="00BC7D13" w:rsidRDefault="00BC7D13" w:rsidP="00BC7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7D13" w:rsidRPr="00BC7D13" w:rsidTr="00BC7D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7D13" w:rsidRPr="00BC7D13" w:rsidRDefault="00BC7D13" w:rsidP="00BC7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учреждение здравоохранения "Городская станция скорой медицинской помощи"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129"/>
            </w:tblGrid>
            <w:tr w:rsidR="00BC7D13" w:rsidRPr="00BC7D1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BC7D13" w:rsidRPr="00BC7D13" w:rsidRDefault="00BC7D13" w:rsidP="00BC7D1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C7D1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Место нахождения:</w:t>
                  </w:r>
                  <w:r w:rsidRPr="00BC7D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614068, Пермский край, Пермь </w:t>
                  </w:r>
                  <w:proofErr w:type="gramStart"/>
                  <w:r w:rsidRPr="00BC7D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BC7D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Попова, 54, - </w:t>
                  </w:r>
                </w:p>
              </w:tc>
            </w:tr>
            <w:tr w:rsidR="00BC7D13" w:rsidRPr="00BC7D1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BC7D13" w:rsidRPr="00BC7D13" w:rsidRDefault="00BC7D13" w:rsidP="00BC7D1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C7D1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Почтовый адрес:</w:t>
                  </w:r>
                  <w:r w:rsidRPr="00BC7D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614068, Пермский край, Пермь </w:t>
                  </w:r>
                  <w:proofErr w:type="gramStart"/>
                  <w:r w:rsidRPr="00BC7D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BC7D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Попова, 54, - </w:t>
                  </w:r>
                </w:p>
              </w:tc>
            </w:tr>
            <w:tr w:rsidR="00BC7D13" w:rsidRPr="00BC7D1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BC7D13" w:rsidRPr="00BC7D13" w:rsidRDefault="00BC7D13" w:rsidP="00BC7D1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C7D1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Начальная (максимальная) цена контракта:</w:t>
                  </w:r>
                  <w:r w:rsidRPr="00BC7D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13 150 074,00 Российский рубль </w:t>
                  </w:r>
                </w:p>
              </w:tc>
            </w:tr>
            <w:tr w:rsidR="00BC7D13" w:rsidRPr="00BC7D1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BC7D13" w:rsidRPr="00BC7D13" w:rsidRDefault="00BC7D13" w:rsidP="00BC7D1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C7D1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BC7D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соответствии с договором (Приложение № 1 к документации об открытом аукционе в электронной форме) (со всеми приложениями). </w:t>
                  </w:r>
                </w:p>
              </w:tc>
            </w:tr>
            <w:tr w:rsidR="00BC7D13" w:rsidRPr="00BC7D1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BC7D13" w:rsidRPr="00BC7D13" w:rsidRDefault="00BC7D13" w:rsidP="00BC7D1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C7D1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BC7D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соответствии с договором (Приложение № 1 к документации об открытом аукционе в электронной форме) (со всеми приложениями). </w:t>
                  </w:r>
                </w:p>
              </w:tc>
            </w:tr>
            <w:tr w:rsidR="00BC7D13" w:rsidRPr="00BC7D1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BC7D13" w:rsidRPr="00BC7D13" w:rsidRDefault="00BC7D13" w:rsidP="00BC7D1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C7D1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 поставки товара, выполнения работ, оказания услуг:</w:t>
                  </w:r>
                  <w:r w:rsidRPr="00BC7D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В соответствии с договором (Приложение № 1 к документации об открытом аукционе в электронной форме) (со всеми приложениями). </w:t>
                  </w:r>
                </w:p>
              </w:tc>
            </w:tr>
            <w:tr w:rsidR="00BC7D13" w:rsidRPr="00BC7D1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BC7D13" w:rsidRPr="00BC7D13" w:rsidRDefault="00BC7D13" w:rsidP="00BC7D1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C7D1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заявки:</w:t>
                  </w:r>
                  <w:r w:rsidRPr="00BC7D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C7D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BC7D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BC7D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263 001,48 Российский рубль </w:t>
                  </w:r>
                </w:p>
              </w:tc>
            </w:tr>
            <w:tr w:rsidR="00BC7D13" w:rsidRPr="00BC7D1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BC7D13" w:rsidRPr="00BC7D13" w:rsidRDefault="00BC7D13" w:rsidP="00BC7D1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C7D1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исполнения контракта:</w:t>
                  </w:r>
                  <w:r w:rsidRPr="00BC7D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C7D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BC7D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BC7D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1 315 007,40 Российский рубль </w:t>
                  </w:r>
                  <w:r w:rsidRPr="00BC7D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BC7D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lastRenderedPageBreak/>
                    <w:t xml:space="preserve">Срок и порядок предоставления обеспечения: </w:t>
                  </w:r>
                  <w:r w:rsidRPr="00BC7D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соответствии с разделом VII документации </w:t>
                  </w:r>
                  <w:r w:rsidRPr="00BC7D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Платежные реквизиты для перечисления денежных средств: </w:t>
                  </w:r>
                  <w:r w:rsidRPr="00BC7D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BC7D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расчетного счета:</w:t>
                  </w:r>
                  <w:r w:rsidRPr="00BC7D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40701810300003000001 </w:t>
                  </w:r>
                  <w:r w:rsidRPr="00BC7D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BC7D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лицевого счета:</w:t>
                  </w:r>
                  <w:r w:rsidRPr="00BC7D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06920003944 </w:t>
                  </w:r>
                  <w:r w:rsidRPr="00BC7D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BC7D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БИК:</w:t>
                  </w:r>
                  <w:r w:rsidRPr="00BC7D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045744000 </w:t>
                  </w:r>
                </w:p>
              </w:tc>
            </w:tr>
            <w:tr w:rsidR="00BC7D13" w:rsidRPr="00BC7D1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BC7D13" w:rsidRPr="00BC7D13" w:rsidRDefault="00BC7D13" w:rsidP="00BC7D1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C7D1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Иная информация:</w:t>
                  </w:r>
                  <w:r w:rsidRPr="00BC7D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</w:tbl>
          <w:p w:rsidR="00BC7D13" w:rsidRPr="00BC7D13" w:rsidRDefault="00BC7D13" w:rsidP="00BC7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C7D13" w:rsidRPr="00BC7D13" w:rsidRDefault="00BC7D13" w:rsidP="00BC7D1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C7D1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BC7D1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C7D1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C7D13" w:rsidRPr="00BC7D13" w:rsidTr="00BC7D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7D13" w:rsidRPr="00BC7D13" w:rsidRDefault="00BC7D13" w:rsidP="00BC7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7D13" w:rsidRPr="00BC7D13" w:rsidRDefault="00BC7D13" w:rsidP="00BC7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BC7D13" w:rsidRPr="00BC7D13" w:rsidRDefault="00BC7D13" w:rsidP="00BC7D1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C7D1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C7D13" w:rsidRPr="00BC7D13" w:rsidTr="00BC7D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7D13" w:rsidRPr="00BC7D13" w:rsidRDefault="00BC7D13" w:rsidP="00BC7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7D13" w:rsidRPr="00BC7D13" w:rsidRDefault="00BC7D13" w:rsidP="00BC7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31.10.2013 09:00 </w:t>
            </w:r>
          </w:p>
        </w:tc>
      </w:tr>
      <w:tr w:rsidR="00BC7D13" w:rsidRPr="00BC7D13" w:rsidTr="00BC7D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7D13" w:rsidRPr="00BC7D13" w:rsidRDefault="00BC7D13" w:rsidP="00BC7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7D13" w:rsidRPr="00BC7D13" w:rsidRDefault="00BC7D13" w:rsidP="00BC7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01.11.2013 </w:t>
            </w:r>
          </w:p>
        </w:tc>
      </w:tr>
      <w:tr w:rsidR="00BC7D13" w:rsidRPr="00BC7D13" w:rsidTr="00BC7D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7D13" w:rsidRPr="00BC7D13" w:rsidRDefault="00BC7D13" w:rsidP="00BC7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7D13" w:rsidRPr="00BC7D13" w:rsidRDefault="00BC7D13" w:rsidP="00BC7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05.11.2013 </w:t>
            </w:r>
          </w:p>
        </w:tc>
      </w:tr>
    </w:tbl>
    <w:p w:rsidR="00BC7D13" w:rsidRPr="00BC7D13" w:rsidRDefault="00BC7D13" w:rsidP="00BC7D1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BC7D13" w:rsidRPr="00BC7D13" w:rsidTr="00BC7D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7D13" w:rsidRPr="00BC7D13" w:rsidRDefault="00BC7D13" w:rsidP="00BC7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C7D13" w:rsidRPr="00BC7D13" w:rsidRDefault="00BC7D13" w:rsidP="00BC7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10.10.2013 </w:t>
            </w:r>
          </w:p>
        </w:tc>
      </w:tr>
    </w:tbl>
    <w:p w:rsidR="0031194D" w:rsidRDefault="0031194D"/>
    <w:sectPr w:rsidR="00311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394"/>
    <w:rsid w:val="00007C9A"/>
    <w:rsid w:val="00022416"/>
    <w:rsid w:val="00036F65"/>
    <w:rsid w:val="00063A5B"/>
    <w:rsid w:val="000903DA"/>
    <w:rsid w:val="000B552E"/>
    <w:rsid w:val="000C4615"/>
    <w:rsid w:val="000F0CE4"/>
    <w:rsid w:val="00140C6E"/>
    <w:rsid w:val="001513E6"/>
    <w:rsid w:val="00157080"/>
    <w:rsid w:val="001D6EB5"/>
    <w:rsid w:val="001F273D"/>
    <w:rsid w:val="002107B8"/>
    <w:rsid w:val="00213033"/>
    <w:rsid w:val="00225A5D"/>
    <w:rsid w:val="002956F1"/>
    <w:rsid w:val="002B7942"/>
    <w:rsid w:val="0031194D"/>
    <w:rsid w:val="00320406"/>
    <w:rsid w:val="00323077"/>
    <w:rsid w:val="00341B22"/>
    <w:rsid w:val="0036049B"/>
    <w:rsid w:val="00382605"/>
    <w:rsid w:val="003A2E9A"/>
    <w:rsid w:val="003E2C69"/>
    <w:rsid w:val="00426FE3"/>
    <w:rsid w:val="00440DFC"/>
    <w:rsid w:val="004812BB"/>
    <w:rsid w:val="004A167F"/>
    <w:rsid w:val="004C2D1E"/>
    <w:rsid w:val="004C39EC"/>
    <w:rsid w:val="004E76F7"/>
    <w:rsid w:val="00515AB8"/>
    <w:rsid w:val="0051787F"/>
    <w:rsid w:val="005249F2"/>
    <w:rsid w:val="00534399"/>
    <w:rsid w:val="0056058B"/>
    <w:rsid w:val="005B0C8C"/>
    <w:rsid w:val="005C41CE"/>
    <w:rsid w:val="00601788"/>
    <w:rsid w:val="006174FF"/>
    <w:rsid w:val="006A5459"/>
    <w:rsid w:val="006B2B7A"/>
    <w:rsid w:val="006B57CF"/>
    <w:rsid w:val="00781E8F"/>
    <w:rsid w:val="007C5DE9"/>
    <w:rsid w:val="007E6070"/>
    <w:rsid w:val="00812BAE"/>
    <w:rsid w:val="00860394"/>
    <w:rsid w:val="008A27AB"/>
    <w:rsid w:val="008A61E3"/>
    <w:rsid w:val="008B1F72"/>
    <w:rsid w:val="008C511B"/>
    <w:rsid w:val="008E18DA"/>
    <w:rsid w:val="009005FC"/>
    <w:rsid w:val="0093381E"/>
    <w:rsid w:val="00936CD8"/>
    <w:rsid w:val="00962869"/>
    <w:rsid w:val="00965987"/>
    <w:rsid w:val="00967F8E"/>
    <w:rsid w:val="0097169F"/>
    <w:rsid w:val="00990B19"/>
    <w:rsid w:val="009E14B3"/>
    <w:rsid w:val="009E1AD3"/>
    <w:rsid w:val="00A30983"/>
    <w:rsid w:val="00A92E4C"/>
    <w:rsid w:val="00A96564"/>
    <w:rsid w:val="00AD4115"/>
    <w:rsid w:val="00AF72BA"/>
    <w:rsid w:val="00BC7D13"/>
    <w:rsid w:val="00C34C4E"/>
    <w:rsid w:val="00C60C95"/>
    <w:rsid w:val="00C90903"/>
    <w:rsid w:val="00CD3662"/>
    <w:rsid w:val="00D17A03"/>
    <w:rsid w:val="00D32B89"/>
    <w:rsid w:val="00D41087"/>
    <w:rsid w:val="00E17914"/>
    <w:rsid w:val="00E4359E"/>
    <w:rsid w:val="00EB086F"/>
    <w:rsid w:val="00EC58AC"/>
    <w:rsid w:val="00ED407C"/>
    <w:rsid w:val="00EF6A5B"/>
    <w:rsid w:val="00F057BD"/>
    <w:rsid w:val="00F162C7"/>
    <w:rsid w:val="00FB4250"/>
    <w:rsid w:val="00FE1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C7D1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C7D1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C7D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C7D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7D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C7D1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C7D1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C7D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C7D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7D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951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99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3102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Трофимов Дмитрий Алексеевич</dc:creator>
  <cp:keywords/>
  <dc:description/>
  <cp:lastModifiedBy>Трофимов Дмитрий Алексеевич</cp:lastModifiedBy>
  <cp:revision>3</cp:revision>
  <cp:lastPrinted>2013-10-10T08:12:00Z</cp:lastPrinted>
  <dcterms:created xsi:type="dcterms:W3CDTF">2013-10-10T08:11:00Z</dcterms:created>
  <dcterms:modified xsi:type="dcterms:W3CDTF">2013-10-10T08:12:00Z</dcterms:modified>
</cp:coreProperties>
</file>