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ED71F2">
            <w:pPr>
              <w:rPr>
                <w:sz w:val="24"/>
                <w:szCs w:val="24"/>
              </w:rPr>
            </w:pPr>
            <w:r w:rsidRPr="00DD30A4">
              <w:t>Приложение 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Default="00423F28" w:rsidP="00423F28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F28" w:rsidRDefault="00423F28" w:rsidP="00423F28">
            <w:pPr>
              <w:jc w:val="center"/>
              <w:rPr>
                <w:b/>
                <w:sz w:val="24"/>
                <w:szCs w:val="24"/>
              </w:rPr>
            </w:pPr>
          </w:p>
          <w:p w:rsidR="00FC2BA8" w:rsidRPr="00FC2BA8" w:rsidRDefault="00423F28" w:rsidP="00FC2BA8">
            <w:pPr>
              <w:jc w:val="center"/>
              <w:rPr>
                <w:b/>
                <w:sz w:val="24"/>
                <w:szCs w:val="24"/>
              </w:rPr>
            </w:pPr>
            <w:r w:rsidRPr="00B63580">
              <w:rPr>
                <w:b/>
                <w:sz w:val="24"/>
                <w:szCs w:val="24"/>
              </w:rPr>
              <w:t xml:space="preserve">Смета стоимости работ по формированию  земельных участков для проведения торгов по земельным </w:t>
            </w:r>
            <w:r w:rsidRPr="00FC2BA8">
              <w:rPr>
                <w:b/>
                <w:sz w:val="24"/>
                <w:szCs w:val="24"/>
              </w:rPr>
              <w:t xml:space="preserve">участкам  </w:t>
            </w:r>
            <w:r w:rsidR="00FC2BA8" w:rsidRPr="00FC2BA8">
              <w:rPr>
                <w:b/>
                <w:sz w:val="24"/>
                <w:szCs w:val="24"/>
              </w:rPr>
              <w:t xml:space="preserve">(земельные  участки расположены  по </w:t>
            </w:r>
            <w:proofErr w:type="spellStart"/>
            <w:r w:rsidR="00FC2BA8" w:rsidRPr="00FC2BA8">
              <w:rPr>
                <w:b/>
                <w:sz w:val="24"/>
                <w:szCs w:val="24"/>
              </w:rPr>
              <w:t>ул</w:t>
            </w:r>
            <w:proofErr w:type="gramStart"/>
            <w:r w:rsidR="00FC2BA8" w:rsidRPr="00FC2BA8">
              <w:rPr>
                <w:b/>
                <w:sz w:val="24"/>
                <w:szCs w:val="24"/>
              </w:rPr>
              <w:t>.В</w:t>
            </w:r>
            <w:proofErr w:type="gramEnd"/>
            <w:r w:rsidR="00FC2BA8" w:rsidRPr="00FC2BA8">
              <w:rPr>
                <w:b/>
                <w:sz w:val="24"/>
                <w:szCs w:val="24"/>
              </w:rPr>
              <w:t>олховская-Менжинского</w:t>
            </w:r>
            <w:proofErr w:type="spellEnd"/>
            <w:r w:rsidR="00FC2BA8" w:rsidRPr="00FC2BA8">
              <w:rPr>
                <w:b/>
                <w:sz w:val="24"/>
                <w:szCs w:val="24"/>
              </w:rPr>
              <w:t xml:space="preserve"> в Орджоникидзевском районе города Перми – 2 участка) для целей жилищного  строительства</w:t>
            </w:r>
          </w:p>
          <w:p w:rsidR="00423F28" w:rsidRDefault="00423F28" w:rsidP="00423F28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F28" w:rsidRPr="00BD159C" w:rsidRDefault="00423F28" w:rsidP="00423F28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423F28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423F28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F28" w:rsidRPr="000E446D" w:rsidRDefault="00423F28" w:rsidP="00423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F28" w:rsidRPr="000E446D" w:rsidRDefault="00423F28" w:rsidP="00423F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F28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Руб.**</w:t>
            </w:r>
          </w:p>
        </w:tc>
      </w:tr>
      <w:tr w:rsidR="00423F28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Default="00423F28" w:rsidP="00423F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423F28" w:rsidRPr="000E446D" w:rsidRDefault="00423F28" w:rsidP="00423F2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 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4</w:t>
            </w:r>
            <w:r w:rsidR="00B63580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B63580">
            <w:r w:rsidRPr="002B5342">
              <w:t xml:space="preserve">Изучение </w:t>
            </w:r>
            <w:r w:rsidR="00B63580">
              <w:t>материалов архива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516B61" w:rsidRDefault="00423F28" w:rsidP="009B6149">
            <w:pPr>
              <w:jc w:val="center"/>
              <w:rPr>
                <w:lang w:val="en-US"/>
              </w:rPr>
            </w:pPr>
            <w:r>
              <w:t>0,</w:t>
            </w:r>
            <w:r w:rsidR="009B6149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9B6149" w:rsidP="00B63580">
            <w:pPr>
              <w:jc w:val="center"/>
            </w:pPr>
            <w:r>
              <w:t>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9B6149">
            <w:pPr>
              <w:jc w:val="center"/>
            </w:pPr>
            <w:r>
              <w:t>0,</w:t>
            </w:r>
            <w:r w:rsidR="009B6149"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  <w:rPr>
                <w:b/>
                <w:bCs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4A5252" w:rsidRDefault="00423F28" w:rsidP="00423F28">
            <w:r w:rsidRPr="004A5252">
              <w:t>Итого</w:t>
            </w:r>
            <w:r>
              <w:t xml:space="preserve"> по 1 участку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9B6149" w:rsidP="009B61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23F2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4D430B" w:rsidRDefault="00B63580" w:rsidP="009B61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по </w:t>
            </w:r>
            <w:r w:rsidR="009B6149">
              <w:rPr>
                <w:b/>
                <w:sz w:val="24"/>
                <w:szCs w:val="24"/>
              </w:rPr>
              <w:t>2</w:t>
            </w:r>
            <w:r w:rsidR="00423F28">
              <w:rPr>
                <w:b/>
                <w:sz w:val="24"/>
                <w:szCs w:val="24"/>
              </w:rPr>
              <w:t xml:space="preserve"> участкам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Default="009B6149" w:rsidP="009F13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Default="00423F28" w:rsidP="00423F28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9B6149" w:rsidP="009F13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4D430B" w:rsidRDefault="00423F28" w:rsidP="00423F28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9B6149" w:rsidP="009F13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4D430B" w:rsidRDefault="00423F28" w:rsidP="00423F28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9A46C3" w:rsidRDefault="009B6149" w:rsidP="00B63580">
            <w:pPr>
              <w:jc w:val="center"/>
            </w:pPr>
            <w:r>
              <w:t>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9B6149" w:rsidP="00B63580">
            <w:pPr>
              <w:jc w:val="center"/>
            </w:pPr>
            <w:r>
              <w:t>2,84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9B6149" w:rsidP="009F13AA">
            <w:pPr>
              <w:jc w:val="center"/>
            </w:pPr>
            <w:r>
              <w:t>0,64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9B6149">
            <w:pPr>
              <w:jc w:val="center"/>
            </w:pPr>
            <w:r>
              <w:t>0,</w:t>
            </w:r>
            <w:r w:rsidR="009B6149"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9B6149">
            <w:pPr>
              <w:jc w:val="center"/>
            </w:pPr>
            <w:r>
              <w:t>0,</w:t>
            </w:r>
            <w:r w:rsidR="009B6149"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423F28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2B5342" w:rsidRDefault="00423F28" w:rsidP="009B6149">
            <w:pPr>
              <w:jc w:val="center"/>
            </w:pPr>
            <w:r>
              <w:t>0,</w:t>
            </w:r>
            <w:r w:rsidR="009B6149"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3580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80" w:rsidRPr="000E446D" w:rsidRDefault="00B63580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80" w:rsidRPr="000E446D" w:rsidRDefault="00B63580" w:rsidP="00423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(стоимость </w:t>
            </w:r>
            <w:proofErr w:type="spellStart"/>
            <w:r>
              <w:rPr>
                <w:sz w:val="24"/>
                <w:szCs w:val="24"/>
              </w:rPr>
              <w:t>топосъемки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80" w:rsidRPr="000E446D" w:rsidRDefault="00B63580" w:rsidP="00423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80" w:rsidRDefault="009B6149" w:rsidP="009F13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80" w:rsidRPr="000E446D" w:rsidRDefault="00B63580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Итого (с коэффициентом индексации цен – 3,66)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4A5252" w:rsidRDefault="009B6149" w:rsidP="00B635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Default="009B6149" w:rsidP="009F13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B6149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49" w:rsidRPr="000E446D" w:rsidRDefault="009B6149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49" w:rsidRPr="009B6149" w:rsidRDefault="009B6149" w:rsidP="00423F28">
            <w:pPr>
              <w:rPr>
                <w:b/>
                <w:bCs/>
                <w:sz w:val="24"/>
                <w:szCs w:val="24"/>
              </w:rPr>
            </w:pPr>
            <w:r w:rsidRPr="009B6149">
              <w:rPr>
                <w:b/>
                <w:bCs/>
                <w:sz w:val="24"/>
                <w:szCs w:val="24"/>
              </w:rPr>
              <w:t>6. Определение 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49" w:rsidRPr="000E446D" w:rsidRDefault="009B6149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49" w:rsidRDefault="009B6149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49" w:rsidRPr="000E446D" w:rsidRDefault="009B6149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D7D43" w:rsidRDefault="00423F28" w:rsidP="00423F28">
            <w:pPr>
              <w:rPr>
                <w:bCs/>
                <w:sz w:val="24"/>
                <w:szCs w:val="24"/>
              </w:rPr>
            </w:pPr>
            <w:r w:rsidRPr="000D7D43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28" w:rsidRPr="000E446D" w:rsidRDefault="00423F28" w:rsidP="00423F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F28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23F28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F28" w:rsidRPr="000E446D" w:rsidTr="00423F2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8" w:rsidRPr="000E446D" w:rsidRDefault="00423F28" w:rsidP="00423F28">
            <w:pPr>
              <w:rPr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6B745A"/>
    <w:multiLevelType w:val="hybridMultilevel"/>
    <w:tmpl w:val="8968D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B2551"/>
    <w:rsid w:val="000D7D43"/>
    <w:rsid w:val="000E2241"/>
    <w:rsid w:val="000E4E9C"/>
    <w:rsid w:val="00122907"/>
    <w:rsid w:val="001C2F93"/>
    <w:rsid w:val="00275CDE"/>
    <w:rsid w:val="002A5789"/>
    <w:rsid w:val="002A6CC5"/>
    <w:rsid w:val="002B5342"/>
    <w:rsid w:val="003470FC"/>
    <w:rsid w:val="003B7727"/>
    <w:rsid w:val="00423F28"/>
    <w:rsid w:val="00486B2E"/>
    <w:rsid w:val="004A5252"/>
    <w:rsid w:val="004D430B"/>
    <w:rsid w:val="004E4C15"/>
    <w:rsid w:val="00516B61"/>
    <w:rsid w:val="00522353"/>
    <w:rsid w:val="005B19BD"/>
    <w:rsid w:val="00612117"/>
    <w:rsid w:val="00737711"/>
    <w:rsid w:val="0075101E"/>
    <w:rsid w:val="007D7A2A"/>
    <w:rsid w:val="00815494"/>
    <w:rsid w:val="008245ED"/>
    <w:rsid w:val="00986D5E"/>
    <w:rsid w:val="009A46C3"/>
    <w:rsid w:val="009B6149"/>
    <w:rsid w:val="009E2F17"/>
    <w:rsid w:val="009F13AA"/>
    <w:rsid w:val="00A9503E"/>
    <w:rsid w:val="00AC598A"/>
    <w:rsid w:val="00B17956"/>
    <w:rsid w:val="00B40D73"/>
    <w:rsid w:val="00B63580"/>
    <w:rsid w:val="00B911A5"/>
    <w:rsid w:val="00BD159C"/>
    <w:rsid w:val="00C04369"/>
    <w:rsid w:val="00CB7CB8"/>
    <w:rsid w:val="00D30810"/>
    <w:rsid w:val="00D736B3"/>
    <w:rsid w:val="00E87E44"/>
    <w:rsid w:val="00EB3463"/>
    <w:rsid w:val="00ED71F2"/>
    <w:rsid w:val="00F937E4"/>
    <w:rsid w:val="00FC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D1DF1-9188-466D-ABE2-E90452D9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21</cp:revision>
  <cp:lastPrinted>2013-12-17T11:25:00Z</cp:lastPrinted>
  <dcterms:created xsi:type="dcterms:W3CDTF">2013-07-08T03:32:00Z</dcterms:created>
  <dcterms:modified xsi:type="dcterms:W3CDTF">2013-12-17T11:35:00Z</dcterms:modified>
</cp:coreProperties>
</file>